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01997" w14:textId="77777777" w:rsidR="00142B1A" w:rsidRPr="00D61CBD" w:rsidRDefault="00F03AAE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43527ACB" w14:textId="77777777" w:rsidR="00142B1A" w:rsidRDefault="00F03AAE" w:rsidP="00142B1A">
      <w:pPr>
        <w:jc w:val="center"/>
      </w:pPr>
      <w:r>
        <w:t>(reģ. 90000024205)</w:t>
      </w:r>
    </w:p>
    <w:p w14:paraId="4E3D8C6C" w14:textId="77777777" w:rsidR="00142B1A" w:rsidRPr="00D61CBD" w:rsidRDefault="00F03AAE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2A40DA6F" w14:textId="77777777" w:rsidR="00142B1A" w:rsidRPr="000A04E5" w:rsidRDefault="00F03AAE" w:rsidP="00142B1A">
      <w:pPr>
        <w:jc w:val="center"/>
      </w:pPr>
      <w:r w:rsidRPr="000A04E5">
        <w:t>„</w:t>
      </w:r>
      <w:r>
        <w:t>Jēkabpils novada pašvaldības un tās iestāžu autotransporta tehniskā apkope un remonts</w:t>
      </w:r>
      <w:r w:rsidRPr="000A04E5">
        <w:t>”</w:t>
      </w:r>
    </w:p>
    <w:p w14:paraId="1508ADF1" w14:textId="77777777" w:rsidR="00142B1A" w:rsidRPr="00873D20" w:rsidRDefault="00F03AAE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2025/97</w:t>
      </w:r>
      <w:r w:rsidRPr="00873D20">
        <w:t xml:space="preserve"> </w:t>
      </w:r>
    </w:p>
    <w:p w14:paraId="0905B352" w14:textId="77777777" w:rsidR="00142B1A" w:rsidRDefault="00F03AAE" w:rsidP="00142B1A">
      <w:pPr>
        <w:jc w:val="center"/>
        <w:rPr>
          <w:b/>
        </w:rPr>
      </w:pPr>
      <w:r>
        <w:rPr>
          <w:b/>
        </w:rPr>
        <w:t>ZIŅOJUMS</w:t>
      </w:r>
    </w:p>
    <w:p w14:paraId="723E6428" w14:textId="05BFD7B8" w:rsidR="00F03AAE" w:rsidRPr="00F03AAE" w:rsidRDefault="00F03AAE" w:rsidP="00142B1A">
      <w:pPr>
        <w:jc w:val="center"/>
        <w:rPr>
          <w:bCs/>
        </w:rPr>
      </w:pPr>
      <w:r w:rsidRPr="00F03AAE">
        <w:rPr>
          <w:bCs/>
        </w:rPr>
        <w:t>(2.daļas pārvērtēšana)</w:t>
      </w:r>
    </w:p>
    <w:p w14:paraId="3ABD102E" w14:textId="77777777" w:rsidR="00142B1A" w:rsidRDefault="00142B1A" w:rsidP="00142B1A">
      <w:pPr>
        <w:jc w:val="right"/>
      </w:pPr>
    </w:p>
    <w:p w14:paraId="022281D1" w14:textId="296D9D13" w:rsidR="00142B1A" w:rsidRDefault="00F03AAE" w:rsidP="00142B1A">
      <w:pPr>
        <w:jc w:val="right"/>
      </w:pPr>
      <w:r>
        <w:t>Jēkabpils</w:t>
      </w:r>
      <w:r w:rsidRPr="0003154A">
        <w:t xml:space="preserve">, </w:t>
      </w:r>
      <w:r w:rsidR="00FD24B2">
        <w:t xml:space="preserve">Jēkabpils novads, </w:t>
      </w:r>
      <w:r>
        <w:t xml:space="preserve">06.11.2025.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34FC1" w14:paraId="67A5412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0DADEE2" w14:textId="77777777" w:rsidR="00142B1A" w:rsidRPr="00112946" w:rsidRDefault="00F03AAE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D34FC1" w14:paraId="32A8A4E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C200E1" w14:textId="77777777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D34FC1" w14:paraId="340BD5D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ACB4B13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34FC1" w14:paraId="591EC1B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51887CE" w14:textId="77777777" w:rsidR="00142B1A" w:rsidRPr="00112946" w:rsidRDefault="00F03AAE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D34FC1" w14:paraId="315F278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FAD8E3" w14:textId="6E74952D" w:rsidR="00142B1A" w:rsidRDefault="00FD24B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 xml:space="preserve">, </w:t>
            </w:r>
            <w:r w:rsidRPr="00AE1131">
              <w:rPr>
                <w:bCs/>
                <w:szCs w:val="26"/>
              </w:rPr>
              <w:t xml:space="preserve"> </w:t>
            </w:r>
            <w:r w:rsidR="00F03AAE" w:rsidRPr="00AE1131">
              <w:rPr>
                <w:bCs/>
                <w:szCs w:val="26"/>
              </w:rPr>
              <w:t xml:space="preserve">Jēkabpils, Jēkabpils, </w:t>
            </w:r>
            <w:r w:rsidR="00F03AAE" w:rsidRPr="00AE1131">
              <w:rPr>
                <w:bCs/>
                <w:szCs w:val="26"/>
              </w:rPr>
              <w:t>(LATVIJA), LV-5201</w:t>
            </w:r>
          </w:p>
        </w:tc>
      </w:tr>
      <w:tr w:rsidR="00D34FC1" w14:paraId="1AF6CA5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A7D10B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34FC1" w14:paraId="6396301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BD5C9A" w14:textId="77777777" w:rsidR="00142B1A" w:rsidRPr="00112946" w:rsidRDefault="00F03AAE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D34FC1" w14:paraId="7033757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C10D99" w14:textId="77777777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2025/97</w:t>
            </w:r>
          </w:p>
        </w:tc>
      </w:tr>
      <w:tr w:rsidR="00D34FC1" w14:paraId="7C7FB9A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12ED3C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34FC1" w14:paraId="0ED0D28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B01601B" w14:textId="77777777" w:rsidR="00142B1A" w:rsidRPr="00112946" w:rsidRDefault="00F03AAE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D34FC1" w14:paraId="65D46F6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29ACBB" w14:textId="77777777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D34FC1" w14:paraId="441F088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1C2AAC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34FC1" w14:paraId="6B48A0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598357B" w14:textId="77777777" w:rsidR="00142B1A" w:rsidRDefault="00F03AAE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34FC1" w14:paraId="5DA789C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37A450" w14:textId="18DD5689" w:rsidR="00142B1A" w:rsidRPr="00FD24B2" w:rsidRDefault="00FD24B2" w:rsidP="00142B1A">
            <w:pPr>
              <w:jc w:val="both"/>
              <w:rPr>
                <w:szCs w:val="26"/>
              </w:rPr>
            </w:pPr>
            <w:r w:rsidRPr="00FD24B2">
              <w:rPr>
                <w:szCs w:val="26"/>
              </w:rPr>
              <w:t>Nav attiecināms</w:t>
            </w:r>
          </w:p>
        </w:tc>
      </w:tr>
      <w:tr w:rsidR="00D34FC1" w14:paraId="36DF723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F5D3C4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34FC1" w14:paraId="1543023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52CDDBA" w14:textId="77777777" w:rsidR="00142B1A" w:rsidRPr="00112946" w:rsidRDefault="00F03AAE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D34FC1" w14:paraId="0EBCB8A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B7A834" w14:textId="77777777" w:rsidR="00142B1A" w:rsidRDefault="00F03AAE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pašvaldības un tās iestāžu autotransporta tehniskā apkope un remonts</w:t>
            </w:r>
          </w:p>
        </w:tc>
      </w:tr>
      <w:tr w:rsidR="00D34FC1" w14:paraId="37BEFF5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9045F0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34FC1" w14:paraId="2CA2540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555837E" w14:textId="77777777" w:rsidR="00142B1A" w:rsidRPr="00112946" w:rsidRDefault="00F03AAE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D34FC1" w14:paraId="1BA22F1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7EC03F" w14:textId="6AA7A14D" w:rsidR="00142B1A" w:rsidRDefault="00FD24B2" w:rsidP="00142B1A">
            <w:pPr>
              <w:jc w:val="both"/>
              <w:rPr>
                <w:bCs/>
                <w:szCs w:val="26"/>
              </w:rPr>
            </w:pPr>
            <w:r w:rsidRPr="00CD26CB">
              <w:t>Datums, kad iepriekšējais informatīvais paziņojums publicēts Eiropas Savienības Oficiālajā Vēstnesī un Iepirkumu uzraudzības biroja mājas lapā internetā: 29.07.2025</w:t>
            </w:r>
            <w:r>
              <w:t>.</w:t>
            </w:r>
          </w:p>
        </w:tc>
      </w:tr>
      <w:tr w:rsidR="00D34FC1" w14:paraId="3826E7E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7F4748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34FC1" w14:paraId="14E7EC8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79AB393" w14:textId="77777777" w:rsidR="00142B1A" w:rsidRPr="00112946" w:rsidRDefault="00F03AAE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D34FC1" w14:paraId="004F3F5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693CD3" w14:textId="34B79875" w:rsidR="00142B1A" w:rsidRDefault="00FD24B2" w:rsidP="00142B1A">
            <w:pPr>
              <w:jc w:val="both"/>
              <w:rPr>
                <w:bCs/>
                <w:szCs w:val="26"/>
              </w:rPr>
            </w:pPr>
            <w:r w:rsidRPr="007459E5">
              <w:t>Datums, kad paziņojums par līgumu publicēts Iepirkum</w:t>
            </w:r>
            <w:r>
              <w:t>u</w:t>
            </w:r>
            <w:r w:rsidRPr="007459E5">
              <w:t xml:space="preserve"> uzraudzības biroja mājas lapā internetā:</w:t>
            </w:r>
            <w:r w:rsidRPr="00DF19C9">
              <w:rPr>
                <w:bCs/>
                <w:szCs w:val="26"/>
              </w:rPr>
              <w:t>07.08.2025</w:t>
            </w:r>
          </w:p>
        </w:tc>
      </w:tr>
    </w:tbl>
    <w:p w14:paraId="7B3D105E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D34FC1" w14:paraId="3D847275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A9CF59" w14:textId="77777777" w:rsidR="00142B1A" w:rsidRPr="00112946" w:rsidRDefault="00F03AAE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D34FC1" w14:paraId="19F127FD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D27C65A" w14:textId="3073D217" w:rsidR="00142B1A" w:rsidRDefault="00FD24B2" w:rsidP="00142B1A">
            <w:pPr>
              <w:jc w:val="both"/>
              <w:rPr>
                <w:bCs/>
                <w:szCs w:val="26"/>
              </w:rPr>
            </w:pPr>
            <w:r w:rsidRPr="00FD3A32">
              <w:rPr>
                <w:bCs/>
              </w:rPr>
              <w:t xml:space="preserve">Jēkabpils novada pašvaldības Iepirkuma komisija, izveidota ar </w:t>
            </w:r>
            <w:r w:rsidRPr="00FD3A32">
              <w:t xml:space="preserve">2023.gada 28.decembra Jēkabpils novada domes lēmumu Nr.1273 (protokols Nr. 22, 73. </w:t>
            </w:r>
            <w:r w:rsidRPr="00901C62">
              <w:t xml:space="preserve">§), 2024.gada 26.septembra Jēkabpils novada domes lēmumu Nr.775 (protokols Nr. 17,79. §), 2024.gada 27.decembra </w:t>
            </w:r>
            <w:r w:rsidRPr="00901C62">
              <w:rPr>
                <w:bCs/>
                <w:lang w:eastAsia="lv-LV"/>
              </w:rPr>
              <w:t>Jēkabpils novada domes lēmumu Nr.1047 (protokols Nr.23, 57.§)</w:t>
            </w:r>
            <w:r>
              <w:rPr>
                <w:bCs/>
                <w:lang w:eastAsia="lv-LV"/>
              </w:rPr>
              <w:t>,</w:t>
            </w:r>
            <w:r w:rsidRPr="00901C62">
              <w:rPr>
                <w:bCs/>
                <w:lang w:eastAsia="lv-LV"/>
              </w:rPr>
              <w:t>2025.gada 30.janvāra Jēkabpils novada domes lēmumu Nr.70 (protokols Nr.1, 71. §)</w:t>
            </w:r>
            <w:r>
              <w:rPr>
                <w:bCs/>
                <w:lang w:eastAsia="lv-LV"/>
              </w:rPr>
              <w:t xml:space="preserve"> un </w:t>
            </w:r>
            <w:r w:rsidRPr="00901C62">
              <w:rPr>
                <w:bCs/>
                <w:lang w:eastAsia="lv-LV"/>
              </w:rPr>
              <w:t xml:space="preserve">2025.gada </w:t>
            </w:r>
            <w:r>
              <w:rPr>
                <w:bCs/>
                <w:lang w:eastAsia="lv-LV"/>
              </w:rPr>
              <w:t>29</w:t>
            </w:r>
            <w:r w:rsidRPr="00901C62">
              <w:rPr>
                <w:bCs/>
                <w:lang w:eastAsia="lv-LV"/>
              </w:rPr>
              <w:t>.</w:t>
            </w:r>
            <w:r>
              <w:rPr>
                <w:bCs/>
                <w:lang w:eastAsia="lv-LV"/>
              </w:rPr>
              <w:t>maija</w:t>
            </w:r>
            <w:r w:rsidRPr="00901C62">
              <w:rPr>
                <w:bCs/>
                <w:lang w:eastAsia="lv-LV"/>
              </w:rPr>
              <w:t xml:space="preserve"> Jēkabpils novada domes lēmumu Nr.</w:t>
            </w:r>
            <w:r>
              <w:rPr>
                <w:bCs/>
                <w:lang w:eastAsia="lv-LV"/>
              </w:rPr>
              <w:t>363</w:t>
            </w:r>
            <w:r w:rsidRPr="00901C62">
              <w:rPr>
                <w:bCs/>
                <w:lang w:eastAsia="lv-LV"/>
              </w:rPr>
              <w:t xml:space="preserve"> (protokols Nr.</w:t>
            </w:r>
            <w:r>
              <w:rPr>
                <w:bCs/>
                <w:lang w:eastAsia="lv-LV"/>
              </w:rPr>
              <w:t>9</w:t>
            </w:r>
            <w:r w:rsidRPr="00901C62">
              <w:rPr>
                <w:bCs/>
                <w:lang w:eastAsia="lv-LV"/>
              </w:rPr>
              <w:t xml:space="preserve">, </w:t>
            </w:r>
            <w:r>
              <w:rPr>
                <w:bCs/>
                <w:lang w:eastAsia="lv-LV"/>
              </w:rPr>
              <w:t>39</w:t>
            </w:r>
            <w:r w:rsidRPr="00901C62">
              <w:rPr>
                <w:bCs/>
                <w:lang w:eastAsia="lv-LV"/>
              </w:rPr>
              <w:t>. §)</w:t>
            </w:r>
            <w:r w:rsidRPr="005167EA">
              <w:t xml:space="preserve">, </w:t>
            </w:r>
            <w:r>
              <w:rPr>
                <w:bCs/>
                <w:szCs w:val="26"/>
              </w:rPr>
              <w:t>sastāvs:</w:t>
            </w:r>
          </w:p>
        </w:tc>
      </w:tr>
      <w:tr w:rsidR="00D34FC1" w14:paraId="55C63D0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397DEB7" w14:textId="173AB81D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</w:t>
            </w:r>
            <w:r w:rsidR="00FD24B2">
              <w:rPr>
                <w:bCs/>
                <w:szCs w:val="26"/>
              </w:rPr>
              <w:t xml:space="preserve">priekšsēdētāja 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447E91A" w14:textId="2A8DBEE2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Lāsma Šķirmante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34FC1" w14:paraId="555D0EC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11FD9F6" w14:textId="25FCFF33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</w:t>
            </w:r>
            <w:r w:rsidR="00FD24B2">
              <w:rPr>
                <w:bCs/>
                <w:szCs w:val="26"/>
              </w:rPr>
              <w:t xml:space="preserve">priekšsēdētājas </w:t>
            </w:r>
            <w:r w:rsidRPr="00AE1131">
              <w:rPr>
                <w:bCs/>
                <w:szCs w:val="26"/>
              </w:rPr>
              <w:t>vietnie</w:t>
            </w:r>
            <w:r w:rsidR="00FD24B2">
              <w:rPr>
                <w:bCs/>
                <w:szCs w:val="26"/>
              </w:rPr>
              <w:t>ce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DF9707C" w14:textId="75D70C89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Sintija Čižova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34FC1" w14:paraId="3164258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D98BA81" w14:textId="1D0B87AA" w:rsidR="00142B1A" w:rsidRDefault="00FD24B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737C3EC" w14:textId="5E60451F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Līva Keiša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34FC1" w14:paraId="3F2BA46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9FF8793" w14:textId="77777777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B00F7B5" w14:textId="2E48913A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Normunds Zizlāns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34FC1" w14:paraId="6802D6C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84F18D4" w14:textId="1D130F27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</w:t>
            </w:r>
            <w:r w:rsidR="00FD24B2">
              <w:rPr>
                <w:bCs/>
                <w:szCs w:val="26"/>
              </w:rPr>
              <w:t>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D7837D5" w14:textId="7F390875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Antra Čevere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34FC1" w14:paraId="44C33C3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406FE7C" w14:textId="77777777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B5DB3B0" w14:textId="4A0660AC" w:rsidR="00142B1A" w:rsidRDefault="00F03AA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Sanita Lūse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34FC1" w14:paraId="6AA718CA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E98BDB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76EDB1F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34FC1" w14:paraId="37951FF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2D8F0A7" w14:textId="77777777" w:rsidR="00142B1A" w:rsidRPr="00112946" w:rsidRDefault="00F03AAE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D34FC1" w14:paraId="1EB5B26C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F74241" w14:textId="0A8E1129" w:rsidR="00D34FC1" w:rsidRDefault="00FD24B2">
            <w:r>
              <w:t>Nav attiecināms</w:t>
            </w:r>
          </w:p>
        </w:tc>
      </w:tr>
    </w:tbl>
    <w:p w14:paraId="3B8AA7FC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34FC1" w14:paraId="3567F5F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15B44B7" w14:textId="77777777" w:rsidR="00142B1A" w:rsidRPr="00AE1131" w:rsidRDefault="00F03AAE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D34FC1" w14:paraId="6980A399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CB2ACB" w14:textId="77777777" w:rsidR="00FD24B2" w:rsidRDefault="00FD24B2" w:rsidP="00FD24B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Jēkabpils novada Attīstības pārvaldes Infrastruktūras apsaimniekošanas nodaļas  saimniecības vadītājs Alvis Indriksons.</w:t>
            </w:r>
          </w:p>
          <w:p w14:paraId="705434F6" w14:textId="18354F77" w:rsidR="00142B1A" w:rsidRPr="00AE1131" w:rsidRDefault="00FD24B2" w:rsidP="00FD24B2">
            <w:pPr>
              <w:jc w:val="both"/>
              <w:rPr>
                <w:bCs/>
                <w:szCs w:val="26"/>
              </w:rPr>
            </w:pPr>
            <w:r w:rsidRPr="007F5A9E">
              <w:rPr>
                <w:sz w:val="22"/>
                <w:szCs w:val="22"/>
                <w:lang w:eastAsia="lv-LV"/>
              </w:rPr>
              <w:t>Jēkabpils novada pašvaldības Iepirkumu nodaļas jurists</w:t>
            </w:r>
            <w:r>
              <w:rPr>
                <w:sz w:val="22"/>
                <w:szCs w:val="22"/>
                <w:lang w:eastAsia="lv-LV"/>
              </w:rPr>
              <w:t xml:space="preserve"> (iepirkumu speciālists)</w:t>
            </w:r>
            <w:r w:rsidRPr="007F5A9E">
              <w:rPr>
                <w:sz w:val="22"/>
                <w:szCs w:val="22"/>
                <w:lang w:eastAsia="lv-LV"/>
              </w:rPr>
              <w:t xml:space="preserve"> Sintija </w:t>
            </w:r>
            <w:r>
              <w:rPr>
                <w:sz w:val="22"/>
                <w:szCs w:val="22"/>
                <w:lang w:eastAsia="lv-LV"/>
              </w:rPr>
              <w:t>Beinaroviča.</w:t>
            </w:r>
          </w:p>
        </w:tc>
      </w:tr>
    </w:tbl>
    <w:p w14:paraId="07110385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34FC1" w14:paraId="274A2C3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2C0BE1D" w14:textId="77777777" w:rsidR="00142B1A" w:rsidRPr="00AE1131" w:rsidRDefault="00F03AAE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D34FC1" w14:paraId="21CAADF7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38FE17F" w14:textId="77777777" w:rsidR="00142B1A" w:rsidRPr="001D1166" w:rsidRDefault="00F03AAE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05.09.2025. plkst. 10:00</w:t>
            </w:r>
          </w:p>
        </w:tc>
      </w:tr>
    </w:tbl>
    <w:p w14:paraId="778094A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34FC1" w14:paraId="1F024F1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AD2AB4C" w14:textId="77777777" w:rsidR="00142B1A" w:rsidRPr="00AE1131" w:rsidRDefault="00F03AAE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</w:t>
            </w:r>
            <w:r>
              <w:rPr>
                <w:b/>
                <w:bCs/>
              </w:rPr>
              <w:t xml:space="preserve">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D34FC1" w14:paraId="78C769A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36A1D078" w14:textId="673FAD55" w:rsidR="00D34FC1" w:rsidRDefault="00FD24B2">
            <w:r>
              <w:t>Nav attiecināms</w:t>
            </w:r>
          </w:p>
        </w:tc>
      </w:tr>
    </w:tbl>
    <w:p w14:paraId="152C1DC2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D34FC1" w14:paraId="008539DE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87E4E0D" w14:textId="77777777" w:rsidR="00142B1A" w:rsidRPr="00AE1131" w:rsidRDefault="00F03AAE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D34FC1" w14:paraId="470C562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209B7C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9DBA3F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A2CE2F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34FC1" w14:paraId="56F062A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87D4500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8CCCCB8" w14:textId="77777777" w:rsidR="00142B1A" w:rsidRPr="006B306B" w:rsidRDefault="00F03AAE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Autotransporta tehniskā apkope un remonts Zasas pagasts, Kalna pagasts, Leimaņu pagasts, Rubenes pagasts”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3D67FC5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34FC1" w14:paraId="1B1A3EF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F04D849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57EA56E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41431A8" w14:textId="77777777" w:rsidR="00142B1A" w:rsidRDefault="00F03AAE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5C1E92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FD24B2" w14:paraId="29C614E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EE02E9" w14:textId="77777777" w:rsidR="00FD24B2" w:rsidRDefault="00FD24B2" w:rsidP="00FD24B2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DF2908B" w14:textId="4633E526" w:rsidR="00FD24B2" w:rsidRDefault="00FD24B2" w:rsidP="00FD24B2">
            <w:pPr>
              <w:rPr>
                <w:bCs/>
                <w:szCs w:val="26"/>
              </w:rPr>
            </w:pPr>
            <w:r w:rsidRPr="00914BF1"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9FED8E" w14:textId="79AA6AC0" w:rsidR="00FD24B2" w:rsidRPr="0088711B" w:rsidRDefault="00FD24B2" w:rsidP="00FD24B2">
            <w:pPr>
              <w:rPr>
                <w:b/>
                <w:bCs/>
                <w:szCs w:val="26"/>
              </w:rPr>
            </w:pPr>
            <w:r w:rsidRPr="00914BF1"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6917E3" w14:textId="77777777" w:rsidR="00FD24B2" w:rsidRDefault="00FD24B2" w:rsidP="00FD24B2">
            <w:pPr>
              <w:rPr>
                <w:bCs/>
                <w:szCs w:val="26"/>
              </w:rPr>
            </w:pPr>
          </w:p>
        </w:tc>
      </w:tr>
      <w:tr w:rsidR="00FD24B2" w14:paraId="6AD545A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1C35DD" w14:textId="77777777" w:rsidR="00FD24B2" w:rsidRDefault="00FD24B2" w:rsidP="00FD24B2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4B1A40" w14:textId="190474E4" w:rsidR="00FD24B2" w:rsidRDefault="00FD24B2" w:rsidP="00FD24B2">
            <w:pPr>
              <w:rPr>
                <w:bCs/>
                <w:szCs w:val="26"/>
              </w:rPr>
            </w:pPr>
            <w:r w:rsidRPr="00914BF1">
              <w:t xml:space="preserve">SIA "Erbauer group"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3B0795" w14:textId="6C83817E" w:rsidR="00FD24B2" w:rsidRDefault="00FD24B2" w:rsidP="00FD24B2">
            <w:pPr>
              <w:rPr>
                <w:bCs/>
                <w:szCs w:val="26"/>
              </w:rPr>
            </w:pPr>
            <w:r w:rsidRPr="00914BF1">
              <w:t>1787.00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9E9C0D" w14:textId="77777777" w:rsidR="00FD24B2" w:rsidRPr="001D05DB" w:rsidRDefault="00FD24B2" w:rsidP="00FD24B2">
            <w:pPr>
              <w:rPr>
                <w:bCs/>
                <w:sz w:val="4"/>
                <w:szCs w:val="4"/>
              </w:rPr>
            </w:pPr>
          </w:p>
        </w:tc>
      </w:tr>
      <w:tr w:rsidR="00FD24B2" w14:paraId="07772D0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DF35CD" w14:textId="77777777" w:rsidR="00FD24B2" w:rsidRDefault="00FD24B2" w:rsidP="00FD24B2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1FAA41" w14:textId="397970D7" w:rsidR="00FD24B2" w:rsidRDefault="00FD24B2" w:rsidP="00FD24B2">
            <w:pPr>
              <w:rPr>
                <w:bCs/>
                <w:szCs w:val="26"/>
              </w:rPr>
            </w:pPr>
            <w:r w:rsidRPr="00914BF1">
              <w:t>SIA "LALUNA 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D33C9C" w14:textId="0424C6D2" w:rsidR="00FD24B2" w:rsidRDefault="00FD24B2" w:rsidP="00FD24B2">
            <w:pPr>
              <w:rPr>
                <w:bCs/>
                <w:szCs w:val="26"/>
              </w:rPr>
            </w:pPr>
            <w:r w:rsidRPr="00914BF1">
              <w:t>2307.26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C8DA9A" w14:textId="77777777" w:rsidR="00FD24B2" w:rsidRPr="001D05DB" w:rsidRDefault="00FD24B2" w:rsidP="00FD24B2">
            <w:pPr>
              <w:rPr>
                <w:bCs/>
                <w:sz w:val="4"/>
                <w:szCs w:val="4"/>
              </w:rPr>
            </w:pPr>
          </w:p>
        </w:tc>
      </w:tr>
      <w:tr w:rsidR="00FD24B2" w14:paraId="77C05CE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07FCCE" w14:textId="77777777" w:rsidR="00FD24B2" w:rsidRDefault="00FD24B2" w:rsidP="00FD24B2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7A1D57" w14:textId="2ADEAEC6" w:rsidR="00FD24B2" w:rsidRDefault="00FD24B2" w:rsidP="00FD24B2">
            <w:pPr>
              <w:rPr>
                <w:bCs/>
                <w:szCs w:val="26"/>
              </w:rPr>
            </w:pPr>
            <w:r w:rsidRPr="00914BF1">
              <w:t xml:space="preserve">Sabiedrība ar ierobežotu atbildību "MARTEKS"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C4566A" w14:textId="3BE3AE2B" w:rsidR="00FD24B2" w:rsidRDefault="00FD24B2" w:rsidP="00FD24B2">
            <w:pPr>
              <w:rPr>
                <w:bCs/>
                <w:szCs w:val="26"/>
              </w:rPr>
            </w:pPr>
            <w:r w:rsidRPr="00914BF1">
              <w:t>2241.16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342019" w14:textId="77777777" w:rsidR="00FD24B2" w:rsidRPr="001D05DB" w:rsidRDefault="00FD24B2" w:rsidP="00FD24B2">
            <w:pPr>
              <w:rPr>
                <w:bCs/>
                <w:sz w:val="4"/>
                <w:szCs w:val="4"/>
              </w:rPr>
            </w:pPr>
          </w:p>
        </w:tc>
      </w:tr>
      <w:tr w:rsidR="00FD24B2" w14:paraId="4A3092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B84968" w14:textId="77777777" w:rsidR="00FD24B2" w:rsidRDefault="00FD24B2" w:rsidP="00FD24B2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E4E5A3" w14:textId="3F52586F" w:rsidR="00FD24B2" w:rsidRDefault="00FD24B2" w:rsidP="00FD24B2">
            <w:pPr>
              <w:rPr>
                <w:bCs/>
                <w:szCs w:val="26"/>
              </w:rPr>
            </w:pPr>
            <w:r w:rsidRPr="00914BF1">
              <w:t>Sabiedrība ar ierobežotu atbildību "</w:t>
            </w:r>
            <w:proofErr w:type="spellStart"/>
            <w:r w:rsidRPr="00914BF1">
              <w:t>BūvMax</w:t>
            </w:r>
            <w:proofErr w:type="spellEnd"/>
            <w:r w:rsidRPr="00914BF1">
              <w:t>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4A634C" w14:textId="55176194" w:rsidR="00FD24B2" w:rsidRDefault="00FD24B2" w:rsidP="00FD24B2">
            <w:pPr>
              <w:rPr>
                <w:bCs/>
                <w:szCs w:val="26"/>
              </w:rPr>
            </w:pPr>
            <w:r w:rsidRPr="00914BF1">
              <w:t>1604.00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D04695" w14:textId="77777777" w:rsidR="00FD24B2" w:rsidRPr="001D05DB" w:rsidRDefault="00FD24B2" w:rsidP="00FD24B2">
            <w:pPr>
              <w:rPr>
                <w:bCs/>
                <w:sz w:val="4"/>
                <w:szCs w:val="4"/>
              </w:rPr>
            </w:pPr>
          </w:p>
        </w:tc>
      </w:tr>
      <w:tr w:rsidR="00FD24B2" w14:paraId="75887FC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669B94" w14:textId="77777777" w:rsidR="00FD24B2" w:rsidRDefault="00FD24B2" w:rsidP="00FD24B2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6B54CF" w14:textId="1F212EF8" w:rsidR="00FD24B2" w:rsidRDefault="00FD24B2" w:rsidP="00FD24B2">
            <w:pPr>
              <w:rPr>
                <w:bCs/>
                <w:szCs w:val="26"/>
              </w:rPr>
            </w:pPr>
            <w:r w:rsidRPr="00914BF1">
              <w:t>Sabiedrība ar ierobežotu atbildību "</w:t>
            </w:r>
            <w:proofErr w:type="spellStart"/>
            <w:r w:rsidRPr="00914BF1">
              <w:t>Ventīls</w:t>
            </w:r>
            <w:proofErr w:type="spellEnd"/>
            <w:r w:rsidRPr="00914BF1">
              <w:t>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A14D16" w14:textId="26A94759" w:rsidR="00FD24B2" w:rsidRDefault="00FD24B2" w:rsidP="00FD24B2">
            <w:pPr>
              <w:rPr>
                <w:bCs/>
                <w:szCs w:val="26"/>
              </w:rPr>
            </w:pPr>
            <w:r w:rsidRPr="00914BF1">
              <w:t>2426.00 EUR (EIS apkopojumā norādīts ar PVN, bez PVN 2005.00 EUR)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170E33" w14:textId="77777777" w:rsidR="00FD24B2" w:rsidRPr="001D05DB" w:rsidRDefault="00FD24B2" w:rsidP="00FD24B2">
            <w:pPr>
              <w:rPr>
                <w:bCs/>
                <w:sz w:val="4"/>
                <w:szCs w:val="4"/>
              </w:rPr>
            </w:pPr>
          </w:p>
        </w:tc>
      </w:tr>
      <w:tr w:rsidR="00D34FC1" w14:paraId="29DE042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D98C4D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8C3A825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651676F2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34FC1" w14:paraId="75D7B79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51DE4D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70CA0829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A80515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FAB083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34FC1" w14:paraId="6A37CA71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667F8C" w14:textId="77777777" w:rsidR="00142B1A" w:rsidRPr="00AE1131" w:rsidRDefault="00F03AAE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D34FC1" w14:paraId="511549D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5E2DC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2D105975" w14:textId="6101FB33" w:rsidR="00142B1A" w:rsidRDefault="00FD24B2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44AFB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61249096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34FC1" w14:paraId="69F8FC3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2CBA800" w14:textId="77777777" w:rsidR="00142B1A" w:rsidRPr="00AE1131" w:rsidRDefault="00F03AAE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D34FC1" w14:paraId="1C343333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FF09942" w14:textId="52C0976D" w:rsidR="00142B1A" w:rsidRPr="00AE1131" w:rsidRDefault="00FD24B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</w:t>
            </w:r>
            <w:r w:rsidR="00F03AAE" w:rsidRPr="00AE1131">
              <w:rPr>
                <w:bCs/>
                <w:szCs w:val="26"/>
              </w:rPr>
              <w:t>Jēkabpils, Jēkabpils</w:t>
            </w:r>
            <w:r>
              <w:rPr>
                <w:bCs/>
                <w:szCs w:val="26"/>
              </w:rPr>
              <w:t xml:space="preserve"> novads</w:t>
            </w:r>
            <w:r w:rsidR="00F03AAE" w:rsidRPr="00AE1131">
              <w:rPr>
                <w:bCs/>
                <w:szCs w:val="26"/>
              </w:rPr>
              <w:t xml:space="preserve"> </w:t>
            </w:r>
            <w:r w:rsidR="00F03AAE" w:rsidRPr="00AE1131">
              <w:rPr>
                <w:bCs/>
                <w:szCs w:val="26"/>
              </w:rPr>
              <w:t>(LATVIJA), LV-5201</w:t>
            </w:r>
            <w:r w:rsidR="00F03AAE">
              <w:rPr>
                <w:bCs/>
                <w:szCs w:val="26"/>
              </w:rPr>
              <w:t xml:space="preserve">, </w:t>
            </w:r>
            <w:r w:rsidR="00F03AAE" w:rsidRPr="00E82A7D">
              <w:rPr>
                <w:bCs/>
                <w:szCs w:val="26"/>
              </w:rPr>
              <w:t>05.09.2025 14:00</w:t>
            </w:r>
          </w:p>
        </w:tc>
      </w:tr>
    </w:tbl>
    <w:p w14:paraId="199CE42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D34FC1" w14:paraId="625CEC1D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EA521D" w14:textId="77777777" w:rsidR="00142B1A" w:rsidRPr="00AE1131" w:rsidRDefault="00F03AAE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D34FC1" w14:paraId="757269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DAFC9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6919D1F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E992D7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34FC1" w14:paraId="7273C5B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002E107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97FBDFB" w14:textId="77777777" w:rsidR="00142B1A" w:rsidRPr="0081026E" w:rsidRDefault="00F03AAE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Autotransporta tehniskā apkope un remonts Zasas pagasts, Kalna pagasts, Leimaņu pagasts, Rubenes pagasts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4A82A82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34FC1" w14:paraId="47296A1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E76086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12E27EB" w14:textId="77777777" w:rsidR="00142B1A" w:rsidRDefault="00F03AAE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2BE58E9" w14:textId="77777777" w:rsidR="00142B1A" w:rsidRDefault="00F03AAE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65A3E9" w14:textId="77777777" w:rsidR="00142B1A" w:rsidRDefault="00F03AAE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54DDD2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34FC1" w14:paraId="60CDC7F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AD80798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CA802C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47F3462" w14:textId="77777777" w:rsidR="00142B1A" w:rsidRDefault="00F03AAE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"MARTEKS"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094DF9" w14:textId="4DF54F5B" w:rsidR="00142B1A" w:rsidRPr="00867069" w:rsidRDefault="00FD24B2" w:rsidP="00142B1A">
            <w:pPr>
              <w:rPr>
                <w:bCs/>
                <w:szCs w:val="26"/>
              </w:rPr>
            </w:pPr>
            <w:r>
              <w:rPr>
                <w:lang w:eastAsia="lv-LV"/>
              </w:rPr>
              <w:t xml:space="preserve">Saimnieciski izdevīgākais piedāvājums, iegūti </w:t>
            </w:r>
            <w:r w:rsidR="00F03AAE" w:rsidRPr="005519ED">
              <w:rPr>
                <w:lang w:eastAsia="lv-LV"/>
              </w:rPr>
              <w:t>76.93 punkti</w:t>
            </w:r>
            <w:r>
              <w:rPr>
                <w:lang w:eastAsia="lv-LV"/>
              </w:rPr>
              <w:t xml:space="preserve"> no iespējamiem 100 punktiem</w:t>
            </w:r>
            <w:r w:rsidR="005F0340">
              <w:rPr>
                <w:lang w:eastAsia="lv-LV"/>
              </w:rPr>
              <w:t>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01100A" w14:textId="244F914B" w:rsidR="00142B1A" w:rsidRPr="00C535AF" w:rsidRDefault="00FD24B2" w:rsidP="00142B1A">
            <w:pPr>
              <w:rPr>
                <w:b/>
                <w:bCs/>
                <w:sz w:val="4"/>
                <w:szCs w:val="4"/>
              </w:rPr>
            </w:pPr>
            <w:r w:rsidRPr="00914BF1">
              <w:t>2241.6</w:t>
            </w:r>
            <w:r w:rsidR="005F0340">
              <w:t>0</w:t>
            </w:r>
            <w:r w:rsidRPr="00914BF1"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AD12D85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5CC11A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</w:tbl>
    <w:p w14:paraId="641B9A8A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34FC1" w14:paraId="564E5780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2049ED7" w14:textId="77777777" w:rsidR="007D3BD6" w:rsidRDefault="00F03AAE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5F0340" w14:paraId="19DA527F" w14:textId="77777777" w:rsidTr="009B7A04">
        <w:tc>
          <w:tcPr>
            <w:tcW w:w="284" w:type="dxa"/>
            <w:tcBorders>
              <w:top w:val="nil"/>
            </w:tcBorders>
          </w:tcPr>
          <w:p w14:paraId="167FA896" w14:textId="77777777" w:rsidR="005F0340" w:rsidRDefault="005F0340" w:rsidP="005F0340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Reatabula"/>
              <w:tblW w:w="8805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05"/>
            </w:tblGrid>
            <w:tr w:rsidR="005F0340" w:rsidRPr="00DC047E" w14:paraId="2446BF80" w14:textId="77777777" w:rsidTr="005F0340">
              <w:tc>
                <w:tcPr>
                  <w:tcW w:w="8805" w:type="dxa"/>
                  <w:tcBorders>
                    <w:bottom w:val="single" w:sz="4" w:space="0" w:color="A6A6A6" w:themeColor="background1" w:themeShade="A6"/>
                  </w:tcBorders>
                </w:tcPr>
                <w:p w14:paraId="5F3C383F" w14:textId="77777777" w:rsidR="005F0340" w:rsidRPr="00DC047E" w:rsidRDefault="005F0340" w:rsidP="005F0340">
                  <w:pPr>
                    <w:rPr>
                      <w:bCs/>
                      <w:sz w:val="4"/>
                      <w:szCs w:val="4"/>
                    </w:rPr>
                  </w:pPr>
                </w:p>
              </w:tc>
            </w:tr>
          </w:tbl>
          <w:tbl>
            <w:tblPr>
              <w:tblStyle w:val="Reatabula"/>
              <w:tblW w:w="9097" w:type="dxa"/>
              <w:tblInd w:w="309" w:type="dxa"/>
              <w:tblBorders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16"/>
              <w:gridCol w:w="45"/>
              <w:gridCol w:w="2629"/>
              <w:gridCol w:w="14"/>
              <w:gridCol w:w="3060"/>
              <w:gridCol w:w="108"/>
              <w:gridCol w:w="113"/>
              <w:gridCol w:w="112"/>
            </w:tblGrid>
            <w:tr w:rsidR="005F0340" w14:paraId="6A67A8E2" w14:textId="77777777" w:rsidTr="003C737A">
              <w:trPr>
                <w:trHeight w:val="564"/>
              </w:trPr>
              <w:tc>
                <w:tcPr>
                  <w:tcW w:w="3016" w:type="dxa"/>
                </w:tcPr>
                <w:p w14:paraId="4A4A4262" w14:textId="77777777" w:rsidR="005F0340" w:rsidRDefault="005F0340" w:rsidP="005F0340">
                  <w:pPr>
                    <w:rPr>
                      <w:bCs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74" w:type="dxa"/>
                  <w:gridSpan w:val="2"/>
                </w:tcPr>
                <w:p w14:paraId="1DE19460" w14:textId="7D11CCA5" w:rsidR="005F0340" w:rsidRDefault="005F0340" w:rsidP="005F0340">
                  <w:pPr>
                    <w:rPr>
                      <w:bCs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  <w:r>
                    <w:rPr>
                      <w:b/>
                      <w:szCs w:val="26"/>
                    </w:rPr>
                    <w:t>2.daļā</w:t>
                  </w:r>
                </w:p>
              </w:tc>
              <w:tc>
                <w:tcPr>
                  <w:tcW w:w="3407" w:type="dxa"/>
                  <w:gridSpan w:val="5"/>
                </w:tcPr>
                <w:p w14:paraId="7205FA7E" w14:textId="77777777" w:rsidR="005F0340" w:rsidRDefault="005F0340" w:rsidP="005F0340">
                  <w:pPr>
                    <w:rPr>
                      <w:bCs/>
                    </w:rPr>
                  </w:pPr>
                </w:p>
              </w:tc>
            </w:tr>
            <w:tr w:rsidR="005F0340" w14:paraId="52F7A164" w14:textId="77777777" w:rsidTr="003C737A">
              <w:trPr>
                <w:trHeight w:val="285"/>
              </w:trPr>
              <w:tc>
                <w:tcPr>
                  <w:tcW w:w="3016" w:type="dxa"/>
                </w:tcPr>
                <w:p w14:paraId="25C6E2B6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SIA “</w:t>
                  </w:r>
                  <w:r>
                    <w:rPr>
                      <w:bCs/>
                      <w:szCs w:val="26"/>
                    </w:rPr>
                    <w:t>Erbauer group</w:t>
                  </w:r>
                  <w:r w:rsidRPr="00906708">
                    <w:rPr>
                      <w:bCs/>
                      <w:szCs w:val="26"/>
                    </w:rPr>
                    <w:t>”</w:t>
                  </w:r>
                </w:p>
              </w:tc>
              <w:tc>
                <w:tcPr>
                  <w:tcW w:w="2674" w:type="dxa"/>
                  <w:gridSpan w:val="2"/>
                </w:tcPr>
                <w:p w14:paraId="59F41637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3407" w:type="dxa"/>
                  <w:gridSpan w:val="5"/>
                </w:tcPr>
                <w:p w14:paraId="04051B5E" w14:textId="77777777" w:rsidR="005F0340" w:rsidRDefault="005F0340" w:rsidP="005F0340">
                  <w:pPr>
                    <w:rPr>
                      <w:bCs/>
                    </w:rPr>
                  </w:pPr>
                </w:p>
              </w:tc>
            </w:tr>
            <w:tr w:rsidR="005F0340" w:rsidRPr="00713FAC" w14:paraId="75DF9154" w14:textId="77777777" w:rsidTr="003C737A">
              <w:trPr>
                <w:trHeight w:val="564"/>
              </w:trPr>
              <w:tc>
                <w:tcPr>
                  <w:tcW w:w="3016" w:type="dxa"/>
                </w:tcPr>
                <w:p w14:paraId="00F754AB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2B77E7B5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407" w:type="dxa"/>
                  <w:gridSpan w:val="5"/>
                </w:tcPr>
                <w:p w14:paraId="3200DE73" w14:textId="5E0F7565" w:rsidR="005F0340" w:rsidRPr="00713FAC" w:rsidRDefault="005F0340" w:rsidP="005F0340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</w:p>
                <w:p w14:paraId="6662C2FF" w14:textId="54A4FDB2" w:rsidR="005F0340" w:rsidRPr="00713FAC" w:rsidRDefault="005F0340" w:rsidP="005F0340">
                  <w:pPr>
                    <w:rPr>
                      <w:b/>
                      <w:szCs w:val="26"/>
                    </w:rPr>
                  </w:pPr>
                </w:p>
              </w:tc>
            </w:tr>
            <w:tr w:rsidR="005F0340" w:rsidRPr="00906708" w14:paraId="68EE94A9" w14:textId="77777777" w:rsidTr="003C737A">
              <w:trPr>
                <w:trHeight w:val="285"/>
              </w:trPr>
              <w:tc>
                <w:tcPr>
                  <w:tcW w:w="3016" w:type="dxa"/>
                </w:tcPr>
                <w:p w14:paraId="1CD74033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08C6A199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407" w:type="dxa"/>
                  <w:gridSpan w:val="5"/>
                </w:tcPr>
                <w:p w14:paraId="47321F7B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5F0340" w:rsidRPr="00906708" w14:paraId="319DC41D" w14:textId="77777777" w:rsidTr="003C737A">
              <w:trPr>
                <w:trHeight w:val="285"/>
              </w:trPr>
              <w:tc>
                <w:tcPr>
                  <w:tcW w:w="3016" w:type="dxa"/>
                </w:tcPr>
                <w:p w14:paraId="23CA1593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1AAA7DC0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407" w:type="dxa"/>
                  <w:gridSpan w:val="5"/>
                </w:tcPr>
                <w:p w14:paraId="19A6DDF5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5F0340" w14:paraId="1D71771C" w14:textId="77777777" w:rsidTr="003C737A">
              <w:trPr>
                <w:trHeight w:val="285"/>
              </w:trPr>
              <w:tc>
                <w:tcPr>
                  <w:tcW w:w="3016" w:type="dxa"/>
                </w:tcPr>
                <w:p w14:paraId="0C796AA6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28FD1B2D" w14:textId="77777777" w:rsidR="005F0340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407" w:type="dxa"/>
                  <w:gridSpan w:val="5"/>
                </w:tcPr>
                <w:p w14:paraId="11086205" w14:textId="5B30C0C9" w:rsidR="005F0340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</w:t>
                  </w:r>
                  <w:r>
                    <w:rPr>
                      <w:bCs/>
                      <w:szCs w:val="26"/>
                    </w:rPr>
                    <w:t>s</w:t>
                  </w:r>
                </w:p>
                <w:p w14:paraId="09A51709" w14:textId="121792AA" w:rsidR="005F0340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.</w:t>
                  </w:r>
                </w:p>
              </w:tc>
            </w:tr>
            <w:tr w:rsidR="005F0340" w14:paraId="58D45146" w14:textId="77777777" w:rsidTr="003C737A">
              <w:trPr>
                <w:trHeight w:val="564"/>
              </w:trPr>
              <w:tc>
                <w:tcPr>
                  <w:tcW w:w="3016" w:type="dxa"/>
                </w:tcPr>
                <w:p w14:paraId="24F3218C" w14:textId="77777777" w:rsidR="005F0340" w:rsidRDefault="005F0340" w:rsidP="005F0340">
                  <w:pPr>
                    <w:rPr>
                      <w:bCs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74" w:type="dxa"/>
                  <w:gridSpan w:val="2"/>
                </w:tcPr>
                <w:p w14:paraId="1E5AD06D" w14:textId="2E9B7AD9" w:rsidR="005F0340" w:rsidRDefault="005F0340" w:rsidP="005F0340">
                  <w:pPr>
                    <w:rPr>
                      <w:bCs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  <w:r>
                    <w:rPr>
                      <w:b/>
                      <w:szCs w:val="26"/>
                    </w:rPr>
                    <w:t>2.daļa</w:t>
                  </w:r>
                </w:p>
              </w:tc>
              <w:tc>
                <w:tcPr>
                  <w:tcW w:w="3407" w:type="dxa"/>
                  <w:gridSpan w:val="5"/>
                </w:tcPr>
                <w:p w14:paraId="1CFAB3E6" w14:textId="77777777" w:rsidR="005F0340" w:rsidRDefault="005F0340" w:rsidP="005F0340">
                  <w:pPr>
                    <w:rPr>
                      <w:bCs/>
                    </w:rPr>
                  </w:pPr>
                </w:p>
              </w:tc>
            </w:tr>
            <w:tr w:rsidR="005F0340" w14:paraId="56B13019" w14:textId="77777777" w:rsidTr="003C737A">
              <w:trPr>
                <w:trHeight w:val="285"/>
              </w:trPr>
              <w:tc>
                <w:tcPr>
                  <w:tcW w:w="3016" w:type="dxa"/>
                </w:tcPr>
                <w:p w14:paraId="643ED8A6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SIA “</w:t>
                  </w:r>
                  <w:r>
                    <w:rPr>
                      <w:bCs/>
                      <w:szCs w:val="26"/>
                    </w:rPr>
                    <w:t>LALUNA</w:t>
                  </w:r>
                  <w:r w:rsidRPr="00906708">
                    <w:rPr>
                      <w:bCs/>
                      <w:szCs w:val="26"/>
                    </w:rPr>
                    <w:t>”</w:t>
                  </w:r>
                </w:p>
              </w:tc>
              <w:tc>
                <w:tcPr>
                  <w:tcW w:w="2674" w:type="dxa"/>
                  <w:gridSpan w:val="2"/>
                </w:tcPr>
                <w:p w14:paraId="5A0A398F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3407" w:type="dxa"/>
                  <w:gridSpan w:val="5"/>
                </w:tcPr>
                <w:p w14:paraId="554F1A4F" w14:textId="77777777" w:rsidR="005F0340" w:rsidRDefault="005F0340" w:rsidP="005F0340">
                  <w:pPr>
                    <w:rPr>
                      <w:bCs/>
                    </w:rPr>
                  </w:pPr>
                </w:p>
              </w:tc>
            </w:tr>
            <w:tr w:rsidR="005F0340" w:rsidRPr="00713FAC" w14:paraId="68CF94D3" w14:textId="77777777" w:rsidTr="003C737A">
              <w:trPr>
                <w:trHeight w:val="564"/>
              </w:trPr>
              <w:tc>
                <w:tcPr>
                  <w:tcW w:w="3016" w:type="dxa"/>
                </w:tcPr>
                <w:p w14:paraId="668F2265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1C276B70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407" w:type="dxa"/>
                  <w:gridSpan w:val="5"/>
                </w:tcPr>
                <w:p w14:paraId="2F516CFF" w14:textId="3808FB55" w:rsidR="005F0340" w:rsidRPr="00713FAC" w:rsidRDefault="005F0340" w:rsidP="005F0340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  <w:p w14:paraId="61CF4D26" w14:textId="1DC49C85" w:rsidR="005F0340" w:rsidRPr="00713FAC" w:rsidRDefault="005F0340" w:rsidP="005F0340">
                  <w:pPr>
                    <w:rPr>
                      <w:b/>
                      <w:szCs w:val="26"/>
                    </w:rPr>
                  </w:pPr>
                </w:p>
              </w:tc>
            </w:tr>
            <w:tr w:rsidR="005F0340" w:rsidRPr="00906708" w14:paraId="26F693FB" w14:textId="77777777" w:rsidTr="003C737A">
              <w:trPr>
                <w:trHeight w:val="285"/>
              </w:trPr>
              <w:tc>
                <w:tcPr>
                  <w:tcW w:w="3016" w:type="dxa"/>
                </w:tcPr>
                <w:p w14:paraId="7E8D63AD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1135DBD0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407" w:type="dxa"/>
                  <w:gridSpan w:val="5"/>
                </w:tcPr>
                <w:p w14:paraId="5A3E66B2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5F0340" w:rsidRPr="00906708" w14:paraId="5F9D8F6E" w14:textId="77777777" w:rsidTr="003C737A">
              <w:trPr>
                <w:trHeight w:val="285"/>
              </w:trPr>
              <w:tc>
                <w:tcPr>
                  <w:tcW w:w="3016" w:type="dxa"/>
                </w:tcPr>
                <w:p w14:paraId="5C97CB70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46647DED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407" w:type="dxa"/>
                  <w:gridSpan w:val="5"/>
                </w:tcPr>
                <w:p w14:paraId="183FB8B4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5F0340" w14:paraId="11B9B8F9" w14:textId="77777777" w:rsidTr="003C737A">
              <w:trPr>
                <w:trHeight w:val="285"/>
              </w:trPr>
              <w:tc>
                <w:tcPr>
                  <w:tcW w:w="3016" w:type="dxa"/>
                </w:tcPr>
                <w:p w14:paraId="3A945816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680417C3" w14:textId="77777777" w:rsidR="005F0340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407" w:type="dxa"/>
                  <w:gridSpan w:val="5"/>
                </w:tcPr>
                <w:p w14:paraId="00107088" w14:textId="77777777" w:rsidR="005F0340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  <w:tr w:rsidR="005F0340" w14:paraId="782F6023" w14:textId="77777777" w:rsidTr="003C737A">
              <w:trPr>
                <w:gridAfter w:val="1"/>
                <w:wAfter w:w="112" w:type="dxa"/>
                <w:trHeight w:val="564"/>
              </w:trPr>
              <w:tc>
                <w:tcPr>
                  <w:tcW w:w="3016" w:type="dxa"/>
                </w:tcPr>
                <w:p w14:paraId="1CF9D857" w14:textId="77777777" w:rsidR="005F0340" w:rsidRDefault="005F0340" w:rsidP="005F0340">
                  <w:pPr>
                    <w:rPr>
                      <w:bCs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74" w:type="dxa"/>
                  <w:gridSpan w:val="2"/>
                </w:tcPr>
                <w:p w14:paraId="37ED455C" w14:textId="367CDCC7" w:rsidR="005F0340" w:rsidRDefault="005F0340" w:rsidP="005F0340">
                  <w:pPr>
                    <w:rPr>
                      <w:bCs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  <w:r>
                    <w:rPr>
                      <w:b/>
                      <w:szCs w:val="26"/>
                    </w:rPr>
                    <w:t>2.daļā</w:t>
                  </w:r>
                </w:p>
              </w:tc>
              <w:tc>
                <w:tcPr>
                  <w:tcW w:w="3295" w:type="dxa"/>
                  <w:gridSpan w:val="4"/>
                </w:tcPr>
                <w:p w14:paraId="248AB430" w14:textId="77777777" w:rsidR="005F0340" w:rsidRDefault="005F0340" w:rsidP="005F0340">
                  <w:pPr>
                    <w:rPr>
                      <w:bCs/>
                    </w:rPr>
                  </w:pPr>
                </w:p>
              </w:tc>
            </w:tr>
            <w:tr w:rsidR="005F0340" w14:paraId="4E49C820" w14:textId="77777777" w:rsidTr="003C737A">
              <w:trPr>
                <w:gridAfter w:val="1"/>
                <w:wAfter w:w="112" w:type="dxa"/>
                <w:trHeight w:val="285"/>
              </w:trPr>
              <w:tc>
                <w:tcPr>
                  <w:tcW w:w="3016" w:type="dxa"/>
                </w:tcPr>
                <w:p w14:paraId="4C882297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Sabiedrība ar ierobežotu atbildību </w:t>
                  </w:r>
                  <w:r w:rsidRPr="00906708">
                    <w:rPr>
                      <w:bCs/>
                      <w:szCs w:val="26"/>
                    </w:rPr>
                    <w:t xml:space="preserve"> “</w:t>
                  </w:r>
                  <w:proofErr w:type="spellStart"/>
                  <w:r>
                    <w:rPr>
                      <w:bCs/>
                      <w:szCs w:val="26"/>
                    </w:rPr>
                    <w:t>Marteks</w:t>
                  </w:r>
                  <w:proofErr w:type="spellEnd"/>
                  <w:r w:rsidRPr="00906708">
                    <w:rPr>
                      <w:bCs/>
                      <w:szCs w:val="26"/>
                    </w:rPr>
                    <w:t>”</w:t>
                  </w:r>
                </w:p>
              </w:tc>
              <w:tc>
                <w:tcPr>
                  <w:tcW w:w="2674" w:type="dxa"/>
                  <w:gridSpan w:val="2"/>
                </w:tcPr>
                <w:p w14:paraId="1DA3C8B5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3295" w:type="dxa"/>
                  <w:gridSpan w:val="4"/>
                </w:tcPr>
                <w:p w14:paraId="2F579708" w14:textId="77777777" w:rsidR="005F0340" w:rsidRDefault="005F0340" w:rsidP="005F0340">
                  <w:pPr>
                    <w:rPr>
                      <w:bCs/>
                    </w:rPr>
                  </w:pPr>
                </w:p>
              </w:tc>
            </w:tr>
            <w:tr w:rsidR="005F0340" w:rsidRPr="00713FAC" w14:paraId="367DE434" w14:textId="77777777" w:rsidTr="003C737A">
              <w:trPr>
                <w:gridAfter w:val="1"/>
                <w:wAfter w:w="112" w:type="dxa"/>
                <w:trHeight w:val="564"/>
              </w:trPr>
              <w:tc>
                <w:tcPr>
                  <w:tcW w:w="3016" w:type="dxa"/>
                </w:tcPr>
                <w:p w14:paraId="7F8F52A1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3861F6FB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295" w:type="dxa"/>
                  <w:gridSpan w:val="4"/>
                </w:tcPr>
                <w:p w14:paraId="214CC4D7" w14:textId="60AA4BB7" w:rsidR="005F0340" w:rsidRPr="00713FAC" w:rsidRDefault="005F0340" w:rsidP="005F0340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  <w:p w14:paraId="192834CA" w14:textId="6F2E8D1D" w:rsidR="005F0340" w:rsidRPr="00713FAC" w:rsidRDefault="005F0340" w:rsidP="005F0340">
                  <w:pPr>
                    <w:rPr>
                      <w:b/>
                      <w:szCs w:val="26"/>
                    </w:rPr>
                  </w:pPr>
                </w:p>
              </w:tc>
            </w:tr>
            <w:tr w:rsidR="005F0340" w:rsidRPr="00906708" w14:paraId="74049477" w14:textId="77777777" w:rsidTr="003C737A">
              <w:trPr>
                <w:gridAfter w:val="1"/>
                <w:wAfter w:w="112" w:type="dxa"/>
                <w:trHeight w:val="285"/>
              </w:trPr>
              <w:tc>
                <w:tcPr>
                  <w:tcW w:w="3016" w:type="dxa"/>
                </w:tcPr>
                <w:p w14:paraId="16A868EC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55CDEAE4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295" w:type="dxa"/>
                  <w:gridSpan w:val="4"/>
                </w:tcPr>
                <w:p w14:paraId="57B91FC4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5F0340" w:rsidRPr="00906708" w14:paraId="259B22EB" w14:textId="77777777" w:rsidTr="003C737A">
              <w:trPr>
                <w:gridAfter w:val="1"/>
                <w:wAfter w:w="112" w:type="dxa"/>
                <w:trHeight w:val="285"/>
              </w:trPr>
              <w:tc>
                <w:tcPr>
                  <w:tcW w:w="3016" w:type="dxa"/>
                </w:tcPr>
                <w:p w14:paraId="6EC09981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6DCDE8DD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295" w:type="dxa"/>
                  <w:gridSpan w:val="4"/>
                </w:tcPr>
                <w:p w14:paraId="0F6B61FF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5F0340" w14:paraId="3B0FD418" w14:textId="77777777" w:rsidTr="003C737A">
              <w:trPr>
                <w:gridAfter w:val="1"/>
                <w:wAfter w:w="112" w:type="dxa"/>
                <w:trHeight w:val="285"/>
              </w:trPr>
              <w:tc>
                <w:tcPr>
                  <w:tcW w:w="3016" w:type="dxa"/>
                </w:tcPr>
                <w:p w14:paraId="4B975C73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74" w:type="dxa"/>
                  <w:gridSpan w:val="2"/>
                </w:tcPr>
                <w:p w14:paraId="08C281C5" w14:textId="77777777" w:rsidR="005F0340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295" w:type="dxa"/>
                  <w:gridSpan w:val="4"/>
                </w:tcPr>
                <w:p w14:paraId="28F91BD0" w14:textId="1315DEBC" w:rsidR="005F0340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77ACCBB5" w14:textId="77777777" w:rsidR="005F0340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5F0340" w14:paraId="57804BE2" w14:textId="77777777" w:rsidTr="00AA67F9">
              <w:trPr>
                <w:gridAfter w:val="2"/>
                <w:wAfter w:w="225" w:type="dxa"/>
                <w:trHeight w:val="564"/>
              </w:trPr>
              <w:tc>
                <w:tcPr>
                  <w:tcW w:w="3061" w:type="dxa"/>
                  <w:gridSpan w:val="2"/>
                </w:tcPr>
                <w:p w14:paraId="122E6EB6" w14:textId="77777777" w:rsidR="005F0340" w:rsidRDefault="005F0340" w:rsidP="005F0340">
                  <w:pPr>
                    <w:ind w:left="98" w:hanging="98"/>
                    <w:rPr>
                      <w:bCs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43" w:type="dxa"/>
                  <w:gridSpan w:val="2"/>
                </w:tcPr>
                <w:p w14:paraId="1A5A0254" w14:textId="4A3FE02D" w:rsidR="005F0340" w:rsidRDefault="005F0340" w:rsidP="005F0340">
                  <w:pPr>
                    <w:rPr>
                      <w:bCs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  <w:r w:rsidR="003C737A">
                    <w:rPr>
                      <w:b/>
                      <w:szCs w:val="26"/>
                    </w:rPr>
                    <w:t>2.daļā</w:t>
                  </w:r>
                </w:p>
              </w:tc>
              <w:tc>
                <w:tcPr>
                  <w:tcW w:w="3168" w:type="dxa"/>
                  <w:gridSpan w:val="2"/>
                </w:tcPr>
                <w:p w14:paraId="0A180B90" w14:textId="77777777" w:rsidR="005F0340" w:rsidRDefault="005F0340" w:rsidP="005F0340">
                  <w:pPr>
                    <w:ind w:left="21"/>
                    <w:rPr>
                      <w:bCs/>
                    </w:rPr>
                  </w:pPr>
                </w:p>
              </w:tc>
            </w:tr>
            <w:tr w:rsidR="005F0340" w14:paraId="1D857494" w14:textId="77777777" w:rsidTr="00AA67F9">
              <w:trPr>
                <w:gridAfter w:val="2"/>
                <w:wAfter w:w="225" w:type="dxa"/>
                <w:trHeight w:val="285"/>
              </w:trPr>
              <w:tc>
                <w:tcPr>
                  <w:tcW w:w="3061" w:type="dxa"/>
                  <w:gridSpan w:val="2"/>
                </w:tcPr>
                <w:p w14:paraId="6FEBFC42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Sabiedrība ar ierobežotu atbildību </w:t>
                  </w:r>
                  <w:r w:rsidRPr="00906708">
                    <w:rPr>
                      <w:bCs/>
                      <w:szCs w:val="26"/>
                    </w:rPr>
                    <w:t xml:space="preserve"> “</w:t>
                  </w:r>
                  <w:proofErr w:type="spellStart"/>
                  <w:r>
                    <w:rPr>
                      <w:bCs/>
                      <w:szCs w:val="26"/>
                    </w:rPr>
                    <w:t>BūvMax</w:t>
                  </w:r>
                  <w:proofErr w:type="spellEnd"/>
                  <w:r w:rsidRPr="00906708">
                    <w:rPr>
                      <w:bCs/>
                      <w:szCs w:val="26"/>
                    </w:rPr>
                    <w:t>”</w:t>
                  </w:r>
                </w:p>
              </w:tc>
              <w:tc>
                <w:tcPr>
                  <w:tcW w:w="2643" w:type="dxa"/>
                  <w:gridSpan w:val="2"/>
                </w:tcPr>
                <w:p w14:paraId="4B39640A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3168" w:type="dxa"/>
                  <w:gridSpan w:val="2"/>
                </w:tcPr>
                <w:p w14:paraId="73BFBB68" w14:textId="77777777" w:rsidR="005F0340" w:rsidRDefault="005F0340" w:rsidP="005F0340">
                  <w:pPr>
                    <w:rPr>
                      <w:bCs/>
                    </w:rPr>
                  </w:pPr>
                </w:p>
              </w:tc>
            </w:tr>
            <w:tr w:rsidR="005F0340" w:rsidRPr="00713FAC" w14:paraId="2F6DE5CB" w14:textId="77777777" w:rsidTr="00AA67F9">
              <w:trPr>
                <w:gridAfter w:val="2"/>
                <w:wAfter w:w="225" w:type="dxa"/>
                <w:trHeight w:val="564"/>
              </w:trPr>
              <w:tc>
                <w:tcPr>
                  <w:tcW w:w="3061" w:type="dxa"/>
                  <w:gridSpan w:val="2"/>
                </w:tcPr>
                <w:p w14:paraId="23D6058B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43" w:type="dxa"/>
                  <w:gridSpan w:val="2"/>
                </w:tcPr>
                <w:p w14:paraId="649F6CAD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68" w:type="dxa"/>
                  <w:gridSpan w:val="2"/>
                </w:tcPr>
                <w:p w14:paraId="5319181E" w14:textId="199FAC0F" w:rsidR="003C737A" w:rsidRPr="00713FAC" w:rsidRDefault="005F0340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  <w:p w14:paraId="04BF06A0" w14:textId="0F87EC34" w:rsidR="005F0340" w:rsidRPr="00713FAC" w:rsidRDefault="005F0340" w:rsidP="005F0340">
                  <w:pPr>
                    <w:rPr>
                      <w:b/>
                      <w:szCs w:val="26"/>
                    </w:rPr>
                  </w:pPr>
                </w:p>
              </w:tc>
            </w:tr>
            <w:tr w:rsidR="005F0340" w:rsidRPr="00906708" w14:paraId="4211F79C" w14:textId="77777777" w:rsidTr="00AA67F9">
              <w:trPr>
                <w:gridAfter w:val="2"/>
                <w:wAfter w:w="225" w:type="dxa"/>
                <w:trHeight w:val="285"/>
              </w:trPr>
              <w:tc>
                <w:tcPr>
                  <w:tcW w:w="3061" w:type="dxa"/>
                  <w:gridSpan w:val="2"/>
                </w:tcPr>
                <w:p w14:paraId="26156308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43" w:type="dxa"/>
                  <w:gridSpan w:val="2"/>
                </w:tcPr>
                <w:p w14:paraId="1D84EBEC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68" w:type="dxa"/>
                  <w:gridSpan w:val="2"/>
                </w:tcPr>
                <w:p w14:paraId="0F5B7130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5F0340" w:rsidRPr="00906708" w14:paraId="634FE4C7" w14:textId="77777777" w:rsidTr="003C737A">
              <w:trPr>
                <w:gridAfter w:val="2"/>
                <w:wAfter w:w="225" w:type="dxa"/>
                <w:trHeight w:val="285"/>
              </w:trPr>
              <w:tc>
                <w:tcPr>
                  <w:tcW w:w="3061" w:type="dxa"/>
                  <w:gridSpan w:val="2"/>
                  <w:tcBorders>
                    <w:bottom w:val="single" w:sz="4" w:space="0" w:color="auto"/>
                  </w:tcBorders>
                </w:tcPr>
                <w:p w14:paraId="4654E5DA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43" w:type="dxa"/>
                  <w:gridSpan w:val="2"/>
                  <w:tcBorders>
                    <w:bottom w:val="single" w:sz="4" w:space="0" w:color="auto"/>
                  </w:tcBorders>
                </w:tcPr>
                <w:p w14:paraId="4202AF4A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68" w:type="dxa"/>
                  <w:gridSpan w:val="2"/>
                  <w:tcBorders>
                    <w:bottom w:val="single" w:sz="4" w:space="0" w:color="auto"/>
                  </w:tcBorders>
                </w:tcPr>
                <w:p w14:paraId="7C0B9494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5F0340" w14:paraId="5335512F" w14:textId="77777777" w:rsidTr="003C737A">
              <w:trPr>
                <w:gridAfter w:val="2"/>
                <w:wAfter w:w="225" w:type="dxa"/>
                <w:trHeight w:val="285"/>
              </w:trPr>
              <w:tc>
                <w:tcPr>
                  <w:tcW w:w="3061" w:type="dxa"/>
                  <w:gridSpan w:val="2"/>
                </w:tcPr>
                <w:p w14:paraId="0B089F9B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43" w:type="dxa"/>
                  <w:gridSpan w:val="2"/>
                </w:tcPr>
                <w:p w14:paraId="64DFB3B4" w14:textId="77777777" w:rsidR="005F0340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68" w:type="dxa"/>
                  <w:gridSpan w:val="2"/>
                  <w:tcBorders>
                    <w:right w:val="single" w:sz="4" w:space="0" w:color="auto"/>
                  </w:tcBorders>
                </w:tcPr>
                <w:p w14:paraId="32F3EF6F" w14:textId="7CAD82B7" w:rsidR="005F0340" w:rsidRDefault="005F0340" w:rsidP="003C737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Nav attiecināms </w:t>
                  </w:r>
                </w:p>
              </w:tc>
            </w:tr>
            <w:tr w:rsidR="005F0340" w14:paraId="1EEA8CF4" w14:textId="77777777" w:rsidTr="003C737A">
              <w:trPr>
                <w:gridAfter w:val="3"/>
                <w:wAfter w:w="333" w:type="dxa"/>
                <w:trHeight w:val="564"/>
              </w:trPr>
              <w:tc>
                <w:tcPr>
                  <w:tcW w:w="3061" w:type="dxa"/>
                  <w:gridSpan w:val="2"/>
                </w:tcPr>
                <w:p w14:paraId="3F786C70" w14:textId="77777777" w:rsidR="005F0340" w:rsidRDefault="005F0340" w:rsidP="005F0340">
                  <w:pPr>
                    <w:rPr>
                      <w:bCs/>
                    </w:rPr>
                  </w:pPr>
                  <w:r w:rsidRPr="00E82D2C">
                    <w:rPr>
                      <w:b/>
                      <w:szCs w:val="26"/>
                    </w:rPr>
                    <w:lastRenderedPageBreak/>
                    <w:t>Pretendenta nosaukums</w:t>
                  </w:r>
                </w:p>
              </w:tc>
              <w:tc>
                <w:tcPr>
                  <w:tcW w:w="2643" w:type="dxa"/>
                  <w:gridSpan w:val="2"/>
                </w:tcPr>
                <w:p w14:paraId="09E4E1E7" w14:textId="5291AE07" w:rsidR="005F0340" w:rsidRDefault="005F0340" w:rsidP="005F0340">
                  <w:pPr>
                    <w:rPr>
                      <w:bCs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  <w:r w:rsidR="003C737A">
                    <w:rPr>
                      <w:b/>
                      <w:szCs w:val="26"/>
                    </w:rPr>
                    <w:t>2.daļā</w:t>
                  </w:r>
                </w:p>
              </w:tc>
              <w:tc>
                <w:tcPr>
                  <w:tcW w:w="3060" w:type="dxa"/>
                  <w:tcBorders>
                    <w:right w:val="single" w:sz="4" w:space="0" w:color="auto"/>
                  </w:tcBorders>
                </w:tcPr>
                <w:p w14:paraId="2CBB0CE6" w14:textId="77777777" w:rsidR="005F0340" w:rsidRDefault="005F0340" w:rsidP="005F0340">
                  <w:pPr>
                    <w:rPr>
                      <w:bCs/>
                    </w:rPr>
                  </w:pPr>
                </w:p>
              </w:tc>
            </w:tr>
            <w:tr w:rsidR="005F0340" w14:paraId="6AC33A61" w14:textId="77777777" w:rsidTr="00AA67F9">
              <w:trPr>
                <w:gridAfter w:val="3"/>
                <w:wAfter w:w="333" w:type="dxa"/>
                <w:trHeight w:val="285"/>
              </w:trPr>
              <w:tc>
                <w:tcPr>
                  <w:tcW w:w="3061" w:type="dxa"/>
                  <w:gridSpan w:val="2"/>
                </w:tcPr>
                <w:p w14:paraId="272E255D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Sabiedrība ar ierobežotu atbildību </w:t>
                  </w:r>
                  <w:r w:rsidRPr="00906708">
                    <w:rPr>
                      <w:bCs/>
                      <w:szCs w:val="26"/>
                    </w:rPr>
                    <w:t xml:space="preserve"> “</w:t>
                  </w:r>
                  <w:proofErr w:type="spellStart"/>
                  <w:r>
                    <w:rPr>
                      <w:bCs/>
                      <w:szCs w:val="26"/>
                    </w:rPr>
                    <w:t>Ventīls</w:t>
                  </w:r>
                  <w:proofErr w:type="spellEnd"/>
                  <w:r w:rsidRPr="00906708">
                    <w:rPr>
                      <w:bCs/>
                      <w:szCs w:val="26"/>
                    </w:rPr>
                    <w:t>”</w:t>
                  </w:r>
                </w:p>
              </w:tc>
              <w:tc>
                <w:tcPr>
                  <w:tcW w:w="2643" w:type="dxa"/>
                  <w:gridSpan w:val="2"/>
                </w:tcPr>
                <w:p w14:paraId="305C2785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3060" w:type="dxa"/>
                </w:tcPr>
                <w:p w14:paraId="5A64DEC6" w14:textId="77777777" w:rsidR="005F0340" w:rsidRDefault="005F0340" w:rsidP="005F0340">
                  <w:pPr>
                    <w:rPr>
                      <w:bCs/>
                    </w:rPr>
                  </w:pPr>
                </w:p>
              </w:tc>
            </w:tr>
            <w:tr w:rsidR="005F0340" w:rsidRPr="00713FAC" w14:paraId="72FB1D23" w14:textId="77777777" w:rsidTr="00AA67F9">
              <w:trPr>
                <w:gridAfter w:val="3"/>
                <w:wAfter w:w="333" w:type="dxa"/>
                <w:trHeight w:val="564"/>
              </w:trPr>
              <w:tc>
                <w:tcPr>
                  <w:tcW w:w="3061" w:type="dxa"/>
                  <w:gridSpan w:val="2"/>
                </w:tcPr>
                <w:p w14:paraId="5EA37D05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43" w:type="dxa"/>
                  <w:gridSpan w:val="2"/>
                </w:tcPr>
                <w:p w14:paraId="4100043B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060" w:type="dxa"/>
                </w:tcPr>
                <w:p w14:paraId="38AF15FD" w14:textId="145CAF05" w:rsidR="003C737A" w:rsidRPr="00713FAC" w:rsidRDefault="005F0340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  <w:p w14:paraId="2FEB5A7C" w14:textId="39CE1AEC" w:rsidR="005F0340" w:rsidRPr="00713FAC" w:rsidRDefault="005F0340" w:rsidP="005F0340">
                  <w:pPr>
                    <w:rPr>
                      <w:b/>
                      <w:szCs w:val="26"/>
                    </w:rPr>
                  </w:pPr>
                </w:p>
              </w:tc>
            </w:tr>
            <w:tr w:rsidR="005F0340" w:rsidRPr="00906708" w14:paraId="140B6CBA" w14:textId="77777777" w:rsidTr="00AA67F9">
              <w:trPr>
                <w:gridAfter w:val="3"/>
                <w:wAfter w:w="333" w:type="dxa"/>
                <w:trHeight w:val="285"/>
              </w:trPr>
              <w:tc>
                <w:tcPr>
                  <w:tcW w:w="3061" w:type="dxa"/>
                  <w:gridSpan w:val="2"/>
                </w:tcPr>
                <w:p w14:paraId="2699BC9B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43" w:type="dxa"/>
                  <w:gridSpan w:val="2"/>
                </w:tcPr>
                <w:p w14:paraId="72E54791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060" w:type="dxa"/>
                </w:tcPr>
                <w:p w14:paraId="60F78DE5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 w:rsidRPr="0090670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5F0340" w:rsidRPr="00906708" w14:paraId="58C1C808" w14:textId="77777777" w:rsidTr="00AA67F9">
              <w:trPr>
                <w:gridAfter w:val="3"/>
                <w:wAfter w:w="333" w:type="dxa"/>
                <w:trHeight w:val="285"/>
              </w:trPr>
              <w:tc>
                <w:tcPr>
                  <w:tcW w:w="3061" w:type="dxa"/>
                  <w:gridSpan w:val="2"/>
                </w:tcPr>
                <w:p w14:paraId="1556C994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43" w:type="dxa"/>
                  <w:gridSpan w:val="2"/>
                </w:tcPr>
                <w:p w14:paraId="3D7FFA79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060" w:type="dxa"/>
                </w:tcPr>
                <w:p w14:paraId="71B8C746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5F0340" w14:paraId="1BA74AF9" w14:textId="77777777" w:rsidTr="00AA67F9">
              <w:trPr>
                <w:gridAfter w:val="3"/>
                <w:wAfter w:w="333" w:type="dxa"/>
                <w:trHeight w:val="285"/>
              </w:trPr>
              <w:tc>
                <w:tcPr>
                  <w:tcW w:w="3061" w:type="dxa"/>
                  <w:gridSpan w:val="2"/>
                </w:tcPr>
                <w:p w14:paraId="1D23C1A3" w14:textId="77777777" w:rsidR="005F0340" w:rsidRPr="00906708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43" w:type="dxa"/>
                  <w:gridSpan w:val="2"/>
                </w:tcPr>
                <w:p w14:paraId="7FC83ED0" w14:textId="77777777" w:rsidR="005F0340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060" w:type="dxa"/>
                </w:tcPr>
                <w:p w14:paraId="401E9F08" w14:textId="77777777" w:rsidR="005F0340" w:rsidRDefault="005F0340" w:rsidP="005F0340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  <w:p w14:paraId="71C7DE47" w14:textId="77777777" w:rsidR="005F0340" w:rsidRDefault="005F0340" w:rsidP="005F0340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3A73493A" w14:textId="77777777" w:rsidR="005F0340" w:rsidRDefault="005F0340" w:rsidP="005F0340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1CF60AF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04FF1E4E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37B0336F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32C581B2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41C927E2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29A6E4E6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078CE6EB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123A2257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5DDA5670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694F1085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27583323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29FEB7E1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70DDBBC4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18DBC7E0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1CF25D4E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1D99DA24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1E446A3F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190C5D3A" w14:textId="77777777" w:rsidR="005F0340" w:rsidRDefault="005F0340" w:rsidP="005F0340">
            <w:pPr>
              <w:rPr>
                <w:bCs/>
                <w:szCs w:val="26"/>
              </w:rPr>
            </w:pPr>
          </w:p>
          <w:p w14:paraId="73CCFB87" w14:textId="77777777" w:rsidR="005F0340" w:rsidRDefault="005F0340" w:rsidP="005F0340">
            <w:pPr>
              <w:rPr>
                <w:bCs/>
                <w:szCs w:val="26"/>
              </w:rPr>
            </w:pPr>
          </w:p>
        </w:tc>
      </w:tr>
      <w:tr w:rsidR="005F0340" w14:paraId="3D325591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79B8DB4" w14:textId="77777777" w:rsidR="005F0340" w:rsidRPr="00DC047E" w:rsidRDefault="005F0340" w:rsidP="005F0340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5981BBD" w14:textId="77777777" w:rsidR="005F0340" w:rsidRPr="00DC047E" w:rsidRDefault="005F0340" w:rsidP="005F0340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76D0A56" w14:textId="77777777" w:rsidR="005F0340" w:rsidRPr="00DC047E" w:rsidRDefault="005F0340" w:rsidP="005F0340">
            <w:pPr>
              <w:rPr>
                <w:bCs/>
                <w:sz w:val="4"/>
                <w:szCs w:val="4"/>
              </w:rPr>
            </w:pPr>
          </w:p>
        </w:tc>
      </w:tr>
    </w:tbl>
    <w:p w14:paraId="4F096AB9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3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75"/>
        <w:gridCol w:w="8789"/>
        <w:gridCol w:w="276"/>
      </w:tblGrid>
      <w:tr w:rsidR="00D34FC1" w14:paraId="19E4B543" w14:textId="77777777" w:rsidTr="003C737A">
        <w:trPr>
          <w:trHeight w:val="482"/>
        </w:trPr>
        <w:tc>
          <w:tcPr>
            <w:tcW w:w="93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7502D40" w14:textId="77777777" w:rsidR="00A26B88" w:rsidRDefault="00F03AAE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34FC1" w14:paraId="15258BC5" w14:textId="77777777" w:rsidTr="003C737A">
        <w:trPr>
          <w:trHeight w:val="46"/>
        </w:trPr>
        <w:tc>
          <w:tcPr>
            <w:tcW w:w="275" w:type="dxa"/>
            <w:tcBorders>
              <w:top w:val="nil"/>
            </w:tcBorders>
          </w:tcPr>
          <w:p w14:paraId="760A89FA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8789" w:type="dxa"/>
            <w:tcBorders>
              <w:top w:val="nil"/>
            </w:tcBorders>
          </w:tcPr>
          <w:tbl>
            <w:tblPr>
              <w:tblStyle w:val="Reatabula"/>
              <w:tblW w:w="8647" w:type="dxa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922"/>
              <w:gridCol w:w="106"/>
              <w:gridCol w:w="107"/>
              <w:gridCol w:w="2341"/>
              <w:gridCol w:w="3153"/>
              <w:gridCol w:w="18"/>
            </w:tblGrid>
            <w:tr w:rsidR="003C737A" w14:paraId="6937549C" w14:textId="77777777" w:rsidTr="003C737A">
              <w:trPr>
                <w:gridAfter w:val="1"/>
                <w:wAfter w:w="18" w:type="dxa"/>
                <w:trHeight w:val="396"/>
              </w:trPr>
              <w:tc>
                <w:tcPr>
                  <w:tcW w:w="3136" w:type="dxa"/>
                  <w:gridSpan w:val="3"/>
                </w:tcPr>
                <w:p w14:paraId="2AFCF18B" w14:textId="77777777" w:rsidR="003C737A" w:rsidRPr="00E82D2C" w:rsidRDefault="003C737A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340" w:type="dxa"/>
                </w:tcPr>
                <w:p w14:paraId="44CB3664" w14:textId="77777777" w:rsidR="003C737A" w:rsidRPr="00E82D2C" w:rsidRDefault="003C737A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153" w:type="dxa"/>
                </w:tcPr>
                <w:p w14:paraId="42F26C73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C737A" w:rsidRPr="00F42FBE" w14:paraId="24362974" w14:textId="77777777" w:rsidTr="003C737A">
              <w:trPr>
                <w:gridAfter w:val="1"/>
                <w:wAfter w:w="18" w:type="dxa"/>
                <w:trHeight w:val="501"/>
              </w:trPr>
              <w:tc>
                <w:tcPr>
                  <w:tcW w:w="3136" w:type="dxa"/>
                  <w:gridSpan w:val="3"/>
                </w:tcPr>
                <w:p w14:paraId="0AB5E6E7" w14:textId="77777777" w:rsidR="003C737A" w:rsidRPr="00EF3F81" w:rsidRDefault="003C737A" w:rsidP="003C737A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Erbauer group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340" w:type="dxa"/>
                </w:tcPr>
                <w:p w14:paraId="7F67D38D" w14:textId="77777777" w:rsidR="003C737A" w:rsidRPr="00F42FBE" w:rsidRDefault="003C737A" w:rsidP="003C737A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153" w:type="dxa"/>
                </w:tcPr>
                <w:p w14:paraId="4D2BCBCC" w14:textId="147A4736" w:rsidR="003C737A" w:rsidRPr="00F42FBE" w:rsidRDefault="003C737A" w:rsidP="003C737A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  <w:r>
                    <w:rPr>
                      <w:b/>
                      <w:szCs w:val="26"/>
                    </w:rPr>
                    <w:t>2.daļā</w:t>
                  </w:r>
                </w:p>
              </w:tc>
            </w:tr>
            <w:tr w:rsidR="003C737A" w:rsidRPr="00F42FBE" w14:paraId="6738F1D7" w14:textId="77777777" w:rsidTr="003C737A">
              <w:trPr>
                <w:gridAfter w:val="1"/>
                <w:wAfter w:w="18" w:type="dxa"/>
                <w:trHeight w:val="507"/>
              </w:trPr>
              <w:tc>
                <w:tcPr>
                  <w:tcW w:w="3136" w:type="dxa"/>
                  <w:gridSpan w:val="3"/>
                </w:tcPr>
                <w:p w14:paraId="4CE10089" w14:textId="77777777" w:rsidR="003C737A" w:rsidRDefault="003C737A" w:rsidP="003C737A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340" w:type="dxa"/>
                </w:tcPr>
                <w:p w14:paraId="6EDE66DA" w14:textId="77777777" w:rsidR="003C737A" w:rsidRPr="00F42FBE" w:rsidRDefault="003C737A" w:rsidP="003C737A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153" w:type="dxa"/>
                </w:tcPr>
                <w:p w14:paraId="651CA64A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172450B5" w14:textId="77777777" w:rsidR="003C737A" w:rsidRPr="00F42FBE" w:rsidRDefault="003C737A" w:rsidP="003C737A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C737A" w14:paraId="62969BD1" w14:textId="77777777" w:rsidTr="003C737A">
              <w:trPr>
                <w:gridAfter w:val="1"/>
                <w:wAfter w:w="18" w:type="dxa"/>
                <w:trHeight w:val="396"/>
              </w:trPr>
              <w:tc>
                <w:tcPr>
                  <w:tcW w:w="3136" w:type="dxa"/>
                  <w:gridSpan w:val="3"/>
                </w:tcPr>
                <w:p w14:paraId="0EA2A6E4" w14:textId="77777777" w:rsidR="003C737A" w:rsidRPr="00E82D2C" w:rsidRDefault="003C737A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340" w:type="dxa"/>
                </w:tcPr>
                <w:p w14:paraId="10E92DE1" w14:textId="77777777" w:rsidR="003C737A" w:rsidRPr="00E82D2C" w:rsidRDefault="003C737A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153" w:type="dxa"/>
                </w:tcPr>
                <w:p w14:paraId="5C91DB4A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C737A" w:rsidRPr="00F42FBE" w14:paraId="0BD17F1C" w14:textId="77777777" w:rsidTr="003C737A">
              <w:trPr>
                <w:gridAfter w:val="1"/>
                <w:wAfter w:w="18" w:type="dxa"/>
                <w:trHeight w:val="403"/>
              </w:trPr>
              <w:tc>
                <w:tcPr>
                  <w:tcW w:w="3136" w:type="dxa"/>
                  <w:gridSpan w:val="3"/>
                </w:tcPr>
                <w:p w14:paraId="46E49D62" w14:textId="77777777" w:rsidR="003C737A" w:rsidRPr="00EF3F81" w:rsidRDefault="003C737A" w:rsidP="003C737A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LALUNA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340" w:type="dxa"/>
                </w:tcPr>
                <w:p w14:paraId="4B768720" w14:textId="77777777" w:rsidR="003C737A" w:rsidRPr="00F42FBE" w:rsidRDefault="003C737A" w:rsidP="003C737A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153" w:type="dxa"/>
                </w:tcPr>
                <w:p w14:paraId="1D2ABE41" w14:textId="3ABDC109" w:rsidR="003C737A" w:rsidRPr="00F42FBE" w:rsidRDefault="003C737A" w:rsidP="003C737A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  <w:r>
                    <w:rPr>
                      <w:b/>
                      <w:szCs w:val="26"/>
                    </w:rPr>
                    <w:t>2.daļā</w:t>
                  </w:r>
                </w:p>
              </w:tc>
            </w:tr>
            <w:tr w:rsidR="003C737A" w:rsidRPr="00F42FBE" w14:paraId="2D1C104A" w14:textId="77777777" w:rsidTr="003C737A">
              <w:trPr>
                <w:gridAfter w:val="1"/>
                <w:wAfter w:w="18" w:type="dxa"/>
                <w:trHeight w:val="501"/>
              </w:trPr>
              <w:tc>
                <w:tcPr>
                  <w:tcW w:w="3136" w:type="dxa"/>
                  <w:gridSpan w:val="3"/>
                </w:tcPr>
                <w:p w14:paraId="7F061130" w14:textId="77777777" w:rsidR="003C737A" w:rsidRDefault="003C737A" w:rsidP="003C737A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340" w:type="dxa"/>
                </w:tcPr>
                <w:p w14:paraId="26CE4B3C" w14:textId="77777777" w:rsidR="003C737A" w:rsidRPr="00F42FBE" w:rsidRDefault="003C737A" w:rsidP="003C737A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153" w:type="dxa"/>
                </w:tcPr>
                <w:p w14:paraId="53290CBF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68DACDF5" w14:textId="77777777" w:rsidR="003C737A" w:rsidRPr="00F42FBE" w:rsidRDefault="003C737A" w:rsidP="003C737A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C737A" w14:paraId="5D3699C6" w14:textId="77777777" w:rsidTr="003C737A">
              <w:trPr>
                <w:gridAfter w:val="1"/>
                <w:wAfter w:w="18" w:type="dxa"/>
                <w:trHeight w:val="396"/>
              </w:trPr>
              <w:tc>
                <w:tcPr>
                  <w:tcW w:w="3136" w:type="dxa"/>
                  <w:gridSpan w:val="3"/>
                </w:tcPr>
                <w:p w14:paraId="28A9AA05" w14:textId="77777777" w:rsidR="003C737A" w:rsidRPr="00E82D2C" w:rsidRDefault="003C737A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340" w:type="dxa"/>
                </w:tcPr>
                <w:p w14:paraId="0FEC5211" w14:textId="77777777" w:rsidR="003C737A" w:rsidRPr="00E82D2C" w:rsidRDefault="003C737A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153" w:type="dxa"/>
                </w:tcPr>
                <w:p w14:paraId="78151E41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C737A" w:rsidRPr="00F42FBE" w14:paraId="5369CB45" w14:textId="77777777" w:rsidTr="003C737A">
              <w:trPr>
                <w:gridAfter w:val="1"/>
                <w:wAfter w:w="18" w:type="dxa"/>
                <w:trHeight w:val="403"/>
              </w:trPr>
              <w:tc>
                <w:tcPr>
                  <w:tcW w:w="3136" w:type="dxa"/>
                  <w:gridSpan w:val="3"/>
                </w:tcPr>
                <w:p w14:paraId="12B62C01" w14:textId="77777777" w:rsidR="003C737A" w:rsidRPr="00EB1574" w:rsidRDefault="003C737A" w:rsidP="003C737A">
                  <w:pPr>
                    <w:rPr>
                      <w:bCs/>
                      <w:szCs w:val="26"/>
                      <w:highlight w:val="yellow"/>
                    </w:rPr>
                  </w:pPr>
                  <w:r w:rsidRPr="00EB1574">
                    <w:rPr>
                      <w:bCs/>
                      <w:szCs w:val="26"/>
                    </w:rPr>
                    <w:t>Sabiedrība ar ierobežotu atbildību  “</w:t>
                  </w:r>
                  <w:proofErr w:type="spellStart"/>
                  <w:r w:rsidRPr="00EB1574">
                    <w:rPr>
                      <w:bCs/>
                      <w:szCs w:val="26"/>
                    </w:rPr>
                    <w:t>Marteks</w:t>
                  </w:r>
                  <w:proofErr w:type="spellEnd"/>
                  <w:r w:rsidRPr="00EB1574">
                    <w:rPr>
                      <w:bCs/>
                      <w:szCs w:val="26"/>
                    </w:rPr>
                    <w:t>”</w:t>
                  </w:r>
                </w:p>
              </w:tc>
              <w:tc>
                <w:tcPr>
                  <w:tcW w:w="2340" w:type="dxa"/>
                </w:tcPr>
                <w:p w14:paraId="71C2EB7E" w14:textId="77777777" w:rsidR="003C737A" w:rsidRPr="00F42FBE" w:rsidRDefault="003C737A" w:rsidP="003C737A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153" w:type="dxa"/>
                </w:tcPr>
                <w:p w14:paraId="3B94B829" w14:textId="6AB54C61" w:rsidR="003C737A" w:rsidRPr="00F42FBE" w:rsidRDefault="003C737A" w:rsidP="003C737A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  <w:r>
                    <w:rPr>
                      <w:b/>
                      <w:szCs w:val="26"/>
                    </w:rPr>
                    <w:t>2.daļā</w:t>
                  </w:r>
                </w:p>
              </w:tc>
            </w:tr>
            <w:tr w:rsidR="003C737A" w:rsidRPr="00F42FBE" w14:paraId="6A172FAF" w14:textId="77777777" w:rsidTr="003C737A">
              <w:trPr>
                <w:gridAfter w:val="1"/>
                <w:wAfter w:w="18" w:type="dxa"/>
                <w:trHeight w:val="501"/>
              </w:trPr>
              <w:tc>
                <w:tcPr>
                  <w:tcW w:w="3136" w:type="dxa"/>
                  <w:gridSpan w:val="3"/>
                </w:tcPr>
                <w:p w14:paraId="1CA7EFC2" w14:textId="77777777" w:rsidR="003C737A" w:rsidRDefault="003C737A" w:rsidP="003C737A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340" w:type="dxa"/>
                </w:tcPr>
                <w:p w14:paraId="71A5A936" w14:textId="77777777" w:rsidR="003C737A" w:rsidRPr="00F42FBE" w:rsidRDefault="003C737A" w:rsidP="003C737A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153" w:type="dxa"/>
                </w:tcPr>
                <w:p w14:paraId="7B595E3F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Tehniskais piedāvājums </w:t>
                  </w:r>
                </w:p>
                <w:p w14:paraId="2E818ACD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atbilst.</w:t>
                  </w:r>
                </w:p>
                <w:p w14:paraId="3AB6B450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Finanšu piedāvājumā konstatēta un labota aritmētiskā kļūda no pretendenta piedāvātās 2241,16 EUR uz 2241,60 EUR</w:t>
                  </w:r>
                </w:p>
                <w:p w14:paraId="0E3032BD" w14:textId="77777777" w:rsidR="003C737A" w:rsidRPr="00F42FBE" w:rsidRDefault="003C737A" w:rsidP="003C737A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C737A" w14:paraId="7369D837" w14:textId="77777777" w:rsidTr="003C737A">
              <w:trPr>
                <w:trHeight w:val="396"/>
              </w:trPr>
              <w:tc>
                <w:tcPr>
                  <w:tcW w:w="3029" w:type="dxa"/>
                  <w:gridSpan w:val="2"/>
                </w:tcPr>
                <w:p w14:paraId="6E92ECC0" w14:textId="77777777" w:rsidR="003C737A" w:rsidRPr="00E82D2C" w:rsidRDefault="003C737A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47" w:type="dxa"/>
                  <w:gridSpan w:val="2"/>
                </w:tcPr>
                <w:p w14:paraId="15916F86" w14:textId="77777777" w:rsidR="003C737A" w:rsidRPr="00E82D2C" w:rsidRDefault="003C737A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170" w:type="dxa"/>
                  <w:gridSpan w:val="2"/>
                </w:tcPr>
                <w:p w14:paraId="07701F35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C737A" w:rsidRPr="00F42FBE" w14:paraId="714B07C4" w14:textId="77777777" w:rsidTr="003C737A">
              <w:trPr>
                <w:trHeight w:val="403"/>
              </w:trPr>
              <w:tc>
                <w:tcPr>
                  <w:tcW w:w="3029" w:type="dxa"/>
                  <w:gridSpan w:val="2"/>
                </w:tcPr>
                <w:p w14:paraId="3E98BD60" w14:textId="77777777" w:rsidR="003C737A" w:rsidRPr="00EF3F81" w:rsidRDefault="003C737A" w:rsidP="003C737A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 xml:space="preserve">Sabiedrība ar ierobežotu atbildību </w:t>
                  </w:r>
                  <w:r w:rsidRPr="00906708">
                    <w:rPr>
                      <w:bCs/>
                      <w:szCs w:val="26"/>
                    </w:rPr>
                    <w:t xml:space="preserve"> “</w:t>
                  </w:r>
                  <w:proofErr w:type="spellStart"/>
                  <w:r>
                    <w:rPr>
                      <w:bCs/>
                      <w:szCs w:val="26"/>
                    </w:rPr>
                    <w:t>BūvMax</w:t>
                  </w:r>
                  <w:proofErr w:type="spellEnd"/>
                  <w:r w:rsidRPr="00906708">
                    <w:rPr>
                      <w:bCs/>
                      <w:szCs w:val="26"/>
                    </w:rPr>
                    <w:t>”</w:t>
                  </w:r>
                </w:p>
              </w:tc>
              <w:tc>
                <w:tcPr>
                  <w:tcW w:w="2447" w:type="dxa"/>
                  <w:gridSpan w:val="2"/>
                </w:tcPr>
                <w:p w14:paraId="04A5EE69" w14:textId="77777777" w:rsidR="003C737A" w:rsidRPr="00F42FBE" w:rsidRDefault="003C737A" w:rsidP="003C737A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170" w:type="dxa"/>
                  <w:gridSpan w:val="2"/>
                </w:tcPr>
                <w:p w14:paraId="651EFFDF" w14:textId="17A9A103" w:rsidR="003C737A" w:rsidRPr="00F42FBE" w:rsidRDefault="003C737A" w:rsidP="003C737A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  <w:r>
                    <w:rPr>
                      <w:b/>
                      <w:szCs w:val="26"/>
                    </w:rPr>
                    <w:t>2.daļā</w:t>
                  </w:r>
                </w:p>
              </w:tc>
            </w:tr>
            <w:tr w:rsidR="003C737A" w:rsidRPr="00F42FBE" w14:paraId="2C5007F8" w14:textId="77777777" w:rsidTr="003C737A">
              <w:trPr>
                <w:trHeight w:val="501"/>
              </w:trPr>
              <w:tc>
                <w:tcPr>
                  <w:tcW w:w="3029" w:type="dxa"/>
                  <w:gridSpan w:val="2"/>
                </w:tcPr>
                <w:p w14:paraId="6675F0C6" w14:textId="77777777" w:rsidR="003C737A" w:rsidRDefault="003C737A" w:rsidP="003C737A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47" w:type="dxa"/>
                  <w:gridSpan w:val="2"/>
                </w:tcPr>
                <w:p w14:paraId="55A2BE76" w14:textId="77777777" w:rsidR="003C737A" w:rsidRPr="00F42FBE" w:rsidRDefault="003C737A" w:rsidP="003C737A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170" w:type="dxa"/>
                  <w:gridSpan w:val="2"/>
                </w:tcPr>
                <w:p w14:paraId="5F71893C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21AAB0DE" w14:textId="77777777" w:rsidR="003C737A" w:rsidRPr="00F42FBE" w:rsidRDefault="003C737A" w:rsidP="003C737A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C737A" w14:paraId="08FB3CA7" w14:textId="77777777" w:rsidTr="003C737A">
              <w:trPr>
                <w:trHeight w:val="396"/>
              </w:trPr>
              <w:tc>
                <w:tcPr>
                  <w:tcW w:w="2923" w:type="dxa"/>
                </w:tcPr>
                <w:p w14:paraId="154E8E56" w14:textId="77777777" w:rsidR="003C737A" w:rsidRPr="00E82D2C" w:rsidRDefault="003C737A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54" w:type="dxa"/>
                  <w:gridSpan w:val="3"/>
                </w:tcPr>
                <w:p w14:paraId="01B73989" w14:textId="77777777" w:rsidR="003C737A" w:rsidRPr="00E82D2C" w:rsidRDefault="003C737A" w:rsidP="003C737A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170" w:type="dxa"/>
                  <w:gridSpan w:val="2"/>
                </w:tcPr>
                <w:p w14:paraId="6D26EA66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C737A" w:rsidRPr="00F42FBE" w14:paraId="3550BF14" w14:textId="77777777" w:rsidTr="003C737A">
              <w:trPr>
                <w:trHeight w:val="403"/>
              </w:trPr>
              <w:tc>
                <w:tcPr>
                  <w:tcW w:w="2923" w:type="dxa"/>
                </w:tcPr>
                <w:p w14:paraId="295284F2" w14:textId="77777777" w:rsidR="003C737A" w:rsidRPr="00EF3F81" w:rsidRDefault="003C737A" w:rsidP="003C737A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 xml:space="preserve">Sabiedrība ar ierobežotu atbildību </w:t>
                  </w:r>
                  <w:r w:rsidRPr="00906708">
                    <w:rPr>
                      <w:bCs/>
                      <w:szCs w:val="26"/>
                    </w:rPr>
                    <w:t xml:space="preserve"> “</w:t>
                  </w:r>
                  <w:proofErr w:type="spellStart"/>
                  <w:r>
                    <w:rPr>
                      <w:bCs/>
                      <w:szCs w:val="26"/>
                    </w:rPr>
                    <w:t>Ventīls</w:t>
                  </w:r>
                  <w:proofErr w:type="spellEnd"/>
                  <w:r w:rsidRPr="00906708">
                    <w:rPr>
                      <w:bCs/>
                      <w:szCs w:val="26"/>
                    </w:rPr>
                    <w:t>”</w:t>
                  </w:r>
                </w:p>
              </w:tc>
              <w:tc>
                <w:tcPr>
                  <w:tcW w:w="2554" w:type="dxa"/>
                  <w:gridSpan w:val="3"/>
                </w:tcPr>
                <w:p w14:paraId="5DC30D2E" w14:textId="77777777" w:rsidR="003C737A" w:rsidRPr="00F42FBE" w:rsidRDefault="003C737A" w:rsidP="003C737A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170" w:type="dxa"/>
                  <w:gridSpan w:val="2"/>
                </w:tcPr>
                <w:p w14:paraId="1EDD92AD" w14:textId="5A50B1B0" w:rsidR="003C737A" w:rsidRPr="00F42FBE" w:rsidRDefault="003C737A" w:rsidP="003C737A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</w:t>
                  </w:r>
                  <w:r>
                    <w:rPr>
                      <w:b/>
                      <w:szCs w:val="26"/>
                    </w:rPr>
                    <w:t>2.daļā</w:t>
                  </w:r>
                </w:p>
              </w:tc>
            </w:tr>
            <w:tr w:rsidR="003C737A" w:rsidRPr="00F42FBE" w14:paraId="4042A58B" w14:textId="77777777" w:rsidTr="003C737A">
              <w:trPr>
                <w:trHeight w:val="501"/>
              </w:trPr>
              <w:tc>
                <w:tcPr>
                  <w:tcW w:w="2923" w:type="dxa"/>
                </w:tcPr>
                <w:p w14:paraId="75BF3FFF" w14:textId="77777777" w:rsidR="003C737A" w:rsidRDefault="003C737A" w:rsidP="003C737A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54" w:type="dxa"/>
                  <w:gridSpan w:val="3"/>
                </w:tcPr>
                <w:p w14:paraId="450722C1" w14:textId="77777777" w:rsidR="003C737A" w:rsidRPr="00F42FBE" w:rsidRDefault="003C737A" w:rsidP="003C737A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170" w:type="dxa"/>
                  <w:gridSpan w:val="2"/>
                </w:tcPr>
                <w:p w14:paraId="3DCD2F8A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Tehniskais piedāvājums atbilst.</w:t>
                  </w:r>
                </w:p>
                <w:p w14:paraId="03A58A6B" w14:textId="77777777" w:rsidR="003C737A" w:rsidRDefault="003C737A" w:rsidP="003C737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Finanšu piedāvājumā konstatēta un labota aritmētiskā kļūda no </w:t>
                  </w:r>
                  <w:r>
                    <w:rPr>
                      <w:bCs/>
                      <w:szCs w:val="26"/>
                    </w:rPr>
                    <w:lastRenderedPageBreak/>
                    <w:t>pretendenta piedāvātās 2005,00 EUR uz 2067,16 EUR</w:t>
                  </w:r>
                </w:p>
                <w:p w14:paraId="00BBD0B7" w14:textId="77777777" w:rsidR="003C737A" w:rsidRPr="00F42FBE" w:rsidRDefault="003C737A" w:rsidP="003C737A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0D5C3655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75" w:type="dxa"/>
            <w:tcBorders>
              <w:top w:val="nil"/>
            </w:tcBorders>
          </w:tcPr>
          <w:p w14:paraId="259D0DC2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D34FC1" w14:paraId="1FF4FC00" w14:textId="77777777" w:rsidTr="003C737A">
        <w:trPr>
          <w:trHeight w:val="37"/>
        </w:trPr>
        <w:tc>
          <w:tcPr>
            <w:tcW w:w="275" w:type="dxa"/>
            <w:tcBorders>
              <w:bottom w:val="single" w:sz="4" w:space="0" w:color="A6A6A6" w:themeColor="background1" w:themeShade="A6"/>
            </w:tcBorders>
          </w:tcPr>
          <w:p w14:paraId="5C6FB232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8789" w:type="dxa"/>
            <w:tcBorders>
              <w:bottom w:val="single" w:sz="4" w:space="0" w:color="A6A6A6" w:themeColor="background1" w:themeShade="A6"/>
            </w:tcBorders>
          </w:tcPr>
          <w:p w14:paraId="441419C1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75" w:type="dxa"/>
            <w:tcBorders>
              <w:bottom w:val="single" w:sz="4" w:space="0" w:color="A6A6A6" w:themeColor="background1" w:themeShade="A6"/>
            </w:tcBorders>
          </w:tcPr>
          <w:p w14:paraId="522CE90A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14745DE6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D34FC1" w14:paraId="59A96545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F43087C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D34FC1" w14:paraId="040B19E0" w14:textId="77777777" w:rsidTr="00271C2A">
        <w:tc>
          <w:tcPr>
            <w:tcW w:w="284" w:type="dxa"/>
            <w:tcBorders>
              <w:top w:val="nil"/>
            </w:tcBorders>
          </w:tcPr>
          <w:p w14:paraId="529EFB4E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381BC71D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CB26CF8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34FC1" w14:paraId="1103B161" w14:textId="77777777" w:rsidTr="00441D00">
        <w:tc>
          <w:tcPr>
            <w:tcW w:w="284" w:type="dxa"/>
          </w:tcPr>
          <w:p w14:paraId="3C6BC7DC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0DDF28D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452E01B1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D34FC1" w14:paraId="0B572029" w14:textId="77777777" w:rsidTr="00271C2A">
        <w:tc>
          <w:tcPr>
            <w:tcW w:w="284" w:type="dxa"/>
          </w:tcPr>
          <w:p w14:paraId="55B8940E" w14:textId="77777777"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514B14F" w14:textId="77777777" w:rsidR="002A27E7" w:rsidRDefault="00F03AAE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2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Autotransporta tehniskā apkope un remonts Zasas pagasts, Kalna pagasts, Leimaņu pagasts, Rubenes pagasts”</w:t>
            </w:r>
          </w:p>
        </w:tc>
        <w:tc>
          <w:tcPr>
            <w:tcW w:w="284" w:type="dxa"/>
          </w:tcPr>
          <w:p w14:paraId="25E2DD79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34FC1" w14:paraId="629774B6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8797706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6D7E883" w14:textId="77777777" w:rsidR="002A27E7" w:rsidRPr="00C952CD" w:rsidRDefault="00F03AAE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3FFC06F" w14:textId="77777777" w:rsidR="002A27E7" w:rsidRPr="003D2CC9" w:rsidRDefault="00F03AAE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8629CE" w14:textId="77777777" w:rsidR="002A27E7" w:rsidRPr="003D2CC9" w:rsidRDefault="00F03AAE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6FEA89E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34FC1" w14:paraId="4500DE86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65569C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5B89F79" w14:textId="0C68E7C4" w:rsidR="002A27E7" w:rsidRDefault="003C737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</w:t>
            </w:r>
            <w:r w:rsidRPr="0031069E">
              <w:rPr>
                <w:bCs/>
                <w:szCs w:val="26"/>
              </w:rPr>
              <w:t xml:space="preserve"> </w:t>
            </w:r>
            <w:r w:rsidR="00F03AAE" w:rsidRPr="0031069E">
              <w:rPr>
                <w:bCs/>
                <w:szCs w:val="26"/>
              </w:rPr>
              <w:t xml:space="preserve">"Erbauer group"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CAC804" w14:textId="77777777" w:rsidR="002A27E7" w:rsidRDefault="00F03AAE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Attālums no pretendenta autoservisa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67F9E0" w14:textId="77777777" w:rsidR="002A27E7" w:rsidRDefault="00F03AAE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BE9D799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34FC1" w14:paraId="52C5DCC3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D65A1A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EF68D5B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399BD2A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Līgumcena EUR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BFADDAF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53.86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2174BDC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34FC1" w14:paraId="7EFFE04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BB2F445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B51B3DC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1FE0E24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pastāvīgā atlaide (%)</w:t>
            </w:r>
          </w:p>
          <w:p w14:paraId="386DF2FD" w14:textId="0D9608BE" w:rsidR="003C737A" w:rsidRDefault="003C737A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                                              KOPĀ: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DE3B210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  <w:p w14:paraId="6D0F9552" w14:textId="21EC6EA6" w:rsidR="003C737A" w:rsidRPr="00EB1574" w:rsidRDefault="003C737A" w:rsidP="00241BF5">
            <w:pPr>
              <w:rPr>
                <w:b/>
                <w:szCs w:val="26"/>
              </w:rPr>
            </w:pPr>
            <w:r w:rsidRPr="00EB1574">
              <w:rPr>
                <w:b/>
                <w:szCs w:val="26"/>
              </w:rPr>
              <w:t>73,86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9E05A9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34FC1" w14:paraId="6E38F6C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94B7E40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037264F" w14:textId="2E717AD5" w:rsidR="002A27E7" w:rsidRDefault="00EB1574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SIA </w:t>
            </w:r>
            <w:r>
              <w:rPr>
                <w:bCs/>
                <w:szCs w:val="26"/>
              </w:rPr>
              <w:t>“</w:t>
            </w:r>
            <w:r w:rsidR="00F03AAE" w:rsidRPr="0031069E">
              <w:rPr>
                <w:bCs/>
                <w:szCs w:val="26"/>
              </w:rPr>
              <w:t>LALUNA</w:t>
            </w:r>
            <w:r>
              <w:rPr>
                <w:bCs/>
                <w:szCs w:val="26"/>
              </w:rPr>
              <w:t>”</w:t>
            </w:r>
            <w:r w:rsidR="00F03AAE" w:rsidRPr="0031069E">
              <w:rPr>
                <w:bCs/>
                <w:szCs w:val="26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C55BFE" w14:textId="77777777" w:rsidR="002A27E7" w:rsidRDefault="00F03AAE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Attālums no pretendenta autoservisa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67216C" w14:textId="77777777" w:rsidR="002A27E7" w:rsidRDefault="00F03AAE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37A19B5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34FC1" w14:paraId="1C7243F9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A5F9805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057B0FC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F2DA417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Līgumcena EUR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4FCD974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41.71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32EFB79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34FC1" w14:paraId="0CF72A1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A67A53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BAFBE50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1687F93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pastāvīgā atlaide (%)</w:t>
            </w:r>
          </w:p>
          <w:p w14:paraId="4024B5B7" w14:textId="4359EDD2" w:rsidR="00EB1574" w:rsidRDefault="00EB1574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                                              KOPĀ: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492DDB1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</w:t>
            </w:r>
          </w:p>
          <w:p w14:paraId="5B5BFF3A" w14:textId="1E3A458F" w:rsidR="00EB1574" w:rsidRPr="00EB1574" w:rsidRDefault="00EB1574" w:rsidP="00241BF5">
            <w:pPr>
              <w:rPr>
                <w:b/>
                <w:szCs w:val="26"/>
              </w:rPr>
            </w:pPr>
            <w:r w:rsidRPr="00EB1574">
              <w:rPr>
                <w:b/>
                <w:szCs w:val="26"/>
              </w:rPr>
              <w:t>57,71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35B346D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34FC1" w14:paraId="2306EE05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1159A62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4D04AAA" w14:textId="78721878" w:rsidR="002A27E7" w:rsidRDefault="00EB1574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</w:t>
            </w:r>
            <w:r w:rsidRPr="0031069E">
              <w:rPr>
                <w:bCs/>
                <w:szCs w:val="26"/>
              </w:rPr>
              <w:t xml:space="preserve"> </w:t>
            </w:r>
            <w:r w:rsidR="00F03AAE" w:rsidRPr="0031069E">
              <w:rPr>
                <w:bCs/>
                <w:szCs w:val="26"/>
              </w:rPr>
              <w:t xml:space="preserve">"MARTEKS"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CD23EA" w14:textId="77777777" w:rsidR="002A27E7" w:rsidRDefault="00F03AAE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Attālums no pretendenta autoservisa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E7AA47" w14:textId="77777777" w:rsidR="002A27E7" w:rsidRDefault="00F03AAE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77C34EA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34FC1" w14:paraId="0402CBB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BE5F6B4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0363CC5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BC62230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Līgumcena EUR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B1A765C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42.93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3B88FB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34FC1" w14:paraId="7219A1F1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A4D1C3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B405ECA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2438B6F" w14:textId="77777777" w:rsidR="00EB1574" w:rsidRDefault="00F03AAE" w:rsidP="00EB1574">
            <w:pPr>
              <w:jc w:val="both"/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pastāvīgā atlaide (%)</w:t>
            </w:r>
            <w:r w:rsidR="00EB1574">
              <w:rPr>
                <w:bCs/>
                <w:szCs w:val="26"/>
              </w:rPr>
              <w:t xml:space="preserve"> </w:t>
            </w:r>
          </w:p>
          <w:p w14:paraId="6F81727A" w14:textId="453D29E2" w:rsidR="00EB1574" w:rsidRDefault="00EB1574" w:rsidP="00EB1574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                                               KOPĀ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6E82C5B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4</w:t>
            </w:r>
          </w:p>
          <w:p w14:paraId="54119F57" w14:textId="3D09948A" w:rsidR="00EB1574" w:rsidRPr="00EB1574" w:rsidRDefault="00EB1574" w:rsidP="00241BF5">
            <w:pPr>
              <w:rPr>
                <w:b/>
                <w:szCs w:val="26"/>
              </w:rPr>
            </w:pPr>
            <w:r w:rsidRPr="00EB1574">
              <w:rPr>
                <w:b/>
                <w:szCs w:val="26"/>
              </w:rPr>
              <w:t>76,93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31AB189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34FC1" w14:paraId="7B2DD2E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C669E33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7CFE9E9" w14:textId="3394369E" w:rsidR="002A27E7" w:rsidRDefault="00F03AAE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Sabiedrība ar ierobežotu atbildību "BūvMax"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4D7240" w14:textId="77777777" w:rsidR="002A27E7" w:rsidRDefault="00F03AAE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Attālums no pretendenta autoservisa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24DC96" w14:textId="77777777" w:rsidR="002A27E7" w:rsidRDefault="00F03AAE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2F5070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34FC1" w14:paraId="68C2F8C3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8007ED9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60F14CA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B9D4792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Līgumcena EUR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BCFA319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7B0E80C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34FC1" w14:paraId="6598FAE5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ACE39F8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4928C7F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8BE258B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pastāvīgā atlaide (%)</w:t>
            </w:r>
          </w:p>
          <w:p w14:paraId="3524E730" w14:textId="4CE32400" w:rsidR="00EB1574" w:rsidRDefault="00EB1574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                                              KOPĀ: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36C1D9B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</w:t>
            </w:r>
          </w:p>
          <w:p w14:paraId="63C5EA70" w14:textId="34AB60E9" w:rsidR="00EB1574" w:rsidRPr="00EB1574" w:rsidRDefault="00EB1574" w:rsidP="00241BF5">
            <w:pPr>
              <w:rPr>
                <w:b/>
                <w:szCs w:val="26"/>
              </w:rPr>
            </w:pPr>
            <w:r w:rsidRPr="00EB1574">
              <w:rPr>
                <w:b/>
                <w:szCs w:val="26"/>
              </w:rPr>
              <w:t>72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ABFA7E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34FC1" w14:paraId="63AFBB05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8DE02F3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824035D" w14:textId="2DB1A2FD" w:rsidR="002A27E7" w:rsidRDefault="00F03AAE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Sabiedrība ar ierobežotu atbildību "Ventīls"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A1CD84" w14:textId="77777777" w:rsidR="002A27E7" w:rsidRDefault="00F03AAE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Attālums no pretendenta autoservisa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562CC6" w14:textId="77777777" w:rsidR="002A27E7" w:rsidRDefault="00F03AAE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009061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34FC1" w14:paraId="76070938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A68A3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B11C3FC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398907B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Līgumcena EUR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EEBBB4A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46.56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47CE26B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34FC1" w14:paraId="145D2CDE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6F9AE58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3A22955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3C1F86B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pastāvīgā atlaide (%)</w:t>
            </w:r>
          </w:p>
          <w:p w14:paraId="6F1860AB" w14:textId="40F85D31" w:rsidR="00EB1574" w:rsidRDefault="00EB1574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                                              KOPĀ: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35FB7C5" w14:textId="77777777" w:rsidR="005E61BF" w:rsidRDefault="00F03AAE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</w:t>
            </w:r>
          </w:p>
          <w:p w14:paraId="15416235" w14:textId="4014C1A5" w:rsidR="00EB1574" w:rsidRPr="00EB1574" w:rsidRDefault="00EB1574" w:rsidP="00241BF5">
            <w:pPr>
              <w:rPr>
                <w:b/>
                <w:szCs w:val="26"/>
              </w:rPr>
            </w:pPr>
            <w:r w:rsidRPr="00EB1574">
              <w:rPr>
                <w:b/>
                <w:szCs w:val="26"/>
              </w:rPr>
              <w:t>64,56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6135E4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34FC1" w14:paraId="486B853E" w14:textId="77777777" w:rsidTr="00441D00">
        <w:tc>
          <w:tcPr>
            <w:tcW w:w="284" w:type="dxa"/>
          </w:tcPr>
          <w:p w14:paraId="558F0D99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6C099553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46B27CD3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D34FC1" w14:paraId="3D6DEE0A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8B573E5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42C0609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7F06C0C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3D51BBC4" w14:textId="77777777" w:rsidR="00142B1A" w:rsidRDefault="00F03AAE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D34FC1" w14:paraId="3F2CFEA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39D28A5" w14:textId="77777777" w:rsidR="00142B1A" w:rsidRDefault="00F03AAE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D34FC1" w14:paraId="64EE327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316BA3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EFB1D70" w14:textId="24EA0766" w:rsidR="00142B1A" w:rsidRPr="00EB1574" w:rsidRDefault="00EB1574" w:rsidP="00142B1A">
            <w:pPr>
              <w:jc w:val="both"/>
              <w:rPr>
                <w:szCs w:val="26"/>
              </w:rPr>
            </w:pPr>
            <w:r w:rsidRPr="00EB1574">
              <w:rPr>
                <w:szCs w:val="26"/>
              </w:rPr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2A527A2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34FC1" w14:paraId="4076FDD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564CE5E" w14:textId="47A88B27" w:rsidR="00142B1A" w:rsidRPr="00B5205E" w:rsidRDefault="00EB1574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74DD798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054CE31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2FF4613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34FC1" w14:paraId="6297773D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D4170F6" w14:textId="77777777" w:rsidR="00142B1A" w:rsidRDefault="00F03AAE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</w:t>
            </w:r>
            <w:r>
              <w:rPr>
                <w:b/>
                <w:bCs/>
              </w:rPr>
              <w:t>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D34FC1" w:rsidRPr="00EB1574" w14:paraId="0C09ECF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7C6523F" w14:textId="77777777" w:rsidR="00142B1A" w:rsidRPr="00EB1574" w:rsidRDefault="00142B1A" w:rsidP="00142B1A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E4E3B17" w14:textId="5F98B7BA" w:rsidR="00142B1A" w:rsidRPr="00EB1574" w:rsidRDefault="00EB1574" w:rsidP="00142B1A">
            <w:pPr>
              <w:jc w:val="both"/>
              <w:rPr>
                <w:szCs w:val="26"/>
              </w:rPr>
            </w:pPr>
            <w:r w:rsidRPr="00EB1574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A3DB307" w14:textId="77777777" w:rsidR="00142B1A" w:rsidRPr="00EB1574" w:rsidRDefault="00142B1A" w:rsidP="00142B1A">
            <w:pPr>
              <w:rPr>
                <w:sz w:val="4"/>
                <w:szCs w:val="4"/>
              </w:rPr>
            </w:pPr>
          </w:p>
        </w:tc>
      </w:tr>
    </w:tbl>
    <w:p w14:paraId="635DBF00" w14:textId="77777777" w:rsidR="00142B1A" w:rsidRPr="00EB1574" w:rsidRDefault="00142B1A" w:rsidP="00142B1A">
      <w:pPr>
        <w:rPr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34FC1" w14:paraId="179F7CB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E755DE3" w14:textId="77777777" w:rsidR="00142B1A" w:rsidRPr="00AE1131" w:rsidRDefault="00F03AAE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lastRenderedPageBreak/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34FC1" w14:paraId="6DAA8D3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817677" w14:textId="4A7A9F41" w:rsidR="00142B1A" w:rsidRPr="00AE1131" w:rsidRDefault="00EB157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</w:t>
            </w:r>
            <w:r w:rsidRPr="00EB1574">
              <w:rPr>
                <w:szCs w:val="26"/>
              </w:rPr>
              <w:t>Nav attiecināms</w:t>
            </w:r>
          </w:p>
        </w:tc>
      </w:tr>
    </w:tbl>
    <w:p w14:paraId="42F87CF4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34FC1" w14:paraId="5D26AD5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DE6DCA" w14:textId="77777777" w:rsidR="00142B1A" w:rsidRPr="00AE1131" w:rsidRDefault="00F03AAE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34FC1" w14:paraId="28E24C7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D56722" w14:textId="7D7A1B12" w:rsidR="00142B1A" w:rsidRPr="00AE1131" w:rsidRDefault="00EB157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</w:t>
            </w:r>
            <w:r w:rsidRPr="00EB1574">
              <w:rPr>
                <w:szCs w:val="26"/>
              </w:rPr>
              <w:t>Nav attiecināms</w:t>
            </w:r>
          </w:p>
        </w:tc>
      </w:tr>
    </w:tbl>
    <w:p w14:paraId="0C9CEF5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34FC1" w14:paraId="3750785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95A7BA" w14:textId="77777777" w:rsidR="00142B1A" w:rsidRPr="00AE1131" w:rsidRDefault="00F03AAE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34FC1" w14:paraId="2A98CF1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257F7E" w14:textId="3B49C23D" w:rsidR="00142B1A" w:rsidRPr="00AE1131" w:rsidRDefault="00EB157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</w:t>
            </w:r>
            <w:r w:rsidRPr="00EB1574">
              <w:rPr>
                <w:szCs w:val="26"/>
              </w:rPr>
              <w:t>Nav attiecināms</w:t>
            </w:r>
          </w:p>
        </w:tc>
      </w:tr>
    </w:tbl>
    <w:p w14:paraId="434DF97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34FC1" w14:paraId="45C662B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1689FC7" w14:textId="77777777" w:rsidR="00142B1A" w:rsidRPr="00AE1131" w:rsidRDefault="00F03AAE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D34FC1" w14:paraId="31633EB8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6C5127D" w14:textId="77777777" w:rsidR="00142B1A" w:rsidRPr="00AE1131" w:rsidRDefault="00F03AAE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4769F59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34FC1" w14:paraId="687A6D0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7001034" w14:textId="77777777" w:rsidR="00142B1A" w:rsidRPr="00AE1131" w:rsidRDefault="00F03AAE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D34FC1" w14:paraId="2658A7F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B4E8ED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230565E" w14:textId="77777777" w:rsidR="00142B1A" w:rsidRDefault="00142B1A">
      <w:pPr>
        <w:rPr>
          <w:b/>
          <w:bCs/>
          <w:szCs w:val="26"/>
        </w:rPr>
      </w:pPr>
    </w:p>
    <w:p w14:paraId="35CDD461" w14:textId="77777777" w:rsidR="00EB1574" w:rsidRPr="00111A19" w:rsidRDefault="00EB1574" w:rsidP="00EB1574">
      <w:pPr>
        <w:rPr>
          <w:szCs w:val="26"/>
        </w:rPr>
      </w:pPr>
      <w:r w:rsidRPr="00111A19">
        <w:rPr>
          <w:szCs w:val="26"/>
        </w:rPr>
        <w:t xml:space="preserve">Komisijas priekšsēdētāja                                                                                </w:t>
      </w:r>
      <w:r>
        <w:rPr>
          <w:szCs w:val="26"/>
        </w:rPr>
        <w:t xml:space="preserve">       </w:t>
      </w:r>
      <w:r w:rsidRPr="00111A19">
        <w:rPr>
          <w:szCs w:val="26"/>
        </w:rPr>
        <w:t xml:space="preserve">    </w:t>
      </w:r>
      <w:proofErr w:type="spellStart"/>
      <w:r w:rsidRPr="00111A19">
        <w:rPr>
          <w:szCs w:val="26"/>
        </w:rPr>
        <w:t>L.Šķirmante</w:t>
      </w:r>
      <w:proofErr w:type="spellEnd"/>
    </w:p>
    <w:p w14:paraId="4DEDAB9E" w14:textId="77777777" w:rsidR="00EB1574" w:rsidRDefault="00EB1574">
      <w:pPr>
        <w:rPr>
          <w:b/>
          <w:bCs/>
          <w:szCs w:val="26"/>
        </w:rPr>
      </w:pPr>
    </w:p>
    <w:sectPr w:rsidR="00EB1574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A4BC9" w14:textId="77777777" w:rsidR="00F03AAE" w:rsidRDefault="00F03AAE">
      <w:r>
        <w:separator/>
      </w:r>
    </w:p>
  </w:endnote>
  <w:endnote w:type="continuationSeparator" w:id="0">
    <w:p w14:paraId="7227528F" w14:textId="77777777" w:rsidR="00F03AAE" w:rsidRDefault="00F03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C1CD0" w14:textId="77777777" w:rsidR="00142B1A" w:rsidRDefault="00F03AAE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70EA451B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E2B11" w14:textId="77777777" w:rsidR="00142B1A" w:rsidRPr="00B1048E" w:rsidRDefault="00F03AAE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70A6EFCF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266EC" w14:textId="77777777" w:rsidR="00F03AAE" w:rsidRDefault="00F03AAE">
      <w:r>
        <w:separator/>
      </w:r>
    </w:p>
  </w:footnote>
  <w:footnote w:type="continuationSeparator" w:id="0">
    <w:p w14:paraId="3DA700D6" w14:textId="77777777" w:rsidR="00F03AAE" w:rsidRDefault="00F03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477A777E">
      <w:start w:val="1"/>
      <w:numFmt w:val="decimal"/>
      <w:lvlText w:val="%1."/>
      <w:lvlJc w:val="left"/>
      <w:pPr>
        <w:ind w:left="1440" w:hanging="360"/>
      </w:pPr>
    </w:lvl>
    <w:lvl w:ilvl="1" w:tplc="A00A1D48" w:tentative="1">
      <w:start w:val="1"/>
      <w:numFmt w:val="lowerLetter"/>
      <w:lvlText w:val="%2."/>
      <w:lvlJc w:val="left"/>
      <w:pPr>
        <w:ind w:left="2160" w:hanging="360"/>
      </w:pPr>
    </w:lvl>
    <w:lvl w:ilvl="2" w:tplc="9A543694" w:tentative="1">
      <w:start w:val="1"/>
      <w:numFmt w:val="lowerRoman"/>
      <w:lvlText w:val="%3."/>
      <w:lvlJc w:val="right"/>
      <w:pPr>
        <w:ind w:left="2880" w:hanging="180"/>
      </w:pPr>
    </w:lvl>
    <w:lvl w:ilvl="3" w:tplc="143EDAFA" w:tentative="1">
      <w:start w:val="1"/>
      <w:numFmt w:val="decimal"/>
      <w:lvlText w:val="%4."/>
      <w:lvlJc w:val="left"/>
      <w:pPr>
        <w:ind w:left="3600" w:hanging="360"/>
      </w:pPr>
    </w:lvl>
    <w:lvl w:ilvl="4" w:tplc="2758B09A" w:tentative="1">
      <w:start w:val="1"/>
      <w:numFmt w:val="lowerLetter"/>
      <w:lvlText w:val="%5."/>
      <w:lvlJc w:val="left"/>
      <w:pPr>
        <w:ind w:left="4320" w:hanging="360"/>
      </w:pPr>
    </w:lvl>
    <w:lvl w:ilvl="5" w:tplc="8ACAD19A" w:tentative="1">
      <w:start w:val="1"/>
      <w:numFmt w:val="lowerRoman"/>
      <w:lvlText w:val="%6."/>
      <w:lvlJc w:val="right"/>
      <w:pPr>
        <w:ind w:left="5040" w:hanging="180"/>
      </w:pPr>
    </w:lvl>
    <w:lvl w:ilvl="6" w:tplc="7C622682" w:tentative="1">
      <w:start w:val="1"/>
      <w:numFmt w:val="decimal"/>
      <w:lvlText w:val="%7."/>
      <w:lvlJc w:val="left"/>
      <w:pPr>
        <w:ind w:left="5760" w:hanging="360"/>
      </w:pPr>
    </w:lvl>
    <w:lvl w:ilvl="7" w:tplc="ACB4FF16" w:tentative="1">
      <w:start w:val="1"/>
      <w:numFmt w:val="lowerLetter"/>
      <w:lvlText w:val="%8."/>
      <w:lvlJc w:val="left"/>
      <w:pPr>
        <w:ind w:left="6480" w:hanging="360"/>
      </w:pPr>
    </w:lvl>
    <w:lvl w:ilvl="8" w:tplc="87044E6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474803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C204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165C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A8D7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EE1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B4F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4C01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0A29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C0BB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AE766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6C8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C87D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6C2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4478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9696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AEA6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6C44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E2CB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F44F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1D8D6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2F3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2A22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7AC7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620F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4082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4D4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228A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2FC280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E6A1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B654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746D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1A7D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6E1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1E6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5C85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EAA7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BCE4F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0EDFBA" w:tentative="1">
      <w:start w:val="1"/>
      <w:numFmt w:val="lowerLetter"/>
      <w:lvlText w:val="%2."/>
      <w:lvlJc w:val="left"/>
      <w:pPr>
        <w:ind w:left="1440" w:hanging="360"/>
      </w:pPr>
    </w:lvl>
    <w:lvl w:ilvl="2" w:tplc="79AA0FF0" w:tentative="1">
      <w:start w:val="1"/>
      <w:numFmt w:val="lowerRoman"/>
      <w:lvlText w:val="%3."/>
      <w:lvlJc w:val="right"/>
      <w:pPr>
        <w:ind w:left="2160" w:hanging="180"/>
      </w:pPr>
    </w:lvl>
    <w:lvl w:ilvl="3" w:tplc="CE24EB1E" w:tentative="1">
      <w:start w:val="1"/>
      <w:numFmt w:val="decimal"/>
      <w:lvlText w:val="%4."/>
      <w:lvlJc w:val="left"/>
      <w:pPr>
        <w:ind w:left="2880" w:hanging="360"/>
      </w:pPr>
    </w:lvl>
    <w:lvl w:ilvl="4" w:tplc="6A8E2C40" w:tentative="1">
      <w:start w:val="1"/>
      <w:numFmt w:val="lowerLetter"/>
      <w:lvlText w:val="%5."/>
      <w:lvlJc w:val="left"/>
      <w:pPr>
        <w:ind w:left="3600" w:hanging="360"/>
      </w:pPr>
    </w:lvl>
    <w:lvl w:ilvl="5" w:tplc="D768446C" w:tentative="1">
      <w:start w:val="1"/>
      <w:numFmt w:val="lowerRoman"/>
      <w:lvlText w:val="%6."/>
      <w:lvlJc w:val="right"/>
      <w:pPr>
        <w:ind w:left="4320" w:hanging="180"/>
      </w:pPr>
    </w:lvl>
    <w:lvl w:ilvl="6" w:tplc="6B44A02E" w:tentative="1">
      <w:start w:val="1"/>
      <w:numFmt w:val="decimal"/>
      <w:lvlText w:val="%7."/>
      <w:lvlJc w:val="left"/>
      <w:pPr>
        <w:ind w:left="5040" w:hanging="360"/>
      </w:pPr>
    </w:lvl>
    <w:lvl w:ilvl="7" w:tplc="9FD64FFE" w:tentative="1">
      <w:start w:val="1"/>
      <w:numFmt w:val="lowerLetter"/>
      <w:lvlText w:val="%8."/>
      <w:lvlJc w:val="left"/>
      <w:pPr>
        <w:ind w:left="5760" w:hanging="360"/>
      </w:pPr>
    </w:lvl>
    <w:lvl w:ilvl="8" w:tplc="5658BF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49EC5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A3C9E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1276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34DE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74DA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2E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D0F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9076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6FD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D8F60FF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0D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CC8E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121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AA8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14C2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C66A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E6E8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9856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44E6A6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33EDF4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36C617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74CFB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28C32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9D68DB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1088FB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A26EC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932910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8270675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3435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9019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0EC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16C3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10C4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E6F6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143B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C421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80C0ED4C">
      <w:start w:val="1"/>
      <w:numFmt w:val="decimal"/>
      <w:lvlText w:val="%1."/>
      <w:lvlJc w:val="left"/>
      <w:pPr>
        <w:ind w:left="720" w:hanging="360"/>
      </w:pPr>
    </w:lvl>
    <w:lvl w:ilvl="1" w:tplc="20301894" w:tentative="1">
      <w:start w:val="1"/>
      <w:numFmt w:val="lowerLetter"/>
      <w:lvlText w:val="%2."/>
      <w:lvlJc w:val="left"/>
      <w:pPr>
        <w:ind w:left="1440" w:hanging="360"/>
      </w:pPr>
    </w:lvl>
    <w:lvl w:ilvl="2" w:tplc="5408362A" w:tentative="1">
      <w:start w:val="1"/>
      <w:numFmt w:val="lowerRoman"/>
      <w:lvlText w:val="%3."/>
      <w:lvlJc w:val="right"/>
      <w:pPr>
        <w:ind w:left="2160" w:hanging="180"/>
      </w:pPr>
    </w:lvl>
    <w:lvl w:ilvl="3" w:tplc="3EF46DE0" w:tentative="1">
      <w:start w:val="1"/>
      <w:numFmt w:val="decimal"/>
      <w:lvlText w:val="%4."/>
      <w:lvlJc w:val="left"/>
      <w:pPr>
        <w:ind w:left="2880" w:hanging="360"/>
      </w:pPr>
    </w:lvl>
    <w:lvl w:ilvl="4" w:tplc="C58AB9C0" w:tentative="1">
      <w:start w:val="1"/>
      <w:numFmt w:val="lowerLetter"/>
      <w:lvlText w:val="%5."/>
      <w:lvlJc w:val="left"/>
      <w:pPr>
        <w:ind w:left="3600" w:hanging="360"/>
      </w:pPr>
    </w:lvl>
    <w:lvl w:ilvl="5" w:tplc="B4E2BE4C" w:tentative="1">
      <w:start w:val="1"/>
      <w:numFmt w:val="lowerRoman"/>
      <w:lvlText w:val="%6."/>
      <w:lvlJc w:val="right"/>
      <w:pPr>
        <w:ind w:left="4320" w:hanging="180"/>
      </w:pPr>
    </w:lvl>
    <w:lvl w:ilvl="6" w:tplc="19B456CC" w:tentative="1">
      <w:start w:val="1"/>
      <w:numFmt w:val="decimal"/>
      <w:lvlText w:val="%7."/>
      <w:lvlJc w:val="left"/>
      <w:pPr>
        <w:ind w:left="5040" w:hanging="360"/>
      </w:pPr>
    </w:lvl>
    <w:lvl w:ilvl="7" w:tplc="259AECE0" w:tentative="1">
      <w:start w:val="1"/>
      <w:numFmt w:val="lowerLetter"/>
      <w:lvlText w:val="%8."/>
      <w:lvlJc w:val="left"/>
      <w:pPr>
        <w:ind w:left="5760" w:hanging="360"/>
      </w:pPr>
    </w:lvl>
    <w:lvl w:ilvl="8" w:tplc="0EECD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388A668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8B16507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CCA8C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A205FF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A20703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16AF9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8BE4E4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55E6E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9D6E62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8342088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94CC6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C4CBE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90A5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27EAC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964DED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3A0A9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A30ED1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FCE65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21A65F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19AB8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A8C85B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0B68F7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65A2AF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BAE31B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41A7C0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646400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2140AB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E81C36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96FF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3C40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C8C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D5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6232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D6CA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EC79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70F9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A9ACDF4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B824C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D899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900A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74B0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EC7C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2CC5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9457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6038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FFFAA6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4AED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323B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9AF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2FB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2C26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A4D6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86CB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90F1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F3688E1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67D4969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BFC4C6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61CCEA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2DE49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17C0D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262E79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AFEB2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49880D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14C62D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5850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7EA1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BE8F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8A81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E19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1EAA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BC38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7EAE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F71C73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AAB5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CC64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A465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A0B7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B89F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AAB4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1AB0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3A06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5DD88448">
      <w:start w:val="1"/>
      <w:numFmt w:val="decimal"/>
      <w:lvlText w:val="%1."/>
      <w:lvlJc w:val="left"/>
      <w:pPr>
        <w:ind w:left="720" w:hanging="360"/>
      </w:pPr>
    </w:lvl>
    <w:lvl w:ilvl="1" w:tplc="29E6DD66" w:tentative="1">
      <w:start w:val="1"/>
      <w:numFmt w:val="lowerLetter"/>
      <w:lvlText w:val="%2."/>
      <w:lvlJc w:val="left"/>
      <w:pPr>
        <w:ind w:left="1440" w:hanging="360"/>
      </w:pPr>
    </w:lvl>
    <w:lvl w:ilvl="2" w:tplc="27DECB26" w:tentative="1">
      <w:start w:val="1"/>
      <w:numFmt w:val="lowerRoman"/>
      <w:lvlText w:val="%3."/>
      <w:lvlJc w:val="right"/>
      <w:pPr>
        <w:ind w:left="2160" w:hanging="180"/>
      </w:pPr>
    </w:lvl>
    <w:lvl w:ilvl="3" w:tplc="0EB8ED5C" w:tentative="1">
      <w:start w:val="1"/>
      <w:numFmt w:val="decimal"/>
      <w:lvlText w:val="%4."/>
      <w:lvlJc w:val="left"/>
      <w:pPr>
        <w:ind w:left="2880" w:hanging="360"/>
      </w:pPr>
    </w:lvl>
    <w:lvl w:ilvl="4" w:tplc="6FCEC312" w:tentative="1">
      <w:start w:val="1"/>
      <w:numFmt w:val="lowerLetter"/>
      <w:lvlText w:val="%5."/>
      <w:lvlJc w:val="left"/>
      <w:pPr>
        <w:ind w:left="3600" w:hanging="360"/>
      </w:pPr>
    </w:lvl>
    <w:lvl w:ilvl="5" w:tplc="28A252DE" w:tentative="1">
      <w:start w:val="1"/>
      <w:numFmt w:val="lowerRoman"/>
      <w:lvlText w:val="%6."/>
      <w:lvlJc w:val="right"/>
      <w:pPr>
        <w:ind w:left="4320" w:hanging="180"/>
      </w:pPr>
    </w:lvl>
    <w:lvl w:ilvl="6" w:tplc="5E6006B6" w:tentative="1">
      <w:start w:val="1"/>
      <w:numFmt w:val="decimal"/>
      <w:lvlText w:val="%7."/>
      <w:lvlJc w:val="left"/>
      <w:pPr>
        <w:ind w:left="5040" w:hanging="360"/>
      </w:pPr>
    </w:lvl>
    <w:lvl w:ilvl="7" w:tplc="D8F84922" w:tentative="1">
      <w:start w:val="1"/>
      <w:numFmt w:val="lowerLetter"/>
      <w:lvlText w:val="%8."/>
      <w:lvlJc w:val="left"/>
      <w:pPr>
        <w:ind w:left="5760" w:hanging="360"/>
      </w:pPr>
    </w:lvl>
    <w:lvl w:ilvl="8" w:tplc="EDA0D2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D004A8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2C86AE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636355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19896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1DECCA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AF6DE4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24CFEA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4E6035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09C47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20F6D66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89816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0E3C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B612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4D8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2AD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E4AB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482F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701C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772EC520">
      <w:start w:val="1"/>
      <w:numFmt w:val="decimal"/>
      <w:lvlText w:val="%1."/>
      <w:lvlJc w:val="left"/>
      <w:pPr>
        <w:ind w:left="720" w:hanging="360"/>
      </w:pPr>
    </w:lvl>
    <w:lvl w:ilvl="1" w:tplc="0928BA42" w:tentative="1">
      <w:start w:val="1"/>
      <w:numFmt w:val="lowerLetter"/>
      <w:lvlText w:val="%2."/>
      <w:lvlJc w:val="left"/>
      <w:pPr>
        <w:ind w:left="1440" w:hanging="360"/>
      </w:pPr>
    </w:lvl>
    <w:lvl w:ilvl="2" w:tplc="E924ADF2" w:tentative="1">
      <w:start w:val="1"/>
      <w:numFmt w:val="lowerRoman"/>
      <w:lvlText w:val="%3."/>
      <w:lvlJc w:val="right"/>
      <w:pPr>
        <w:ind w:left="2160" w:hanging="180"/>
      </w:pPr>
    </w:lvl>
    <w:lvl w:ilvl="3" w:tplc="C72C7096" w:tentative="1">
      <w:start w:val="1"/>
      <w:numFmt w:val="decimal"/>
      <w:lvlText w:val="%4."/>
      <w:lvlJc w:val="left"/>
      <w:pPr>
        <w:ind w:left="2880" w:hanging="360"/>
      </w:pPr>
    </w:lvl>
    <w:lvl w:ilvl="4" w:tplc="B0D8C0CA" w:tentative="1">
      <w:start w:val="1"/>
      <w:numFmt w:val="lowerLetter"/>
      <w:lvlText w:val="%5."/>
      <w:lvlJc w:val="left"/>
      <w:pPr>
        <w:ind w:left="3600" w:hanging="360"/>
      </w:pPr>
    </w:lvl>
    <w:lvl w:ilvl="5" w:tplc="8EAA7752" w:tentative="1">
      <w:start w:val="1"/>
      <w:numFmt w:val="lowerRoman"/>
      <w:lvlText w:val="%6."/>
      <w:lvlJc w:val="right"/>
      <w:pPr>
        <w:ind w:left="4320" w:hanging="180"/>
      </w:pPr>
    </w:lvl>
    <w:lvl w:ilvl="6" w:tplc="FA681376" w:tentative="1">
      <w:start w:val="1"/>
      <w:numFmt w:val="decimal"/>
      <w:lvlText w:val="%7."/>
      <w:lvlJc w:val="left"/>
      <w:pPr>
        <w:ind w:left="5040" w:hanging="360"/>
      </w:pPr>
    </w:lvl>
    <w:lvl w:ilvl="7" w:tplc="E8CEB20E" w:tentative="1">
      <w:start w:val="1"/>
      <w:numFmt w:val="lowerLetter"/>
      <w:lvlText w:val="%8."/>
      <w:lvlJc w:val="left"/>
      <w:pPr>
        <w:ind w:left="5760" w:hanging="360"/>
      </w:pPr>
    </w:lvl>
    <w:lvl w:ilvl="8" w:tplc="700ACC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72F0DD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9813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3EBD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D67E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22E0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549A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C622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A20A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8A2A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1812CA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B6C69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18A1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5C84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C84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38BA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52FB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EE01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9E9E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81507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72A4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BCC8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E642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96C9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04AF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B873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90E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1499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86862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AA6DE6">
      <w:numFmt w:val="none"/>
      <w:lvlText w:val=""/>
      <w:lvlJc w:val="left"/>
      <w:pPr>
        <w:tabs>
          <w:tab w:val="num" w:pos="360"/>
        </w:tabs>
      </w:pPr>
    </w:lvl>
    <w:lvl w:ilvl="2" w:tplc="98D49F4A">
      <w:numFmt w:val="none"/>
      <w:lvlText w:val=""/>
      <w:lvlJc w:val="left"/>
      <w:pPr>
        <w:tabs>
          <w:tab w:val="num" w:pos="360"/>
        </w:tabs>
      </w:pPr>
    </w:lvl>
    <w:lvl w:ilvl="3" w:tplc="5F70B70C">
      <w:numFmt w:val="none"/>
      <w:lvlText w:val=""/>
      <w:lvlJc w:val="left"/>
      <w:pPr>
        <w:tabs>
          <w:tab w:val="num" w:pos="360"/>
        </w:tabs>
      </w:pPr>
    </w:lvl>
    <w:lvl w:ilvl="4" w:tplc="FD5E9EC2">
      <w:numFmt w:val="none"/>
      <w:lvlText w:val=""/>
      <w:lvlJc w:val="left"/>
      <w:pPr>
        <w:tabs>
          <w:tab w:val="num" w:pos="360"/>
        </w:tabs>
      </w:pPr>
    </w:lvl>
    <w:lvl w:ilvl="5" w:tplc="2AC8AA78">
      <w:numFmt w:val="none"/>
      <w:lvlText w:val=""/>
      <w:lvlJc w:val="left"/>
      <w:pPr>
        <w:tabs>
          <w:tab w:val="num" w:pos="360"/>
        </w:tabs>
      </w:pPr>
    </w:lvl>
    <w:lvl w:ilvl="6" w:tplc="623E59CE">
      <w:numFmt w:val="none"/>
      <w:lvlText w:val=""/>
      <w:lvlJc w:val="left"/>
      <w:pPr>
        <w:tabs>
          <w:tab w:val="num" w:pos="360"/>
        </w:tabs>
      </w:pPr>
    </w:lvl>
    <w:lvl w:ilvl="7" w:tplc="BEECE2DC">
      <w:numFmt w:val="none"/>
      <w:lvlText w:val=""/>
      <w:lvlJc w:val="left"/>
      <w:pPr>
        <w:tabs>
          <w:tab w:val="num" w:pos="360"/>
        </w:tabs>
      </w:pPr>
    </w:lvl>
    <w:lvl w:ilvl="8" w:tplc="9BE0612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A5DEB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00004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586DF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DAA1A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FC2D5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DC97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9224A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9C22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7E7A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E6DAD6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9A8B38" w:tentative="1">
      <w:start w:val="1"/>
      <w:numFmt w:val="lowerLetter"/>
      <w:lvlText w:val="%2."/>
      <w:lvlJc w:val="left"/>
      <w:pPr>
        <w:ind w:left="1440" w:hanging="360"/>
      </w:pPr>
    </w:lvl>
    <w:lvl w:ilvl="2" w:tplc="530458F2" w:tentative="1">
      <w:start w:val="1"/>
      <w:numFmt w:val="lowerRoman"/>
      <w:lvlText w:val="%3."/>
      <w:lvlJc w:val="right"/>
      <w:pPr>
        <w:ind w:left="2160" w:hanging="180"/>
      </w:pPr>
    </w:lvl>
    <w:lvl w:ilvl="3" w:tplc="CB62FE42" w:tentative="1">
      <w:start w:val="1"/>
      <w:numFmt w:val="decimal"/>
      <w:lvlText w:val="%4."/>
      <w:lvlJc w:val="left"/>
      <w:pPr>
        <w:ind w:left="2880" w:hanging="360"/>
      </w:pPr>
    </w:lvl>
    <w:lvl w:ilvl="4" w:tplc="C4C8EA02" w:tentative="1">
      <w:start w:val="1"/>
      <w:numFmt w:val="lowerLetter"/>
      <w:lvlText w:val="%5."/>
      <w:lvlJc w:val="left"/>
      <w:pPr>
        <w:ind w:left="3600" w:hanging="360"/>
      </w:pPr>
    </w:lvl>
    <w:lvl w:ilvl="5" w:tplc="00D2CC82" w:tentative="1">
      <w:start w:val="1"/>
      <w:numFmt w:val="lowerRoman"/>
      <w:lvlText w:val="%6."/>
      <w:lvlJc w:val="right"/>
      <w:pPr>
        <w:ind w:left="4320" w:hanging="180"/>
      </w:pPr>
    </w:lvl>
    <w:lvl w:ilvl="6" w:tplc="303AB164" w:tentative="1">
      <w:start w:val="1"/>
      <w:numFmt w:val="decimal"/>
      <w:lvlText w:val="%7."/>
      <w:lvlJc w:val="left"/>
      <w:pPr>
        <w:ind w:left="5040" w:hanging="360"/>
      </w:pPr>
    </w:lvl>
    <w:lvl w:ilvl="7" w:tplc="EA0A37E6" w:tentative="1">
      <w:start w:val="1"/>
      <w:numFmt w:val="lowerLetter"/>
      <w:lvlText w:val="%8."/>
      <w:lvlJc w:val="left"/>
      <w:pPr>
        <w:ind w:left="5760" w:hanging="360"/>
      </w:pPr>
    </w:lvl>
    <w:lvl w:ilvl="8" w:tplc="DC402C5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896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0842648">
    <w:abstractNumId w:val="12"/>
  </w:num>
  <w:num w:numId="3" w16cid:durableId="496657699">
    <w:abstractNumId w:val="10"/>
  </w:num>
  <w:num w:numId="4" w16cid:durableId="1347173511">
    <w:abstractNumId w:val="27"/>
  </w:num>
  <w:num w:numId="5" w16cid:durableId="217861311">
    <w:abstractNumId w:val="4"/>
  </w:num>
  <w:num w:numId="6" w16cid:durableId="95752724">
    <w:abstractNumId w:val="9"/>
  </w:num>
  <w:num w:numId="7" w16cid:durableId="204561673">
    <w:abstractNumId w:val="32"/>
  </w:num>
  <w:num w:numId="8" w16cid:durableId="981468012">
    <w:abstractNumId w:val="3"/>
  </w:num>
  <w:num w:numId="9" w16cid:durableId="436174431">
    <w:abstractNumId w:val="15"/>
  </w:num>
  <w:num w:numId="10" w16cid:durableId="1904100252">
    <w:abstractNumId w:val="33"/>
  </w:num>
  <w:num w:numId="11" w16cid:durableId="1380322892">
    <w:abstractNumId w:val="26"/>
  </w:num>
  <w:num w:numId="12" w16cid:durableId="1561789468">
    <w:abstractNumId w:val="28"/>
  </w:num>
  <w:num w:numId="13" w16cid:durableId="1502313157">
    <w:abstractNumId w:val="19"/>
  </w:num>
  <w:num w:numId="14" w16cid:durableId="1842160809">
    <w:abstractNumId w:val="23"/>
  </w:num>
  <w:num w:numId="15" w16cid:durableId="740522880">
    <w:abstractNumId w:val="13"/>
  </w:num>
  <w:num w:numId="16" w16cid:durableId="1511020231">
    <w:abstractNumId w:val="7"/>
  </w:num>
  <w:num w:numId="17" w16cid:durableId="2096591932">
    <w:abstractNumId w:val="20"/>
  </w:num>
  <w:num w:numId="18" w16cid:durableId="1044064001">
    <w:abstractNumId w:val="8"/>
  </w:num>
  <w:num w:numId="19" w16cid:durableId="947199180">
    <w:abstractNumId w:val="5"/>
  </w:num>
  <w:num w:numId="20" w16cid:durableId="763184440">
    <w:abstractNumId w:val="34"/>
  </w:num>
  <w:num w:numId="21" w16cid:durableId="469784818">
    <w:abstractNumId w:val="24"/>
  </w:num>
  <w:num w:numId="22" w16cid:durableId="818225323">
    <w:abstractNumId w:val="18"/>
  </w:num>
  <w:num w:numId="23" w16cid:durableId="1639258588">
    <w:abstractNumId w:val="21"/>
  </w:num>
  <w:num w:numId="24" w16cid:durableId="649991128">
    <w:abstractNumId w:val="31"/>
  </w:num>
  <w:num w:numId="25" w16cid:durableId="1745298706">
    <w:abstractNumId w:val="2"/>
  </w:num>
  <w:num w:numId="26" w16cid:durableId="212470539">
    <w:abstractNumId w:val="1"/>
  </w:num>
  <w:num w:numId="27" w16cid:durableId="1640499673">
    <w:abstractNumId w:val="35"/>
  </w:num>
  <w:num w:numId="28" w16cid:durableId="1655909647">
    <w:abstractNumId w:val="0"/>
  </w:num>
  <w:num w:numId="29" w16cid:durableId="1124930490">
    <w:abstractNumId w:val="29"/>
  </w:num>
  <w:num w:numId="30" w16cid:durableId="118761833">
    <w:abstractNumId w:val="17"/>
  </w:num>
  <w:num w:numId="31" w16cid:durableId="1848016511">
    <w:abstractNumId w:val="14"/>
  </w:num>
  <w:num w:numId="32" w16cid:durableId="18894993">
    <w:abstractNumId w:val="25"/>
  </w:num>
  <w:num w:numId="33" w16cid:durableId="198133730">
    <w:abstractNumId w:val="11"/>
  </w:num>
  <w:num w:numId="34" w16cid:durableId="585573284">
    <w:abstractNumId w:val="16"/>
  </w:num>
  <w:num w:numId="35" w16cid:durableId="1855147610">
    <w:abstractNumId w:val="22"/>
  </w:num>
  <w:num w:numId="36" w16cid:durableId="13911516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FC1"/>
    <w:rsid w:val="0003154A"/>
    <w:rsid w:val="000334B9"/>
    <w:rsid w:val="00041891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D1199"/>
    <w:rsid w:val="002F0BCF"/>
    <w:rsid w:val="0031069E"/>
    <w:rsid w:val="00323007"/>
    <w:rsid w:val="00387CD6"/>
    <w:rsid w:val="003B1E82"/>
    <w:rsid w:val="003C695F"/>
    <w:rsid w:val="003C737A"/>
    <w:rsid w:val="003D2CC9"/>
    <w:rsid w:val="004673C5"/>
    <w:rsid w:val="00470C1A"/>
    <w:rsid w:val="004B53D3"/>
    <w:rsid w:val="00523938"/>
    <w:rsid w:val="005430E9"/>
    <w:rsid w:val="005519ED"/>
    <w:rsid w:val="005B41BE"/>
    <w:rsid w:val="005E48A4"/>
    <w:rsid w:val="005E61BF"/>
    <w:rsid w:val="005F0340"/>
    <w:rsid w:val="005F60DF"/>
    <w:rsid w:val="00604ED7"/>
    <w:rsid w:val="006315AC"/>
    <w:rsid w:val="00633E14"/>
    <w:rsid w:val="00683D30"/>
    <w:rsid w:val="006B214E"/>
    <w:rsid w:val="006B306B"/>
    <w:rsid w:val="006D2A25"/>
    <w:rsid w:val="006E3987"/>
    <w:rsid w:val="0072145D"/>
    <w:rsid w:val="00765E38"/>
    <w:rsid w:val="0078786F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62143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344AC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25308"/>
    <w:rsid w:val="00D34FC1"/>
    <w:rsid w:val="00D50D08"/>
    <w:rsid w:val="00D530A4"/>
    <w:rsid w:val="00D61CBD"/>
    <w:rsid w:val="00D84864"/>
    <w:rsid w:val="00DB09C1"/>
    <w:rsid w:val="00DC047E"/>
    <w:rsid w:val="00DF19C9"/>
    <w:rsid w:val="00DF481C"/>
    <w:rsid w:val="00E82A7D"/>
    <w:rsid w:val="00EA4D94"/>
    <w:rsid w:val="00EB1574"/>
    <w:rsid w:val="00EB60E5"/>
    <w:rsid w:val="00EC2F7A"/>
    <w:rsid w:val="00EF65EE"/>
    <w:rsid w:val="00F01CCE"/>
    <w:rsid w:val="00F03AAE"/>
    <w:rsid w:val="00FD24B2"/>
    <w:rsid w:val="00FD7663"/>
    <w:rsid w:val="00FE152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C576E"/>
  <w15:docId w15:val="{1A4CF251-E418-4FB8-B1FF-A378B36B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999</Words>
  <Characters>8498</Characters>
  <Application>Microsoft Office Word</Application>
  <DocSecurity>0</DocSecurity>
  <Lines>70</Lines>
  <Paragraphs>18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Antra Čevere</dc:creator>
  <cp:lastModifiedBy>Antra Čevere</cp:lastModifiedBy>
  <cp:revision>3</cp:revision>
  <dcterms:created xsi:type="dcterms:W3CDTF">2025-11-06T09:11:00Z</dcterms:created>
  <dcterms:modified xsi:type="dcterms:W3CDTF">2025-11-06T09:12:00Z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