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AC02A" w14:textId="05B51476" w:rsidR="004F555B" w:rsidRPr="00CC6644" w:rsidRDefault="00743DB4" w:rsidP="004F555B">
      <w:pPr>
        <w:pStyle w:val="BlockText"/>
        <w:tabs>
          <w:tab w:val="num" w:pos="342"/>
        </w:tabs>
        <w:spacing w:after="0"/>
        <w:ind w:left="342" w:right="0" w:hanging="342"/>
        <w:jc w:val="right"/>
        <w:rPr>
          <w:b/>
        </w:rPr>
      </w:pPr>
      <w:r>
        <w:rPr>
          <w:b/>
        </w:rPr>
        <w:t>1</w:t>
      </w:r>
      <w:r w:rsidR="004F555B" w:rsidRPr="00CC6644">
        <w:rPr>
          <w:b/>
        </w:rPr>
        <w:t>. pielikums</w:t>
      </w:r>
    </w:p>
    <w:p w14:paraId="46E0D77B" w14:textId="49904845" w:rsidR="004F555B" w:rsidRPr="00CC6644" w:rsidRDefault="00635A44" w:rsidP="00635A44">
      <w:pPr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Iepirkuma </w:t>
      </w:r>
      <w:r w:rsidR="004F555B" w:rsidRPr="00CC6644">
        <w:rPr>
          <w:color w:val="000000" w:themeColor="text1"/>
          <w:sz w:val="20"/>
          <w:szCs w:val="20"/>
        </w:rPr>
        <w:t>nolikumam</w:t>
      </w:r>
    </w:p>
    <w:p w14:paraId="3AB76506" w14:textId="4E668A8B" w:rsidR="004F555B" w:rsidRPr="00CC6644" w:rsidRDefault="004F555B" w:rsidP="004F555B">
      <w:pPr>
        <w:jc w:val="right"/>
        <w:rPr>
          <w:color w:val="000000" w:themeColor="text1"/>
          <w:sz w:val="20"/>
          <w:szCs w:val="20"/>
        </w:rPr>
      </w:pPr>
      <w:r w:rsidRPr="00CC6644">
        <w:rPr>
          <w:color w:val="000000" w:themeColor="text1"/>
          <w:sz w:val="20"/>
          <w:szCs w:val="20"/>
        </w:rPr>
        <w:t>(iepirkuma identifikācijas numurs: IZM 202</w:t>
      </w:r>
      <w:r w:rsidR="009472E4">
        <w:rPr>
          <w:color w:val="000000" w:themeColor="text1"/>
          <w:sz w:val="20"/>
          <w:szCs w:val="20"/>
        </w:rPr>
        <w:t>3</w:t>
      </w:r>
      <w:r w:rsidRPr="00CC6644">
        <w:rPr>
          <w:color w:val="000000" w:themeColor="text1"/>
          <w:sz w:val="20"/>
          <w:szCs w:val="20"/>
        </w:rPr>
        <w:t>/</w:t>
      </w:r>
      <w:r w:rsidR="00635A44">
        <w:rPr>
          <w:color w:val="000000" w:themeColor="text1"/>
          <w:sz w:val="20"/>
          <w:szCs w:val="20"/>
        </w:rPr>
        <w:t>36</w:t>
      </w:r>
      <w:r w:rsidR="00D5032F">
        <w:rPr>
          <w:color w:val="000000" w:themeColor="text1"/>
          <w:sz w:val="20"/>
          <w:szCs w:val="20"/>
        </w:rPr>
        <w:t>/ERAF</w:t>
      </w:r>
      <w:r w:rsidRPr="00CC6644">
        <w:rPr>
          <w:color w:val="000000" w:themeColor="text1"/>
          <w:sz w:val="20"/>
          <w:szCs w:val="20"/>
        </w:rPr>
        <w:t>)</w:t>
      </w:r>
    </w:p>
    <w:p w14:paraId="547494C6" w14:textId="77777777" w:rsidR="00735B97" w:rsidRPr="008023E3" w:rsidRDefault="00735B97" w:rsidP="008023E3">
      <w:pPr>
        <w:pStyle w:val="Heading1"/>
        <w:keepNext w:val="0"/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smartTag w:uri="schemas-tilde-lv/tildestengine" w:element="veidnes">
        <w:smartTagPr>
          <w:attr w:name="text" w:val="Pieteikums"/>
          <w:attr w:name="baseform" w:val="pieteikum|s"/>
          <w:attr w:name="id" w:val="-1"/>
        </w:smartTagPr>
        <w:r w:rsidRPr="008023E3">
          <w:rPr>
            <w:rFonts w:ascii="Times New Roman" w:hAnsi="Times New Roman"/>
            <w:sz w:val="24"/>
            <w:szCs w:val="24"/>
          </w:rPr>
          <w:t>Pieteikums</w:t>
        </w:r>
      </w:smartTag>
      <w:r w:rsidRPr="008023E3">
        <w:rPr>
          <w:rFonts w:ascii="Times New Roman" w:hAnsi="Times New Roman"/>
          <w:sz w:val="24"/>
          <w:szCs w:val="24"/>
        </w:rPr>
        <w:t xml:space="preserve"> par piedalīšanos </w:t>
      </w:r>
      <w:r w:rsidR="002C3350">
        <w:rPr>
          <w:rFonts w:ascii="Times New Roman" w:hAnsi="Times New Roman"/>
          <w:sz w:val="24"/>
          <w:szCs w:val="24"/>
        </w:rPr>
        <w:t>iepirkumā</w:t>
      </w:r>
    </w:p>
    <w:p w14:paraId="177C4547" w14:textId="3B460AD8" w:rsidR="00E12B6B" w:rsidRPr="00635A44" w:rsidRDefault="00635A44" w:rsidP="004F555B">
      <w:pPr>
        <w:pStyle w:val="Heading9"/>
        <w:spacing w:line="276" w:lineRule="auto"/>
        <w:rPr>
          <w:b/>
          <w:sz w:val="24"/>
          <w:szCs w:val="24"/>
        </w:rPr>
      </w:pPr>
      <w:r w:rsidRPr="00635A44">
        <w:rPr>
          <w:b/>
          <w:sz w:val="24"/>
          <w:szCs w:val="24"/>
        </w:rPr>
        <w:t>Valsts pārbaudījumu informācijas sistēmas lietotāju pieteikumu apstrādes moduļa uzstādīšana un licences iegāde</w:t>
      </w:r>
    </w:p>
    <w:p w14:paraId="157A6F77" w14:textId="513D157A" w:rsidR="00E12B6B" w:rsidRPr="008023E3" w:rsidRDefault="00E12B6B" w:rsidP="008023E3">
      <w:pPr>
        <w:spacing w:before="120" w:line="276" w:lineRule="auto"/>
        <w:jc w:val="center"/>
      </w:pPr>
      <w:r w:rsidRPr="008023E3">
        <w:t xml:space="preserve"> (iepirkuma identifikācijas numurs – </w:t>
      </w:r>
      <w:r w:rsidR="002D7BBB">
        <w:t>IZM 202</w:t>
      </w:r>
      <w:r w:rsidR="009472E4">
        <w:t>3</w:t>
      </w:r>
      <w:r w:rsidR="002D7BBB">
        <w:t>/</w:t>
      </w:r>
      <w:r w:rsidR="00635A44">
        <w:t>36</w:t>
      </w:r>
      <w:r w:rsidR="00D5032F">
        <w:t>/ERAF</w:t>
      </w:r>
      <w:r w:rsidRPr="008023E3">
        <w:t>)</w:t>
      </w:r>
    </w:p>
    <w:p w14:paraId="1512E453" w14:textId="77777777" w:rsidR="00E12B6B" w:rsidRPr="008023E3" w:rsidRDefault="00E12B6B" w:rsidP="008023E3">
      <w:pPr>
        <w:spacing w:line="276" w:lineRule="auto"/>
      </w:pPr>
    </w:p>
    <w:p w14:paraId="10CE118E" w14:textId="77777777" w:rsidR="00E12B6B" w:rsidRPr="008023E3" w:rsidRDefault="00E12B6B" w:rsidP="008023E3">
      <w:pPr>
        <w:spacing w:line="276" w:lineRule="auto"/>
        <w:jc w:val="both"/>
      </w:pPr>
      <w:r w:rsidRPr="008023E3">
        <w:t xml:space="preserve">Pretendents,_____________________________________________________________, </w:t>
      </w:r>
    </w:p>
    <w:p w14:paraId="4C84406A" w14:textId="77777777" w:rsidR="00E12B6B" w:rsidRPr="008023E3" w:rsidRDefault="00E12B6B" w:rsidP="008023E3">
      <w:pPr>
        <w:spacing w:line="276" w:lineRule="auto"/>
        <w:jc w:val="center"/>
        <w:rPr>
          <w:rFonts w:eastAsia="SimSun"/>
          <w:vertAlign w:val="superscript"/>
        </w:rPr>
      </w:pPr>
      <w:r w:rsidRPr="008023E3">
        <w:rPr>
          <w:rFonts w:eastAsia="SimSun"/>
          <w:vertAlign w:val="superscript"/>
        </w:rPr>
        <w:t>/Pretendenta nosaukums/</w:t>
      </w:r>
    </w:p>
    <w:p w14:paraId="08A7F575" w14:textId="77777777" w:rsidR="00E12B6B" w:rsidRPr="008023E3" w:rsidRDefault="00E12B6B" w:rsidP="008023E3">
      <w:pPr>
        <w:spacing w:line="276" w:lineRule="auto"/>
        <w:rPr>
          <w:rFonts w:eastAsia="SimSun"/>
        </w:rPr>
      </w:pPr>
      <w:r w:rsidRPr="008023E3">
        <w:rPr>
          <w:rFonts w:eastAsia="SimSun"/>
        </w:rPr>
        <w:t>reģ. Nr. ________________, tā ______________________________________________</w:t>
      </w:r>
    </w:p>
    <w:p w14:paraId="2E803FE7" w14:textId="77777777" w:rsidR="00E12B6B" w:rsidRPr="008023E3" w:rsidRDefault="00E12B6B" w:rsidP="008023E3">
      <w:pPr>
        <w:spacing w:line="276" w:lineRule="auto"/>
        <w:ind w:firstLine="720"/>
        <w:rPr>
          <w:rFonts w:eastAsia="SimSun"/>
        </w:rPr>
      </w:pPr>
      <w:r w:rsidRPr="008023E3">
        <w:rPr>
          <w:rFonts w:eastAsia="SimSun"/>
          <w:vertAlign w:val="superscript"/>
        </w:rPr>
        <w:t xml:space="preserve">    /reģistrācijas numurs/</w:t>
      </w:r>
      <w:r w:rsidRPr="008023E3">
        <w:rPr>
          <w:rFonts w:eastAsia="SimSun"/>
        </w:rPr>
        <w:tab/>
        <w:t xml:space="preserve">      </w:t>
      </w:r>
      <w:r w:rsidRPr="008023E3">
        <w:rPr>
          <w:rFonts w:eastAsia="SimSun"/>
        </w:rPr>
        <w:tab/>
        <w:t xml:space="preserve">                 </w:t>
      </w:r>
      <w:r w:rsidRPr="008023E3">
        <w:rPr>
          <w:rFonts w:eastAsia="SimSun"/>
          <w:vertAlign w:val="superscript"/>
        </w:rPr>
        <w:t>/direktora, vadītāja vai pilnvarotas personas vārds, uzvārds/</w:t>
      </w:r>
      <w:r w:rsidRPr="008023E3">
        <w:rPr>
          <w:rFonts w:eastAsia="SimSun"/>
        </w:rPr>
        <w:t xml:space="preserve">, </w:t>
      </w:r>
    </w:p>
    <w:p w14:paraId="092055D1" w14:textId="77777777" w:rsidR="00E12B6B" w:rsidRPr="008023E3" w:rsidRDefault="00E12B6B" w:rsidP="008023E3">
      <w:pPr>
        <w:spacing w:line="276" w:lineRule="auto"/>
        <w:rPr>
          <w:rFonts w:eastAsia="SimSun"/>
          <w:vertAlign w:val="superscript"/>
        </w:rPr>
      </w:pPr>
      <w:r w:rsidRPr="008023E3">
        <w:t>personā, ar š</w:t>
      </w:r>
      <w:r w:rsidRPr="008023E3">
        <w:rPr>
          <w:rFonts w:eastAsia="SimSun"/>
        </w:rPr>
        <w:t>ā</w:t>
      </w:r>
      <w:r w:rsidRPr="008023E3">
        <w:t xml:space="preserve"> pieteikuma iesniegšanu:</w:t>
      </w:r>
    </w:p>
    <w:p w14:paraId="3888DEAF" w14:textId="77777777" w:rsidR="00735B97" w:rsidRPr="008023E3" w:rsidRDefault="00735B97" w:rsidP="008023E3">
      <w:pPr>
        <w:spacing w:line="276" w:lineRule="auto"/>
        <w:ind w:left="342" w:hanging="342"/>
        <w:jc w:val="both"/>
        <w:rPr>
          <w:lang w:eastAsia="lv-LV"/>
        </w:rPr>
      </w:pPr>
    </w:p>
    <w:p w14:paraId="75D3BC68" w14:textId="34BE6318" w:rsidR="00735B97" w:rsidRPr="004F555B" w:rsidRDefault="00735B97" w:rsidP="004F555B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F555B">
        <w:rPr>
          <w:bCs/>
          <w:sz w:val="24"/>
          <w:szCs w:val="24"/>
        </w:rPr>
        <w:t xml:space="preserve">piesakās piedalīties </w:t>
      </w:r>
      <w:r w:rsidR="002C3350" w:rsidRPr="004F555B">
        <w:rPr>
          <w:bCs/>
          <w:sz w:val="24"/>
          <w:szCs w:val="24"/>
        </w:rPr>
        <w:t xml:space="preserve">iepirkumā </w:t>
      </w:r>
      <w:r w:rsidR="00E12B6B" w:rsidRPr="004F555B">
        <w:rPr>
          <w:bCs/>
          <w:sz w:val="24"/>
          <w:szCs w:val="24"/>
        </w:rPr>
        <w:t>“</w:t>
      </w:r>
      <w:r w:rsidR="00635A44" w:rsidRPr="00DD4DB4">
        <w:rPr>
          <w:sz w:val="24"/>
          <w:szCs w:val="24"/>
        </w:rPr>
        <w:t>Valsts pārbaudījumu informācijas sistēmas lietotāju pieteikumu apstrādes moduļa uzstādīšana un licences iegāde</w:t>
      </w:r>
      <w:r w:rsidR="00C60A36" w:rsidRPr="004F555B">
        <w:rPr>
          <w:sz w:val="24"/>
          <w:szCs w:val="24"/>
        </w:rPr>
        <w:t>”</w:t>
      </w:r>
      <w:r w:rsidR="0000147E" w:rsidRPr="004F555B">
        <w:rPr>
          <w:sz w:val="24"/>
          <w:szCs w:val="24"/>
        </w:rPr>
        <w:t xml:space="preserve"> (i</w:t>
      </w:r>
      <w:r w:rsidRPr="004F555B">
        <w:rPr>
          <w:sz w:val="24"/>
          <w:szCs w:val="24"/>
        </w:rPr>
        <w:t>epirkuma identifikācijas Nr. </w:t>
      </w:r>
      <w:r w:rsidR="00FF0A4B" w:rsidRPr="004F555B">
        <w:rPr>
          <w:sz w:val="24"/>
          <w:szCs w:val="24"/>
        </w:rPr>
        <w:t>IZM 202</w:t>
      </w:r>
      <w:r w:rsidR="009472E4">
        <w:rPr>
          <w:sz w:val="24"/>
          <w:szCs w:val="24"/>
        </w:rPr>
        <w:t>3</w:t>
      </w:r>
      <w:r w:rsidR="00FF0A4B" w:rsidRPr="004F555B">
        <w:rPr>
          <w:sz w:val="24"/>
          <w:szCs w:val="24"/>
        </w:rPr>
        <w:t>/</w:t>
      </w:r>
      <w:r w:rsidR="00635A44">
        <w:rPr>
          <w:sz w:val="24"/>
          <w:szCs w:val="24"/>
        </w:rPr>
        <w:t>36</w:t>
      </w:r>
      <w:r w:rsidR="00D5032F">
        <w:rPr>
          <w:sz w:val="24"/>
          <w:szCs w:val="24"/>
        </w:rPr>
        <w:t>/ERAF</w:t>
      </w:r>
      <w:r w:rsidR="00952083" w:rsidRPr="004F555B">
        <w:rPr>
          <w:sz w:val="24"/>
          <w:szCs w:val="24"/>
        </w:rPr>
        <w:t>);</w:t>
      </w:r>
    </w:p>
    <w:p w14:paraId="56EFE401" w14:textId="1D915243" w:rsidR="00735B97" w:rsidRPr="008023E3" w:rsidRDefault="00735B97" w:rsidP="008023E3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8023E3">
        <w:rPr>
          <w:sz w:val="24"/>
          <w:szCs w:val="24"/>
        </w:rPr>
        <w:t xml:space="preserve">apņemas sniegt pakalpojumus saskaņā ar </w:t>
      </w:r>
      <w:r w:rsidR="00A17E3C" w:rsidRPr="008023E3">
        <w:rPr>
          <w:sz w:val="24"/>
          <w:szCs w:val="24"/>
        </w:rPr>
        <w:t>T</w:t>
      </w:r>
      <w:r w:rsidRPr="008023E3">
        <w:rPr>
          <w:sz w:val="24"/>
          <w:szCs w:val="24"/>
        </w:rPr>
        <w:t>ehniskajā specifikācijā noteiktajām prasībām</w:t>
      </w:r>
      <w:r w:rsidR="004F555B">
        <w:rPr>
          <w:sz w:val="24"/>
          <w:szCs w:val="24"/>
        </w:rPr>
        <w:t xml:space="preserve"> </w:t>
      </w:r>
      <w:r w:rsidRPr="008023E3">
        <w:rPr>
          <w:sz w:val="24"/>
          <w:szCs w:val="24"/>
        </w:rPr>
        <w:t>un finanšu piedāvājumu;</w:t>
      </w:r>
    </w:p>
    <w:p w14:paraId="4C0AEEE0" w14:textId="77777777" w:rsidR="00735B97" w:rsidRPr="008023E3" w:rsidRDefault="00735B97" w:rsidP="008023E3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8023E3">
        <w:rPr>
          <w:sz w:val="24"/>
          <w:szCs w:val="24"/>
        </w:rPr>
        <w:t>iesniedz piedāvājumu, kas sastāv no:</w:t>
      </w:r>
    </w:p>
    <w:p w14:paraId="5A7AF285" w14:textId="77777777" w:rsidR="00735B97" w:rsidRPr="008023E3" w:rsidRDefault="00735B97" w:rsidP="008023E3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smartTag w:uri="schemas-tilde-lv/tildestengine" w:element="veidnes">
        <w:smartTagPr>
          <w:attr w:name="baseform" w:val="pieteikum|s"/>
          <w:attr w:name="id" w:val="-1"/>
          <w:attr w:name="text" w:val="pieteikuma"/>
        </w:smartTagPr>
        <w:r w:rsidRPr="008023E3">
          <w:rPr>
            <w:rFonts w:ascii="Times New Roman" w:hAnsi="Times New Roman"/>
            <w:b w:val="0"/>
            <w:sz w:val="24"/>
          </w:rPr>
          <w:t>pieteikuma</w:t>
        </w:r>
      </w:smartTag>
      <w:r w:rsidRPr="008023E3">
        <w:rPr>
          <w:rFonts w:ascii="Times New Roman" w:hAnsi="Times New Roman"/>
          <w:b w:val="0"/>
          <w:sz w:val="24"/>
        </w:rPr>
        <w:t xml:space="preserve"> un atlases dokumentiem;</w:t>
      </w:r>
    </w:p>
    <w:p w14:paraId="352788CD" w14:textId="1E066503" w:rsidR="00735B97" w:rsidRPr="008023E3" w:rsidRDefault="009472E4" w:rsidP="008023E3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tehniskā un </w:t>
      </w:r>
      <w:r w:rsidR="00735B97" w:rsidRPr="008023E3">
        <w:rPr>
          <w:rFonts w:ascii="Times New Roman" w:hAnsi="Times New Roman"/>
          <w:b w:val="0"/>
          <w:sz w:val="24"/>
        </w:rPr>
        <w:t>finanšu piedāvājuma</w:t>
      </w:r>
      <w:r w:rsidR="004F0E6D" w:rsidRPr="008023E3">
        <w:rPr>
          <w:rFonts w:ascii="Times New Roman" w:hAnsi="Times New Roman"/>
          <w:b w:val="0"/>
          <w:sz w:val="24"/>
        </w:rPr>
        <w:t>;</w:t>
      </w:r>
    </w:p>
    <w:p w14:paraId="48B7F883" w14:textId="77777777" w:rsidR="004F0E6D" w:rsidRPr="008023E3" w:rsidRDefault="004F0E6D" w:rsidP="008023E3">
      <w:pPr>
        <w:pStyle w:val="Apakpunkts"/>
        <w:numPr>
          <w:ilvl w:val="0"/>
          <w:numId w:val="4"/>
        </w:numPr>
        <w:tabs>
          <w:tab w:val="clear" w:pos="720"/>
        </w:tabs>
        <w:spacing w:line="276" w:lineRule="auto"/>
        <w:ind w:left="709" w:hanging="349"/>
        <w:jc w:val="both"/>
        <w:rPr>
          <w:rFonts w:ascii="Times New Roman" w:hAnsi="Times New Roman"/>
          <w:b w:val="0"/>
          <w:sz w:val="24"/>
        </w:rPr>
      </w:pPr>
      <w:r w:rsidRPr="008023E3">
        <w:rPr>
          <w:rFonts w:ascii="Times New Roman" w:hAnsi="Times New Roman"/>
          <w:sz w:val="24"/>
        </w:rPr>
        <w:t xml:space="preserve"> </w:t>
      </w:r>
      <w:r w:rsidRPr="008023E3">
        <w:rPr>
          <w:rFonts w:ascii="Times New Roman" w:hAnsi="Times New Roman"/>
          <w:b w:val="0"/>
          <w:sz w:val="24"/>
        </w:rPr>
        <w:t>apliecina, ka pretendenta uzņēmums atbilst mazā / vidējā (atbilstošo pasvītrot) uzņēmuma statusam</w:t>
      </w:r>
      <w:r w:rsidRPr="008023E3">
        <w:rPr>
          <w:rStyle w:val="FootnoteReference"/>
          <w:rFonts w:ascii="Times New Roman" w:hAnsi="Times New Roman"/>
          <w:b w:val="0"/>
          <w:sz w:val="24"/>
        </w:rPr>
        <w:footnoteReference w:id="1"/>
      </w:r>
      <w:r w:rsidR="00FA0400">
        <w:rPr>
          <w:rFonts w:ascii="Times New Roman" w:hAnsi="Times New Roman"/>
          <w:b w:val="0"/>
          <w:sz w:val="24"/>
        </w:rPr>
        <w:t>;</w:t>
      </w:r>
    </w:p>
    <w:p w14:paraId="54C5A3D6" w14:textId="77777777" w:rsidR="00150869" w:rsidRDefault="004F0E6D" w:rsidP="00150869">
      <w:pPr>
        <w:pStyle w:val="Apakpunkts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  <w:r w:rsidRPr="008023E3">
        <w:rPr>
          <w:rFonts w:ascii="Times New Roman" w:hAnsi="Times New Roman"/>
          <w:b w:val="0"/>
          <w:sz w:val="24"/>
        </w:rPr>
        <w:t>apstiprina, ka visas piedāvā</w:t>
      </w:r>
      <w:r w:rsidR="00150869">
        <w:rPr>
          <w:rFonts w:ascii="Times New Roman" w:hAnsi="Times New Roman"/>
          <w:b w:val="0"/>
          <w:sz w:val="24"/>
        </w:rPr>
        <w:t>jumā sniegtās ziņas ir patiesas.</w:t>
      </w:r>
    </w:p>
    <w:tbl>
      <w:tblPr>
        <w:tblW w:w="93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3313"/>
        <w:gridCol w:w="5832"/>
        <w:gridCol w:w="101"/>
      </w:tblGrid>
      <w:tr w:rsidR="0023381F" w:rsidRPr="007F591C" w14:paraId="5729A927" w14:textId="77777777" w:rsidTr="0054720E">
        <w:trPr>
          <w:gridBefore w:val="1"/>
          <w:wBefore w:w="142" w:type="dxa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B3850" w14:textId="77777777" w:rsidR="0023381F" w:rsidRPr="007F591C" w:rsidRDefault="0023381F" w:rsidP="0054720E">
            <w:pPr>
              <w:tabs>
                <w:tab w:val="left" w:pos="-2268"/>
              </w:tabs>
              <w:autoSpaceDE w:val="0"/>
              <w:autoSpaceDN w:val="0"/>
              <w:adjustRightInd w:val="0"/>
              <w:spacing w:after="120" w:line="276" w:lineRule="auto"/>
              <w:jc w:val="both"/>
            </w:pPr>
          </w:p>
          <w:p w14:paraId="3E1C1A4C" w14:textId="77777777" w:rsidR="0023381F" w:rsidRPr="007F591C" w:rsidRDefault="0023381F" w:rsidP="0054720E">
            <w:pPr>
              <w:tabs>
                <w:tab w:val="left" w:pos="-2268"/>
              </w:tabs>
              <w:autoSpaceDE w:val="0"/>
              <w:autoSpaceDN w:val="0"/>
              <w:adjustRightInd w:val="0"/>
              <w:spacing w:after="120" w:line="276" w:lineRule="auto"/>
              <w:jc w:val="both"/>
            </w:pPr>
            <w:r w:rsidRPr="007F591C">
              <w:t>Ar šī pieteikuma iesniegšanu informējam, ka mēs:</w:t>
            </w:r>
          </w:p>
        </w:tc>
      </w:tr>
      <w:tr w:rsidR="0023381F" w:rsidRPr="007F591C" w14:paraId="3BC67F2F" w14:textId="77777777" w:rsidTr="0054720E">
        <w:trPr>
          <w:gridBefore w:val="1"/>
          <w:wBefore w:w="142" w:type="dxa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B2B4F" w14:textId="77777777" w:rsidR="0023381F" w:rsidRPr="007F591C" w:rsidRDefault="0023381F" w:rsidP="0023381F">
            <w:pPr>
              <w:numPr>
                <w:ilvl w:val="0"/>
                <w:numId w:val="8"/>
              </w:numPr>
              <w:tabs>
                <w:tab w:val="left" w:pos="-2268"/>
              </w:tabs>
              <w:autoSpaceDE w:val="0"/>
              <w:autoSpaceDN w:val="0"/>
              <w:adjustRightInd w:val="0"/>
              <w:spacing w:after="120" w:line="276" w:lineRule="auto"/>
              <w:ind w:left="378"/>
              <w:contextualSpacing/>
              <w:jc w:val="both"/>
            </w:pPr>
            <w:r w:rsidRPr="00266EE8">
              <w:rPr>
                <w:b/>
                <w:bCs/>
              </w:rPr>
              <w:t>balstīsimies uz citu uz personu iespējām</w:t>
            </w:r>
            <w:r w:rsidRPr="007F591C">
              <w:t>, lai apliecinātu mūsu kvalifikācijas atbilstību iepirkuma dokumentācijā noteiktajām prasībām (vajadzīgo atzīmēt):</w:t>
            </w:r>
          </w:p>
          <w:tbl>
            <w:tblPr>
              <w:tblW w:w="9079" w:type="dxa"/>
              <w:tblInd w:w="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45"/>
              <w:gridCol w:w="567"/>
              <w:gridCol w:w="1512"/>
              <w:gridCol w:w="567"/>
              <w:gridCol w:w="2289"/>
              <w:gridCol w:w="99"/>
            </w:tblGrid>
            <w:tr w:rsidR="0023381F" w:rsidRPr="007F591C" w14:paraId="182343EB" w14:textId="77777777" w:rsidTr="0054720E">
              <w:trPr>
                <w:trHeight w:val="454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2C9765B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right"/>
                  </w:pPr>
                  <w:r w:rsidRPr="007F591C">
                    <w:t>Jā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5CE2FE5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  <w:tc>
                <w:tcPr>
                  <w:tcW w:w="1512" w:type="dxa"/>
                  <w:tcBorders>
                    <w:top w:val="nil"/>
                    <w:bottom w:val="nil"/>
                  </w:tcBorders>
                </w:tcPr>
                <w:p w14:paraId="52100576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right"/>
                  </w:pPr>
                  <w:r w:rsidRPr="007F591C">
                    <w:t>Nē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BAE6336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  <w:tc>
                <w:tcPr>
                  <w:tcW w:w="238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C20F9FC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109D7D56" w14:textId="77777777" w:rsidTr="0054720E">
              <w:trPr>
                <w:gridAfter w:val="1"/>
                <w:wAfter w:w="99" w:type="dxa"/>
              </w:trPr>
              <w:tc>
                <w:tcPr>
                  <w:tcW w:w="89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13C28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  <w:r w:rsidRPr="007F591C">
                    <w:t>Ja atbilde ir “Jā”, informācija par citām personām, uz kuru iespējām balstīsimies (aizpilda par katru iesaistāmo personu):</w:t>
                  </w:r>
                </w:p>
              </w:tc>
            </w:tr>
            <w:tr w:rsidR="0023381F" w:rsidRPr="007F591C" w14:paraId="09A96FD1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E0591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Nosaukums: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883D6D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7CE5350C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36A02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Reģistrācijas numurs: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376BAB4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68B4BB3E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10D44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Faktiskā adrese: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4D69F93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72727A11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036E0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lastRenderedPageBreak/>
                    <w:t>Kontaktpersona, tālruņa numurs: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9C62B28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4DB9CF7F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1C488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Atsauce uz kvalifikācijas prasību: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09D4DAE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578A44FD" w14:textId="77777777" w:rsidTr="0054720E">
              <w:tc>
                <w:tcPr>
                  <w:tcW w:w="90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A1952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</w:tbl>
          <w:p w14:paraId="6E8594D2" w14:textId="77777777" w:rsidR="0023381F" w:rsidRPr="007F591C" w:rsidRDefault="0023381F" w:rsidP="0023381F">
            <w:pPr>
              <w:numPr>
                <w:ilvl w:val="0"/>
                <w:numId w:val="8"/>
              </w:numPr>
              <w:tabs>
                <w:tab w:val="left" w:pos="-2268"/>
              </w:tabs>
              <w:autoSpaceDE w:val="0"/>
              <w:autoSpaceDN w:val="0"/>
              <w:adjustRightInd w:val="0"/>
              <w:spacing w:after="120" w:line="276" w:lineRule="auto"/>
              <w:ind w:left="378"/>
              <w:contextualSpacing/>
              <w:jc w:val="both"/>
            </w:pPr>
            <w:r w:rsidRPr="00266EE8">
              <w:rPr>
                <w:b/>
                <w:bCs/>
              </w:rPr>
              <w:t>līguma izpildē iesaistīsim apakšuzņēmējus</w:t>
            </w:r>
            <w:r w:rsidRPr="007F591C">
              <w:t xml:space="preserve"> (vajadzīgo atzīmēt):</w:t>
            </w:r>
          </w:p>
          <w:tbl>
            <w:tblPr>
              <w:tblW w:w="9079" w:type="dxa"/>
              <w:tblInd w:w="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45"/>
              <w:gridCol w:w="567"/>
              <w:gridCol w:w="1512"/>
              <w:gridCol w:w="567"/>
              <w:gridCol w:w="2289"/>
              <w:gridCol w:w="99"/>
            </w:tblGrid>
            <w:tr w:rsidR="0023381F" w:rsidRPr="007F591C" w14:paraId="379F8489" w14:textId="77777777" w:rsidTr="0054720E">
              <w:trPr>
                <w:trHeight w:val="454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5AB203F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right"/>
                  </w:pPr>
                  <w:r w:rsidRPr="007F591C">
                    <w:t>Jā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100D059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  <w:tc>
                <w:tcPr>
                  <w:tcW w:w="1512" w:type="dxa"/>
                  <w:tcBorders>
                    <w:top w:val="nil"/>
                    <w:bottom w:val="nil"/>
                  </w:tcBorders>
                </w:tcPr>
                <w:p w14:paraId="7745E0C3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right"/>
                  </w:pPr>
                  <w:r w:rsidRPr="007F591C">
                    <w:t>Nē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ECC9166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  <w:tc>
                <w:tcPr>
                  <w:tcW w:w="238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8F2D9F0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55072E3E" w14:textId="77777777" w:rsidTr="0054720E">
              <w:trPr>
                <w:gridAfter w:val="1"/>
                <w:wAfter w:w="99" w:type="dxa"/>
              </w:trPr>
              <w:tc>
                <w:tcPr>
                  <w:tcW w:w="89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C4605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  <w:r w:rsidRPr="007F591C">
                    <w:t>Ja atbilde ir “Jā”, informācija par apakšuzņēmējiem, kuri tiks iesaistīti līguma izpildē (aizpilda par katru iesaistāmo apakšuzņēmēju):</w:t>
                  </w:r>
                </w:p>
              </w:tc>
            </w:tr>
            <w:tr w:rsidR="0023381F" w:rsidRPr="007F591C" w14:paraId="2BD5CE17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5E741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Nosaukums: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055D37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358E5D03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00A4B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Reģistrācijas numurs: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DA7B317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2D36F624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305E5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Faktiskā adrese: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055F8CE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05308642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D8DEF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Kontaktpersona, tālruņa numurs: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18ACEE9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12888947" w14:textId="77777777" w:rsidTr="0054720E">
              <w:trPr>
                <w:gridAfter w:val="1"/>
                <w:wAfter w:w="99" w:type="dxa"/>
              </w:trPr>
              <w:tc>
                <w:tcPr>
                  <w:tcW w:w="4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B3BA3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</w:pPr>
                  <w:r w:rsidRPr="007F591C">
                    <w:t>Izpildei nododamā daļa un apjoms:</w:t>
                  </w:r>
                </w:p>
              </w:tc>
              <w:tc>
                <w:tcPr>
                  <w:tcW w:w="4935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B4BB5C1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</w:tc>
            </w:tr>
            <w:tr w:rsidR="0023381F" w:rsidRPr="007F591C" w14:paraId="4B5F049F" w14:textId="77777777" w:rsidTr="0054720E">
              <w:trPr>
                <w:trHeight w:val="1561"/>
              </w:trPr>
              <w:tc>
                <w:tcPr>
                  <w:tcW w:w="90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72C4E" w14:textId="77777777" w:rsidR="0023381F" w:rsidRPr="007F591C" w:rsidRDefault="0023381F" w:rsidP="0054720E">
                  <w:pPr>
                    <w:spacing w:line="276" w:lineRule="auto"/>
                    <w:jc w:val="both"/>
                    <w:rPr>
                      <w:lang w:eastAsia="lv-LV"/>
                    </w:rPr>
                  </w:pPr>
                </w:p>
                <w:p w14:paraId="7D3B790F" w14:textId="77777777" w:rsidR="0023381F" w:rsidRPr="007F591C" w:rsidRDefault="0023381F" w:rsidP="0054720E">
                  <w:pPr>
                    <w:spacing w:line="276" w:lineRule="auto"/>
                    <w:jc w:val="both"/>
                    <w:rPr>
                      <w:lang w:eastAsia="lv-LV"/>
                    </w:rPr>
                  </w:pPr>
                  <w:r w:rsidRPr="007F591C">
                    <w:rPr>
                      <w:lang w:eastAsia="lv-LV"/>
                    </w:rPr>
                    <w:t>Norāda vai pretendenta piesaistītā apakšuzņēmēja uzņēmums atbilst mazā/vidējā (atbilstošo pasvītrot) uzņēmuma statusam.</w:t>
                  </w:r>
                </w:p>
                <w:p w14:paraId="6DA034A6" w14:textId="77777777" w:rsidR="0023381F" w:rsidRPr="007F591C" w:rsidRDefault="0023381F" w:rsidP="0054720E">
                  <w:pPr>
                    <w:tabs>
                      <w:tab w:val="left" w:pos="-2268"/>
                    </w:tabs>
                    <w:autoSpaceDE w:val="0"/>
                    <w:autoSpaceDN w:val="0"/>
                    <w:adjustRightInd w:val="0"/>
                    <w:spacing w:after="120" w:line="276" w:lineRule="auto"/>
                    <w:jc w:val="both"/>
                  </w:pPr>
                </w:p>
                <w:p w14:paraId="3610BC6A" w14:textId="77777777" w:rsidR="0023381F" w:rsidRDefault="0023381F" w:rsidP="0054720E">
                  <w:pPr>
                    <w:spacing w:line="276" w:lineRule="auto"/>
                    <w:jc w:val="both"/>
                  </w:pPr>
                  <w:r w:rsidRPr="009F7C62">
                    <w:t xml:space="preserve">Ja Pretendents ir akciju sabiedrība, tas apliecina, ka tam </w:t>
                  </w:r>
                  <w:r w:rsidRPr="009F7C62">
                    <w:rPr>
                      <w:lang w:eastAsia="lv-LV"/>
                    </w:rPr>
                    <w:t xml:space="preserve">(atbilstošo pasvītrot) </w:t>
                  </w:r>
                  <w:r w:rsidRPr="009F7C62">
                    <w:t>nav/ir ārzonās reģistrētu akciju īpašnieku vai turētāju, kuriem ir vairāk kā 25% akciju</w:t>
                  </w:r>
                  <w:r w:rsidRPr="007F591C">
                    <w:t>.</w:t>
                  </w:r>
                </w:p>
                <w:p w14:paraId="3B190EF1" w14:textId="77777777" w:rsidR="0023381F" w:rsidRPr="007F591C" w:rsidRDefault="0023381F" w:rsidP="0054720E">
                  <w:pPr>
                    <w:widowControl w:val="0"/>
                    <w:autoSpaceDN w:val="0"/>
                    <w:spacing w:line="276" w:lineRule="auto"/>
                    <w:jc w:val="both"/>
                    <w:textAlignment w:val="baseline"/>
                  </w:pPr>
                </w:p>
              </w:tc>
            </w:tr>
          </w:tbl>
          <w:p w14:paraId="17413622" w14:textId="77777777" w:rsidR="0023381F" w:rsidRPr="007F591C" w:rsidRDefault="0023381F" w:rsidP="0054720E">
            <w:pPr>
              <w:tabs>
                <w:tab w:val="left" w:pos="-2268"/>
              </w:tabs>
              <w:autoSpaceDE w:val="0"/>
              <w:autoSpaceDN w:val="0"/>
              <w:adjustRightInd w:val="0"/>
              <w:spacing w:after="120" w:line="276" w:lineRule="auto"/>
              <w:ind w:left="18"/>
              <w:jc w:val="both"/>
            </w:pPr>
          </w:p>
        </w:tc>
      </w:tr>
      <w:tr w:rsidR="0023381F" w:rsidRPr="007F591C" w14:paraId="596C3687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4909F6D4" w14:textId="77777777" w:rsidR="0023381F" w:rsidRPr="007F591C" w:rsidRDefault="0023381F" w:rsidP="0054720E">
            <w:pPr>
              <w:tabs>
                <w:tab w:val="left" w:pos="2568"/>
              </w:tabs>
              <w:spacing w:line="276" w:lineRule="auto"/>
              <w:jc w:val="right"/>
            </w:pPr>
            <w:r w:rsidRPr="007F591C">
              <w:lastRenderedPageBreak/>
              <w:t>Pretendenta pārstāvja paraksts</w:t>
            </w:r>
            <w:r w:rsidRPr="007F591C">
              <w:rPr>
                <w:rStyle w:val="FootnoteReference"/>
                <w:lang w:eastAsia="lv-LV"/>
              </w:rPr>
              <w:footnoteReference w:id="2"/>
            </w:r>
            <w:r w:rsidRPr="007F591C">
              <w:t>:</w:t>
            </w:r>
          </w:p>
        </w:tc>
        <w:tc>
          <w:tcPr>
            <w:tcW w:w="5832" w:type="dxa"/>
            <w:vAlign w:val="center"/>
          </w:tcPr>
          <w:p w14:paraId="1E4F0B2B" w14:textId="77777777" w:rsidR="0023381F" w:rsidRPr="007F591C" w:rsidRDefault="0023381F" w:rsidP="0054720E">
            <w:pPr>
              <w:spacing w:line="276" w:lineRule="auto"/>
              <w:jc w:val="right"/>
            </w:pPr>
          </w:p>
        </w:tc>
      </w:tr>
      <w:tr w:rsidR="0023381F" w:rsidRPr="007F591C" w14:paraId="296D89F8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2774C4F1" w14:textId="77777777" w:rsidR="0023381F" w:rsidRPr="007F591C" w:rsidRDefault="0023381F" w:rsidP="0054720E">
            <w:pPr>
              <w:spacing w:line="276" w:lineRule="auto"/>
              <w:jc w:val="right"/>
            </w:pPr>
            <w:r w:rsidRPr="007F591C">
              <w:t>Vārds, uzvārds:</w:t>
            </w:r>
          </w:p>
        </w:tc>
        <w:tc>
          <w:tcPr>
            <w:tcW w:w="5832" w:type="dxa"/>
            <w:vAlign w:val="center"/>
          </w:tcPr>
          <w:p w14:paraId="45B41A9B" w14:textId="06B5AD6D" w:rsidR="0023381F" w:rsidRPr="007F591C" w:rsidRDefault="0023381F" w:rsidP="0054720E">
            <w:pPr>
              <w:spacing w:line="276" w:lineRule="auto"/>
              <w:jc w:val="right"/>
            </w:pPr>
            <w:bookmarkStart w:id="0" w:name="_GoBack"/>
            <w:bookmarkEnd w:id="0"/>
          </w:p>
        </w:tc>
      </w:tr>
      <w:tr w:rsidR="0023381F" w:rsidRPr="007F591C" w14:paraId="37A484AF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6A52CAE1" w14:textId="77777777" w:rsidR="0023381F" w:rsidRPr="007F591C" w:rsidRDefault="0023381F" w:rsidP="0054720E">
            <w:pPr>
              <w:spacing w:line="276" w:lineRule="auto"/>
              <w:jc w:val="right"/>
            </w:pPr>
            <w:r w:rsidRPr="007F591C">
              <w:t>Amats:</w:t>
            </w:r>
          </w:p>
        </w:tc>
        <w:tc>
          <w:tcPr>
            <w:tcW w:w="5832" w:type="dxa"/>
            <w:vAlign w:val="center"/>
          </w:tcPr>
          <w:p w14:paraId="053E0723" w14:textId="77777777" w:rsidR="0023381F" w:rsidRPr="007F591C" w:rsidRDefault="0023381F" w:rsidP="0054720E">
            <w:pPr>
              <w:spacing w:line="276" w:lineRule="auto"/>
              <w:jc w:val="right"/>
            </w:pPr>
          </w:p>
        </w:tc>
      </w:tr>
      <w:tr w:rsidR="0023381F" w:rsidRPr="007F591C" w14:paraId="336449D6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3D83058A" w14:textId="77777777" w:rsidR="0023381F" w:rsidRPr="007F591C" w:rsidRDefault="0023381F" w:rsidP="0054720E">
            <w:pPr>
              <w:spacing w:line="276" w:lineRule="auto"/>
              <w:jc w:val="right"/>
            </w:pPr>
            <w:r w:rsidRPr="007F591C">
              <w:t>Pretendenta adrese:</w:t>
            </w:r>
          </w:p>
        </w:tc>
        <w:tc>
          <w:tcPr>
            <w:tcW w:w="5832" w:type="dxa"/>
            <w:vAlign w:val="center"/>
          </w:tcPr>
          <w:p w14:paraId="66786269" w14:textId="77777777" w:rsidR="0023381F" w:rsidRPr="007F591C" w:rsidRDefault="0023381F" w:rsidP="0054720E">
            <w:pPr>
              <w:spacing w:line="276" w:lineRule="auto"/>
              <w:jc w:val="right"/>
            </w:pPr>
          </w:p>
        </w:tc>
      </w:tr>
      <w:tr w:rsidR="0023381F" w:rsidRPr="007F591C" w14:paraId="6B2B2179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29715B9A" w14:textId="77777777" w:rsidR="0023381F" w:rsidRPr="007F591C" w:rsidRDefault="0023381F" w:rsidP="0054720E">
            <w:pPr>
              <w:spacing w:line="276" w:lineRule="auto"/>
              <w:jc w:val="right"/>
            </w:pPr>
            <w:r w:rsidRPr="007F591C">
              <w:t>Pretendenta tālruņa / faksa numurs:</w:t>
            </w:r>
          </w:p>
        </w:tc>
        <w:tc>
          <w:tcPr>
            <w:tcW w:w="5832" w:type="dxa"/>
            <w:vAlign w:val="center"/>
          </w:tcPr>
          <w:p w14:paraId="7CD3FA02" w14:textId="77777777" w:rsidR="0023381F" w:rsidRPr="007F591C" w:rsidRDefault="0023381F" w:rsidP="0054720E">
            <w:pPr>
              <w:spacing w:line="276" w:lineRule="auto"/>
              <w:jc w:val="right"/>
            </w:pPr>
          </w:p>
        </w:tc>
      </w:tr>
      <w:tr w:rsidR="0023381F" w:rsidRPr="007F591C" w14:paraId="22C4B6FB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70B01DCF" w14:textId="77777777" w:rsidR="0023381F" w:rsidRPr="007F591C" w:rsidRDefault="0023381F" w:rsidP="0054720E">
            <w:pPr>
              <w:spacing w:line="276" w:lineRule="auto"/>
              <w:jc w:val="right"/>
            </w:pPr>
            <w:r w:rsidRPr="007F591C">
              <w:t>Pretendenta e-pasta adrese:</w:t>
            </w:r>
          </w:p>
        </w:tc>
        <w:tc>
          <w:tcPr>
            <w:tcW w:w="5832" w:type="dxa"/>
            <w:vAlign w:val="center"/>
          </w:tcPr>
          <w:p w14:paraId="2F747BF8" w14:textId="77777777" w:rsidR="0023381F" w:rsidRPr="007F591C" w:rsidRDefault="0023381F" w:rsidP="0054720E">
            <w:pPr>
              <w:spacing w:line="276" w:lineRule="auto"/>
              <w:jc w:val="right"/>
            </w:pPr>
          </w:p>
        </w:tc>
      </w:tr>
      <w:tr w:rsidR="0023381F" w:rsidRPr="007F591C" w14:paraId="10E55D4C" w14:textId="77777777" w:rsidTr="0054720E">
        <w:tblPrEx>
          <w:tblLook w:val="01E0" w:firstRow="1" w:lastRow="1" w:firstColumn="1" w:lastColumn="1" w:noHBand="0" w:noVBand="0"/>
        </w:tblPrEx>
        <w:trPr>
          <w:gridAfter w:val="1"/>
          <w:wAfter w:w="101" w:type="dxa"/>
          <w:trHeight w:val="454"/>
        </w:trPr>
        <w:tc>
          <w:tcPr>
            <w:tcW w:w="3455" w:type="dxa"/>
            <w:gridSpan w:val="2"/>
            <w:vAlign w:val="center"/>
          </w:tcPr>
          <w:p w14:paraId="6FAC8583" w14:textId="77777777" w:rsidR="0023381F" w:rsidRPr="007F591C" w:rsidRDefault="0023381F" w:rsidP="0054720E">
            <w:pPr>
              <w:spacing w:line="276" w:lineRule="auto"/>
              <w:jc w:val="right"/>
            </w:pPr>
            <w:r>
              <w:t>Pretendenta vispārējā interneta adrese:</w:t>
            </w:r>
          </w:p>
        </w:tc>
        <w:tc>
          <w:tcPr>
            <w:tcW w:w="5832" w:type="dxa"/>
            <w:vAlign w:val="center"/>
          </w:tcPr>
          <w:p w14:paraId="488AD39F" w14:textId="77777777" w:rsidR="0023381F" w:rsidRPr="007F591C" w:rsidRDefault="0023381F" w:rsidP="0054720E">
            <w:pPr>
              <w:spacing w:line="276" w:lineRule="auto"/>
              <w:jc w:val="right"/>
            </w:pPr>
          </w:p>
        </w:tc>
      </w:tr>
    </w:tbl>
    <w:p w14:paraId="4A38DA9D" w14:textId="77777777" w:rsidR="0023381F" w:rsidRPr="007F591C" w:rsidRDefault="0023381F" w:rsidP="0023381F">
      <w:pPr>
        <w:spacing w:line="276" w:lineRule="auto"/>
        <w:ind w:left="342" w:hanging="342"/>
        <w:jc w:val="both"/>
      </w:pPr>
    </w:p>
    <w:p w14:paraId="0227A71C" w14:textId="09548527" w:rsidR="0023381F" w:rsidRPr="007F591C" w:rsidRDefault="0023381F" w:rsidP="0023381F">
      <w:pPr>
        <w:spacing w:line="276" w:lineRule="auto"/>
        <w:ind w:left="342" w:hanging="342"/>
        <w:jc w:val="both"/>
      </w:pPr>
      <w:r>
        <w:t>202</w:t>
      </w:r>
      <w:r w:rsidR="009472E4">
        <w:t>3</w:t>
      </w:r>
      <w:r w:rsidRPr="007F591C">
        <w:t>.</w:t>
      </w:r>
      <w:r w:rsidR="004F555B">
        <w:t xml:space="preserve"> </w:t>
      </w:r>
      <w:r w:rsidRPr="007F591C">
        <w:t xml:space="preserve">gada </w:t>
      </w:r>
      <w:r w:rsidRPr="007F591C">
        <w:rPr>
          <w:u w:val="single"/>
        </w:rPr>
        <w:tab/>
      </w:r>
      <w:r w:rsidRPr="007F591C">
        <w:t>.</w:t>
      </w:r>
      <w:r w:rsidRPr="007F591C">
        <w:rPr>
          <w:u w:val="single"/>
        </w:rPr>
        <w:tab/>
      </w:r>
      <w:r w:rsidRPr="007F591C">
        <w:rPr>
          <w:u w:val="single"/>
        </w:rPr>
        <w:tab/>
      </w:r>
      <w:r w:rsidRPr="007F591C">
        <w:rPr>
          <w:u w:val="single"/>
        </w:rPr>
        <w:tab/>
      </w:r>
      <w:r w:rsidRPr="007F591C">
        <w:rPr>
          <w:rStyle w:val="FootnoteReference"/>
        </w:rPr>
        <w:footnoteReference w:id="3"/>
      </w:r>
    </w:p>
    <w:p w14:paraId="01B9ED3C" w14:textId="6192A891" w:rsidR="00604003" w:rsidRPr="008023E3" w:rsidRDefault="0023381F" w:rsidP="00CC3918">
      <w:pPr>
        <w:spacing w:line="276" w:lineRule="auto"/>
        <w:ind w:left="342" w:hanging="342"/>
        <w:jc w:val="both"/>
      </w:pPr>
      <w:r w:rsidRPr="007F591C">
        <w:tab/>
      </w:r>
      <w:r w:rsidRPr="007F591C">
        <w:tab/>
      </w:r>
      <w:r w:rsidRPr="007F591C">
        <w:tab/>
      </w:r>
      <w:r w:rsidRPr="007F591C">
        <w:tab/>
      </w:r>
      <w:r w:rsidRPr="007F591C">
        <w:tab/>
      </w:r>
      <w:r w:rsidRPr="007F591C">
        <w:tab/>
      </w:r>
      <w:r w:rsidRPr="007F591C">
        <w:tab/>
      </w:r>
      <w:r w:rsidRPr="007F591C">
        <w:tab/>
      </w:r>
      <w:r w:rsidRPr="007F591C">
        <w:tab/>
      </w:r>
    </w:p>
    <w:sectPr w:rsidR="00604003" w:rsidRPr="008023E3" w:rsidSect="008023E3">
      <w:footerReference w:type="even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29F74" w14:textId="77777777" w:rsidR="00D66479" w:rsidRDefault="00D66479">
      <w:r>
        <w:separator/>
      </w:r>
    </w:p>
  </w:endnote>
  <w:endnote w:type="continuationSeparator" w:id="0">
    <w:p w14:paraId="2C15FF76" w14:textId="77777777" w:rsidR="00D66479" w:rsidRDefault="00D66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4F4D0" w14:textId="77777777" w:rsidR="002000D0" w:rsidRPr="006E3BAB" w:rsidRDefault="00D66479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1B50BFF5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56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E1AD5" w14:textId="5275656F" w:rsidR="002000D0" w:rsidRPr="007D67DB" w:rsidRDefault="00735B97" w:rsidP="00312BFA">
    <w:pPr>
      <w:pStyle w:val="Footer"/>
      <w:pBdr>
        <w:top w:val="thinThickSmallGap" w:sz="24" w:space="1" w:color="622423"/>
      </w:pBdr>
      <w:spacing w:before="120"/>
      <w:ind w:right="14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635A44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</w:t>
    </w:r>
    <w:r w:rsidRPr="006E3BAB">
      <w:rPr>
        <w:sz w:val="20"/>
      </w:rPr>
      <w:t xml:space="preserve">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635A44">
      <w:rPr>
        <w:noProof/>
        <w:sz w:val="20"/>
      </w:rPr>
      <w:t>2</w:t>
    </w:r>
    <w:r w:rsidR="007E5CC8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446DB" w14:textId="77777777" w:rsidR="002000D0" w:rsidRPr="006E3BAB" w:rsidRDefault="00D66479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4EAF1833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</w:t>
    </w:r>
    <w:r w:rsidRPr="006E3BAB">
      <w:rPr>
        <w:sz w:val="20"/>
      </w:rPr>
      <w:t xml:space="preserve">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E2350" w14:textId="77777777" w:rsidR="00D66479" w:rsidRDefault="00D66479">
      <w:r>
        <w:separator/>
      </w:r>
    </w:p>
  </w:footnote>
  <w:footnote w:type="continuationSeparator" w:id="0">
    <w:p w14:paraId="32F28EAB" w14:textId="77777777" w:rsidR="00D66479" w:rsidRDefault="00D66479">
      <w:r>
        <w:continuationSeparator/>
      </w:r>
    </w:p>
  </w:footnote>
  <w:footnote w:id="1">
    <w:p w14:paraId="2DBD6759" w14:textId="77777777" w:rsidR="00504626" w:rsidRPr="00150869" w:rsidRDefault="004F0E6D" w:rsidP="00504626">
      <w:pPr>
        <w:pStyle w:val="FootnoteText"/>
        <w:jc w:val="both"/>
        <w:rPr>
          <w:sz w:val="18"/>
          <w:szCs w:val="18"/>
        </w:rPr>
      </w:pPr>
      <w:r w:rsidRPr="00150869">
        <w:rPr>
          <w:rStyle w:val="FootnoteReference"/>
          <w:sz w:val="18"/>
          <w:szCs w:val="18"/>
        </w:rPr>
        <w:footnoteRef/>
      </w:r>
      <w:r w:rsidRPr="00150869">
        <w:rPr>
          <w:sz w:val="18"/>
          <w:szCs w:val="18"/>
        </w:rPr>
        <w:t xml:space="preserve"> </w:t>
      </w:r>
      <w:r w:rsidR="00504626" w:rsidRPr="00150869">
        <w:rPr>
          <w:b/>
          <w:sz w:val="18"/>
          <w:szCs w:val="18"/>
        </w:rPr>
        <w:t>Mazais uzņēmums</w:t>
      </w:r>
      <w:r w:rsidR="00504626" w:rsidRPr="00150869">
        <w:rPr>
          <w:sz w:val="18"/>
          <w:szCs w:val="18"/>
        </w:rPr>
        <w:t xml:space="preserve"> ir uzņēmums, kurā nodarbinātas mazāk nekā 50 personas un kura gada apgrozījums un/vai gada bilance kopā nepārsniedz 10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. </w:t>
      </w:r>
      <w:r w:rsidR="00504626" w:rsidRPr="00150869">
        <w:rPr>
          <w:b/>
          <w:sz w:val="18"/>
          <w:szCs w:val="18"/>
        </w:rPr>
        <w:t>Vidējais uzņēmums</w:t>
      </w:r>
      <w:r w:rsidR="00504626" w:rsidRPr="00150869">
        <w:rPr>
          <w:sz w:val="18"/>
          <w:szCs w:val="18"/>
        </w:rPr>
        <w:t xml:space="preserve"> ir uzņēmums, kas nav mazais uzņēmums, un kurā nodarbinātas mazāk nekā 250 personas un kura gada apgrozījums nepārsniedz 50 miljonus euro, un/vai, kura gada bilance kopā nepārsniedz 43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 (atbilstoši EK komisijas 2003. gada 6. maija Ieteikumam par mikro, mazo un vidējo uzņēmumu definīciju (OV L124, 20.5.2003.)</w:t>
      </w:r>
    </w:p>
    <w:p w14:paraId="384E937E" w14:textId="77777777" w:rsidR="00F73E8B" w:rsidRPr="00150869" w:rsidRDefault="00F73E8B" w:rsidP="00F73E8B">
      <w:pPr>
        <w:pStyle w:val="FootnoteText"/>
        <w:rPr>
          <w:sz w:val="18"/>
          <w:szCs w:val="18"/>
        </w:rPr>
      </w:pPr>
      <w:r w:rsidRPr="009E7D17">
        <w:rPr>
          <w:sz w:val="18"/>
          <w:szCs w:val="18"/>
        </w:rPr>
        <w:t xml:space="preserve">Sk. arī </w:t>
      </w:r>
      <w:hyperlink r:id="rId1" w:history="1">
        <w:r w:rsidRPr="009E7D17">
          <w:rPr>
            <w:rStyle w:val="Hyperlink"/>
            <w:sz w:val="18"/>
            <w:szCs w:val="18"/>
          </w:rPr>
          <w:t>https://www.iub.gov.lv/site</w:t>
        </w:r>
        <w:r w:rsidRPr="009E7D17">
          <w:rPr>
            <w:rStyle w:val="Hyperlink"/>
            <w:sz w:val="18"/>
            <w:szCs w:val="18"/>
          </w:rPr>
          <w:t>s</w:t>
        </w:r>
        <w:r w:rsidRPr="009E7D17">
          <w:rPr>
            <w:rStyle w:val="Hyperlink"/>
            <w:sz w:val="18"/>
            <w:szCs w:val="18"/>
          </w:rPr>
          <w:t>/iub/files/content/Skaidrojumi%20(no%2018.05)/skaidrojums_mazajie_videjie_uzn.pdf</w:t>
        </w:r>
      </w:hyperlink>
    </w:p>
    <w:p w14:paraId="7CD6A371" w14:textId="07B2630D" w:rsidR="00F73E8B" w:rsidRPr="00150869" w:rsidRDefault="00F73E8B" w:rsidP="00F73E8B">
      <w:pPr>
        <w:pStyle w:val="FootnoteText"/>
        <w:rPr>
          <w:sz w:val="18"/>
          <w:szCs w:val="18"/>
        </w:rPr>
      </w:pPr>
    </w:p>
  </w:footnote>
  <w:footnote w:id="2">
    <w:p w14:paraId="6F0D31EE" w14:textId="77777777" w:rsidR="0023381F" w:rsidRDefault="0023381F" w:rsidP="0023381F">
      <w:pPr>
        <w:pStyle w:val="FootnoteText"/>
      </w:pPr>
      <w:r>
        <w:rPr>
          <w:rStyle w:val="FootnoteReference"/>
        </w:rPr>
        <w:footnoteRef/>
      </w:r>
      <w:r w:rsidRPr="003E1C09">
        <w:rPr>
          <w:sz w:val="20"/>
        </w:rPr>
        <w:t xml:space="preserve">Neaizpilda, </w:t>
      </w:r>
      <w:r w:rsidRPr="003E1C09">
        <w:rPr>
          <w:sz w:val="20"/>
        </w:rPr>
        <w:t>ja dokuments tiek parakstīts ar drošu elektronisko parakstu</w:t>
      </w:r>
      <w:r>
        <w:rPr>
          <w:sz w:val="20"/>
        </w:rPr>
        <w:t>.</w:t>
      </w:r>
    </w:p>
  </w:footnote>
  <w:footnote w:id="3">
    <w:p w14:paraId="684160BC" w14:textId="77777777" w:rsidR="0023381F" w:rsidRDefault="0023381F" w:rsidP="0023381F">
      <w:pPr>
        <w:pStyle w:val="FootnoteText"/>
      </w:pPr>
      <w:r>
        <w:rPr>
          <w:rStyle w:val="FootnoteReference"/>
        </w:rPr>
        <w:footnoteRef/>
      </w:r>
      <w:r w:rsidRPr="00E4306E">
        <w:rPr>
          <w:sz w:val="20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4EF"/>
    <w:multiLevelType w:val="hybridMultilevel"/>
    <w:tmpl w:val="11587272"/>
    <w:lvl w:ilvl="0" w:tplc="39B6864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1" w:tplc="A70E340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2" w:tplc="87AC5FB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3" w:tplc="6934693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4" w:tplc="6BE6E64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5" w:tplc="F8CE8A0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6" w:tplc="E2B4902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7" w:tplc="5C4A199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8" w:tplc="B0B806E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</w:abstractNum>
  <w:abstractNum w:abstractNumId="1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B15424"/>
    <w:multiLevelType w:val="hybridMultilevel"/>
    <w:tmpl w:val="A40042E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2CE0E28"/>
    <w:multiLevelType w:val="multilevel"/>
    <w:tmpl w:val="76FE5E8C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bullet"/>
      <w:lvlText w:val="➢"/>
      <w:lvlJc w:val="left"/>
      <w:pPr>
        <w:ind w:left="792" w:hanging="432"/>
      </w:pPr>
      <w:rPr>
        <w:rFonts w:ascii="Noto Sans Symbols" w:eastAsia="Noto Sans Symbols" w:hAnsi="Noto Sans Symbols" w:cs="Noto Sans Symbols"/>
        <w:b w:val="0"/>
      </w:rPr>
    </w:lvl>
    <w:lvl w:ilvl="2">
      <w:start w:val="1"/>
      <w:numFmt w:val="decimal"/>
      <w:lvlText w:val="%1.➢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➢.%3.%4."/>
      <w:lvlJc w:val="left"/>
      <w:pPr>
        <w:ind w:left="1728" w:hanging="647"/>
      </w:pPr>
    </w:lvl>
    <w:lvl w:ilvl="4">
      <w:start w:val="1"/>
      <w:numFmt w:val="decimal"/>
      <w:lvlText w:val="%1.➢.%3.%4.%5."/>
      <w:lvlJc w:val="left"/>
      <w:pPr>
        <w:ind w:left="2232" w:hanging="792"/>
      </w:pPr>
    </w:lvl>
    <w:lvl w:ilvl="5">
      <w:start w:val="1"/>
      <w:numFmt w:val="decimal"/>
      <w:lvlText w:val="%1.➢.%3.%4.%5.%6."/>
      <w:lvlJc w:val="left"/>
      <w:pPr>
        <w:ind w:left="2736" w:hanging="935"/>
      </w:pPr>
    </w:lvl>
    <w:lvl w:ilvl="6">
      <w:start w:val="1"/>
      <w:numFmt w:val="decimal"/>
      <w:lvlText w:val="%1.➢.%3.%4.%5.%6.%7."/>
      <w:lvlJc w:val="left"/>
      <w:pPr>
        <w:ind w:left="3240" w:hanging="1080"/>
      </w:pPr>
    </w:lvl>
    <w:lvl w:ilvl="7">
      <w:start w:val="1"/>
      <w:numFmt w:val="decimal"/>
      <w:lvlText w:val="%1.➢.%3.%4.%5.%6.%7.%8."/>
      <w:lvlJc w:val="left"/>
      <w:pPr>
        <w:ind w:left="3744" w:hanging="1224"/>
      </w:pPr>
    </w:lvl>
    <w:lvl w:ilvl="8">
      <w:start w:val="1"/>
      <w:numFmt w:val="decimal"/>
      <w:lvlText w:val="%1.➢.%3.%4.%5.%6.%7.%8.%9."/>
      <w:lvlJc w:val="left"/>
      <w:pPr>
        <w:ind w:left="4320" w:hanging="1440"/>
      </w:pPr>
    </w:lvl>
  </w:abstractNum>
  <w:abstractNum w:abstractNumId="6" w15:restartNumberingAfterBreak="0">
    <w:nsid w:val="7B5A7251"/>
    <w:multiLevelType w:val="multilevel"/>
    <w:tmpl w:val="2996C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97"/>
    <w:rsid w:val="000011FA"/>
    <w:rsid w:val="0000147E"/>
    <w:rsid w:val="0000693A"/>
    <w:rsid w:val="00026393"/>
    <w:rsid w:val="000678F0"/>
    <w:rsid w:val="00134B04"/>
    <w:rsid w:val="00135045"/>
    <w:rsid w:val="00143C3A"/>
    <w:rsid w:val="00150869"/>
    <w:rsid w:val="001B0DDF"/>
    <w:rsid w:val="002277ED"/>
    <w:rsid w:val="0023381F"/>
    <w:rsid w:val="00255040"/>
    <w:rsid w:val="002B6F88"/>
    <w:rsid w:val="002C3350"/>
    <w:rsid w:val="002D77CB"/>
    <w:rsid w:val="002D7BBB"/>
    <w:rsid w:val="002E3929"/>
    <w:rsid w:val="00312BFA"/>
    <w:rsid w:val="00326A8D"/>
    <w:rsid w:val="0034591D"/>
    <w:rsid w:val="00364DAE"/>
    <w:rsid w:val="00367F88"/>
    <w:rsid w:val="003C30FF"/>
    <w:rsid w:val="00423274"/>
    <w:rsid w:val="004407C1"/>
    <w:rsid w:val="004436F8"/>
    <w:rsid w:val="004A2490"/>
    <w:rsid w:val="004B6AF7"/>
    <w:rsid w:val="004B76EB"/>
    <w:rsid w:val="004D3FDC"/>
    <w:rsid w:val="004D7776"/>
    <w:rsid w:val="004F0E6D"/>
    <w:rsid w:val="004F555B"/>
    <w:rsid w:val="004F761C"/>
    <w:rsid w:val="00504626"/>
    <w:rsid w:val="0050752B"/>
    <w:rsid w:val="005439D8"/>
    <w:rsid w:val="00560C65"/>
    <w:rsid w:val="00600778"/>
    <w:rsid w:val="00604003"/>
    <w:rsid w:val="00635A44"/>
    <w:rsid w:val="00650CE6"/>
    <w:rsid w:val="00680B06"/>
    <w:rsid w:val="006A7AE6"/>
    <w:rsid w:val="006F2C67"/>
    <w:rsid w:val="00735B97"/>
    <w:rsid w:val="00742366"/>
    <w:rsid w:val="00742EC9"/>
    <w:rsid w:val="00743DB4"/>
    <w:rsid w:val="00765F97"/>
    <w:rsid w:val="007E5CC8"/>
    <w:rsid w:val="007F0DAA"/>
    <w:rsid w:val="008023E3"/>
    <w:rsid w:val="00834284"/>
    <w:rsid w:val="008F21C2"/>
    <w:rsid w:val="0090607E"/>
    <w:rsid w:val="009338CD"/>
    <w:rsid w:val="009472E4"/>
    <w:rsid w:val="00952083"/>
    <w:rsid w:val="00952CF0"/>
    <w:rsid w:val="009817D9"/>
    <w:rsid w:val="0098194B"/>
    <w:rsid w:val="00986809"/>
    <w:rsid w:val="009B0B06"/>
    <w:rsid w:val="009E0F2B"/>
    <w:rsid w:val="00A17486"/>
    <w:rsid w:val="00A17E3C"/>
    <w:rsid w:val="00A41AB8"/>
    <w:rsid w:val="00A761F5"/>
    <w:rsid w:val="00A926FB"/>
    <w:rsid w:val="00AB1DD0"/>
    <w:rsid w:val="00AD3B63"/>
    <w:rsid w:val="00B55739"/>
    <w:rsid w:val="00B56CF1"/>
    <w:rsid w:val="00B971B1"/>
    <w:rsid w:val="00C054C8"/>
    <w:rsid w:val="00C22CB3"/>
    <w:rsid w:val="00C60A36"/>
    <w:rsid w:val="00C61E71"/>
    <w:rsid w:val="00C74D68"/>
    <w:rsid w:val="00C96D3D"/>
    <w:rsid w:val="00CB0712"/>
    <w:rsid w:val="00CC3918"/>
    <w:rsid w:val="00CD6972"/>
    <w:rsid w:val="00D122A4"/>
    <w:rsid w:val="00D5032F"/>
    <w:rsid w:val="00D60D78"/>
    <w:rsid w:val="00D66479"/>
    <w:rsid w:val="00D930C5"/>
    <w:rsid w:val="00DA1107"/>
    <w:rsid w:val="00DA5057"/>
    <w:rsid w:val="00DD3D69"/>
    <w:rsid w:val="00E1122B"/>
    <w:rsid w:val="00E12B6B"/>
    <w:rsid w:val="00E32970"/>
    <w:rsid w:val="00E42B2C"/>
    <w:rsid w:val="00E816FE"/>
    <w:rsid w:val="00ED4003"/>
    <w:rsid w:val="00EE62AD"/>
    <w:rsid w:val="00F340DF"/>
    <w:rsid w:val="00F51C63"/>
    <w:rsid w:val="00F57921"/>
    <w:rsid w:val="00F73E8B"/>
    <w:rsid w:val="00FA0400"/>
    <w:rsid w:val="00FA280D"/>
    <w:rsid w:val="00FD20B9"/>
    <w:rsid w:val="00FF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1B1DEDC4"/>
  <w15:chartTrackingRefBased/>
  <w15:docId w15:val="{70E66308-480C-4F36-B53E-4CC6921C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735B9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35B97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735B9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35B97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735B97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rsid w:val="00735B97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rsid w:val="00735B97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rsid w:val="00735B97"/>
    <w:pPr>
      <w:spacing w:before="100" w:beforeAutospacing="1" w:after="100" w:afterAutospacing="1"/>
    </w:pPr>
    <w:rPr>
      <w:lang w:val="en-GB"/>
    </w:rPr>
  </w:style>
  <w:style w:type="paragraph" w:customStyle="1" w:styleId="Default">
    <w:name w:val="Default"/>
    <w:rsid w:val="00735B97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735B97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735B97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735B97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h3body1">
    <w:name w:val="h3_body_1"/>
    <w:autoRedefine/>
    <w:uiPriority w:val="99"/>
    <w:qFormat/>
    <w:rsid w:val="00735B97"/>
    <w:pPr>
      <w:numPr>
        <w:ilvl w:val="1"/>
        <w:numId w:val="1"/>
      </w:numPr>
      <w:tabs>
        <w:tab w:val="clear" w:pos="858"/>
      </w:tabs>
      <w:spacing w:before="60" w:after="6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aliases w:val=" Char5 Char"/>
    <w:basedOn w:val="Normal"/>
    <w:link w:val="FooterChar"/>
    <w:rsid w:val="00735B97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735B97"/>
    <w:rPr>
      <w:rFonts w:ascii="Calibri" w:eastAsia="Times New Roman" w:hAnsi="Calibri" w:cs="Times New Roman"/>
      <w:sz w:val="18"/>
      <w:szCs w:val="24"/>
    </w:rPr>
  </w:style>
  <w:style w:type="paragraph" w:styleId="BlockText">
    <w:name w:val="Block Text"/>
    <w:basedOn w:val="Normal"/>
    <w:link w:val="BlockTextChar"/>
    <w:rsid w:val="00735B97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735B97"/>
    <w:rPr>
      <w:rFonts w:ascii="Times New Roman" w:eastAsia="Calibri" w:hAnsi="Times New Roman" w:cs="Times New Roman"/>
      <w:sz w:val="20"/>
      <w:szCs w:val="20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312BFA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312BFA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aliases w:val="Footnote symbol"/>
    <w:uiPriority w:val="99"/>
    <w:rsid w:val="00312B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2B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BF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E6D"/>
    <w:rPr>
      <w:rFonts w:ascii="Segoe UI" w:eastAsia="Times New Roman" w:hAnsi="Segoe UI" w:cs="Segoe UI"/>
      <w:sz w:val="18"/>
      <w:szCs w:val="18"/>
    </w:rPr>
  </w:style>
  <w:style w:type="character" w:customStyle="1" w:styleId="CharAttribute50">
    <w:name w:val="CharAttribute50"/>
    <w:rsid w:val="00E816FE"/>
    <w:rPr>
      <w:rFonts w:ascii="Times New Roman" w:eastAsia="Times New Roman" w:hAnsi="Times New Roman"/>
      <w:b/>
      <w:sz w:val="24"/>
    </w:rPr>
  </w:style>
  <w:style w:type="character" w:customStyle="1" w:styleId="CharAttribute51">
    <w:name w:val="CharAttribute51"/>
    <w:rsid w:val="00E816FE"/>
    <w:rPr>
      <w:rFonts w:ascii="Times New Roman" w:eastAsia="Times New Roman" w:hAnsi="Times New Roman"/>
      <w:sz w:val="24"/>
    </w:rPr>
  </w:style>
  <w:style w:type="character" w:customStyle="1" w:styleId="CharAttribute79">
    <w:name w:val="CharAttribute79"/>
    <w:rsid w:val="00E816FE"/>
    <w:rPr>
      <w:rFonts w:ascii="Times New Roman" w:eastAsia="Times New Roman" w:hAnsi="Times New Roman"/>
      <w:b/>
      <w:sz w:val="24"/>
      <w:shd w:val="clear" w:color="auto" w:fill="FFEA00"/>
    </w:rPr>
  </w:style>
  <w:style w:type="character" w:customStyle="1" w:styleId="CharAttribute11">
    <w:name w:val="CharAttribute11"/>
    <w:rsid w:val="00E816FE"/>
    <w:rPr>
      <w:rFonts w:ascii="Times New Roman" w:eastAsia="Times New Roman" w:hAnsi="Times New Roman"/>
      <w:sz w:val="24"/>
    </w:rPr>
  </w:style>
  <w:style w:type="character" w:customStyle="1" w:styleId="CharAttribute42">
    <w:name w:val="CharAttribute42"/>
    <w:rsid w:val="00E816FE"/>
    <w:rPr>
      <w:rFonts w:ascii="Times New Roman" w:eastAsia="Times New Roman" w:hAnsi="Times New Roman"/>
      <w:sz w:val="22"/>
    </w:rPr>
  </w:style>
  <w:style w:type="character" w:customStyle="1" w:styleId="CharAttribute52">
    <w:name w:val="CharAttribute52"/>
    <w:rsid w:val="00E816FE"/>
    <w:rPr>
      <w:rFonts w:ascii="Times New Roman" w:eastAsia="Times New Roman" w:hAnsi="Times New Roman"/>
      <w:b/>
      <w:sz w:val="22"/>
    </w:rPr>
  </w:style>
  <w:style w:type="paragraph" w:styleId="ListParagraph">
    <w:name w:val="List Paragraph"/>
    <w:basedOn w:val="Normal"/>
    <w:uiPriority w:val="34"/>
    <w:qFormat/>
    <w:rsid w:val="00E816FE"/>
    <w:pPr>
      <w:widowControl w:val="0"/>
      <w:wordWrap w:val="0"/>
      <w:autoSpaceDE w:val="0"/>
      <w:autoSpaceDN w:val="0"/>
      <w:ind w:left="400"/>
      <w:jc w:val="both"/>
    </w:pPr>
    <w:rPr>
      <w:rFonts w:ascii="Batang" w:eastAsia="Batang"/>
      <w:kern w:val="2"/>
      <w:sz w:val="20"/>
      <w:szCs w:val="20"/>
      <w:lang w:val="en-US" w:eastAsia="ko-KR"/>
    </w:rPr>
  </w:style>
  <w:style w:type="character" w:customStyle="1" w:styleId="CharAttribute0">
    <w:name w:val="CharAttribute0"/>
    <w:rsid w:val="00E816FE"/>
    <w:rPr>
      <w:rFonts w:ascii="Times New Roman" w:eastAsia="Times New Roman" w:hAnsi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A04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sites/iub/files/content/Skaidrojumi%20(no%2018.05)/skaidrojums_mazajie_videjie_uz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8CC23-8DD5-4D3D-85E9-CFC6CBFE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Eduards Duhanovskis</dc:creator>
  <cp:keywords/>
  <dc:description/>
  <cp:lastModifiedBy>User</cp:lastModifiedBy>
  <cp:revision>3</cp:revision>
  <dcterms:created xsi:type="dcterms:W3CDTF">2023-08-30T09:56:00Z</dcterms:created>
  <dcterms:modified xsi:type="dcterms:W3CDTF">2023-10-25T15:41:00Z</dcterms:modified>
</cp:coreProperties>
</file>