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13278" w14:textId="6A885291" w:rsidR="00F75A42" w:rsidRPr="00F75A42" w:rsidRDefault="009411F2" w:rsidP="00F75A42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4</w:t>
      </w:r>
      <w:r w:rsidR="00F75A42" w:rsidRPr="00F75A42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.</w:t>
      </w:r>
      <w:r w:rsidR="00F75A42" w:rsidRPr="00F75A42">
        <w:rPr>
          <w:rFonts w:ascii="Times New Roman" w:eastAsia="Times New Roman" w:hAnsi="Times New Roman" w:cs="Times New Roman"/>
          <w:iCs/>
          <w:kern w:val="0"/>
          <w:sz w:val="24"/>
          <w:szCs w:val="24"/>
          <w:lang w:val="lv-LV" w:eastAsia="lv-LV"/>
          <w14:ligatures w14:val="none"/>
        </w:rPr>
        <w:t> </w:t>
      </w:r>
      <w:r w:rsidR="00F75A42" w:rsidRPr="00F75A42"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  <w:t>pielikums</w:t>
      </w:r>
    </w:p>
    <w:p w14:paraId="4EDA1516" w14:textId="505BA298" w:rsidR="00F75A42" w:rsidRPr="00F75A42" w:rsidRDefault="00F75A42" w:rsidP="00F75A42">
      <w:pPr>
        <w:spacing w:after="0" w:line="276" w:lineRule="auto"/>
        <w:jc w:val="right"/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</w:t>
      </w:r>
      <w:r w:rsidR="00F93F0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Speciālista</w:t>
      </w:r>
      <w:r w:rsidR="00284F7F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 xml:space="preserve"> pieredzes apraksts</w:t>
      </w: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”</w:t>
      </w:r>
    </w:p>
    <w:p w14:paraId="1F67D1A0" w14:textId="046674EC" w:rsidR="00F75A42" w:rsidRPr="00284F7F" w:rsidRDefault="00F75A42" w:rsidP="00F93F02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LU iepirkuma </w:t>
      </w:r>
      <w:bookmarkStart w:id="0" w:name="_Hlk150450530"/>
      <w:r w:rsidR="009411F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</w:t>
      </w:r>
      <w:bookmarkEnd w:id="0"/>
      <w:r w:rsidR="00F93F02" w:rsidRPr="00F93F0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Latvijas Universitātes Rakstu mājas būvniecības projekta pārvaldības audits</w:t>
      </w: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”</w:t>
      </w: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  </w:t>
      </w:r>
    </w:p>
    <w:p w14:paraId="6CE1986D" w14:textId="318AB0AE" w:rsidR="00F75A42" w:rsidRPr="00F75A42" w:rsidRDefault="00F75A42" w:rsidP="00F75A42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iCs/>
          <w:kern w:val="0"/>
          <w:sz w:val="20"/>
          <w:szCs w:val="20"/>
          <w:highlight w:val="yellow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id. Nr.</w:t>
      </w:r>
      <w:r w:rsidRPr="00F75A4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 xml:space="preserve"> LU 202</w:t>
      </w:r>
      <w:r w:rsidR="00F93F0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4/42</w:t>
      </w:r>
      <w:r w:rsidRPr="00F75A4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_I</w:t>
      </w: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 </w:t>
      </w:r>
    </w:p>
    <w:p w14:paraId="25A17B5F" w14:textId="77777777" w:rsidR="00F75A42" w:rsidRPr="00F75A42" w:rsidRDefault="00F75A42" w:rsidP="00F75A42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nolikumam</w:t>
      </w:r>
    </w:p>
    <w:p w14:paraId="51F8816B" w14:textId="77777777" w:rsidR="0087102B" w:rsidRPr="00EB1AD5" w:rsidRDefault="0087102B" w:rsidP="00871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</w:pPr>
    </w:p>
    <w:p w14:paraId="4589CF7C" w14:textId="5ECEDA9E" w:rsidR="0087102B" w:rsidRPr="00EB1AD5" w:rsidRDefault="0087102B" w:rsidP="00F93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</w:pP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 xml:space="preserve">Iepirkums </w:t>
      </w:r>
      <w:bookmarkStart w:id="1" w:name="_Hlk54708085"/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“</w:t>
      </w:r>
      <w:bookmarkEnd w:id="1"/>
      <w:r w:rsidR="00F93F02" w:rsidRPr="00F93F02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Latvijas Universitātes Rakstu mājas būvniecības projekta pārvaldības audits</w:t>
      </w: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”</w:t>
      </w:r>
    </w:p>
    <w:p w14:paraId="52E98F87" w14:textId="2BDB0F27" w:rsidR="0087102B" w:rsidRPr="00EB1AD5" w:rsidRDefault="0087102B" w:rsidP="0087102B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 xml:space="preserve">ID Nr..: </w:t>
      </w:r>
      <w:r w:rsidR="00F75A42" w:rsidRPr="00EB1A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LU 202</w:t>
      </w:r>
      <w:r w:rsidR="00F93F0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4/42</w:t>
      </w:r>
      <w:r w:rsidR="00F75A42" w:rsidRPr="00EB1A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_I</w:t>
      </w:r>
    </w:p>
    <w:p w14:paraId="653412D2" w14:textId="77777777" w:rsidR="0087102B" w:rsidRPr="00EB1AD5" w:rsidRDefault="0087102B" w:rsidP="0087102B">
      <w:pPr>
        <w:widowControl w:val="0"/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</w:pPr>
    </w:p>
    <w:p w14:paraId="6546FB5B" w14:textId="258DD472" w:rsidR="0087102B" w:rsidRPr="008229BF" w:rsidRDefault="00F93F02" w:rsidP="0087102B">
      <w:pPr>
        <w:widowControl w:val="0"/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lv-LV"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lv-LV" w:eastAsia="ar-SA"/>
          <w14:ligatures w14:val="none"/>
        </w:rPr>
        <w:t>Speciālista</w:t>
      </w:r>
      <w:r w:rsidR="00284F7F" w:rsidRPr="008229BF">
        <w:rPr>
          <w:rFonts w:ascii="Times New Roman" w:eastAsia="Times New Roman" w:hAnsi="Times New Roman" w:cs="Times New Roman"/>
          <w:b/>
          <w:kern w:val="0"/>
          <w:sz w:val="28"/>
          <w:szCs w:val="28"/>
          <w:lang w:val="lv-LV" w:eastAsia="ar-SA"/>
          <w14:ligatures w14:val="none"/>
        </w:rPr>
        <w:t xml:space="preserve"> pieredzes apraksts</w:t>
      </w:r>
    </w:p>
    <w:p w14:paraId="6F25B09E" w14:textId="77777777" w:rsidR="0087102B" w:rsidRPr="0087102B" w:rsidRDefault="0087102B" w:rsidP="0087102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</w:pPr>
    </w:p>
    <w:p w14:paraId="3691E3BD" w14:textId="2204B0C7" w:rsidR="0087102B" w:rsidRPr="00F433D2" w:rsidRDefault="0087102B" w:rsidP="00F93F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Ja ar &lt;Pretendenta nosaukums, reģistrācijas numurs&gt; iepirkuma  “</w:t>
      </w:r>
      <w:r w:rsidR="00F93F02" w:rsidRPr="00F93F0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Latvijas Universitātes Rakstu mājas būvniecības projekta pārvaldības audits</w:t>
      </w:r>
      <w:r w:rsidRP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” rezultātā tiks noslēgts līgums par </w:t>
      </w:r>
      <w:r w:rsidR="009D2ED5" w:rsidRPr="009D2E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Latvijas Universitātes Rakstu mājas būvniecības projekta pārvaldības audit</w:t>
      </w:r>
      <w:r w:rsidR="009D2E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u</w:t>
      </w:r>
      <w:r w:rsidRP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, apņemos veikt </w:t>
      </w:r>
      <w:r w:rsidR="009D2E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speciālista</w:t>
      </w:r>
      <w:r w:rsidRP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 pienākumus atbilstoši iepirkum</w:t>
      </w:r>
      <w:r w:rsid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a nolikuma 5.1.</w:t>
      </w:r>
      <w:r w:rsidR="00491E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5</w:t>
      </w:r>
      <w:r w:rsid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.</w:t>
      </w:r>
      <w:r w:rsidR="00F93F02" w:rsidRPr="00F93F02">
        <w:rPr>
          <w:rFonts w:ascii="Times New Roman" w:eastAsia="Times New Roman" w:hAnsi="Times New Roman" w:cs="Times New Roman"/>
          <w:kern w:val="0"/>
          <w:sz w:val="24"/>
          <w:szCs w:val="24"/>
          <w:highlight w:val="lightGray"/>
          <w:lang w:val="lv-LV" w:eastAsia="lv-LV"/>
          <w14:ligatures w14:val="none"/>
        </w:rPr>
        <w:t>___</w:t>
      </w:r>
      <w:r w:rsidR="00F93F0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.</w:t>
      </w:r>
      <w:r w:rsidR="00491E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 </w:t>
      </w:r>
      <w:r w:rsid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apakšpunktā</w:t>
      </w:r>
      <w:r w:rsidRPr="00F433D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 noteiktajam. </w:t>
      </w:r>
    </w:p>
    <w:p w14:paraId="15DA999D" w14:textId="77777777" w:rsidR="0087102B" w:rsidRPr="00F433D2" w:rsidRDefault="0087102B" w:rsidP="0087102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50"/>
        <w:gridCol w:w="1980"/>
        <w:gridCol w:w="2340"/>
        <w:gridCol w:w="1980"/>
      </w:tblGrid>
      <w:tr w:rsidR="00F93F02" w:rsidRPr="00F93F02" w14:paraId="20693CF9" w14:textId="53362C15" w:rsidTr="009D2ED5">
        <w:tc>
          <w:tcPr>
            <w:tcW w:w="675" w:type="dxa"/>
            <w:shd w:val="clear" w:color="auto" w:fill="auto"/>
            <w:vAlign w:val="center"/>
          </w:tcPr>
          <w:p w14:paraId="22551269" w14:textId="77777777" w:rsidR="00F93F02" w:rsidRPr="008229BF" w:rsidRDefault="00F93F02" w:rsidP="0087102B">
            <w:pPr>
              <w:tabs>
                <w:tab w:val="left" w:pos="9000"/>
              </w:tabs>
              <w:spacing w:after="0" w:line="240" w:lineRule="auto"/>
              <w:ind w:left="-142" w:right="-7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N.</w:t>
            </w:r>
          </w:p>
          <w:p w14:paraId="34B01D5D" w14:textId="77777777" w:rsidR="00F93F02" w:rsidRPr="008229BF" w:rsidRDefault="00F93F02" w:rsidP="0087102B">
            <w:pPr>
              <w:tabs>
                <w:tab w:val="left" w:pos="9000"/>
              </w:tabs>
              <w:spacing w:after="0" w:line="240" w:lineRule="auto"/>
              <w:ind w:left="-142" w:right="-7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p.k.</w:t>
            </w:r>
          </w:p>
        </w:tc>
        <w:tc>
          <w:tcPr>
            <w:tcW w:w="3550" w:type="dxa"/>
            <w:vAlign w:val="center"/>
          </w:tcPr>
          <w:p w14:paraId="711E3B8F" w14:textId="28FE7B9D" w:rsidR="00F93F02" w:rsidRPr="008229BF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Jānorāda k</w:t>
            </w: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 xml:space="preserve">ur un kāda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pieredze</w:t>
            </w: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 xml:space="preserve"> iegūta (detalizēta informācija)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67F5D98" w14:textId="000BC701" w:rsidR="00F93F02" w:rsidRPr="008229BF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Jānorāda p</w:t>
            </w: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ieredzes ieguves laiks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F365B72" w14:textId="38B725AD" w:rsidR="00F93F02" w:rsidRPr="008229BF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Jānorāda p</w:t>
            </w: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akalpojumu pasūtītāja nosaukums,  kontaktinformācija</w:t>
            </w:r>
          </w:p>
          <w:p w14:paraId="735F0C56" w14:textId="21AE517B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229B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(vārds, uzvārds, amats, tālruņa numurs, e-pasta adrese)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 xml:space="preserve"> </w:t>
            </w:r>
            <w:r w:rsidRPr="008229BF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lang w:val="lv-LV" w:eastAsia="lv-LV"/>
                <w14:ligatures w14:val="none"/>
              </w:rPr>
              <w:t>(ja attiecināms)</w:t>
            </w:r>
          </w:p>
        </w:tc>
        <w:tc>
          <w:tcPr>
            <w:tcW w:w="1980" w:type="dxa"/>
          </w:tcPr>
          <w:p w14:paraId="60460415" w14:textId="1F80A414" w:rsidR="00F93F02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D</w:t>
            </w:r>
            <w:r w:rsidRPr="00F93F0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lv-LV" w:eastAsia="lv-LV"/>
                <w14:ligatures w14:val="none"/>
              </w:rPr>
              <w:t>okuments, kas apliecina sniegto informāciju</w:t>
            </w:r>
          </w:p>
        </w:tc>
      </w:tr>
      <w:tr w:rsidR="00F93F02" w:rsidRPr="0087102B" w14:paraId="3A89CC7B" w14:textId="79178D64" w:rsidTr="009D2ED5">
        <w:tc>
          <w:tcPr>
            <w:tcW w:w="675" w:type="dxa"/>
            <w:shd w:val="clear" w:color="auto" w:fill="auto"/>
          </w:tcPr>
          <w:p w14:paraId="0054EE82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1.</w:t>
            </w:r>
          </w:p>
        </w:tc>
        <w:tc>
          <w:tcPr>
            <w:tcW w:w="3550" w:type="dxa"/>
          </w:tcPr>
          <w:p w14:paraId="447905EB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  <w:shd w:val="clear" w:color="auto" w:fill="auto"/>
          </w:tcPr>
          <w:p w14:paraId="751A5F89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2340" w:type="dxa"/>
            <w:shd w:val="clear" w:color="auto" w:fill="auto"/>
          </w:tcPr>
          <w:p w14:paraId="0FD0062E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</w:tcPr>
          <w:p w14:paraId="17982786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</w:p>
        </w:tc>
      </w:tr>
      <w:tr w:rsidR="00F93F02" w:rsidRPr="0087102B" w14:paraId="495A67E4" w14:textId="4330EC43" w:rsidTr="009D2ED5">
        <w:tc>
          <w:tcPr>
            <w:tcW w:w="675" w:type="dxa"/>
            <w:shd w:val="clear" w:color="auto" w:fill="auto"/>
          </w:tcPr>
          <w:p w14:paraId="5376663F" w14:textId="67393A56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 xml:space="preserve">2. </w:t>
            </w:r>
          </w:p>
        </w:tc>
        <w:tc>
          <w:tcPr>
            <w:tcW w:w="3550" w:type="dxa"/>
          </w:tcPr>
          <w:p w14:paraId="4C4DEB92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bookmarkStart w:id="2" w:name="_Hlk150451366"/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  <w:bookmarkEnd w:id="2"/>
          </w:p>
        </w:tc>
        <w:tc>
          <w:tcPr>
            <w:tcW w:w="1980" w:type="dxa"/>
            <w:shd w:val="clear" w:color="auto" w:fill="auto"/>
          </w:tcPr>
          <w:p w14:paraId="62A1B1F8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2340" w:type="dxa"/>
            <w:shd w:val="clear" w:color="auto" w:fill="auto"/>
          </w:tcPr>
          <w:p w14:paraId="70355713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</w:tcPr>
          <w:p w14:paraId="46E4A31A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</w:p>
        </w:tc>
      </w:tr>
      <w:tr w:rsidR="00F93F02" w:rsidRPr="00EB1AD5" w14:paraId="7414CE45" w14:textId="4C51F157" w:rsidTr="009D2ED5">
        <w:tc>
          <w:tcPr>
            <w:tcW w:w="675" w:type="dxa"/>
            <w:shd w:val="clear" w:color="auto" w:fill="auto"/>
          </w:tcPr>
          <w:p w14:paraId="4A626DB7" w14:textId="0924EC68" w:rsidR="00F93F02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3.</w:t>
            </w:r>
          </w:p>
        </w:tc>
        <w:tc>
          <w:tcPr>
            <w:tcW w:w="3550" w:type="dxa"/>
          </w:tcPr>
          <w:p w14:paraId="5A3AC34D" w14:textId="7971E136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  <w:shd w:val="clear" w:color="auto" w:fill="auto"/>
          </w:tcPr>
          <w:p w14:paraId="4B4C72C8" w14:textId="3DF12834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2340" w:type="dxa"/>
            <w:shd w:val="clear" w:color="auto" w:fill="auto"/>
          </w:tcPr>
          <w:p w14:paraId="4EDC4A22" w14:textId="7C66F614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</w:tcPr>
          <w:p w14:paraId="7EA468B9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</w:p>
        </w:tc>
      </w:tr>
      <w:tr w:rsidR="00F93F02" w:rsidRPr="00EB1AD5" w14:paraId="4DA6EAAE" w14:textId="04528469" w:rsidTr="009D2ED5">
        <w:tc>
          <w:tcPr>
            <w:tcW w:w="675" w:type="dxa"/>
            <w:shd w:val="clear" w:color="auto" w:fill="auto"/>
          </w:tcPr>
          <w:p w14:paraId="5D309A7B" w14:textId="2A9AB017" w:rsidR="00F93F02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4.</w:t>
            </w:r>
          </w:p>
        </w:tc>
        <w:tc>
          <w:tcPr>
            <w:tcW w:w="3550" w:type="dxa"/>
          </w:tcPr>
          <w:p w14:paraId="0EA405DC" w14:textId="581803DF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  <w:shd w:val="clear" w:color="auto" w:fill="auto"/>
          </w:tcPr>
          <w:p w14:paraId="1728DD37" w14:textId="01E650C0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2340" w:type="dxa"/>
            <w:shd w:val="clear" w:color="auto" w:fill="auto"/>
          </w:tcPr>
          <w:p w14:paraId="15BB4DDE" w14:textId="750CBA30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  <w:t>&lt;…&gt;</w:t>
            </w:r>
          </w:p>
        </w:tc>
        <w:tc>
          <w:tcPr>
            <w:tcW w:w="1980" w:type="dxa"/>
          </w:tcPr>
          <w:p w14:paraId="6CAE65B7" w14:textId="77777777" w:rsidR="00F93F02" w:rsidRPr="0087102B" w:rsidRDefault="00F93F02" w:rsidP="0087102B">
            <w:pPr>
              <w:tabs>
                <w:tab w:val="left" w:pos="426"/>
                <w:tab w:val="left" w:pos="9000"/>
              </w:tabs>
              <w:spacing w:after="0" w:line="240" w:lineRule="auto"/>
              <w:ind w:left="-81" w:right="-1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v-LV" w:eastAsia="lv-LV"/>
                <w14:ligatures w14:val="none"/>
              </w:rPr>
            </w:pPr>
          </w:p>
        </w:tc>
      </w:tr>
    </w:tbl>
    <w:p w14:paraId="54BAFF4D" w14:textId="77777777" w:rsidR="00EF2E0F" w:rsidRDefault="00EF2E0F" w:rsidP="00EF2E0F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</w:pPr>
    </w:p>
    <w:p w14:paraId="485AD498" w14:textId="77777777" w:rsidR="0087102B" w:rsidRPr="0087102B" w:rsidRDefault="0087102B" w:rsidP="0087102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</w:pPr>
    </w:p>
    <w:tbl>
      <w:tblPr>
        <w:tblW w:w="4536" w:type="dxa"/>
        <w:tblLook w:val="0000" w:firstRow="0" w:lastRow="0" w:firstColumn="0" w:lastColumn="0" w:noHBand="0" w:noVBand="0"/>
      </w:tblPr>
      <w:tblGrid>
        <w:gridCol w:w="4536"/>
      </w:tblGrid>
      <w:tr w:rsidR="0087102B" w:rsidRPr="0087102B" w14:paraId="5DB4EE27" w14:textId="77777777" w:rsidTr="00940F07">
        <w:tc>
          <w:tcPr>
            <w:tcW w:w="4536" w:type="dxa"/>
            <w:vAlign w:val="bottom"/>
          </w:tcPr>
          <w:p w14:paraId="4BCEF5B5" w14:textId="77777777" w:rsidR="0087102B" w:rsidRPr="0087102B" w:rsidRDefault="0087102B" w:rsidP="0087102B">
            <w:pPr>
              <w:widowControl w:val="0"/>
              <w:tabs>
                <w:tab w:val="left" w:pos="426"/>
                <w:tab w:val="center" w:pos="4819"/>
                <w:tab w:val="left" w:pos="9000"/>
                <w:tab w:val="right" w:pos="96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  <w:t>&lt; Speciālista vārds, uzvārds&gt;</w:t>
            </w:r>
          </w:p>
        </w:tc>
      </w:tr>
      <w:tr w:rsidR="0087102B" w:rsidRPr="0087102B" w14:paraId="73AEDC5D" w14:textId="77777777" w:rsidTr="00940F07">
        <w:tc>
          <w:tcPr>
            <w:tcW w:w="4536" w:type="dxa"/>
          </w:tcPr>
          <w:p w14:paraId="0121405D" w14:textId="77777777" w:rsidR="0087102B" w:rsidRPr="0087102B" w:rsidRDefault="0087102B" w:rsidP="0087102B">
            <w:pPr>
              <w:widowControl w:val="0"/>
              <w:tabs>
                <w:tab w:val="left" w:pos="426"/>
                <w:tab w:val="center" w:pos="4819"/>
                <w:tab w:val="left" w:pos="9000"/>
                <w:tab w:val="right" w:pos="96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  <w:t>&lt;Paraksts&gt;</w:t>
            </w:r>
          </w:p>
        </w:tc>
      </w:tr>
      <w:tr w:rsidR="0087102B" w:rsidRPr="0087102B" w14:paraId="049C7115" w14:textId="77777777" w:rsidTr="00940F07">
        <w:tc>
          <w:tcPr>
            <w:tcW w:w="4536" w:type="dxa"/>
          </w:tcPr>
          <w:p w14:paraId="1648DEEA" w14:textId="77777777" w:rsidR="0087102B" w:rsidRPr="0087102B" w:rsidRDefault="0087102B" w:rsidP="0087102B">
            <w:pPr>
              <w:widowControl w:val="0"/>
              <w:tabs>
                <w:tab w:val="left" w:pos="426"/>
                <w:tab w:val="center" w:pos="4819"/>
                <w:tab w:val="left" w:pos="9000"/>
                <w:tab w:val="right" w:pos="96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</w:pPr>
            <w:r w:rsidRPr="008710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fi-FI"/>
                <w14:ligatures w14:val="none"/>
              </w:rPr>
              <w:t>&lt;Datums, vieta&gt;</w:t>
            </w:r>
          </w:p>
        </w:tc>
      </w:tr>
    </w:tbl>
    <w:p w14:paraId="00AADD58" w14:textId="77777777" w:rsidR="0087102B" w:rsidRPr="0087102B" w:rsidRDefault="0087102B" w:rsidP="0087102B">
      <w:pPr>
        <w:spacing w:before="120" w:after="120" w:line="240" w:lineRule="auto"/>
        <w:ind w:left="3623" w:hanging="50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</w:p>
    <w:p w14:paraId="35FA1A9D" w14:textId="77777777" w:rsidR="0087102B" w:rsidRPr="0087102B" w:rsidRDefault="0087102B" w:rsidP="0087102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lv-LV"/>
          <w14:ligatures w14:val="none"/>
        </w:rPr>
      </w:pPr>
    </w:p>
    <w:p w14:paraId="2549A4FE" w14:textId="77777777" w:rsidR="004B5D93" w:rsidRDefault="004B5D93"/>
    <w:sectPr w:rsidR="004B5D93" w:rsidSect="00F93F02">
      <w:pgSz w:w="11906" w:h="16838"/>
      <w:pgMar w:top="1134" w:right="851" w:bottom="1134" w:left="8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D73BC0"/>
    <w:multiLevelType w:val="multilevel"/>
    <w:tmpl w:val="5AF01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8752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02B"/>
    <w:rsid w:val="000515F6"/>
    <w:rsid w:val="000F1D2F"/>
    <w:rsid w:val="001966B5"/>
    <w:rsid w:val="00284F7F"/>
    <w:rsid w:val="003A31E2"/>
    <w:rsid w:val="00491E10"/>
    <w:rsid w:val="004B5D93"/>
    <w:rsid w:val="008229BF"/>
    <w:rsid w:val="0087102B"/>
    <w:rsid w:val="0088084E"/>
    <w:rsid w:val="009061C9"/>
    <w:rsid w:val="009411F2"/>
    <w:rsid w:val="009D2ED5"/>
    <w:rsid w:val="00A8572A"/>
    <w:rsid w:val="00B72005"/>
    <w:rsid w:val="00BE5B09"/>
    <w:rsid w:val="00EB1AD5"/>
    <w:rsid w:val="00EF2E0F"/>
    <w:rsid w:val="00F433D2"/>
    <w:rsid w:val="00F75A42"/>
    <w:rsid w:val="00F93F02"/>
    <w:rsid w:val="00FA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BA9B0"/>
  <w15:chartTrackingRefBased/>
  <w15:docId w15:val="{52FEE4D2-F4FE-4EB6-9678-146AFFC1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Puķe</dc:creator>
  <cp:keywords/>
  <dc:description/>
  <cp:lastModifiedBy>Laura Puķe</cp:lastModifiedBy>
  <cp:revision>15</cp:revision>
  <dcterms:created xsi:type="dcterms:W3CDTF">2023-08-15T00:14:00Z</dcterms:created>
  <dcterms:modified xsi:type="dcterms:W3CDTF">2024-06-27T10:26:00Z</dcterms:modified>
</cp:coreProperties>
</file>