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BF52C" w14:textId="77777777" w:rsidR="00FB1EE9" w:rsidRPr="00136120" w:rsidRDefault="00FB1EE9" w:rsidP="00FB1EE9">
      <w:pPr>
        <w:ind w:left="5812" w:hanging="5771"/>
        <w:jc w:val="right"/>
        <w:rPr>
          <w:rFonts w:eastAsia="Calibri"/>
          <w:b/>
          <w:bCs/>
          <w:i/>
          <w:iCs/>
          <w:sz w:val="22"/>
          <w:szCs w:val="22"/>
          <w:lang w:eastAsia="lv-LV"/>
        </w:rPr>
      </w:pPr>
      <w:r w:rsidRPr="00136120">
        <w:rPr>
          <w:rFonts w:eastAsia="Calibri"/>
          <w:b/>
          <w:bCs/>
          <w:i/>
          <w:iCs/>
          <w:sz w:val="22"/>
          <w:szCs w:val="22"/>
          <w:lang w:eastAsia="lv-LV"/>
        </w:rPr>
        <w:t>Reģistrēts Kuldīgas novada pašvaldībā</w:t>
      </w:r>
    </w:p>
    <w:p w14:paraId="5E39804F" w14:textId="13B71172" w:rsidR="00FB1EE9" w:rsidRPr="00136120" w:rsidRDefault="00AC7D0A" w:rsidP="00FB1EE9">
      <w:pPr>
        <w:ind w:left="5812" w:hanging="5771"/>
        <w:jc w:val="right"/>
        <w:rPr>
          <w:rFonts w:eastAsia="Calibri"/>
          <w:b/>
          <w:bCs/>
          <w:i/>
          <w:iCs/>
          <w:sz w:val="22"/>
          <w:szCs w:val="22"/>
          <w:lang w:eastAsia="lv-LV"/>
        </w:rPr>
      </w:pPr>
      <w:r w:rsidRPr="00136120">
        <w:rPr>
          <w:rFonts w:eastAsia="Calibri"/>
          <w:b/>
          <w:bCs/>
          <w:i/>
          <w:iCs/>
          <w:sz w:val="22"/>
          <w:szCs w:val="22"/>
          <w:lang w:eastAsia="lv-LV"/>
        </w:rPr>
        <w:t>04.11.2025</w:t>
      </w:r>
      <w:r w:rsidR="00FB1EE9" w:rsidRPr="00136120">
        <w:rPr>
          <w:rFonts w:eastAsia="Calibri"/>
          <w:b/>
          <w:bCs/>
          <w:i/>
          <w:iCs/>
          <w:sz w:val="22"/>
          <w:szCs w:val="22"/>
          <w:lang w:eastAsia="lv-LV"/>
        </w:rPr>
        <w:t>. ar Nr. </w:t>
      </w:r>
      <w:r w:rsidR="006E6D85" w:rsidRPr="00136120">
        <w:rPr>
          <w:rFonts w:eastAsia="Calibri"/>
          <w:b/>
          <w:bCs/>
          <w:i/>
          <w:iCs/>
          <w:sz w:val="22"/>
          <w:szCs w:val="22"/>
          <w:lang w:eastAsia="lv-LV"/>
        </w:rPr>
        <w:t>08</w:t>
      </w:r>
      <w:r w:rsidR="00136120" w:rsidRPr="00136120">
        <w:rPr>
          <w:rFonts w:eastAsia="Calibri"/>
          <w:b/>
          <w:bCs/>
          <w:i/>
          <w:iCs/>
          <w:sz w:val="22"/>
          <w:szCs w:val="22"/>
          <w:lang w:eastAsia="lv-LV"/>
        </w:rPr>
        <w:t>9</w:t>
      </w:r>
      <w:r w:rsidRPr="00136120">
        <w:rPr>
          <w:rFonts w:eastAsia="Calibri"/>
          <w:b/>
          <w:bCs/>
          <w:i/>
          <w:iCs/>
          <w:sz w:val="22"/>
          <w:szCs w:val="22"/>
          <w:lang w:eastAsia="lv-LV"/>
        </w:rPr>
        <w:t>7</w:t>
      </w:r>
      <w:r w:rsidR="006E6D85" w:rsidRPr="00136120">
        <w:rPr>
          <w:rFonts w:eastAsia="Calibri"/>
          <w:b/>
          <w:bCs/>
          <w:i/>
          <w:iCs/>
          <w:sz w:val="22"/>
          <w:szCs w:val="22"/>
          <w:lang w:eastAsia="lv-LV"/>
        </w:rPr>
        <w:t>/202</w:t>
      </w:r>
      <w:r w:rsidRPr="00136120">
        <w:rPr>
          <w:rFonts w:eastAsia="Calibri"/>
          <w:b/>
          <w:bCs/>
          <w:i/>
          <w:iCs/>
          <w:sz w:val="22"/>
          <w:szCs w:val="22"/>
          <w:lang w:eastAsia="lv-LV"/>
        </w:rPr>
        <w:t>4/V-1</w:t>
      </w:r>
    </w:p>
    <w:p w14:paraId="5EFC431E" w14:textId="77777777" w:rsidR="00FB1EE9" w:rsidRPr="00136120" w:rsidRDefault="00FB1EE9" w:rsidP="00FB1EE9">
      <w:pPr>
        <w:ind w:left="5812" w:hanging="5771"/>
        <w:jc w:val="right"/>
        <w:rPr>
          <w:rFonts w:eastAsia="Calibri"/>
          <w:b/>
          <w:bCs/>
          <w:i/>
          <w:iCs/>
          <w:sz w:val="22"/>
          <w:szCs w:val="22"/>
          <w:lang w:eastAsia="lv-LV"/>
        </w:rPr>
      </w:pPr>
    </w:p>
    <w:p w14:paraId="30048880" w14:textId="77777777" w:rsidR="00FB1EE9" w:rsidRPr="00136120" w:rsidRDefault="00FB1EE9" w:rsidP="003B1D86">
      <w:pPr>
        <w:pStyle w:val="Heading1"/>
        <w:jc w:val="center"/>
        <w:rPr>
          <w:rFonts w:ascii="Times New Roman" w:hAnsi="Times New Roman"/>
          <w:b/>
          <w:sz w:val="22"/>
          <w:szCs w:val="22"/>
        </w:rPr>
      </w:pPr>
    </w:p>
    <w:p w14:paraId="26F2870A" w14:textId="69EFCFD2" w:rsidR="002446EA" w:rsidRPr="00136120" w:rsidRDefault="00DD787C" w:rsidP="003B1D86">
      <w:pPr>
        <w:pStyle w:val="Heading1"/>
        <w:jc w:val="center"/>
        <w:rPr>
          <w:rFonts w:ascii="Times New Roman" w:hAnsi="Times New Roman"/>
          <w:b/>
          <w:sz w:val="22"/>
          <w:szCs w:val="22"/>
        </w:rPr>
      </w:pPr>
      <w:r w:rsidRPr="00136120">
        <w:rPr>
          <w:rFonts w:ascii="Times New Roman" w:hAnsi="Times New Roman"/>
          <w:b/>
          <w:sz w:val="22"/>
          <w:szCs w:val="22"/>
        </w:rPr>
        <w:t>VIENOŠANĀS</w:t>
      </w:r>
    </w:p>
    <w:p w14:paraId="6BB94698" w14:textId="14D7B95E" w:rsidR="00DE17DC" w:rsidRPr="00136120" w:rsidRDefault="0026334F" w:rsidP="003B1D86">
      <w:pPr>
        <w:ind w:right="-96"/>
        <w:jc w:val="center"/>
        <w:rPr>
          <w:sz w:val="22"/>
          <w:szCs w:val="22"/>
        </w:rPr>
      </w:pPr>
      <w:r w:rsidRPr="00136120">
        <w:rPr>
          <w:sz w:val="22"/>
          <w:szCs w:val="22"/>
        </w:rPr>
        <w:t>iepirkum</w:t>
      </w:r>
      <w:r w:rsidR="00354788" w:rsidRPr="00136120">
        <w:rPr>
          <w:sz w:val="22"/>
          <w:szCs w:val="22"/>
        </w:rPr>
        <w:t>ā</w:t>
      </w:r>
      <w:r w:rsidRPr="00136120">
        <w:rPr>
          <w:sz w:val="22"/>
          <w:szCs w:val="22"/>
        </w:rPr>
        <w:t xml:space="preserve"> Nr. </w:t>
      </w:r>
      <w:r w:rsidR="00AC7D0A" w:rsidRPr="00136120">
        <w:rPr>
          <w:sz w:val="22"/>
          <w:szCs w:val="22"/>
        </w:rPr>
        <w:t>KNP 2024-</w:t>
      </w:r>
      <w:r w:rsidR="00136120" w:rsidRPr="00136120">
        <w:rPr>
          <w:sz w:val="22"/>
          <w:szCs w:val="22"/>
        </w:rPr>
        <w:t>55</w:t>
      </w:r>
      <w:r w:rsidR="00AC7D0A" w:rsidRPr="00136120">
        <w:rPr>
          <w:sz w:val="22"/>
          <w:szCs w:val="22"/>
        </w:rPr>
        <w:t>/K</w:t>
      </w:r>
    </w:p>
    <w:p w14:paraId="3DD61401" w14:textId="77777777" w:rsidR="00EC55EF" w:rsidRPr="00136120" w:rsidRDefault="00EC55EF" w:rsidP="003B1D86">
      <w:pPr>
        <w:ind w:right="-96"/>
        <w:jc w:val="center"/>
        <w:rPr>
          <w:sz w:val="22"/>
          <w:szCs w:val="22"/>
        </w:rPr>
      </w:pPr>
    </w:p>
    <w:p w14:paraId="2B9A0493" w14:textId="77777777" w:rsidR="00E860D2" w:rsidRPr="00136120" w:rsidRDefault="00E860D2" w:rsidP="00E860D2">
      <w:pPr>
        <w:ind w:left="5812" w:hanging="5771"/>
        <w:rPr>
          <w:rFonts w:eastAsia="Calibri"/>
          <w:bCs/>
          <w:i/>
          <w:iCs/>
          <w:sz w:val="22"/>
          <w:szCs w:val="22"/>
          <w:lang w:eastAsia="lv-LV"/>
        </w:rPr>
      </w:pPr>
      <w:r w:rsidRPr="00136120">
        <w:rPr>
          <w:rFonts w:eastAsia="Calibri"/>
          <w:b/>
          <w:bCs/>
          <w:i/>
          <w:iCs/>
          <w:sz w:val="22"/>
          <w:szCs w:val="22"/>
          <w:lang w:eastAsia="lv-LV"/>
        </w:rPr>
        <w:t>Kuldīgā</w:t>
      </w:r>
      <w:r w:rsidRPr="00136120">
        <w:rPr>
          <w:rFonts w:eastAsia="Calibri"/>
          <w:b/>
          <w:bCs/>
          <w:i/>
          <w:iCs/>
          <w:sz w:val="22"/>
          <w:szCs w:val="22"/>
          <w:lang w:eastAsia="lv-LV"/>
        </w:rPr>
        <w:tab/>
        <w:t>Līguma datums ir pēdējā pievienotā drošā elektroniskā paraksta laika zīmoga datums</w:t>
      </w:r>
    </w:p>
    <w:p w14:paraId="615F9F4E" w14:textId="77777777" w:rsidR="002446EA" w:rsidRPr="00136120" w:rsidRDefault="002446EA" w:rsidP="003B1D86">
      <w:pPr>
        <w:ind w:firstLine="720"/>
        <w:jc w:val="both"/>
        <w:rPr>
          <w:sz w:val="22"/>
          <w:szCs w:val="22"/>
        </w:rPr>
      </w:pPr>
    </w:p>
    <w:p w14:paraId="2C6F562B" w14:textId="2EA69DF9" w:rsidR="00E42A2E" w:rsidRPr="00136120" w:rsidRDefault="003E33BC" w:rsidP="00E42A2E">
      <w:pPr>
        <w:pStyle w:val="BodyTextIndent"/>
        <w:widowControl w:val="0"/>
        <w:spacing w:after="0"/>
        <w:ind w:left="0" w:firstLine="709"/>
        <w:jc w:val="both"/>
        <w:rPr>
          <w:b/>
          <w:sz w:val="22"/>
          <w:szCs w:val="22"/>
          <w:lang w:val="lv-LV"/>
        </w:rPr>
      </w:pPr>
      <w:r w:rsidRPr="00136120">
        <w:rPr>
          <w:b/>
          <w:sz w:val="22"/>
          <w:szCs w:val="22"/>
          <w:lang w:val="lv-LV"/>
        </w:rPr>
        <w:t>Kuldīgas novada pašvaldība</w:t>
      </w:r>
      <w:r w:rsidR="001C6694" w:rsidRPr="00136120">
        <w:rPr>
          <w:b/>
          <w:sz w:val="22"/>
          <w:szCs w:val="22"/>
          <w:lang w:val="lv-LV"/>
        </w:rPr>
        <w:t xml:space="preserve">, </w:t>
      </w:r>
      <w:r w:rsidR="001C6694" w:rsidRPr="00136120">
        <w:rPr>
          <w:bCs/>
          <w:sz w:val="22"/>
          <w:szCs w:val="22"/>
        </w:rPr>
        <w:t>reģ. Nr. 90000035590</w:t>
      </w:r>
      <w:r w:rsidR="00AC7D0A" w:rsidRPr="00136120">
        <w:rPr>
          <w:sz w:val="22"/>
          <w:szCs w:val="22"/>
          <w:lang w:val="lv-LV"/>
        </w:rPr>
        <w:t xml:space="preserve">, </w:t>
      </w:r>
      <w:r w:rsidRPr="00136120">
        <w:rPr>
          <w:sz w:val="22"/>
          <w:szCs w:val="22"/>
          <w:lang w:val="lv-LV"/>
        </w:rPr>
        <w:t xml:space="preserve">turpmāk – </w:t>
      </w:r>
      <w:r w:rsidRPr="00136120">
        <w:rPr>
          <w:b/>
          <w:bCs/>
          <w:sz w:val="22"/>
          <w:szCs w:val="22"/>
          <w:lang w:val="lv-LV"/>
        </w:rPr>
        <w:t>P</w:t>
      </w:r>
      <w:r w:rsidR="00AC7D0A" w:rsidRPr="00136120">
        <w:rPr>
          <w:b/>
          <w:bCs/>
          <w:sz w:val="22"/>
          <w:szCs w:val="22"/>
          <w:lang w:val="lv-LV"/>
        </w:rPr>
        <w:t>ircējs</w:t>
      </w:r>
      <w:r w:rsidRPr="00136120">
        <w:rPr>
          <w:sz w:val="22"/>
          <w:szCs w:val="22"/>
          <w:lang w:val="lv-LV"/>
        </w:rPr>
        <w:t xml:space="preserve">, </w:t>
      </w:r>
      <w:r w:rsidR="00392CDB" w:rsidRPr="00136120">
        <w:rPr>
          <w:bCs/>
          <w:sz w:val="22"/>
          <w:szCs w:val="22"/>
          <w:lang w:val="lv-LV"/>
        </w:rPr>
        <w:t xml:space="preserve">tās </w:t>
      </w:r>
      <w:r w:rsidR="00286729" w:rsidRPr="00136120">
        <w:rPr>
          <w:bCs/>
          <w:sz w:val="22"/>
          <w:szCs w:val="22"/>
          <w:lang w:val="lv-LV"/>
        </w:rPr>
        <w:t xml:space="preserve">izpilddirektora Rimanta </w:t>
      </w:r>
      <w:proofErr w:type="spellStart"/>
      <w:r w:rsidR="00286729" w:rsidRPr="00136120">
        <w:rPr>
          <w:bCs/>
          <w:sz w:val="22"/>
          <w:szCs w:val="22"/>
          <w:lang w:val="lv-LV"/>
        </w:rPr>
        <w:t>Safonova</w:t>
      </w:r>
      <w:proofErr w:type="spellEnd"/>
      <w:r w:rsidR="00392CDB" w:rsidRPr="00136120">
        <w:rPr>
          <w:sz w:val="22"/>
          <w:szCs w:val="22"/>
          <w:lang w:val="lv-LV"/>
        </w:rPr>
        <w:t xml:space="preserve"> personā</w:t>
      </w:r>
      <w:r w:rsidR="00E42A2E" w:rsidRPr="00136120">
        <w:rPr>
          <w:sz w:val="22"/>
          <w:szCs w:val="22"/>
          <w:lang w:val="lv-LV"/>
        </w:rPr>
        <w:t xml:space="preserve">, </w:t>
      </w:r>
      <w:r w:rsidR="00286729" w:rsidRPr="00136120">
        <w:rPr>
          <w:sz w:val="22"/>
          <w:szCs w:val="22"/>
          <w:lang w:val="lv-LV"/>
        </w:rPr>
        <w:t>kas rīkojas pamatojoties uz Pašvaldību likuma un Pasūtītāja</w:t>
      </w:r>
      <w:r w:rsidR="00E42A2E" w:rsidRPr="00136120">
        <w:rPr>
          <w:sz w:val="22"/>
          <w:szCs w:val="22"/>
          <w:lang w:val="lv-LV"/>
        </w:rPr>
        <w:t xml:space="preserve"> </w:t>
      </w:r>
      <w:r w:rsidR="00286729" w:rsidRPr="00136120">
        <w:rPr>
          <w:sz w:val="22"/>
          <w:szCs w:val="22"/>
          <w:lang w:val="lv-LV"/>
        </w:rPr>
        <w:t xml:space="preserve">nolikuma pamata </w:t>
      </w:r>
      <w:r w:rsidR="00E42A2E" w:rsidRPr="00136120">
        <w:rPr>
          <w:sz w:val="22"/>
          <w:szCs w:val="22"/>
          <w:lang w:val="lv-LV"/>
        </w:rPr>
        <w:t>no vienas puses, un</w:t>
      </w:r>
    </w:p>
    <w:p w14:paraId="29E66A3E" w14:textId="77777777" w:rsidR="00136120" w:rsidRPr="00136120" w:rsidRDefault="00136120" w:rsidP="00136120">
      <w:pPr>
        <w:pStyle w:val="BodyText"/>
        <w:ind w:firstLine="720"/>
        <w:rPr>
          <w:rFonts w:ascii="Times New Roman" w:hAnsi="Times New Roman"/>
          <w:b/>
          <w:szCs w:val="22"/>
        </w:rPr>
      </w:pPr>
      <w:r w:rsidRPr="00136120">
        <w:rPr>
          <w:rFonts w:ascii="Times New Roman" w:hAnsi="Times New Roman"/>
          <w:b/>
          <w:szCs w:val="22"/>
        </w:rPr>
        <w:t>SIA “KOOL LATVIJA</w:t>
      </w:r>
      <w:r w:rsidRPr="00136120">
        <w:rPr>
          <w:rFonts w:ascii="Times New Roman" w:hAnsi="Times New Roman"/>
          <w:bCs/>
          <w:szCs w:val="22"/>
        </w:rPr>
        <w:t xml:space="preserve">”, </w:t>
      </w:r>
      <w:proofErr w:type="spellStart"/>
      <w:r w:rsidRPr="00136120">
        <w:rPr>
          <w:rFonts w:ascii="Times New Roman" w:hAnsi="Times New Roman"/>
          <w:bCs/>
          <w:szCs w:val="22"/>
        </w:rPr>
        <w:t>reģ.Nr</w:t>
      </w:r>
      <w:proofErr w:type="spellEnd"/>
      <w:r w:rsidRPr="00136120">
        <w:rPr>
          <w:rFonts w:ascii="Times New Roman" w:hAnsi="Times New Roman"/>
          <w:bCs/>
          <w:szCs w:val="22"/>
        </w:rPr>
        <w:t xml:space="preserve">. 40203022089, </w:t>
      </w:r>
      <w:r w:rsidRPr="00136120">
        <w:rPr>
          <w:rFonts w:ascii="Times New Roman" w:hAnsi="Times New Roman"/>
          <w:szCs w:val="22"/>
        </w:rPr>
        <w:t xml:space="preserve">turpmāk - </w:t>
      </w:r>
      <w:r w:rsidRPr="00136120">
        <w:rPr>
          <w:rFonts w:ascii="Times New Roman" w:hAnsi="Times New Roman"/>
          <w:b/>
          <w:bCs/>
          <w:iCs/>
          <w:szCs w:val="22"/>
        </w:rPr>
        <w:t>Pārdevējs</w:t>
      </w:r>
      <w:r w:rsidRPr="00136120">
        <w:rPr>
          <w:rFonts w:ascii="Times New Roman" w:hAnsi="Times New Roman"/>
          <w:szCs w:val="22"/>
        </w:rPr>
        <w:t xml:space="preserve">, kura vārdā, pamatojoties uz pilnvaras pamata pārstāv tās degvielas pārdošanas vadītājs Renārs Astra, no otras puses, </w:t>
      </w:r>
    </w:p>
    <w:p w14:paraId="46497980" w14:textId="7CCB11A9" w:rsidR="00323D6C" w:rsidRPr="00136120" w:rsidRDefault="00E42A2E" w:rsidP="00E42A2E">
      <w:pPr>
        <w:ind w:firstLine="720"/>
        <w:jc w:val="both"/>
        <w:rPr>
          <w:sz w:val="22"/>
          <w:szCs w:val="22"/>
        </w:rPr>
      </w:pPr>
      <w:r w:rsidRPr="00136120">
        <w:rPr>
          <w:sz w:val="22"/>
          <w:szCs w:val="22"/>
        </w:rPr>
        <w:t>abi kopā turpmāk saukti PUSES un katra atsevišķi – PUSE</w:t>
      </w:r>
      <w:r w:rsidR="00DE17DC" w:rsidRPr="00136120">
        <w:rPr>
          <w:sz w:val="22"/>
          <w:szCs w:val="22"/>
        </w:rPr>
        <w:t xml:space="preserve">, vadoties no spēkā esošajiem Latvijas Republikas normatīvajiem aktiem, paužot brīvu gribu </w:t>
      </w:r>
      <w:r w:rsidR="009D6C63" w:rsidRPr="00136120">
        <w:rPr>
          <w:sz w:val="22"/>
          <w:szCs w:val="22"/>
        </w:rPr>
        <w:t>noslēdz šādu vienošanos</w:t>
      </w:r>
      <w:r w:rsidR="00937DA3" w:rsidRPr="00136120">
        <w:rPr>
          <w:sz w:val="22"/>
          <w:szCs w:val="22"/>
        </w:rPr>
        <w:t xml:space="preserve"> (turpmāk tekstā arī  - Vienošanās)</w:t>
      </w:r>
      <w:r w:rsidR="009D6C63" w:rsidRPr="00136120">
        <w:rPr>
          <w:sz w:val="22"/>
          <w:szCs w:val="22"/>
        </w:rPr>
        <w:t>:</w:t>
      </w:r>
    </w:p>
    <w:p w14:paraId="0BC70117" w14:textId="77777777" w:rsidR="009D6C63" w:rsidRPr="00136120" w:rsidRDefault="009D6C63" w:rsidP="003B1D86">
      <w:pPr>
        <w:ind w:firstLine="720"/>
        <w:jc w:val="both"/>
        <w:rPr>
          <w:sz w:val="22"/>
          <w:szCs w:val="22"/>
        </w:rPr>
      </w:pPr>
    </w:p>
    <w:p w14:paraId="6C817DCF" w14:textId="77777777" w:rsidR="003B1D86" w:rsidRPr="00136120" w:rsidRDefault="003B1D86" w:rsidP="003B1D86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426" w:right="-2" w:hanging="426"/>
        <w:jc w:val="center"/>
        <w:rPr>
          <w:b/>
          <w:sz w:val="22"/>
          <w:szCs w:val="22"/>
        </w:rPr>
      </w:pPr>
      <w:r w:rsidRPr="00136120">
        <w:rPr>
          <w:b/>
          <w:sz w:val="22"/>
          <w:szCs w:val="22"/>
        </w:rPr>
        <w:t>VISPĀRĒJIE NOTEIKUMI</w:t>
      </w:r>
    </w:p>
    <w:p w14:paraId="3D29ADBB" w14:textId="77777777" w:rsidR="00FB1EE9" w:rsidRPr="00136120" w:rsidRDefault="00FB1EE9" w:rsidP="00FB1EE9">
      <w:pPr>
        <w:pStyle w:val="ListParagraph"/>
        <w:autoSpaceDE w:val="0"/>
        <w:autoSpaceDN w:val="0"/>
        <w:adjustRightInd w:val="0"/>
        <w:ind w:left="426" w:right="-2"/>
        <w:rPr>
          <w:b/>
          <w:sz w:val="22"/>
          <w:szCs w:val="22"/>
        </w:rPr>
      </w:pPr>
    </w:p>
    <w:p w14:paraId="3EC45FB7" w14:textId="77777777" w:rsidR="003B1D86" w:rsidRPr="00136120" w:rsidRDefault="003B1D86" w:rsidP="003B1D86">
      <w:pPr>
        <w:pStyle w:val="ListParagraph"/>
        <w:autoSpaceDE w:val="0"/>
        <w:autoSpaceDN w:val="0"/>
        <w:adjustRightInd w:val="0"/>
        <w:ind w:left="0" w:right="-2"/>
        <w:jc w:val="both"/>
        <w:rPr>
          <w:sz w:val="22"/>
          <w:szCs w:val="22"/>
          <w:u w:val="single"/>
        </w:rPr>
      </w:pPr>
      <w:r w:rsidRPr="00136120">
        <w:rPr>
          <w:sz w:val="22"/>
          <w:szCs w:val="22"/>
          <w:u w:val="single"/>
        </w:rPr>
        <w:t>Vienošanās tiek slēgta pamatojoties uz:</w:t>
      </w:r>
    </w:p>
    <w:p w14:paraId="335C06E3" w14:textId="2CD3271C" w:rsidR="00AC7D0A" w:rsidRPr="00136120" w:rsidRDefault="00AC7D0A" w:rsidP="00AC7D0A">
      <w:pPr>
        <w:numPr>
          <w:ilvl w:val="1"/>
          <w:numId w:val="8"/>
        </w:numPr>
        <w:ind w:right="-2"/>
        <w:jc w:val="both"/>
        <w:rPr>
          <w:bCs/>
          <w:sz w:val="22"/>
          <w:szCs w:val="22"/>
        </w:rPr>
      </w:pPr>
      <w:r w:rsidRPr="00136120">
        <w:rPr>
          <w:bCs/>
          <w:sz w:val="22"/>
          <w:szCs w:val="22"/>
        </w:rPr>
        <w:t>0</w:t>
      </w:r>
      <w:r w:rsidR="00136120" w:rsidRPr="00136120">
        <w:rPr>
          <w:bCs/>
          <w:sz w:val="22"/>
          <w:szCs w:val="22"/>
        </w:rPr>
        <w:t>4</w:t>
      </w:r>
      <w:r w:rsidRPr="00136120">
        <w:rPr>
          <w:bCs/>
          <w:sz w:val="22"/>
          <w:szCs w:val="22"/>
        </w:rPr>
        <w:t>.1</w:t>
      </w:r>
      <w:r w:rsidR="00136120" w:rsidRPr="00136120">
        <w:rPr>
          <w:bCs/>
          <w:sz w:val="22"/>
          <w:szCs w:val="22"/>
        </w:rPr>
        <w:t>1</w:t>
      </w:r>
      <w:r w:rsidRPr="00136120">
        <w:rPr>
          <w:bCs/>
          <w:sz w:val="22"/>
          <w:szCs w:val="22"/>
        </w:rPr>
        <w:t>.2025. Līguma Nr. 08</w:t>
      </w:r>
      <w:r w:rsidR="00136120" w:rsidRPr="00136120">
        <w:rPr>
          <w:bCs/>
          <w:sz w:val="22"/>
          <w:szCs w:val="22"/>
        </w:rPr>
        <w:t>9</w:t>
      </w:r>
      <w:r w:rsidRPr="00136120">
        <w:rPr>
          <w:bCs/>
          <w:sz w:val="22"/>
          <w:szCs w:val="22"/>
        </w:rPr>
        <w:t>7/2024 “</w:t>
      </w:r>
      <w:bookmarkStart w:id="0" w:name="_Hlk509837140"/>
      <w:r w:rsidR="00136120" w:rsidRPr="00136120">
        <w:rPr>
          <w:bCs/>
          <w:sz w:val="22"/>
          <w:szCs w:val="22"/>
        </w:rPr>
        <w:t>Degvielas iegāde Kuldīgas novada pašvaldības autotransportam Skrundas pilsētas un Alsungas pagasta apkaimē”, ID Nr. KNP 2024/</w:t>
      </w:r>
      <w:bookmarkEnd w:id="0"/>
      <w:r w:rsidR="00136120" w:rsidRPr="00136120">
        <w:rPr>
          <w:bCs/>
          <w:sz w:val="22"/>
          <w:szCs w:val="22"/>
        </w:rPr>
        <w:t>55-K</w:t>
      </w:r>
      <w:r w:rsidRPr="00136120">
        <w:rPr>
          <w:bCs/>
          <w:sz w:val="22"/>
          <w:szCs w:val="22"/>
        </w:rPr>
        <w:t>, turpmāk</w:t>
      </w:r>
      <w:r w:rsidR="00EB2300" w:rsidRPr="00136120">
        <w:rPr>
          <w:bCs/>
          <w:sz w:val="22"/>
          <w:szCs w:val="22"/>
        </w:rPr>
        <w:t xml:space="preserve"> </w:t>
      </w:r>
      <w:r w:rsidRPr="00136120">
        <w:rPr>
          <w:bCs/>
          <w:sz w:val="22"/>
          <w:szCs w:val="22"/>
        </w:rPr>
        <w:t>- Līgums, 6.3.2.punktu;</w:t>
      </w:r>
    </w:p>
    <w:p w14:paraId="4592C86B" w14:textId="45595F36" w:rsidR="00E860D2" w:rsidRPr="00136120" w:rsidRDefault="002946CE" w:rsidP="00E860D2">
      <w:pPr>
        <w:numPr>
          <w:ilvl w:val="1"/>
          <w:numId w:val="8"/>
        </w:numPr>
        <w:ind w:right="-2"/>
        <w:jc w:val="both"/>
        <w:rPr>
          <w:sz w:val="22"/>
          <w:szCs w:val="22"/>
        </w:rPr>
      </w:pPr>
      <w:r w:rsidRPr="00136120">
        <w:rPr>
          <w:sz w:val="22"/>
          <w:szCs w:val="22"/>
        </w:rPr>
        <w:t xml:space="preserve">Ņemot vērā Pasūtītāja </w:t>
      </w:r>
      <w:r w:rsidR="00AC7D0A" w:rsidRPr="00136120">
        <w:rPr>
          <w:sz w:val="22"/>
          <w:szCs w:val="22"/>
        </w:rPr>
        <w:t xml:space="preserve">jaunās </w:t>
      </w:r>
      <w:r w:rsidRPr="00136120">
        <w:rPr>
          <w:sz w:val="22"/>
          <w:szCs w:val="22"/>
        </w:rPr>
        <w:t>rīkotās iepirkuma procedūras Nr. KNP 2025/</w:t>
      </w:r>
      <w:r w:rsidR="00AC7D0A" w:rsidRPr="00136120">
        <w:rPr>
          <w:sz w:val="22"/>
          <w:szCs w:val="22"/>
        </w:rPr>
        <w:t>74</w:t>
      </w:r>
      <w:r w:rsidRPr="00136120">
        <w:rPr>
          <w:sz w:val="22"/>
          <w:szCs w:val="22"/>
        </w:rPr>
        <w:t>-K</w:t>
      </w:r>
      <w:r w:rsidR="00136120" w:rsidRPr="00136120">
        <w:rPr>
          <w:sz w:val="22"/>
          <w:szCs w:val="22"/>
        </w:rPr>
        <w:t xml:space="preserve"> Līguma priekšmeta daļā netika saņemti pieteikumi, Pasūtītājam nepieciešama jaunas iepirkuma procedūras rīkošana</w:t>
      </w:r>
      <w:r w:rsidRPr="00136120">
        <w:rPr>
          <w:sz w:val="22"/>
          <w:szCs w:val="22"/>
        </w:rPr>
        <w:t>.</w:t>
      </w:r>
    </w:p>
    <w:p w14:paraId="4101DDC3" w14:textId="77777777" w:rsidR="003B1D86" w:rsidRPr="00136120" w:rsidRDefault="003B1D86" w:rsidP="003B1D86">
      <w:pPr>
        <w:ind w:left="435" w:right="-2"/>
        <w:jc w:val="both"/>
        <w:rPr>
          <w:sz w:val="22"/>
          <w:szCs w:val="22"/>
        </w:rPr>
      </w:pPr>
    </w:p>
    <w:p w14:paraId="7FA54DAA" w14:textId="77777777" w:rsidR="003B1D86" w:rsidRPr="00136120" w:rsidRDefault="003B1D86" w:rsidP="003B1D86">
      <w:pPr>
        <w:numPr>
          <w:ilvl w:val="0"/>
          <w:numId w:val="8"/>
        </w:numPr>
        <w:autoSpaceDE w:val="0"/>
        <w:autoSpaceDN w:val="0"/>
        <w:adjustRightInd w:val="0"/>
        <w:ind w:right="-2"/>
        <w:jc w:val="center"/>
        <w:rPr>
          <w:b/>
          <w:sz w:val="22"/>
          <w:szCs w:val="22"/>
        </w:rPr>
      </w:pPr>
      <w:r w:rsidRPr="00136120">
        <w:rPr>
          <w:b/>
          <w:sz w:val="22"/>
          <w:szCs w:val="22"/>
        </w:rPr>
        <w:t>VIENOŠANĀS PRIEKŠMETS</w:t>
      </w:r>
    </w:p>
    <w:p w14:paraId="135DA8F1" w14:textId="77777777" w:rsidR="00354788" w:rsidRPr="00136120" w:rsidRDefault="00354788" w:rsidP="00354788">
      <w:pPr>
        <w:autoSpaceDE w:val="0"/>
        <w:autoSpaceDN w:val="0"/>
        <w:adjustRightInd w:val="0"/>
        <w:ind w:left="360" w:right="-2"/>
        <w:rPr>
          <w:b/>
          <w:sz w:val="22"/>
          <w:szCs w:val="22"/>
        </w:rPr>
      </w:pPr>
    </w:p>
    <w:p w14:paraId="442C508E" w14:textId="381625EB" w:rsidR="00354788" w:rsidRPr="00136120" w:rsidRDefault="003B1D86" w:rsidP="00002B06">
      <w:pPr>
        <w:pStyle w:val="ListParagraph"/>
        <w:numPr>
          <w:ilvl w:val="1"/>
          <w:numId w:val="8"/>
        </w:numPr>
        <w:autoSpaceDE w:val="0"/>
        <w:autoSpaceDN w:val="0"/>
        <w:adjustRightInd w:val="0"/>
        <w:ind w:right="-2"/>
        <w:jc w:val="both"/>
        <w:rPr>
          <w:sz w:val="22"/>
          <w:szCs w:val="22"/>
        </w:rPr>
      </w:pPr>
      <w:r w:rsidRPr="00136120">
        <w:rPr>
          <w:sz w:val="22"/>
          <w:szCs w:val="22"/>
        </w:rPr>
        <w:t>Puses, ņemot vērā šīs Vienošanās 1. punktā minēto, vienojas</w:t>
      </w:r>
      <w:r w:rsidR="00002B06" w:rsidRPr="00136120">
        <w:rPr>
          <w:sz w:val="22"/>
          <w:szCs w:val="22"/>
        </w:rPr>
        <w:t xml:space="preserve"> p</w:t>
      </w:r>
      <w:r w:rsidR="006E6D85" w:rsidRPr="00136120">
        <w:rPr>
          <w:sz w:val="22"/>
          <w:szCs w:val="22"/>
        </w:rPr>
        <w:t xml:space="preserve">agarināt </w:t>
      </w:r>
      <w:r w:rsidR="00EB2300" w:rsidRPr="00136120">
        <w:rPr>
          <w:sz w:val="22"/>
          <w:szCs w:val="22"/>
        </w:rPr>
        <w:t xml:space="preserve">Līguma </w:t>
      </w:r>
      <w:r w:rsidR="006E6D85" w:rsidRPr="00136120">
        <w:rPr>
          <w:bCs/>
          <w:sz w:val="22"/>
          <w:szCs w:val="22"/>
        </w:rPr>
        <w:t>Nr.</w:t>
      </w:r>
      <w:r w:rsidR="00EB2300" w:rsidRPr="00136120">
        <w:rPr>
          <w:bCs/>
          <w:sz w:val="22"/>
          <w:szCs w:val="22"/>
        </w:rPr>
        <w:t xml:space="preserve"> </w:t>
      </w:r>
      <w:r w:rsidR="006E6D85" w:rsidRPr="00136120">
        <w:rPr>
          <w:bCs/>
          <w:sz w:val="22"/>
          <w:szCs w:val="22"/>
        </w:rPr>
        <w:t>0</w:t>
      </w:r>
      <w:r w:rsidR="00EB2300" w:rsidRPr="00136120">
        <w:rPr>
          <w:bCs/>
          <w:sz w:val="22"/>
          <w:szCs w:val="22"/>
        </w:rPr>
        <w:t>837</w:t>
      </w:r>
      <w:r w:rsidR="006E6D85" w:rsidRPr="00136120">
        <w:rPr>
          <w:bCs/>
          <w:sz w:val="22"/>
          <w:szCs w:val="22"/>
        </w:rPr>
        <w:t>/202</w:t>
      </w:r>
      <w:r w:rsidR="00EB2300" w:rsidRPr="00136120">
        <w:rPr>
          <w:bCs/>
          <w:sz w:val="22"/>
          <w:szCs w:val="22"/>
        </w:rPr>
        <w:t>4 darbības termi</w:t>
      </w:r>
      <w:r w:rsidR="00136120" w:rsidRPr="00136120">
        <w:rPr>
          <w:bCs/>
          <w:sz w:val="22"/>
          <w:szCs w:val="22"/>
        </w:rPr>
        <w:t>ņ</w:t>
      </w:r>
      <w:r w:rsidR="00002B06" w:rsidRPr="00136120">
        <w:rPr>
          <w:bCs/>
          <w:sz w:val="22"/>
          <w:szCs w:val="22"/>
        </w:rPr>
        <w:t>u, attiecīgi izsakot</w:t>
      </w:r>
      <w:r w:rsidR="006E6D85" w:rsidRPr="00136120">
        <w:rPr>
          <w:sz w:val="22"/>
          <w:szCs w:val="22"/>
        </w:rPr>
        <w:t xml:space="preserve"> </w:t>
      </w:r>
      <w:r w:rsidR="00651F68" w:rsidRPr="00136120">
        <w:rPr>
          <w:sz w:val="22"/>
          <w:szCs w:val="22"/>
        </w:rPr>
        <w:t>Līgum</w:t>
      </w:r>
      <w:r w:rsidR="006E6D85" w:rsidRPr="00136120">
        <w:rPr>
          <w:sz w:val="22"/>
          <w:szCs w:val="22"/>
        </w:rPr>
        <w:t>a</w:t>
      </w:r>
      <w:r w:rsidR="00651F68" w:rsidRPr="00136120">
        <w:rPr>
          <w:sz w:val="22"/>
          <w:szCs w:val="22"/>
        </w:rPr>
        <w:t xml:space="preserve"> </w:t>
      </w:r>
      <w:r w:rsidR="00EB2300" w:rsidRPr="00136120">
        <w:rPr>
          <w:sz w:val="22"/>
          <w:szCs w:val="22"/>
        </w:rPr>
        <w:t>5.1</w:t>
      </w:r>
      <w:r w:rsidR="00651F68" w:rsidRPr="00136120">
        <w:rPr>
          <w:sz w:val="22"/>
          <w:szCs w:val="22"/>
        </w:rPr>
        <w:t>. punkt</w:t>
      </w:r>
      <w:r w:rsidR="005E00A0" w:rsidRPr="00136120">
        <w:rPr>
          <w:sz w:val="22"/>
          <w:szCs w:val="22"/>
        </w:rPr>
        <w:t>u</w:t>
      </w:r>
      <w:r w:rsidR="00651F68" w:rsidRPr="00136120">
        <w:rPr>
          <w:sz w:val="22"/>
          <w:szCs w:val="22"/>
        </w:rPr>
        <w:t xml:space="preserve"> šādā </w:t>
      </w:r>
      <w:r w:rsidR="005E00A0" w:rsidRPr="00136120">
        <w:rPr>
          <w:sz w:val="22"/>
          <w:szCs w:val="22"/>
        </w:rPr>
        <w:t xml:space="preserve">jaunā </w:t>
      </w:r>
      <w:r w:rsidR="00651F68" w:rsidRPr="00136120">
        <w:rPr>
          <w:sz w:val="22"/>
          <w:szCs w:val="22"/>
        </w:rPr>
        <w:t>redakcijā:</w:t>
      </w:r>
      <w:r w:rsidR="00354788" w:rsidRPr="00136120">
        <w:rPr>
          <w:sz w:val="22"/>
          <w:szCs w:val="22"/>
        </w:rPr>
        <w:t xml:space="preserve"> </w:t>
      </w:r>
    </w:p>
    <w:p w14:paraId="262E610F" w14:textId="56486BA5" w:rsidR="005E00A0" w:rsidRPr="00136120" w:rsidRDefault="005E00A0" w:rsidP="00EB2300">
      <w:pPr>
        <w:pStyle w:val="ListParagraph"/>
        <w:ind w:left="420"/>
        <w:contextualSpacing w:val="0"/>
        <w:jc w:val="both"/>
        <w:rPr>
          <w:b/>
          <w:bCs/>
          <w:i/>
          <w:sz w:val="22"/>
          <w:szCs w:val="22"/>
        </w:rPr>
      </w:pPr>
      <w:r w:rsidRPr="00136120">
        <w:rPr>
          <w:b/>
          <w:bCs/>
          <w:i/>
          <w:sz w:val="22"/>
          <w:szCs w:val="22"/>
        </w:rPr>
        <w:t>“</w:t>
      </w:r>
      <w:r w:rsidR="00EB2300" w:rsidRPr="00136120">
        <w:rPr>
          <w:b/>
          <w:bCs/>
          <w:i/>
          <w:sz w:val="22"/>
          <w:szCs w:val="22"/>
        </w:rPr>
        <w:t xml:space="preserve">5.1. Līgums stājas spēkā no 2024.gada 1.novembra un ir spēkā līdz 2025. gada </w:t>
      </w:r>
      <w:r w:rsidR="00136120" w:rsidRPr="00136120">
        <w:rPr>
          <w:b/>
          <w:bCs/>
          <w:i/>
          <w:sz w:val="22"/>
          <w:szCs w:val="22"/>
        </w:rPr>
        <w:t>31.decembrim</w:t>
      </w:r>
      <w:r w:rsidR="00782077" w:rsidRPr="00136120">
        <w:rPr>
          <w:b/>
          <w:bCs/>
          <w:i/>
          <w:sz w:val="22"/>
          <w:szCs w:val="22"/>
        </w:rPr>
        <w:t>”.</w:t>
      </w:r>
    </w:p>
    <w:p w14:paraId="570304FF" w14:textId="39632C3C" w:rsidR="00002B06" w:rsidRPr="00136120" w:rsidRDefault="00002B06" w:rsidP="00002B06">
      <w:pPr>
        <w:pStyle w:val="ListParagraph"/>
        <w:numPr>
          <w:ilvl w:val="1"/>
          <w:numId w:val="8"/>
        </w:numPr>
        <w:contextualSpacing w:val="0"/>
        <w:jc w:val="both"/>
        <w:rPr>
          <w:b/>
          <w:bCs/>
          <w:i/>
          <w:sz w:val="22"/>
          <w:szCs w:val="22"/>
        </w:rPr>
      </w:pPr>
      <w:r w:rsidRPr="00136120">
        <w:rPr>
          <w:iCs/>
          <w:sz w:val="22"/>
          <w:szCs w:val="22"/>
        </w:rPr>
        <w:t>Puses vienojas, ka šī Vienošanās ir spēkā no brīža, kad izbeidzas Līguma sākotnējais termiņš.</w:t>
      </w:r>
    </w:p>
    <w:p w14:paraId="21D3959B" w14:textId="77777777" w:rsidR="004A0FE8" w:rsidRPr="00136120" w:rsidRDefault="004A0FE8" w:rsidP="004A0FE8">
      <w:pPr>
        <w:ind w:right="-109"/>
        <w:rPr>
          <w:b/>
          <w:iCs/>
          <w:sz w:val="22"/>
          <w:szCs w:val="22"/>
        </w:rPr>
      </w:pPr>
    </w:p>
    <w:p w14:paraId="6554D6B9" w14:textId="77777777" w:rsidR="003B1D86" w:rsidRPr="00136120" w:rsidRDefault="003B1D86" w:rsidP="003B1D86">
      <w:pPr>
        <w:pStyle w:val="BodyTextIndent"/>
        <w:numPr>
          <w:ilvl w:val="0"/>
          <w:numId w:val="9"/>
        </w:numPr>
        <w:tabs>
          <w:tab w:val="left" w:pos="9180"/>
        </w:tabs>
        <w:spacing w:after="0"/>
        <w:ind w:right="-2"/>
        <w:jc w:val="center"/>
        <w:rPr>
          <w:b/>
          <w:bCs/>
          <w:sz w:val="22"/>
          <w:szCs w:val="22"/>
          <w:lang w:val="lv-LV"/>
        </w:rPr>
      </w:pPr>
      <w:r w:rsidRPr="00136120">
        <w:rPr>
          <w:b/>
          <w:bCs/>
          <w:sz w:val="22"/>
          <w:szCs w:val="22"/>
          <w:lang w:val="lv-LV"/>
        </w:rPr>
        <w:t>NOBEIGUMA NOTEIKUMI</w:t>
      </w:r>
    </w:p>
    <w:p w14:paraId="25C731BF" w14:textId="77777777" w:rsidR="00354788" w:rsidRPr="00136120" w:rsidRDefault="00354788" w:rsidP="00354788">
      <w:pPr>
        <w:pStyle w:val="BodyTextIndent"/>
        <w:tabs>
          <w:tab w:val="left" w:pos="9180"/>
        </w:tabs>
        <w:spacing w:after="0"/>
        <w:ind w:left="390" w:right="-2"/>
        <w:rPr>
          <w:b/>
          <w:bCs/>
          <w:sz w:val="22"/>
          <w:szCs w:val="22"/>
          <w:lang w:val="lv-LV"/>
        </w:rPr>
      </w:pPr>
    </w:p>
    <w:p w14:paraId="02BE56F8" w14:textId="77777777" w:rsidR="003B1D86" w:rsidRPr="00136120" w:rsidRDefault="003B1D86" w:rsidP="003B1D86">
      <w:pPr>
        <w:pStyle w:val="BodyTextIndent"/>
        <w:numPr>
          <w:ilvl w:val="1"/>
          <w:numId w:val="9"/>
        </w:numPr>
        <w:spacing w:after="0"/>
        <w:ind w:left="426" w:right="-2" w:hanging="426"/>
        <w:jc w:val="both"/>
        <w:rPr>
          <w:sz w:val="22"/>
          <w:szCs w:val="22"/>
          <w:lang w:val="lv-LV"/>
        </w:rPr>
      </w:pPr>
      <w:r w:rsidRPr="00136120">
        <w:rPr>
          <w:sz w:val="22"/>
          <w:szCs w:val="22"/>
          <w:lang w:val="lv-LV"/>
        </w:rPr>
        <w:t>Citi Līguma noteikumi netiek grozīti un visas tiesiskās attiecības, kas netiek regulētas ar šo vienošanos, apspriežamas pēc Līguma noteikumiem.</w:t>
      </w:r>
    </w:p>
    <w:p w14:paraId="440E396F" w14:textId="77777777" w:rsidR="00354788" w:rsidRPr="00136120" w:rsidRDefault="003B1D86" w:rsidP="003B1D86">
      <w:pPr>
        <w:pStyle w:val="BodyTextIndent"/>
        <w:numPr>
          <w:ilvl w:val="1"/>
          <w:numId w:val="9"/>
        </w:numPr>
        <w:spacing w:after="0"/>
        <w:ind w:left="426" w:right="-2" w:hanging="426"/>
        <w:jc w:val="both"/>
        <w:rPr>
          <w:sz w:val="22"/>
          <w:szCs w:val="22"/>
          <w:lang w:val="lv-LV"/>
        </w:rPr>
      </w:pPr>
      <w:r w:rsidRPr="00136120">
        <w:rPr>
          <w:sz w:val="22"/>
          <w:szCs w:val="22"/>
          <w:lang w:val="lv-LV"/>
        </w:rPr>
        <w:t>Vienošanās stājas spēkā, kad to parakstījušas abas Puses.</w:t>
      </w:r>
    </w:p>
    <w:p w14:paraId="5B1B20D0" w14:textId="70BE264C" w:rsidR="003B1D86" w:rsidRPr="00136120" w:rsidRDefault="003B1D86" w:rsidP="003B1D86">
      <w:pPr>
        <w:pStyle w:val="BodyTextIndent"/>
        <w:numPr>
          <w:ilvl w:val="1"/>
          <w:numId w:val="9"/>
        </w:numPr>
        <w:spacing w:after="0"/>
        <w:ind w:left="426" w:right="-2" w:hanging="426"/>
        <w:jc w:val="both"/>
        <w:rPr>
          <w:sz w:val="22"/>
          <w:szCs w:val="22"/>
          <w:lang w:val="lv-LV"/>
        </w:rPr>
      </w:pPr>
      <w:r w:rsidRPr="00136120">
        <w:rPr>
          <w:sz w:val="22"/>
          <w:szCs w:val="22"/>
          <w:lang w:val="lv-LV"/>
        </w:rPr>
        <w:t xml:space="preserve">Vienošanās ir Līguma neatņemama sastāvdaļa. </w:t>
      </w:r>
    </w:p>
    <w:p w14:paraId="3AC6B8A9" w14:textId="720A70FA" w:rsidR="003B1D86" w:rsidRPr="00136120" w:rsidRDefault="003B1D86" w:rsidP="003B1D86">
      <w:pPr>
        <w:pStyle w:val="BodyTextIndent"/>
        <w:numPr>
          <w:ilvl w:val="1"/>
          <w:numId w:val="9"/>
        </w:numPr>
        <w:spacing w:after="0"/>
        <w:ind w:left="426" w:right="-2" w:hanging="426"/>
        <w:jc w:val="both"/>
        <w:rPr>
          <w:sz w:val="22"/>
          <w:szCs w:val="22"/>
          <w:lang w:val="lv-LV"/>
        </w:rPr>
      </w:pPr>
      <w:r w:rsidRPr="00136120">
        <w:rPr>
          <w:sz w:val="22"/>
          <w:szCs w:val="22"/>
          <w:lang w:val="lv-LV"/>
        </w:rPr>
        <w:t xml:space="preserve">Vienošanās sastādīta </w:t>
      </w:r>
      <w:r w:rsidR="007B5198" w:rsidRPr="00136120">
        <w:rPr>
          <w:sz w:val="22"/>
          <w:szCs w:val="22"/>
          <w:lang w:val="lv-LV"/>
        </w:rPr>
        <w:t xml:space="preserve">un parakstīta </w:t>
      </w:r>
      <w:r w:rsidRPr="00136120">
        <w:rPr>
          <w:sz w:val="22"/>
          <w:szCs w:val="22"/>
          <w:lang w:val="lv-LV"/>
        </w:rPr>
        <w:t xml:space="preserve">latviešu valodā </w:t>
      </w:r>
      <w:r w:rsidR="007B5198" w:rsidRPr="00136120">
        <w:rPr>
          <w:sz w:val="22"/>
          <w:szCs w:val="22"/>
          <w:lang w:val="lv-LV"/>
        </w:rPr>
        <w:t>elektroniska dokumenta formā</w:t>
      </w:r>
      <w:r w:rsidRPr="00136120">
        <w:rPr>
          <w:sz w:val="22"/>
          <w:szCs w:val="22"/>
          <w:lang w:val="lv-LV"/>
        </w:rPr>
        <w:t>.</w:t>
      </w:r>
    </w:p>
    <w:p w14:paraId="74A707DA" w14:textId="77777777" w:rsidR="00840215" w:rsidRPr="00136120" w:rsidRDefault="00840215" w:rsidP="003B1D86">
      <w:pPr>
        <w:pStyle w:val="BodyText"/>
        <w:ind w:left="720" w:right="5"/>
        <w:rPr>
          <w:rFonts w:ascii="Times New Roman" w:hAnsi="Times New Roman"/>
          <w:szCs w:val="22"/>
        </w:rPr>
      </w:pPr>
    </w:p>
    <w:p w14:paraId="46E53BF1" w14:textId="77777777" w:rsidR="002446EA" w:rsidRPr="00136120" w:rsidRDefault="005D5DF7" w:rsidP="0045519A">
      <w:pPr>
        <w:pStyle w:val="BodyText"/>
        <w:numPr>
          <w:ilvl w:val="0"/>
          <w:numId w:val="9"/>
        </w:numPr>
        <w:jc w:val="center"/>
        <w:rPr>
          <w:rFonts w:ascii="Times New Roman" w:hAnsi="Times New Roman"/>
          <w:b/>
          <w:szCs w:val="22"/>
        </w:rPr>
      </w:pPr>
      <w:r w:rsidRPr="00136120">
        <w:rPr>
          <w:rFonts w:ascii="Times New Roman" w:hAnsi="Times New Roman"/>
          <w:b/>
          <w:szCs w:val="22"/>
        </w:rPr>
        <w:t>PUŠU REKVIZĪTI UN PARAKSTI</w:t>
      </w:r>
    </w:p>
    <w:p w14:paraId="40933E28" w14:textId="77777777" w:rsidR="00354788" w:rsidRPr="00136120" w:rsidRDefault="00354788" w:rsidP="00136120">
      <w:pPr>
        <w:pStyle w:val="BodyText3"/>
        <w:spacing w:after="0"/>
        <w:ind w:left="360"/>
        <w:rPr>
          <w:rFonts w:ascii="Times New Roman" w:hAnsi="Times New Roman"/>
          <w:b w:val="0"/>
          <w:sz w:val="22"/>
          <w:szCs w:val="22"/>
        </w:rPr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812"/>
      </w:tblGrid>
      <w:tr w:rsidR="005D5DF7" w:rsidRPr="00136120" w14:paraId="31C26852" w14:textId="77777777" w:rsidTr="00136120">
        <w:trPr>
          <w:trHeight w:val="2024"/>
        </w:trPr>
        <w:tc>
          <w:tcPr>
            <w:tcW w:w="4253" w:type="dxa"/>
          </w:tcPr>
          <w:p w14:paraId="1E66E4FD" w14:textId="631DEFE2" w:rsidR="001C6694" w:rsidRPr="00136120" w:rsidRDefault="001C6694" w:rsidP="001C6694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36120">
              <w:rPr>
                <w:rFonts w:ascii="Times New Roman" w:hAnsi="Times New Roman"/>
                <w:b w:val="0"/>
                <w:sz w:val="22"/>
                <w:szCs w:val="22"/>
              </w:rPr>
              <w:t>Kuldīgas novada pašvaldība</w:t>
            </w:r>
            <w:r w:rsidR="007C0ADE" w:rsidRPr="00136120">
              <w:rPr>
                <w:rFonts w:ascii="Times New Roman" w:hAnsi="Times New Roman"/>
                <w:b w:val="0"/>
                <w:sz w:val="22"/>
                <w:szCs w:val="22"/>
              </w:rPr>
              <w:t>s</w:t>
            </w:r>
          </w:p>
          <w:p w14:paraId="6C6B7B46" w14:textId="77777777" w:rsidR="001C6694" w:rsidRPr="00136120" w:rsidRDefault="001C6694" w:rsidP="001C6694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36120">
              <w:rPr>
                <w:rFonts w:ascii="Times New Roman" w:hAnsi="Times New Roman"/>
                <w:b w:val="0"/>
                <w:sz w:val="22"/>
                <w:szCs w:val="22"/>
              </w:rPr>
              <w:t>Reģistrācijas Nr. 90000035590</w:t>
            </w:r>
          </w:p>
          <w:p w14:paraId="72652390" w14:textId="58841B2D" w:rsidR="001C6694" w:rsidRPr="00136120" w:rsidRDefault="001C6694" w:rsidP="001C6694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36120">
              <w:rPr>
                <w:rFonts w:ascii="Times New Roman" w:hAnsi="Times New Roman"/>
                <w:b w:val="0"/>
                <w:sz w:val="22"/>
                <w:szCs w:val="22"/>
              </w:rPr>
              <w:t xml:space="preserve">Adrese: Baznīcas iela 1, Kuldīga, </w:t>
            </w:r>
          </w:p>
          <w:p w14:paraId="45658C53" w14:textId="77777777" w:rsidR="004A0FE8" w:rsidRPr="00136120" w:rsidRDefault="004A0FE8" w:rsidP="00136120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0A56FFBE" w14:textId="77777777" w:rsidR="00782077" w:rsidRPr="00136120" w:rsidRDefault="00782077" w:rsidP="00136120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5F35FEEA" w14:textId="77777777" w:rsidR="00FB1EE9" w:rsidRPr="00136120" w:rsidRDefault="00FB1EE9" w:rsidP="00136120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70E3C6B5" w14:textId="77777777" w:rsidR="00136120" w:rsidRPr="00136120" w:rsidRDefault="00136120" w:rsidP="00136120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71A2D5EC" w14:textId="77777777" w:rsidR="00136120" w:rsidRPr="00136120" w:rsidRDefault="00136120" w:rsidP="00136120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3BCC068B" w14:textId="1E867853" w:rsidR="005D5DF7" w:rsidRPr="00136120" w:rsidRDefault="007C0ADE" w:rsidP="00136120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36120">
              <w:rPr>
                <w:rFonts w:ascii="Times New Roman" w:hAnsi="Times New Roman"/>
                <w:b w:val="0"/>
                <w:sz w:val="22"/>
                <w:szCs w:val="22"/>
              </w:rPr>
              <w:t xml:space="preserve">       Paraksts *             </w:t>
            </w:r>
            <w:r w:rsidR="00FB1EE9" w:rsidRPr="00136120">
              <w:rPr>
                <w:rFonts w:ascii="Times New Roman" w:hAnsi="Times New Roman"/>
                <w:b w:val="0"/>
                <w:sz w:val="22"/>
                <w:szCs w:val="22"/>
              </w:rPr>
              <w:t>R</w:t>
            </w:r>
            <w:r w:rsidR="002A02F1" w:rsidRPr="00136120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r w:rsidR="00FB1EE9" w:rsidRPr="00136120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proofErr w:type="spellStart"/>
            <w:r w:rsidR="00FB1EE9" w:rsidRPr="00136120">
              <w:rPr>
                <w:rFonts w:ascii="Times New Roman" w:hAnsi="Times New Roman"/>
                <w:b w:val="0"/>
                <w:sz w:val="22"/>
                <w:szCs w:val="22"/>
              </w:rPr>
              <w:t>Safonovs</w:t>
            </w:r>
            <w:proofErr w:type="spellEnd"/>
          </w:p>
        </w:tc>
        <w:tc>
          <w:tcPr>
            <w:tcW w:w="5812" w:type="dxa"/>
          </w:tcPr>
          <w:p w14:paraId="45BC6B76" w14:textId="77777777" w:rsidR="00136120" w:rsidRPr="00136120" w:rsidRDefault="00136120" w:rsidP="00136120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36120">
              <w:rPr>
                <w:rFonts w:ascii="Times New Roman" w:hAnsi="Times New Roman"/>
                <w:b w:val="0"/>
                <w:sz w:val="22"/>
                <w:szCs w:val="22"/>
              </w:rPr>
              <w:t>SIA “KOOL LATVIJA”</w:t>
            </w:r>
          </w:p>
          <w:p w14:paraId="68736202" w14:textId="77777777" w:rsidR="00136120" w:rsidRPr="00136120" w:rsidRDefault="00136120" w:rsidP="00136120">
            <w:pPr>
              <w:pStyle w:val="BodyText3"/>
              <w:spacing w:after="0"/>
              <w:ind w:left="416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136120">
              <w:rPr>
                <w:rFonts w:ascii="Times New Roman" w:hAnsi="Times New Roman"/>
                <w:b w:val="0"/>
                <w:sz w:val="22"/>
                <w:szCs w:val="22"/>
              </w:rPr>
              <w:t>reģ.Nr</w:t>
            </w:r>
            <w:proofErr w:type="spellEnd"/>
            <w:r w:rsidRPr="00136120">
              <w:rPr>
                <w:rFonts w:ascii="Times New Roman" w:hAnsi="Times New Roman"/>
                <w:b w:val="0"/>
                <w:sz w:val="22"/>
                <w:szCs w:val="22"/>
              </w:rPr>
              <w:t>. 40203022089</w:t>
            </w:r>
          </w:p>
          <w:p w14:paraId="2D83E642" w14:textId="77777777" w:rsidR="00136120" w:rsidRPr="00136120" w:rsidRDefault="00136120" w:rsidP="00136120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36120">
              <w:rPr>
                <w:rFonts w:ascii="Times New Roman" w:hAnsi="Times New Roman"/>
                <w:b w:val="0"/>
                <w:sz w:val="22"/>
                <w:szCs w:val="22"/>
              </w:rPr>
              <w:t>juridiskā adrese: Dārzciema iela 127, Rīga, LV-1073;</w:t>
            </w:r>
          </w:p>
          <w:p w14:paraId="38252B4C" w14:textId="77777777" w:rsidR="00136120" w:rsidRPr="00136120" w:rsidRDefault="00136120" w:rsidP="00136120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36120">
              <w:rPr>
                <w:rFonts w:ascii="Times New Roman" w:hAnsi="Times New Roman"/>
                <w:b w:val="0"/>
                <w:sz w:val="22"/>
                <w:szCs w:val="22"/>
              </w:rPr>
              <w:t>pasta adrese: Lubānas iela 66, Rīga, LV-1073,</w:t>
            </w:r>
          </w:p>
          <w:p w14:paraId="04FADABB" w14:textId="77777777" w:rsidR="00136120" w:rsidRPr="00136120" w:rsidRDefault="00136120" w:rsidP="00136120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36120">
              <w:rPr>
                <w:rFonts w:ascii="Times New Roman" w:hAnsi="Times New Roman"/>
                <w:b w:val="0"/>
                <w:sz w:val="22"/>
                <w:szCs w:val="22"/>
              </w:rPr>
              <w:t>tālrunis: 67074777, 29221279.</w:t>
            </w:r>
          </w:p>
          <w:p w14:paraId="26A5DC6D" w14:textId="62C7B590" w:rsidR="00136120" w:rsidRPr="00136120" w:rsidRDefault="00136120" w:rsidP="00136120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36120">
              <w:rPr>
                <w:rFonts w:ascii="Times New Roman" w:hAnsi="Times New Roman"/>
                <w:b w:val="0"/>
                <w:sz w:val="22"/>
                <w:szCs w:val="22"/>
              </w:rPr>
              <w:t xml:space="preserve">e-pasts: </w:t>
            </w:r>
            <w:hyperlink r:id="rId6" w:history="1">
              <w:r w:rsidRPr="00136120">
                <w:rPr>
                  <w:rFonts w:ascii="Times New Roman" w:hAnsi="Times New Roman"/>
                  <w:sz w:val="22"/>
                  <w:szCs w:val="22"/>
                </w:rPr>
                <w:t>sales@kool.lv</w:t>
              </w:r>
            </w:hyperlink>
            <w:r w:rsidRPr="00136120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 w:rsidRPr="00136120">
              <w:rPr>
                <w:rFonts w:ascii="Times New Roman" w:hAnsi="Times New Roman"/>
                <w:b w:val="0"/>
                <w:sz w:val="22"/>
                <w:szCs w:val="22"/>
              </w:rPr>
              <w:tab/>
            </w:r>
          </w:p>
          <w:p w14:paraId="440606AE" w14:textId="77777777" w:rsidR="00136120" w:rsidRPr="00136120" w:rsidRDefault="00136120" w:rsidP="00136120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363B2D2F" w14:textId="77777777" w:rsidR="00136120" w:rsidRPr="00136120" w:rsidRDefault="00136120" w:rsidP="00136120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1741341A" w14:textId="4FC6FC6C" w:rsidR="00136120" w:rsidRPr="00136120" w:rsidRDefault="00136120" w:rsidP="00136120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36120">
              <w:rPr>
                <w:rFonts w:ascii="Times New Roman" w:hAnsi="Times New Roman"/>
                <w:b w:val="0"/>
                <w:sz w:val="22"/>
                <w:szCs w:val="22"/>
              </w:rPr>
              <w:t>Paraksts *                   R</w:t>
            </w:r>
            <w:r w:rsidRPr="00136120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r w:rsidRPr="00136120">
              <w:rPr>
                <w:rFonts w:ascii="Times New Roman" w:hAnsi="Times New Roman"/>
                <w:b w:val="0"/>
                <w:sz w:val="22"/>
                <w:szCs w:val="22"/>
              </w:rPr>
              <w:t xml:space="preserve"> Astra</w:t>
            </w:r>
          </w:p>
          <w:p w14:paraId="5AA2C73D" w14:textId="22170C60" w:rsidR="005D5DF7" w:rsidRPr="00136120" w:rsidRDefault="005D5DF7" w:rsidP="00136120">
            <w:pPr>
              <w:pStyle w:val="BodyText3"/>
              <w:spacing w:after="0"/>
              <w:ind w:left="36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</w:tbl>
    <w:p w14:paraId="02679C69" w14:textId="5C32F745" w:rsidR="00BB2138" w:rsidRPr="00136120" w:rsidRDefault="00BB2138">
      <w:pPr>
        <w:rPr>
          <w:sz w:val="22"/>
          <w:szCs w:val="22"/>
        </w:rPr>
      </w:pPr>
    </w:p>
    <w:p w14:paraId="31D1ACB3" w14:textId="77777777" w:rsidR="00E860D2" w:rsidRPr="00136120" w:rsidRDefault="00E860D2" w:rsidP="00E860D2">
      <w:pPr>
        <w:rPr>
          <w:rFonts w:eastAsia="Calibri"/>
          <w:sz w:val="22"/>
          <w:szCs w:val="22"/>
        </w:rPr>
      </w:pPr>
      <w:r w:rsidRPr="00136120">
        <w:rPr>
          <w:i/>
          <w:iCs/>
          <w:sz w:val="22"/>
          <w:szCs w:val="22"/>
        </w:rPr>
        <w:t>*DOKUMENTS IR PARAKSTĪTS AR DROŠU ELEKTRONISKO PARAKSTU</w:t>
      </w:r>
    </w:p>
    <w:p w14:paraId="0BC87C9C" w14:textId="77777777" w:rsidR="00FE638C" w:rsidRPr="00136120" w:rsidRDefault="00FE638C">
      <w:pPr>
        <w:rPr>
          <w:sz w:val="22"/>
          <w:szCs w:val="22"/>
        </w:rPr>
      </w:pPr>
    </w:p>
    <w:sectPr w:rsidR="00FE638C" w:rsidRPr="00136120" w:rsidSect="00F33EFC">
      <w:pgSz w:w="11906" w:h="16838" w:code="9"/>
      <w:pgMar w:top="567" w:right="851" w:bottom="567" w:left="1134" w:header="720" w:footer="720" w:gutter="0"/>
      <w:paperSrc w:first="7" w:other="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7C4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830BAB"/>
    <w:multiLevelType w:val="hybridMultilevel"/>
    <w:tmpl w:val="7E7CCC18"/>
    <w:lvl w:ilvl="0" w:tplc="0422FF1C">
      <w:start w:val="1"/>
      <w:numFmt w:val="upperLetter"/>
      <w:lvlText w:val="%1.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2" w15:restartNumberingAfterBreak="0">
    <w:nsid w:val="123D73EF"/>
    <w:multiLevelType w:val="multilevel"/>
    <w:tmpl w:val="A114EB7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sz w:val="20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1D4A48C0"/>
    <w:multiLevelType w:val="multilevel"/>
    <w:tmpl w:val="FE28DC8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b w:val="0"/>
        <w:i w:val="0"/>
        <w:sz w:val="20"/>
        <w:szCs w:val="1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1DD05951"/>
    <w:multiLevelType w:val="multilevel"/>
    <w:tmpl w:val="6A8C1A2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F52409B"/>
    <w:multiLevelType w:val="multilevel"/>
    <w:tmpl w:val="9752C32E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55BF50C7"/>
    <w:multiLevelType w:val="hybridMultilevel"/>
    <w:tmpl w:val="525C18B2"/>
    <w:lvl w:ilvl="0" w:tplc="9AEA7460">
      <w:start w:val="1"/>
      <w:numFmt w:val="decimal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 w:tplc="1EBEE7C0">
      <w:start w:val="1"/>
      <w:numFmt w:val="bullet"/>
      <w:lvlText w:val="-"/>
      <w:lvlJc w:val="left"/>
      <w:pPr>
        <w:tabs>
          <w:tab w:val="num" w:pos="1191"/>
        </w:tabs>
        <w:ind w:left="1191" w:firstLine="0"/>
      </w:pPr>
      <w:rPr>
        <w:rFonts w:ascii="Arial" w:eastAsia="Times New Roman" w:hAnsi="Aria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69455C79"/>
    <w:multiLevelType w:val="multilevel"/>
    <w:tmpl w:val="96C8E66C"/>
    <w:lvl w:ilvl="0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  <w:rPr>
        <w:b/>
        <w:strike w:val="0"/>
      </w:rPr>
    </w:lvl>
    <w:lvl w:ilvl="1">
      <w:start w:val="1"/>
      <w:numFmt w:val="decimal"/>
      <w:isLgl/>
      <w:lvlText w:val="%1.%2."/>
      <w:lvlJc w:val="left"/>
      <w:pPr>
        <w:tabs>
          <w:tab w:val="num" w:pos="960"/>
        </w:tabs>
        <w:ind w:left="960" w:hanging="960"/>
      </w:pPr>
      <w:rPr>
        <w:rFonts w:ascii="Times New Roman" w:hAnsi="Times New Roman" w:cs="Times New Roman" w:hint="default"/>
        <w:b w:val="0"/>
        <w:strike w:val="0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960"/>
        </w:tabs>
        <w:ind w:left="960" w:hanging="9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8" w15:restartNumberingAfterBreak="0">
    <w:nsid w:val="6BD4029F"/>
    <w:multiLevelType w:val="hybridMultilevel"/>
    <w:tmpl w:val="950A223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264D81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73490E8D"/>
    <w:multiLevelType w:val="multilevel"/>
    <w:tmpl w:val="803E72E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752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9504" w:hanging="72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3896" w:hanging="720"/>
      </w:pPr>
    </w:lvl>
    <w:lvl w:ilvl="4">
      <w:start w:val="1"/>
      <w:numFmt w:val="decimal"/>
      <w:lvlText w:val="%1.%2.%3.%4.%5."/>
      <w:lvlJc w:val="left"/>
      <w:pPr>
        <w:ind w:left="18648" w:hanging="1080"/>
      </w:pPr>
    </w:lvl>
    <w:lvl w:ilvl="5">
      <w:start w:val="1"/>
      <w:numFmt w:val="decimal"/>
      <w:lvlText w:val="%1.%2.%3.%4.%5.%6."/>
      <w:lvlJc w:val="left"/>
      <w:pPr>
        <w:ind w:left="23040" w:hanging="1080"/>
      </w:pPr>
    </w:lvl>
    <w:lvl w:ilvl="6">
      <w:start w:val="1"/>
      <w:numFmt w:val="decimal"/>
      <w:lvlText w:val="%1.%2.%3.%4.%5.%6.%7."/>
      <w:lvlJc w:val="left"/>
      <w:pPr>
        <w:ind w:left="27792" w:hanging="1440"/>
      </w:pPr>
    </w:lvl>
    <w:lvl w:ilvl="7">
      <w:start w:val="1"/>
      <w:numFmt w:val="decimal"/>
      <w:lvlText w:val="%1.%2.%3.%4.%5.%6.%7.%8."/>
      <w:lvlJc w:val="left"/>
      <w:pPr>
        <w:ind w:left="32184" w:hanging="1440"/>
      </w:pPr>
    </w:lvl>
    <w:lvl w:ilvl="8">
      <w:start w:val="1"/>
      <w:numFmt w:val="decimal"/>
      <w:lvlText w:val="%1.%2.%3.%4.%5.%6.%7.%8.%9."/>
      <w:lvlJc w:val="left"/>
      <w:pPr>
        <w:ind w:left="-28600" w:hanging="1800"/>
      </w:pPr>
    </w:lvl>
  </w:abstractNum>
  <w:abstractNum w:abstractNumId="11" w15:restartNumberingAfterBreak="0">
    <w:nsid w:val="75F228C0"/>
    <w:multiLevelType w:val="multilevel"/>
    <w:tmpl w:val="F17A9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76D514B5"/>
    <w:multiLevelType w:val="multilevel"/>
    <w:tmpl w:val="A1CA5F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77402078"/>
    <w:multiLevelType w:val="hybridMultilevel"/>
    <w:tmpl w:val="CC32500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E551CC"/>
    <w:multiLevelType w:val="hybridMultilevel"/>
    <w:tmpl w:val="7C10EA5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794037">
    <w:abstractNumId w:val="1"/>
  </w:num>
  <w:num w:numId="2" w16cid:durableId="1510175544">
    <w:abstractNumId w:val="9"/>
  </w:num>
  <w:num w:numId="3" w16cid:durableId="1315332297">
    <w:abstractNumId w:val="0"/>
  </w:num>
  <w:num w:numId="4" w16cid:durableId="16390639">
    <w:abstractNumId w:val="6"/>
  </w:num>
  <w:num w:numId="5" w16cid:durableId="1891529001">
    <w:abstractNumId w:val="8"/>
  </w:num>
  <w:num w:numId="6" w16cid:durableId="1779595395">
    <w:abstractNumId w:val="11"/>
  </w:num>
  <w:num w:numId="7" w16cid:durableId="1010597038">
    <w:abstractNumId w:val="7"/>
  </w:num>
  <w:num w:numId="8" w16cid:durableId="538935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45213888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105126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88332687">
    <w:abstractNumId w:val="13"/>
  </w:num>
  <w:num w:numId="12" w16cid:durableId="184936686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07296047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2086304">
    <w:abstractNumId w:val="14"/>
  </w:num>
  <w:num w:numId="15" w16cid:durableId="13508399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87C"/>
    <w:rsid w:val="00002B06"/>
    <w:rsid w:val="00002D34"/>
    <w:rsid w:val="000101FF"/>
    <w:rsid w:val="0001196A"/>
    <w:rsid w:val="00012FD4"/>
    <w:rsid w:val="00020258"/>
    <w:rsid w:val="000203A0"/>
    <w:rsid w:val="000242F5"/>
    <w:rsid w:val="000349F9"/>
    <w:rsid w:val="000449CC"/>
    <w:rsid w:val="00060AE7"/>
    <w:rsid w:val="00083723"/>
    <w:rsid w:val="00086AAD"/>
    <w:rsid w:val="000916B6"/>
    <w:rsid w:val="000B5E3C"/>
    <w:rsid w:val="000C46CB"/>
    <w:rsid w:val="000D3DD9"/>
    <w:rsid w:val="000E0302"/>
    <w:rsid w:val="000F7614"/>
    <w:rsid w:val="000F7AF6"/>
    <w:rsid w:val="001033E3"/>
    <w:rsid w:val="00113978"/>
    <w:rsid w:val="00115177"/>
    <w:rsid w:val="0011631D"/>
    <w:rsid w:val="00117455"/>
    <w:rsid w:val="00117D6E"/>
    <w:rsid w:val="00124489"/>
    <w:rsid w:val="001325EB"/>
    <w:rsid w:val="00136120"/>
    <w:rsid w:val="00140E04"/>
    <w:rsid w:val="0015043C"/>
    <w:rsid w:val="001668B5"/>
    <w:rsid w:val="00170A56"/>
    <w:rsid w:val="001816C2"/>
    <w:rsid w:val="00185547"/>
    <w:rsid w:val="0019196A"/>
    <w:rsid w:val="001A67F3"/>
    <w:rsid w:val="001C6694"/>
    <w:rsid w:val="001C74AC"/>
    <w:rsid w:val="001F3F3D"/>
    <w:rsid w:val="00205691"/>
    <w:rsid w:val="00234194"/>
    <w:rsid w:val="00235258"/>
    <w:rsid w:val="00240066"/>
    <w:rsid w:val="00242652"/>
    <w:rsid w:val="002446EA"/>
    <w:rsid w:val="0026334F"/>
    <w:rsid w:val="0027638B"/>
    <w:rsid w:val="00285A55"/>
    <w:rsid w:val="00286729"/>
    <w:rsid w:val="00286BD1"/>
    <w:rsid w:val="002946CE"/>
    <w:rsid w:val="002A02F1"/>
    <w:rsid w:val="002A56C4"/>
    <w:rsid w:val="002A7987"/>
    <w:rsid w:val="002C79D1"/>
    <w:rsid w:val="002D30F7"/>
    <w:rsid w:val="002D7C82"/>
    <w:rsid w:val="00312CE6"/>
    <w:rsid w:val="0031547A"/>
    <w:rsid w:val="003173D8"/>
    <w:rsid w:val="00322517"/>
    <w:rsid w:val="00323D6C"/>
    <w:rsid w:val="00326252"/>
    <w:rsid w:val="003267B0"/>
    <w:rsid w:val="00326CCA"/>
    <w:rsid w:val="00346377"/>
    <w:rsid w:val="00346796"/>
    <w:rsid w:val="00354788"/>
    <w:rsid w:val="00354AE9"/>
    <w:rsid w:val="00355D4E"/>
    <w:rsid w:val="00356D36"/>
    <w:rsid w:val="00367609"/>
    <w:rsid w:val="003737FE"/>
    <w:rsid w:val="00374687"/>
    <w:rsid w:val="0038584D"/>
    <w:rsid w:val="00392CDB"/>
    <w:rsid w:val="003A3F35"/>
    <w:rsid w:val="003B1D86"/>
    <w:rsid w:val="003C3663"/>
    <w:rsid w:val="003C5137"/>
    <w:rsid w:val="003D0F57"/>
    <w:rsid w:val="003E33BC"/>
    <w:rsid w:val="003E4EDC"/>
    <w:rsid w:val="003E5715"/>
    <w:rsid w:val="00400589"/>
    <w:rsid w:val="00402DCC"/>
    <w:rsid w:val="00405A54"/>
    <w:rsid w:val="00407CE7"/>
    <w:rsid w:val="00413FE7"/>
    <w:rsid w:val="00430357"/>
    <w:rsid w:val="004303D2"/>
    <w:rsid w:val="00430530"/>
    <w:rsid w:val="00431A98"/>
    <w:rsid w:val="00437525"/>
    <w:rsid w:val="00443CEE"/>
    <w:rsid w:val="00446955"/>
    <w:rsid w:val="00446F33"/>
    <w:rsid w:val="00451246"/>
    <w:rsid w:val="0045519A"/>
    <w:rsid w:val="004558D6"/>
    <w:rsid w:val="00457AE8"/>
    <w:rsid w:val="00463800"/>
    <w:rsid w:val="004654EC"/>
    <w:rsid w:val="004663BC"/>
    <w:rsid w:val="00483E18"/>
    <w:rsid w:val="004869CA"/>
    <w:rsid w:val="00487344"/>
    <w:rsid w:val="00487380"/>
    <w:rsid w:val="004926F5"/>
    <w:rsid w:val="00494501"/>
    <w:rsid w:val="00496452"/>
    <w:rsid w:val="00497234"/>
    <w:rsid w:val="004A0FE8"/>
    <w:rsid w:val="004A155E"/>
    <w:rsid w:val="004A5A29"/>
    <w:rsid w:val="004C28BC"/>
    <w:rsid w:val="004F4794"/>
    <w:rsid w:val="00521C43"/>
    <w:rsid w:val="005250D9"/>
    <w:rsid w:val="00537786"/>
    <w:rsid w:val="00542550"/>
    <w:rsid w:val="005459DD"/>
    <w:rsid w:val="00560830"/>
    <w:rsid w:val="00561A26"/>
    <w:rsid w:val="00563EA5"/>
    <w:rsid w:val="005719C1"/>
    <w:rsid w:val="00580203"/>
    <w:rsid w:val="005A011E"/>
    <w:rsid w:val="005A5281"/>
    <w:rsid w:val="005A77BF"/>
    <w:rsid w:val="005B0334"/>
    <w:rsid w:val="005C6D1F"/>
    <w:rsid w:val="005D4D23"/>
    <w:rsid w:val="005D5DF7"/>
    <w:rsid w:val="005E00A0"/>
    <w:rsid w:val="005E29B7"/>
    <w:rsid w:val="005E46A3"/>
    <w:rsid w:val="005E78A4"/>
    <w:rsid w:val="00601895"/>
    <w:rsid w:val="0061580B"/>
    <w:rsid w:val="006168D4"/>
    <w:rsid w:val="00626BEA"/>
    <w:rsid w:val="006333C9"/>
    <w:rsid w:val="0063560C"/>
    <w:rsid w:val="00641D5A"/>
    <w:rsid w:val="00650174"/>
    <w:rsid w:val="00650311"/>
    <w:rsid w:val="00651F68"/>
    <w:rsid w:val="006703B3"/>
    <w:rsid w:val="00673E60"/>
    <w:rsid w:val="0067720B"/>
    <w:rsid w:val="00677940"/>
    <w:rsid w:val="00695116"/>
    <w:rsid w:val="006A23B4"/>
    <w:rsid w:val="006A722F"/>
    <w:rsid w:val="006B34F6"/>
    <w:rsid w:val="006B6BDF"/>
    <w:rsid w:val="006C6836"/>
    <w:rsid w:val="006E6D85"/>
    <w:rsid w:val="006E7F09"/>
    <w:rsid w:val="00700107"/>
    <w:rsid w:val="00704EF8"/>
    <w:rsid w:val="00712918"/>
    <w:rsid w:val="00715019"/>
    <w:rsid w:val="00725797"/>
    <w:rsid w:val="00733780"/>
    <w:rsid w:val="007361EB"/>
    <w:rsid w:val="00737CA8"/>
    <w:rsid w:val="00761A41"/>
    <w:rsid w:val="00762349"/>
    <w:rsid w:val="00780DE3"/>
    <w:rsid w:val="00781F9C"/>
    <w:rsid w:val="00782077"/>
    <w:rsid w:val="007821FB"/>
    <w:rsid w:val="007954C0"/>
    <w:rsid w:val="0079587C"/>
    <w:rsid w:val="00795E0C"/>
    <w:rsid w:val="007A0265"/>
    <w:rsid w:val="007A261E"/>
    <w:rsid w:val="007A4E00"/>
    <w:rsid w:val="007A6EA7"/>
    <w:rsid w:val="007B315E"/>
    <w:rsid w:val="007B5198"/>
    <w:rsid w:val="007B5C5F"/>
    <w:rsid w:val="007B6EED"/>
    <w:rsid w:val="007C0ADE"/>
    <w:rsid w:val="007C25DE"/>
    <w:rsid w:val="007C3A06"/>
    <w:rsid w:val="007E1FB5"/>
    <w:rsid w:val="007E3B55"/>
    <w:rsid w:val="007E6B17"/>
    <w:rsid w:val="007F18E1"/>
    <w:rsid w:val="007F73F4"/>
    <w:rsid w:val="00823379"/>
    <w:rsid w:val="0082488C"/>
    <w:rsid w:val="00840215"/>
    <w:rsid w:val="008438BB"/>
    <w:rsid w:val="00851A53"/>
    <w:rsid w:val="00860F6F"/>
    <w:rsid w:val="008617A8"/>
    <w:rsid w:val="00872562"/>
    <w:rsid w:val="00876EC7"/>
    <w:rsid w:val="008804C6"/>
    <w:rsid w:val="008950BF"/>
    <w:rsid w:val="00896411"/>
    <w:rsid w:val="00897290"/>
    <w:rsid w:val="00897C3F"/>
    <w:rsid w:val="008A2BD2"/>
    <w:rsid w:val="008B2AFB"/>
    <w:rsid w:val="008B490B"/>
    <w:rsid w:val="008B7848"/>
    <w:rsid w:val="008D0276"/>
    <w:rsid w:val="008E0A44"/>
    <w:rsid w:val="008E2F99"/>
    <w:rsid w:val="008E329D"/>
    <w:rsid w:val="008E497F"/>
    <w:rsid w:val="0090226A"/>
    <w:rsid w:val="00902E89"/>
    <w:rsid w:val="00911B3F"/>
    <w:rsid w:val="00911CC1"/>
    <w:rsid w:val="00915004"/>
    <w:rsid w:val="00917F82"/>
    <w:rsid w:val="009216A1"/>
    <w:rsid w:val="00923B14"/>
    <w:rsid w:val="00937DA3"/>
    <w:rsid w:val="00945E77"/>
    <w:rsid w:val="009461E1"/>
    <w:rsid w:val="00957A0D"/>
    <w:rsid w:val="009722AD"/>
    <w:rsid w:val="00975933"/>
    <w:rsid w:val="00976E36"/>
    <w:rsid w:val="00977148"/>
    <w:rsid w:val="009901E6"/>
    <w:rsid w:val="009A2A03"/>
    <w:rsid w:val="009A32EE"/>
    <w:rsid w:val="009C2738"/>
    <w:rsid w:val="009C27ED"/>
    <w:rsid w:val="009D6C63"/>
    <w:rsid w:val="009E75E7"/>
    <w:rsid w:val="009E7CBC"/>
    <w:rsid w:val="009F0F33"/>
    <w:rsid w:val="009F28DB"/>
    <w:rsid w:val="00A31939"/>
    <w:rsid w:val="00A320FA"/>
    <w:rsid w:val="00A32DE9"/>
    <w:rsid w:val="00A3520C"/>
    <w:rsid w:val="00A421F3"/>
    <w:rsid w:val="00A53757"/>
    <w:rsid w:val="00A555D9"/>
    <w:rsid w:val="00A57302"/>
    <w:rsid w:val="00A637D9"/>
    <w:rsid w:val="00A6457A"/>
    <w:rsid w:val="00A65534"/>
    <w:rsid w:val="00A73040"/>
    <w:rsid w:val="00A87B05"/>
    <w:rsid w:val="00A923C9"/>
    <w:rsid w:val="00A92D28"/>
    <w:rsid w:val="00A94963"/>
    <w:rsid w:val="00AA4D27"/>
    <w:rsid w:val="00AB0ACE"/>
    <w:rsid w:val="00AB403F"/>
    <w:rsid w:val="00AC0F0B"/>
    <w:rsid w:val="00AC7D0A"/>
    <w:rsid w:val="00AD4DB3"/>
    <w:rsid w:val="00AD6D90"/>
    <w:rsid w:val="00AE2ACF"/>
    <w:rsid w:val="00AE348A"/>
    <w:rsid w:val="00AE423B"/>
    <w:rsid w:val="00AF0034"/>
    <w:rsid w:val="00AF2E52"/>
    <w:rsid w:val="00AF4195"/>
    <w:rsid w:val="00AF574D"/>
    <w:rsid w:val="00B01A51"/>
    <w:rsid w:val="00B02F76"/>
    <w:rsid w:val="00B26EB9"/>
    <w:rsid w:val="00B27B9B"/>
    <w:rsid w:val="00B27E3F"/>
    <w:rsid w:val="00B33B3C"/>
    <w:rsid w:val="00B3750E"/>
    <w:rsid w:val="00B45FAF"/>
    <w:rsid w:val="00B47656"/>
    <w:rsid w:val="00B52652"/>
    <w:rsid w:val="00B63967"/>
    <w:rsid w:val="00B65EFD"/>
    <w:rsid w:val="00B7197B"/>
    <w:rsid w:val="00B725F4"/>
    <w:rsid w:val="00B83B71"/>
    <w:rsid w:val="00B84E69"/>
    <w:rsid w:val="00BA4557"/>
    <w:rsid w:val="00BB2138"/>
    <w:rsid w:val="00BB3455"/>
    <w:rsid w:val="00BD17FD"/>
    <w:rsid w:val="00BD3D44"/>
    <w:rsid w:val="00BE1372"/>
    <w:rsid w:val="00BE1752"/>
    <w:rsid w:val="00C00B31"/>
    <w:rsid w:val="00C12603"/>
    <w:rsid w:val="00C14ABF"/>
    <w:rsid w:val="00C150E0"/>
    <w:rsid w:val="00C173C2"/>
    <w:rsid w:val="00C36D97"/>
    <w:rsid w:val="00C37100"/>
    <w:rsid w:val="00C409D7"/>
    <w:rsid w:val="00C4368B"/>
    <w:rsid w:val="00C46C22"/>
    <w:rsid w:val="00C52AB3"/>
    <w:rsid w:val="00C630D9"/>
    <w:rsid w:val="00C813FD"/>
    <w:rsid w:val="00CB57A4"/>
    <w:rsid w:val="00CF2DF8"/>
    <w:rsid w:val="00D10AA8"/>
    <w:rsid w:val="00D162D0"/>
    <w:rsid w:val="00D16D00"/>
    <w:rsid w:val="00D266A8"/>
    <w:rsid w:val="00D26C6A"/>
    <w:rsid w:val="00D37407"/>
    <w:rsid w:val="00D47DDF"/>
    <w:rsid w:val="00D51165"/>
    <w:rsid w:val="00D56696"/>
    <w:rsid w:val="00D65395"/>
    <w:rsid w:val="00D92BF8"/>
    <w:rsid w:val="00D93363"/>
    <w:rsid w:val="00D94DF8"/>
    <w:rsid w:val="00DA4761"/>
    <w:rsid w:val="00DA64F5"/>
    <w:rsid w:val="00DB1EC2"/>
    <w:rsid w:val="00DD711C"/>
    <w:rsid w:val="00DD787C"/>
    <w:rsid w:val="00DE17DC"/>
    <w:rsid w:val="00DF17D3"/>
    <w:rsid w:val="00DF52CC"/>
    <w:rsid w:val="00E03BC2"/>
    <w:rsid w:val="00E042A6"/>
    <w:rsid w:val="00E13BFB"/>
    <w:rsid w:val="00E14B10"/>
    <w:rsid w:val="00E172E9"/>
    <w:rsid w:val="00E2198F"/>
    <w:rsid w:val="00E231E0"/>
    <w:rsid w:val="00E2494E"/>
    <w:rsid w:val="00E305A8"/>
    <w:rsid w:val="00E42A2E"/>
    <w:rsid w:val="00E54378"/>
    <w:rsid w:val="00E557EE"/>
    <w:rsid w:val="00E62964"/>
    <w:rsid w:val="00E67F72"/>
    <w:rsid w:val="00E75F58"/>
    <w:rsid w:val="00E860D2"/>
    <w:rsid w:val="00E92FA9"/>
    <w:rsid w:val="00E93878"/>
    <w:rsid w:val="00E94D4D"/>
    <w:rsid w:val="00E94F9E"/>
    <w:rsid w:val="00E96DB6"/>
    <w:rsid w:val="00EA1845"/>
    <w:rsid w:val="00EB2300"/>
    <w:rsid w:val="00EB510E"/>
    <w:rsid w:val="00EB6A1B"/>
    <w:rsid w:val="00EC55EF"/>
    <w:rsid w:val="00EC784B"/>
    <w:rsid w:val="00ED3D11"/>
    <w:rsid w:val="00ED67C0"/>
    <w:rsid w:val="00ED6E3E"/>
    <w:rsid w:val="00EE2F84"/>
    <w:rsid w:val="00EE351B"/>
    <w:rsid w:val="00EE499B"/>
    <w:rsid w:val="00EF53E9"/>
    <w:rsid w:val="00EF5A7A"/>
    <w:rsid w:val="00F179C4"/>
    <w:rsid w:val="00F24372"/>
    <w:rsid w:val="00F25032"/>
    <w:rsid w:val="00F33EFC"/>
    <w:rsid w:val="00F40C70"/>
    <w:rsid w:val="00F416F6"/>
    <w:rsid w:val="00F51E9E"/>
    <w:rsid w:val="00F61BF4"/>
    <w:rsid w:val="00F67162"/>
    <w:rsid w:val="00F73DD6"/>
    <w:rsid w:val="00F74E2A"/>
    <w:rsid w:val="00F77D15"/>
    <w:rsid w:val="00F82004"/>
    <w:rsid w:val="00F844B3"/>
    <w:rsid w:val="00F85549"/>
    <w:rsid w:val="00F911EC"/>
    <w:rsid w:val="00F9276F"/>
    <w:rsid w:val="00F95CC5"/>
    <w:rsid w:val="00FB1EE9"/>
    <w:rsid w:val="00FB577C"/>
    <w:rsid w:val="00FC2705"/>
    <w:rsid w:val="00FC3E36"/>
    <w:rsid w:val="00FC725C"/>
    <w:rsid w:val="00FD7A03"/>
    <w:rsid w:val="00FE638C"/>
    <w:rsid w:val="00FF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9B9D5C"/>
  <w15:docId w15:val="{B4CC0B94-A44D-4DE6-9231-1259FE3D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1"/>
    <w:qFormat/>
    <w:pPr>
      <w:keepNext/>
      <w:outlineLvl w:val="0"/>
    </w:pPr>
    <w:rPr>
      <w:rFonts w:ascii="Arial" w:hAnsi="Arial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361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Arial" w:hAnsi="Arial"/>
      <w:sz w:val="22"/>
      <w:szCs w:val="20"/>
    </w:rPr>
  </w:style>
  <w:style w:type="paragraph" w:styleId="BalloonText">
    <w:name w:val="Balloon Text"/>
    <w:basedOn w:val="Normal"/>
    <w:semiHidden/>
    <w:rsid w:val="00F74E2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63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rsid w:val="00B639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  <w:lang w:val="en-US"/>
    </w:rPr>
  </w:style>
  <w:style w:type="paragraph" w:styleId="ListBullet">
    <w:name w:val="List Bullet"/>
    <w:basedOn w:val="Normal"/>
    <w:rsid w:val="00323D6C"/>
    <w:pPr>
      <w:numPr>
        <w:numId w:val="3"/>
      </w:numPr>
      <w:contextualSpacing/>
    </w:pPr>
    <w:rPr>
      <w:lang w:val="en-GB"/>
    </w:rPr>
  </w:style>
  <w:style w:type="character" w:customStyle="1" w:styleId="Heading1Char">
    <w:name w:val="Heading 1 Char"/>
    <w:aliases w:val="H1 Char,Section Heading Char1,heading1 Char1,Antraste 1 Char1,h1 Char1,Section Heading Char Char,heading1 Char Char,Antraste 1 Char Char,h1 Char Char,Virsraksts 1 Char"/>
    <w:basedOn w:val="DefaultParagraphFont"/>
    <w:rsid w:val="003E5715"/>
    <w:rPr>
      <w:rFonts w:asciiTheme="majorHAnsi" w:eastAsiaTheme="majorEastAsia" w:hAnsiTheme="majorHAnsi" w:cstheme="majorBidi"/>
      <w:bCs/>
      <w:color w:val="2E74B5" w:themeColor="accent1" w:themeShade="BF"/>
      <w:sz w:val="28"/>
      <w:szCs w:val="28"/>
      <w:lang w:eastAsia="en-US"/>
    </w:rPr>
  </w:style>
  <w:style w:type="paragraph" w:styleId="Header">
    <w:name w:val="header"/>
    <w:basedOn w:val="Normal"/>
    <w:link w:val="HeaderChar"/>
    <w:rsid w:val="003E5715"/>
    <w:pPr>
      <w:tabs>
        <w:tab w:val="center" w:pos="4153"/>
        <w:tab w:val="right" w:pos="8306"/>
      </w:tabs>
      <w:jc w:val="both"/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3E5715"/>
    <w:rPr>
      <w:sz w:val="24"/>
      <w:lang w:eastAsia="en-US"/>
    </w:rPr>
  </w:style>
  <w:style w:type="character" w:customStyle="1" w:styleId="Heading1Char1">
    <w:name w:val="Heading 1 Char1"/>
    <w:link w:val="Heading1"/>
    <w:rsid w:val="003E5715"/>
    <w:rPr>
      <w:rFonts w:ascii="Arial" w:hAnsi="Arial"/>
      <w:sz w:val="24"/>
      <w:lang w:eastAsia="en-US"/>
    </w:rPr>
  </w:style>
  <w:style w:type="paragraph" w:styleId="ListParagraph">
    <w:name w:val="List Paragraph"/>
    <w:aliases w:val="Saistīto dokumentu saraksts,Syle 1"/>
    <w:basedOn w:val="Normal"/>
    <w:link w:val="ListParagraphChar"/>
    <w:qFormat/>
    <w:rsid w:val="0019196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40215"/>
    <w:rPr>
      <w:b/>
      <w:bCs/>
    </w:rPr>
  </w:style>
  <w:style w:type="paragraph" w:styleId="BodyText3">
    <w:name w:val="Body Text 3"/>
    <w:basedOn w:val="Normal"/>
    <w:link w:val="BodyText3Char"/>
    <w:uiPriority w:val="99"/>
    <w:unhideWhenUsed/>
    <w:rsid w:val="00840215"/>
    <w:pPr>
      <w:spacing w:after="120"/>
    </w:pPr>
    <w:rPr>
      <w:rFonts w:ascii="Arial" w:hAnsi="Arial"/>
      <w:b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40215"/>
    <w:rPr>
      <w:rFonts w:ascii="Arial" w:hAnsi="Arial"/>
      <w:b/>
      <w:sz w:val="16"/>
      <w:szCs w:val="16"/>
      <w:lang w:eastAsia="en-US"/>
    </w:rPr>
  </w:style>
  <w:style w:type="paragraph" w:customStyle="1" w:styleId="DefaultText">
    <w:name w:val="Default Text"/>
    <w:basedOn w:val="Normal"/>
    <w:rsid w:val="003B1D86"/>
    <w:pPr>
      <w:overflowPunct w:val="0"/>
      <w:autoSpaceDE w:val="0"/>
      <w:autoSpaceDN w:val="0"/>
      <w:adjustRightInd w:val="0"/>
      <w:textAlignment w:val="baseline"/>
    </w:pPr>
    <w:rPr>
      <w:noProof/>
      <w:szCs w:val="20"/>
      <w:lang w:eastAsia="lv-LV"/>
    </w:rPr>
  </w:style>
  <w:style w:type="paragraph" w:customStyle="1" w:styleId="TableText">
    <w:name w:val="Table Text"/>
    <w:basedOn w:val="Normal"/>
    <w:rsid w:val="003B1D86"/>
    <w:pPr>
      <w:overflowPunct w:val="0"/>
      <w:autoSpaceDE w:val="0"/>
      <w:autoSpaceDN w:val="0"/>
      <w:adjustRightInd w:val="0"/>
      <w:textAlignment w:val="baseline"/>
    </w:pPr>
    <w:rPr>
      <w:noProof/>
      <w:szCs w:val="20"/>
      <w:lang w:val="en-GB"/>
    </w:rPr>
  </w:style>
  <w:style w:type="paragraph" w:styleId="BodyTextIndent">
    <w:name w:val="Body Text Indent"/>
    <w:basedOn w:val="Normal"/>
    <w:link w:val="BodyTextIndentChar"/>
    <w:semiHidden/>
    <w:unhideWhenUsed/>
    <w:rsid w:val="003B1D86"/>
    <w:pPr>
      <w:spacing w:after="120"/>
      <w:ind w:left="283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3B1D86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5E00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00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E860D2"/>
    <w:rPr>
      <w:color w:val="954F72" w:themeColor="followedHyperlink"/>
      <w:u w:val="single"/>
    </w:rPr>
  </w:style>
  <w:style w:type="character" w:customStyle="1" w:styleId="ListParagraphChar">
    <w:name w:val="List Paragraph Char"/>
    <w:aliases w:val="Saistīto dokumentu saraksts Char,Syle 1 Char"/>
    <w:link w:val="ListParagraph"/>
    <w:qFormat/>
    <w:locked/>
    <w:rsid w:val="00EB2300"/>
    <w:rPr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136120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les@kool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3D821-2D10-4D58-9685-6B6ADAC7E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319</Words>
  <Characters>2160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Līgums Nr</vt:lpstr>
    </vt:vector>
  </TitlesOfParts>
  <Company>OMS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Līgums Nr</dc:title>
  <dc:creator>Aivis Tjagunovics</dc:creator>
  <cp:lastModifiedBy>Aivis Tjagunovics</cp:lastModifiedBy>
  <cp:revision>5</cp:revision>
  <cp:lastPrinted>2017-05-31T05:40:00Z</cp:lastPrinted>
  <dcterms:created xsi:type="dcterms:W3CDTF">2025-08-11T10:08:00Z</dcterms:created>
  <dcterms:modified xsi:type="dcterms:W3CDTF">2025-11-04T07:49:00Z</dcterms:modified>
</cp:coreProperties>
</file>