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FD3B3" w14:textId="77777777" w:rsidR="00142B1A" w:rsidRPr="00D61CBD" w:rsidRDefault="0070217B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273922DD" w14:textId="77777777" w:rsidR="00142B1A" w:rsidRDefault="0070217B" w:rsidP="00142B1A">
      <w:pPr>
        <w:jc w:val="center"/>
      </w:pPr>
      <w:r>
        <w:t>(reģ. 40003273900)</w:t>
      </w:r>
    </w:p>
    <w:p w14:paraId="55FB51E6" w14:textId="77777777" w:rsidR="00142B1A" w:rsidRPr="00D61CBD" w:rsidRDefault="0070217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581C7B0" w14:textId="77777777" w:rsidR="00142B1A" w:rsidRPr="000A04E5" w:rsidRDefault="0070217B" w:rsidP="00142B1A">
      <w:pPr>
        <w:jc w:val="center"/>
      </w:pPr>
      <w:r w:rsidRPr="000A04E5">
        <w:t>„</w:t>
      </w:r>
      <w:r>
        <w:t>Vaivaru Ortozēšanas un protezēšanas centra ražotnei nepieciešamo iekārtu piegāde</w:t>
      </w:r>
      <w:r w:rsidRPr="000A04E5">
        <w:t>”</w:t>
      </w:r>
    </w:p>
    <w:p w14:paraId="7ED66A53" w14:textId="77777777" w:rsidR="00142B1A" w:rsidRPr="00873D20" w:rsidRDefault="0070217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2023/64</w:t>
      </w:r>
      <w:r w:rsidRPr="00873D20">
        <w:t xml:space="preserve"> </w:t>
      </w:r>
    </w:p>
    <w:p w14:paraId="02B9E59F" w14:textId="77777777" w:rsidR="00142B1A" w:rsidRPr="00873D20" w:rsidRDefault="0070217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0AAB4CB" w14:textId="77777777" w:rsidR="00142B1A" w:rsidRDefault="00142B1A" w:rsidP="00142B1A">
      <w:pPr>
        <w:jc w:val="right"/>
      </w:pPr>
    </w:p>
    <w:p w14:paraId="1FE693C9" w14:textId="77777777" w:rsidR="00142B1A" w:rsidRDefault="0070217B" w:rsidP="00142B1A">
      <w:pPr>
        <w:jc w:val="right"/>
      </w:pPr>
      <w:r>
        <w:t>Jūrmala</w:t>
      </w:r>
      <w:r w:rsidRPr="0003154A">
        <w:t xml:space="preserve">, </w:t>
      </w:r>
      <w:r>
        <w:t xml:space="preserve">25.03.2024. plkst. </w:t>
      </w:r>
      <w:r>
        <w:t>15:17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47AF" w14:paraId="4B758B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C04DCC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747AF" w14:paraId="735259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7F8D08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1747AF" w14:paraId="436997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4FBF4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4537D0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E5F6BF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747AF" w14:paraId="1330C8D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5168DE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1747AF" w14:paraId="54BB01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94CE4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7D4F9F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2E53BF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747AF" w14:paraId="3DB6DD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ABA3C6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2023/64</w:t>
            </w:r>
          </w:p>
        </w:tc>
      </w:tr>
      <w:tr w:rsidR="001747AF" w14:paraId="33966C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59EAE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48D2CB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D6D5BF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747AF" w14:paraId="22220DB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DA2DF6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Atklāts </w:t>
            </w:r>
            <w:r w:rsidRPr="00AE1131">
              <w:rPr>
                <w:bCs/>
                <w:szCs w:val="26"/>
              </w:rPr>
              <w:t>konkurss</w:t>
            </w:r>
          </w:p>
        </w:tc>
      </w:tr>
      <w:tr w:rsidR="001747AF" w14:paraId="3201C1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75B73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710D19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599DF3" w14:textId="77777777" w:rsidR="00142B1A" w:rsidRDefault="007021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47AF" w14:paraId="782DE86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A342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7ADD78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39722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2D789D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5DAB12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747AF" w14:paraId="58F644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4E1131" w14:textId="77777777" w:rsidR="00142B1A" w:rsidRDefault="0070217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Vaivaru Ortozēšanas un protezēšanas centra ražotnei nepieciešamo iekārtu piegāde</w:t>
            </w:r>
          </w:p>
        </w:tc>
      </w:tr>
      <w:tr w:rsidR="001747AF" w14:paraId="5854D1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B6F7F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72AB58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F4CEB9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747AF" w14:paraId="0D3C21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79FF19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1747AF" w14:paraId="4CF8C0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CE8CB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47AF" w14:paraId="793000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F69E9E" w14:textId="77777777" w:rsidR="00142B1A" w:rsidRPr="00112946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747AF" w14:paraId="79FECAF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872E0F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28.12.2023</w:t>
            </w:r>
          </w:p>
        </w:tc>
      </w:tr>
    </w:tbl>
    <w:p w14:paraId="3EBC630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747AF" w14:paraId="5CCCEC4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30F251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1747AF" w14:paraId="359D0BF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C9184B6" w14:textId="1CBF259F" w:rsidR="00142B1A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A2AA7">
              <w:rPr>
                <w:bCs/>
                <w:szCs w:val="26"/>
              </w:rPr>
              <w:t>2024.gada 8.janvāra rīkojumu Nr. 1-3/8</w:t>
            </w:r>
            <w:r>
              <w:rPr>
                <w:bCs/>
                <w:szCs w:val="26"/>
              </w:rPr>
              <w:t>, sastāvs:</w:t>
            </w:r>
          </w:p>
        </w:tc>
      </w:tr>
      <w:tr w:rsidR="001747AF" w14:paraId="27DF81B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DFDD83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41D6EF" w14:textId="19445EB5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Švēde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47AF" w14:paraId="1F44248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7F284F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3A43B3" w14:textId="6EF21181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Ilva Aršauska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47AF" w14:paraId="4B7957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3A74F0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A4D483" w14:textId="57967434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47AF" w14:paraId="06490C4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1895D3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3884BD" w14:textId="41F4CFEC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Zoja Osipova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47AF" w14:paraId="6602475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688317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79E2E5" w14:textId="67D97330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Kokle-Narbuta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47AF" w14:paraId="45FC8B0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783193" w14:textId="77777777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127AC5" w14:textId="1C24EC34" w:rsidR="00142B1A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47AF" w14:paraId="31B3139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46F022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E049919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47AF" w14:paraId="2289BD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7221DB" w14:textId="77777777" w:rsidR="00142B1A" w:rsidRPr="00112946" w:rsidRDefault="007021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747AF" w14:paraId="77CE109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2D3EC7" w14:textId="77777777" w:rsidR="001747AF" w:rsidRDefault="001747AF"/>
        </w:tc>
      </w:tr>
    </w:tbl>
    <w:p w14:paraId="375E4DF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47AF" w14:paraId="68DE2B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E1B4B4" w14:textId="77777777" w:rsidR="00142B1A" w:rsidRPr="00AE1131" w:rsidRDefault="0070217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747AF" w14:paraId="3CD0E0C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23"/>
            </w:tblGrid>
            <w:tr w:rsidR="004A2AA7" w14:paraId="0131DDD8" w14:textId="77777777" w:rsidTr="00E05BDB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7EC25B34" w14:textId="77777777" w:rsidR="004A2AA7" w:rsidRDefault="004A2AA7" w:rsidP="004A2AA7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lastRenderedPageBreak/>
                    <w:t>Ēriks Švēde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A2AA7" w14:paraId="4DA8101F" w14:textId="77777777" w:rsidTr="00E05BDB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711855FF" w14:textId="77777777" w:rsidR="004A2AA7" w:rsidRDefault="004A2AA7" w:rsidP="004A2AA7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Ilva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Aršauska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A2AA7" w14:paraId="08381108" w14:textId="77777777" w:rsidTr="00E05BDB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37F5DA3" w14:textId="77777777" w:rsidR="004A2AA7" w:rsidRDefault="004A2AA7" w:rsidP="004A2AA7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Aija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Kočane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A2AA7" w14:paraId="07B8DE73" w14:textId="77777777" w:rsidTr="00E05BDB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9F21913" w14:textId="77777777" w:rsidR="004A2AA7" w:rsidRDefault="004A2AA7" w:rsidP="004A2AA7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Zoja Osipova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A2AA7" w14:paraId="1379FBED" w14:textId="77777777" w:rsidTr="00E05BDB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5A3A8E82" w14:textId="77777777" w:rsidR="004A2AA7" w:rsidRDefault="004A2AA7" w:rsidP="004A2AA7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Iveta Kokle-Narbuta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A2AA7" w14:paraId="45ABBB9F" w14:textId="77777777" w:rsidTr="00E05BDB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9C27FC0" w14:textId="77777777" w:rsidR="004A2AA7" w:rsidRDefault="004A2AA7" w:rsidP="004A2AA7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Kristīne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Rātfeldere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2E2AD8E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44CF71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47AF" w14:paraId="206E56B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B0B076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1747AF" w14:paraId="62DA29A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4008424" w14:textId="77777777" w:rsidR="00142B1A" w:rsidRPr="001D1166" w:rsidRDefault="0070217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18.01.2024. plkst. 10:00</w:t>
            </w:r>
          </w:p>
        </w:tc>
      </w:tr>
    </w:tbl>
    <w:p w14:paraId="667BC3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47AF" w14:paraId="1EF1F90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F7BBF2" w14:textId="77777777" w:rsidR="00142B1A" w:rsidRPr="00AE1131" w:rsidRDefault="0070217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747AF" w14:paraId="53F3442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3EC1BCC" w14:textId="77777777" w:rsidR="001747AF" w:rsidRDefault="001747AF"/>
        </w:tc>
      </w:tr>
    </w:tbl>
    <w:p w14:paraId="368ADE0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747AF" w14:paraId="0FEEC34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751D39" w14:textId="77777777" w:rsidR="00142B1A" w:rsidRPr="00AE1131" w:rsidRDefault="0070217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747AF" w14:paraId="411D15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C6AE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22021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B08C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68BE03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DD486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B2EA3CE" w14:textId="77777777" w:rsidR="00142B1A" w:rsidRPr="006B306B" w:rsidRDefault="0070217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Daļējas pēdas protēžu salikšanas ierīce”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4EE54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41E1AA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98F5E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31E85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FFA5A5" w14:textId="77777777" w:rsidR="00142B1A" w:rsidRDefault="007021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82902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5B14DA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035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E41C38" w14:textId="77777777" w:rsidR="00142B1A" w:rsidRDefault="007021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1B5E45" w14:textId="77777777" w:rsidR="00142B1A" w:rsidRPr="0088711B" w:rsidRDefault="007021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FC534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6DB7FD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236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92466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63864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3049.94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E3E4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177689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A39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DC9C3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"UniHaus"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92174E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30891.9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4E08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2552F7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410F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4BC70E9" w14:textId="77777777" w:rsidR="00142B1A" w:rsidRPr="006B306B" w:rsidRDefault="0070217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Proporciju ierīces”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445A8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41446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EC700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B93FB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7323669" w14:textId="77777777" w:rsidR="00142B1A" w:rsidRDefault="007021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5E2DE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7B9E0F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8E8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2FBF19" w14:textId="77777777" w:rsidR="00142B1A" w:rsidRDefault="007021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C2FE8B" w14:textId="77777777" w:rsidR="00142B1A" w:rsidRPr="0088711B" w:rsidRDefault="007021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BF9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70640A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F7E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D605C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6842A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370.6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8F17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1276B9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6E6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F85D3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"UniHaus"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DD0E9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30891.9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44B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6D3424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C99F2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4EACA19" w14:textId="77777777" w:rsidR="00142B1A" w:rsidRPr="006B306B" w:rsidRDefault="0070217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Šujmašīnas”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57E68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8266F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C49E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95C4B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BB28DF" w14:textId="77777777" w:rsidR="00142B1A" w:rsidRDefault="007021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1BE4D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5F939D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292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1B36A3" w14:textId="77777777" w:rsidR="00142B1A" w:rsidRDefault="007021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0BC8F4" w14:textId="77777777" w:rsidR="00142B1A" w:rsidRPr="0088711B" w:rsidRDefault="007021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92C4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42E78A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1C28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5D357E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A1CD5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4169.74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0ED2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29AF8E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5F3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4C6BF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"UniHaus"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C9577E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30891.9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E48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59799C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F5C52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5993F8F" w14:textId="77777777" w:rsidR="00142B1A" w:rsidRPr="006B306B" w:rsidRDefault="0070217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Universālā slīpmašīna”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283B5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315F38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74B15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CC31E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707028" w14:textId="77777777" w:rsidR="00142B1A" w:rsidRDefault="007021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8BAC5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7483D3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84D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D47EC8" w14:textId="77777777" w:rsidR="00142B1A" w:rsidRDefault="007021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0AE61" w14:textId="77777777" w:rsidR="00142B1A" w:rsidRPr="0088711B" w:rsidRDefault="007021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E6C0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6BE505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BE9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18F20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CB742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14799.71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F582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6B38F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153C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3DE46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"UniHaus"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30A88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30891.9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7DAD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D77AF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9C89D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D60BF57" w14:textId="77777777" w:rsidR="00142B1A" w:rsidRPr="006B306B" w:rsidRDefault="0070217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Ortožu locītavu simetrijas ierīce”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95C5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43ECB6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8DCE7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23627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2845783" w14:textId="77777777" w:rsidR="00142B1A" w:rsidRDefault="007021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1E353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72BC62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2160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785F15" w14:textId="77777777" w:rsidR="00142B1A" w:rsidRDefault="007021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E4A53B" w14:textId="77777777" w:rsidR="00142B1A" w:rsidRPr="0088711B" w:rsidRDefault="007021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3CB5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696EF9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142F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A301F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50A00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556.99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D7BB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8EC4F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54AF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CFE66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"UniHaus"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83B7E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30891.9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EF93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4D9C58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C3553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CA8430C" w14:textId="77777777" w:rsidR="00142B1A" w:rsidRPr="006B306B" w:rsidRDefault="0070217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Ortožu salikšanas stends”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20DBC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F8FE5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A85A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8B74B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ACB53C3" w14:textId="77777777" w:rsidR="00142B1A" w:rsidRDefault="007021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Finanšu </w:t>
            </w:r>
            <w:r w:rsidRPr="00F01CCE">
              <w:rPr>
                <w:b/>
                <w:bCs/>
                <w:szCs w:val="26"/>
              </w:rPr>
              <w:t>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5957F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4C8C48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6968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D3DDEA" w14:textId="77777777" w:rsidR="00142B1A" w:rsidRDefault="007021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F548D3" w14:textId="77777777" w:rsidR="00142B1A" w:rsidRPr="0088711B" w:rsidRDefault="007021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F7B9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1E7F0D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13F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854F5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01F1C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6534.54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96426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18A415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354F9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3B7C99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"UniHaus"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27AF27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30891.9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77667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22AB73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D1AA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2540F25" w14:textId="77777777" w:rsidR="00142B1A" w:rsidRPr="006B306B" w:rsidRDefault="0070217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Zoļu izgatavošanas iekārtas”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D5EB2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6B44CE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70C1D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EC9A8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942DA78" w14:textId="77777777" w:rsidR="00142B1A" w:rsidRDefault="007021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C3EC1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3D16F9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75B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7EBEC2" w14:textId="77777777" w:rsidR="00142B1A" w:rsidRDefault="007021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8F7A2" w14:textId="77777777" w:rsidR="00142B1A" w:rsidRPr="0088711B" w:rsidRDefault="007021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F0F5E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419245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95D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2DEEB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EA48D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5134.99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BA47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500FAC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80FD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D20E8" w14:textId="77777777" w:rsidR="00142B1A" w:rsidRDefault="007021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"UniHaus"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4264B" w14:textId="77777777" w:rsidR="00142B1A" w:rsidRDefault="007021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30891.9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DE61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7DDB94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C09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FBE0EA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94597C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661BFC2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E037C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3C9905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202A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AA6702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1747AF" w14:paraId="65B5D3B1" w14:textId="77777777" w:rsidTr="00142B1A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29D3F9" w14:textId="77777777" w:rsidR="00142B1A" w:rsidRPr="00AE1131" w:rsidRDefault="0070217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</w:tbl>
    <w:p w14:paraId="1950CC3C" w14:textId="77777777" w:rsidR="004A2AA7" w:rsidRDefault="004A2AA7" w:rsidP="004A2AA7">
      <w:pPr>
        <w:spacing w:after="60"/>
        <w:jc w:val="both"/>
        <w:rPr>
          <w:b/>
        </w:rPr>
      </w:pPr>
      <w:r>
        <w:rPr>
          <w:b/>
        </w:rPr>
        <w:t>Pretendenti, ar kuriem tiks slēgta vispārīgā vienošanās</w:t>
      </w:r>
      <w:r w:rsidRPr="00560CC9">
        <w:rPr>
          <w:b/>
        </w:rPr>
        <w:t xml:space="preserve">, </w:t>
      </w:r>
      <w:r>
        <w:rPr>
          <w:b/>
        </w:rPr>
        <w:t xml:space="preserve">priekšrocības, </w:t>
      </w:r>
      <w:r w:rsidRPr="00560CC9">
        <w:rPr>
          <w:b/>
        </w:rPr>
        <w:t xml:space="preserve">kā arī </w:t>
      </w:r>
      <w:r>
        <w:rPr>
          <w:b/>
        </w:rPr>
        <w:t xml:space="preserve">piedāvātā </w:t>
      </w:r>
      <w:r w:rsidRPr="00560CC9">
        <w:rPr>
          <w:b/>
        </w:rPr>
        <w:t>līgumcena:</w:t>
      </w: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4A2AA7" w:rsidRPr="007D61F3" w14:paraId="4CA801DC" w14:textId="77777777" w:rsidTr="00E05BDB">
        <w:tc>
          <w:tcPr>
            <w:tcW w:w="9351" w:type="dxa"/>
          </w:tcPr>
          <w:p w14:paraId="4BB7D524" w14:textId="77777777" w:rsidR="004A2AA7" w:rsidRDefault="004A2AA7" w:rsidP="00E05BDB">
            <w:pPr>
              <w:spacing w:after="60"/>
              <w:jc w:val="both"/>
            </w:pPr>
            <w:r>
              <w:t xml:space="preserve">Priekšrocības: Atbilst nolikuma prasībām, saimnieciski visizdevīgākais piedāvājums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45"/>
              <w:gridCol w:w="5389"/>
              <w:gridCol w:w="2891"/>
            </w:tblGrid>
            <w:tr w:rsidR="004A2AA7" w14:paraId="78B26496" w14:textId="77777777" w:rsidTr="00E05BDB">
              <w:tc>
                <w:tcPr>
                  <w:tcW w:w="851" w:type="dxa"/>
                </w:tcPr>
                <w:p w14:paraId="66789A85" w14:textId="77777777" w:rsidR="004A2AA7" w:rsidRDefault="004A2AA7" w:rsidP="00E05BDB">
                  <w:pPr>
                    <w:spacing w:after="120"/>
                    <w:jc w:val="both"/>
                  </w:pPr>
                  <w:r>
                    <w:t>Daļa</w:t>
                  </w:r>
                </w:p>
              </w:tc>
              <w:tc>
                <w:tcPr>
                  <w:tcW w:w="5529" w:type="dxa"/>
                </w:tcPr>
                <w:p w14:paraId="3BCCD55B" w14:textId="77777777" w:rsidR="004A2AA7" w:rsidRDefault="004A2AA7" w:rsidP="00E05BDB">
                  <w:pPr>
                    <w:spacing w:after="120"/>
                    <w:jc w:val="both"/>
                  </w:pPr>
                  <w:r>
                    <w:t>Pretendents</w:t>
                  </w:r>
                </w:p>
              </w:tc>
              <w:tc>
                <w:tcPr>
                  <w:tcW w:w="2946" w:type="dxa"/>
                </w:tcPr>
                <w:p w14:paraId="3C21D342" w14:textId="77777777" w:rsidR="004A2AA7" w:rsidRDefault="004A2AA7" w:rsidP="00E05BDB">
                  <w:pPr>
                    <w:spacing w:after="120"/>
                    <w:jc w:val="both"/>
                  </w:pPr>
                  <w:r>
                    <w:t>Līgumcena</w:t>
                  </w:r>
                </w:p>
              </w:tc>
            </w:tr>
            <w:tr w:rsidR="004A2AA7" w14:paraId="658F77FB" w14:textId="77777777" w:rsidTr="00E05BDB">
              <w:tc>
                <w:tcPr>
                  <w:tcW w:w="851" w:type="dxa"/>
                </w:tcPr>
                <w:p w14:paraId="6EC9D7FC" w14:textId="77777777" w:rsidR="004A2AA7" w:rsidRDefault="004A2AA7" w:rsidP="00E05BDB">
                  <w:pPr>
                    <w:spacing w:after="120"/>
                    <w:jc w:val="both"/>
                  </w:pPr>
                  <w:r>
                    <w:t>1</w:t>
                  </w:r>
                </w:p>
              </w:tc>
              <w:tc>
                <w:tcPr>
                  <w:tcW w:w="5529" w:type="dxa"/>
                </w:tcPr>
                <w:p w14:paraId="506FC460" w14:textId="77777777" w:rsidR="004A2AA7" w:rsidRDefault="004A2AA7" w:rsidP="00E05BDB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sz w:val="20"/>
                      <w:szCs w:val="20"/>
                    </w:rPr>
                    <w:t>UniHaus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6ACD6B04" w14:textId="77777777" w:rsidR="004A2AA7" w:rsidRDefault="004A2AA7" w:rsidP="00E05BDB">
                  <w:pPr>
                    <w:spacing w:after="120"/>
                    <w:jc w:val="both"/>
                  </w:pPr>
                  <w:r>
                    <w:t>2711,4</w:t>
                  </w:r>
                </w:p>
              </w:tc>
            </w:tr>
            <w:tr w:rsidR="004A2AA7" w14:paraId="37F27604" w14:textId="77777777" w:rsidTr="00E05BDB">
              <w:tc>
                <w:tcPr>
                  <w:tcW w:w="851" w:type="dxa"/>
                </w:tcPr>
                <w:p w14:paraId="4BFAB804" w14:textId="77777777" w:rsidR="004A2AA7" w:rsidRDefault="004A2AA7" w:rsidP="00E05BDB">
                  <w:pPr>
                    <w:spacing w:after="120"/>
                    <w:jc w:val="both"/>
                  </w:pPr>
                  <w:r>
                    <w:t>2</w:t>
                  </w:r>
                </w:p>
              </w:tc>
              <w:tc>
                <w:tcPr>
                  <w:tcW w:w="5529" w:type="dxa"/>
                </w:tcPr>
                <w:p w14:paraId="6C725781" w14:textId="77777777" w:rsidR="004A2AA7" w:rsidRDefault="004A2AA7" w:rsidP="00E05BDB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sz w:val="20"/>
                      <w:szCs w:val="20"/>
                    </w:rPr>
                    <w:t>UniHaus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7993D8D6" w14:textId="77777777" w:rsidR="004A2AA7" w:rsidRDefault="004A2AA7" w:rsidP="00E05BDB">
                  <w:pPr>
                    <w:spacing w:after="120"/>
                    <w:jc w:val="both"/>
                  </w:pPr>
                  <w:r>
                    <w:t>307,3</w:t>
                  </w:r>
                </w:p>
              </w:tc>
            </w:tr>
            <w:tr w:rsidR="004A2AA7" w14:paraId="6A43D351" w14:textId="77777777" w:rsidTr="00E05BDB">
              <w:tc>
                <w:tcPr>
                  <w:tcW w:w="851" w:type="dxa"/>
                </w:tcPr>
                <w:p w14:paraId="6BA63D0F" w14:textId="77777777" w:rsidR="004A2AA7" w:rsidRDefault="004A2AA7" w:rsidP="00E05BDB">
                  <w:pPr>
                    <w:spacing w:after="120"/>
                    <w:jc w:val="both"/>
                  </w:pPr>
                  <w:r>
                    <w:t>3</w:t>
                  </w:r>
                </w:p>
              </w:tc>
              <w:tc>
                <w:tcPr>
                  <w:tcW w:w="5529" w:type="dxa"/>
                </w:tcPr>
                <w:p w14:paraId="63815ED6" w14:textId="77777777" w:rsidR="004A2AA7" w:rsidRDefault="004A2AA7" w:rsidP="00E05BDB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"A-</w:t>
                  </w:r>
                  <w:proofErr w:type="spellStart"/>
                  <w:r>
                    <w:rPr>
                      <w:sz w:val="20"/>
                      <w:szCs w:val="20"/>
                    </w:rPr>
                    <w:t>septic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75201147" w14:textId="77777777" w:rsidR="004A2AA7" w:rsidRDefault="004A2AA7" w:rsidP="00E05BDB">
                  <w:pPr>
                    <w:spacing w:after="120"/>
                    <w:jc w:val="both"/>
                  </w:pPr>
                  <w:r>
                    <w:t>4169,74</w:t>
                  </w:r>
                </w:p>
              </w:tc>
            </w:tr>
            <w:tr w:rsidR="004A2AA7" w14:paraId="063B3CBB" w14:textId="77777777" w:rsidTr="00E05BDB">
              <w:tc>
                <w:tcPr>
                  <w:tcW w:w="851" w:type="dxa"/>
                </w:tcPr>
                <w:p w14:paraId="470EB473" w14:textId="77777777" w:rsidR="004A2AA7" w:rsidRDefault="004A2AA7" w:rsidP="00E05BDB">
                  <w:pPr>
                    <w:spacing w:after="120"/>
                    <w:jc w:val="both"/>
                  </w:pPr>
                  <w:r>
                    <w:t>4</w:t>
                  </w:r>
                </w:p>
              </w:tc>
              <w:tc>
                <w:tcPr>
                  <w:tcW w:w="5529" w:type="dxa"/>
                </w:tcPr>
                <w:p w14:paraId="1A2D7A71" w14:textId="77777777" w:rsidR="004A2AA7" w:rsidRDefault="004A2AA7" w:rsidP="00E05BDB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sz w:val="20"/>
                      <w:szCs w:val="20"/>
                    </w:rPr>
                    <w:t>UniHaus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5DBF12A5" w14:textId="77777777" w:rsidR="004A2AA7" w:rsidRDefault="004A2AA7" w:rsidP="00E05BDB">
                  <w:pPr>
                    <w:spacing w:after="120"/>
                    <w:jc w:val="both"/>
                  </w:pPr>
                  <w:r>
                    <w:t>13070,0</w:t>
                  </w:r>
                </w:p>
              </w:tc>
            </w:tr>
            <w:tr w:rsidR="004A2AA7" w14:paraId="0E0E8A61" w14:textId="77777777" w:rsidTr="00E05BDB">
              <w:tc>
                <w:tcPr>
                  <w:tcW w:w="851" w:type="dxa"/>
                </w:tcPr>
                <w:p w14:paraId="29957DEB" w14:textId="77777777" w:rsidR="004A2AA7" w:rsidRDefault="004A2AA7" w:rsidP="00E05BDB">
                  <w:pPr>
                    <w:spacing w:after="120"/>
                    <w:jc w:val="both"/>
                  </w:pPr>
                  <w:r>
                    <w:t>5</w:t>
                  </w:r>
                </w:p>
              </w:tc>
              <w:tc>
                <w:tcPr>
                  <w:tcW w:w="5529" w:type="dxa"/>
                </w:tcPr>
                <w:p w14:paraId="670C6BBF" w14:textId="77777777" w:rsidR="004A2AA7" w:rsidRDefault="004A2AA7" w:rsidP="00E05BDB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sz w:val="20"/>
                      <w:szCs w:val="20"/>
                    </w:rPr>
                    <w:t>UniHaus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628E743F" w14:textId="77777777" w:rsidR="004A2AA7" w:rsidRDefault="004A2AA7" w:rsidP="00E05BDB">
                  <w:pPr>
                    <w:spacing w:after="120"/>
                    <w:jc w:val="both"/>
                  </w:pPr>
                  <w:r>
                    <w:t>475,9</w:t>
                  </w:r>
                </w:p>
              </w:tc>
            </w:tr>
            <w:tr w:rsidR="004A2AA7" w14:paraId="1ABFF9B6" w14:textId="77777777" w:rsidTr="00E05BDB">
              <w:tc>
                <w:tcPr>
                  <w:tcW w:w="851" w:type="dxa"/>
                </w:tcPr>
                <w:p w14:paraId="5EDF5785" w14:textId="77777777" w:rsidR="004A2AA7" w:rsidRDefault="004A2AA7" w:rsidP="00E05BDB">
                  <w:pPr>
                    <w:spacing w:after="120"/>
                    <w:jc w:val="both"/>
                  </w:pPr>
                  <w:r>
                    <w:t>6</w:t>
                  </w:r>
                </w:p>
              </w:tc>
              <w:tc>
                <w:tcPr>
                  <w:tcW w:w="5529" w:type="dxa"/>
                </w:tcPr>
                <w:p w14:paraId="392D7091" w14:textId="77777777" w:rsidR="004A2AA7" w:rsidRDefault="004A2AA7" w:rsidP="00E05BDB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sz w:val="20"/>
                      <w:szCs w:val="20"/>
                    </w:rPr>
                    <w:t>UniHaus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1F44500E" w14:textId="77777777" w:rsidR="004A2AA7" w:rsidRDefault="004A2AA7" w:rsidP="00E05BDB">
                  <w:pPr>
                    <w:spacing w:after="120"/>
                    <w:jc w:val="both"/>
                  </w:pPr>
                  <w:r>
                    <w:t>5613,0</w:t>
                  </w:r>
                </w:p>
              </w:tc>
            </w:tr>
            <w:tr w:rsidR="004A2AA7" w14:paraId="151C92E1" w14:textId="77777777" w:rsidTr="00E05BDB">
              <w:tc>
                <w:tcPr>
                  <w:tcW w:w="851" w:type="dxa"/>
                </w:tcPr>
                <w:p w14:paraId="51DB7FAD" w14:textId="77777777" w:rsidR="004A2AA7" w:rsidRDefault="004A2AA7" w:rsidP="00E05BDB">
                  <w:pPr>
                    <w:spacing w:after="120"/>
                    <w:jc w:val="both"/>
                  </w:pPr>
                  <w:r>
                    <w:t>7</w:t>
                  </w:r>
                </w:p>
              </w:tc>
              <w:tc>
                <w:tcPr>
                  <w:tcW w:w="5529" w:type="dxa"/>
                </w:tcPr>
                <w:p w14:paraId="6CBDF167" w14:textId="77777777" w:rsidR="004A2AA7" w:rsidRDefault="004A2AA7" w:rsidP="00E05BDB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"A-</w:t>
                  </w:r>
                  <w:proofErr w:type="spellStart"/>
                  <w:r>
                    <w:rPr>
                      <w:sz w:val="20"/>
                      <w:szCs w:val="20"/>
                    </w:rPr>
                    <w:t>septic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4DE2E94A" w14:textId="77777777" w:rsidR="004A2AA7" w:rsidRDefault="004A2AA7" w:rsidP="00E05BDB">
                  <w:pPr>
                    <w:spacing w:after="120"/>
                    <w:jc w:val="both"/>
                  </w:pPr>
                  <w:r>
                    <w:t>5134,99</w:t>
                  </w:r>
                </w:p>
              </w:tc>
            </w:tr>
          </w:tbl>
          <w:p w14:paraId="178049CB" w14:textId="77777777" w:rsidR="004A2AA7" w:rsidRDefault="004A2AA7" w:rsidP="004A2AA7">
            <w:pPr>
              <w:rPr>
                <w:b/>
              </w:rPr>
            </w:pPr>
          </w:p>
          <w:p w14:paraId="45AF1175" w14:textId="6703CA99" w:rsidR="004A2AA7" w:rsidRPr="004A2AA7" w:rsidRDefault="004A2AA7" w:rsidP="004A2AA7">
            <w:pPr>
              <w:rPr>
                <w:b/>
              </w:rPr>
            </w:pPr>
            <w:r w:rsidRPr="004A2AA7">
              <w:rPr>
                <w:b/>
              </w:rPr>
              <w:t xml:space="preserve">Noraidīšanas iemesli: </w:t>
            </w:r>
          </w:p>
          <w:p w14:paraId="6BEEEC4C" w14:textId="54366434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3 - Šujmašīnas</w:t>
            </w:r>
          </w:p>
          <w:tbl>
            <w:tblPr>
              <w:tblStyle w:val="TableGrid2"/>
              <w:tblW w:w="4925" w:type="pct"/>
              <w:tblLook w:val="04A0" w:firstRow="1" w:lastRow="0" w:firstColumn="1" w:lastColumn="0" w:noHBand="0" w:noVBand="1"/>
            </w:tblPr>
            <w:tblGrid>
              <w:gridCol w:w="2197"/>
              <w:gridCol w:w="6791"/>
            </w:tblGrid>
            <w:tr w:rsidR="004A2AA7" w:rsidRPr="00F75A03" w14:paraId="1FE382CB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7EC01D7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40F740A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Tehniskā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F5DA0">
                    <w:rPr>
                      <w:bCs/>
                    </w:rPr>
                    <w:t>ne</w:t>
                  </w:r>
                  <w:r w:rsidRPr="00F75A03">
                    <w:rPr>
                      <w:bCs/>
                    </w:rPr>
                    <w:t>atbilstība</w:t>
                  </w:r>
                  <w:proofErr w:type="spellEnd"/>
                </w:p>
              </w:tc>
            </w:tr>
            <w:tr w:rsidR="004A2AA7" w:rsidRPr="00F75A03" w14:paraId="08B68863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1D7372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2C41D" w14:textId="77777777" w:rsidR="004A2AA7" w:rsidRPr="00F75A03" w:rsidRDefault="004A2AA7" w:rsidP="004A2AA7">
                  <w:pPr>
                    <w:rPr>
                      <w:bCs/>
                      <w:color w:val="FF0000"/>
                    </w:rPr>
                  </w:pPr>
                  <w:proofErr w:type="spellStart"/>
                  <w:r w:rsidRPr="00F75A03">
                    <w:rPr>
                      <w:bCs/>
                      <w:color w:val="FF0000"/>
                    </w:rPr>
                    <w:t>Neatbilst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>.</w:t>
                  </w:r>
                </w:p>
                <w:p w14:paraId="308A755C" w14:textId="77777777" w:rsidR="004A2AA7" w:rsidRPr="00F75A03" w:rsidRDefault="004A2AA7" w:rsidP="004A2AA7">
                  <w:pPr>
                    <w:rPr>
                      <w:bCs/>
                      <w:color w:val="FF0000"/>
                    </w:rPr>
                  </w:pPr>
                  <w:r w:rsidRPr="00F75A03">
                    <w:rPr>
                      <w:bCs/>
                      <w:color w:val="FF0000"/>
                    </w:rPr>
                    <w:t xml:space="preserve">TS 4.9.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punkts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-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Attālums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no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adatas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līdz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mašīnas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korpusam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>: 290-340 mm</w:t>
                  </w:r>
                </w:p>
                <w:p w14:paraId="4AC528AE" w14:textId="77777777" w:rsidR="004A2AA7" w:rsidRPr="00F75A03" w:rsidRDefault="004A2AA7" w:rsidP="004A2AA7">
                  <w:pPr>
                    <w:rPr>
                      <w:bCs/>
                      <w:color w:val="FF0000"/>
                    </w:rPr>
                  </w:pPr>
                  <w:proofErr w:type="spellStart"/>
                  <w:r w:rsidRPr="00F75A03">
                    <w:rPr>
                      <w:bCs/>
                      <w:color w:val="FF0000"/>
                    </w:rPr>
                    <w:t>Pretendenta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piedāvājums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- 270 mm</w:t>
                  </w:r>
                </w:p>
              </w:tc>
            </w:tr>
          </w:tbl>
          <w:p w14:paraId="5D9AE407" w14:textId="77777777" w:rsidR="004A2AA7" w:rsidRPr="00FF5DA0" w:rsidRDefault="004A2AA7" w:rsidP="004A2AA7">
            <w:pPr>
              <w:rPr>
                <w:bCs/>
              </w:rPr>
            </w:pPr>
          </w:p>
          <w:p w14:paraId="1A2AC4E0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7 - Zoļu izgatavošanas iekārtas</w:t>
            </w:r>
          </w:p>
          <w:tbl>
            <w:tblPr>
              <w:tblStyle w:val="TableGrid3"/>
              <w:tblW w:w="4925" w:type="pct"/>
              <w:tblLook w:val="04A0" w:firstRow="1" w:lastRow="0" w:firstColumn="1" w:lastColumn="0" w:noHBand="0" w:noVBand="1"/>
            </w:tblPr>
            <w:tblGrid>
              <w:gridCol w:w="2197"/>
              <w:gridCol w:w="6791"/>
            </w:tblGrid>
            <w:tr w:rsidR="004A2AA7" w:rsidRPr="00F75A03" w14:paraId="3F214BFA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5CF812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49B2683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Tehniskā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atbilstība</w:t>
                  </w:r>
                  <w:proofErr w:type="spellEnd"/>
                </w:p>
              </w:tc>
            </w:tr>
            <w:tr w:rsidR="004A2AA7" w:rsidRPr="00F75A03" w14:paraId="23B9048D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6C8E3B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97A87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Neatbilst</w:t>
                  </w:r>
                  <w:proofErr w:type="spellEnd"/>
                </w:p>
                <w:p w14:paraId="30FE41B8" w14:textId="77777777" w:rsidR="004A2AA7" w:rsidRPr="00F75A03" w:rsidRDefault="004A2AA7" w:rsidP="004A2AA7">
                  <w:pPr>
                    <w:rPr>
                      <w:bCs/>
                      <w:color w:val="FF0000"/>
                    </w:rPr>
                  </w:pPr>
                  <w:r w:rsidRPr="00F75A03">
                    <w:rPr>
                      <w:bCs/>
                      <w:color w:val="FF0000"/>
                    </w:rPr>
                    <w:t xml:space="preserve">TS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prasība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2.1.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punktā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-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Iekārtas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izmēri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80x640x580; 230V - 70V - 50Hz, masa 12 kg. </w:t>
                  </w:r>
                  <w:r w:rsidRPr="00F75A03">
                    <w:rPr>
                      <w:bCs/>
                      <w:color w:val="FF0000"/>
                    </w:rPr>
                    <w:tab/>
                  </w:r>
                </w:p>
                <w:p w14:paraId="252BFDEC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  <w:color w:val="FF0000"/>
                    </w:rPr>
                    <w:t>Pretendenta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  <w:color w:val="FF0000"/>
                    </w:rPr>
                    <w:t>piedāvājums</w:t>
                  </w:r>
                  <w:proofErr w:type="spellEnd"/>
                  <w:r w:rsidRPr="00F75A03">
                    <w:rPr>
                      <w:bCs/>
                      <w:color w:val="FF0000"/>
                    </w:rPr>
                    <w:t xml:space="preserve"> - 80 x 640 x 580 mm; 230V - 70W - 50Hz. Massa 9 kg.</w:t>
                  </w:r>
                </w:p>
              </w:tc>
            </w:tr>
          </w:tbl>
          <w:p w14:paraId="2ADBC883" w14:textId="77777777" w:rsidR="004A2AA7" w:rsidRPr="00B40321" w:rsidRDefault="004A2AA7" w:rsidP="004A2AA7">
            <w:pPr>
              <w:spacing w:after="60"/>
              <w:jc w:val="both"/>
            </w:pPr>
          </w:p>
        </w:tc>
      </w:tr>
    </w:tbl>
    <w:p w14:paraId="6B58B28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47AF" w14:paraId="5EDCE93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4C54460" w14:textId="77777777" w:rsidR="00142B1A" w:rsidRPr="00AE1131" w:rsidRDefault="0070217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747AF" w14:paraId="070C4A7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BEBFB15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18.01.2024 14:00</w:t>
            </w:r>
          </w:p>
        </w:tc>
      </w:tr>
    </w:tbl>
    <w:p w14:paraId="7D9292E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798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544"/>
        <w:gridCol w:w="3119"/>
        <w:gridCol w:w="2551"/>
        <w:gridCol w:w="16"/>
        <w:gridCol w:w="268"/>
        <w:gridCol w:w="16"/>
      </w:tblGrid>
      <w:tr w:rsidR="001747AF" w14:paraId="3C1D0FDB" w14:textId="77777777" w:rsidTr="004A2AA7">
        <w:tc>
          <w:tcPr>
            <w:tcW w:w="9798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1A5433" w14:textId="77777777" w:rsidR="00142B1A" w:rsidRPr="00AE1131" w:rsidRDefault="0070217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747AF" w14:paraId="571ACE10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60A9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230" w:type="dxa"/>
            <w:gridSpan w:val="4"/>
          </w:tcPr>
          <w:p w14:paraId="170222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480085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47AF" w14:paraId="5757D213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60108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230" w:type="dxa"/>
            <w:gridSpan w:val="4"/>
          </w:tcPr>
          <w:p w14:paraId="12680223" w14:textId="77777777" w:rsidR="00142B1A" w:rsidRPr="0081026E" w:rsidRDefault="0070217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Daļējas pēdas protēžu salikšanas ierīce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3B26B76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FEEBEF8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F22F7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5B8EDEF9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0CCB0E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D68E55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E1F40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478C3C64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520ECD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B2B99A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02B34EF4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"UniHaus"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E896AC" w14:textId="3EE6F2DC" w:rsidR="00142B1A" w:rsidRPr="00867069" w:rsidRDefault="004A2A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90885" w14:textId="77777777" w:rsidR="00142B1A" w:rsidRPr="00C535AF" w:rsidRDefault="0070217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30891.9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12F8C47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C95BD4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5C614C3A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F5A74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230" w:type="dxa"/>
            <w:gridSpan w:val="4"/>
          </w:tcPr>
          <w:p w14:paraId="101E9481" w14:textId="77777777" w:rsidR="00142B1A" w:rsidRPr="0081026E" w:rsidRDefault="0070217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Proporciju ierīces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0033C03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6D74E2EB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BB635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383E7ED7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94C01E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B19B5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5A363A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36577148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83251C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D78E5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22161DB5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"UniHaus"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7E7003" w14:textId="21DAA45B" w:rsidR="00142B1A" w:rsidRPr="00867069" w:rsidRDefault="004A2A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9BF2F7" w14:textId="77777777" w:rsidR="00142B1A" w:rsidRPr="00C535AF" w:rsidRDefault="0070217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30891.9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5FC4B95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906D6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15A48829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A1AAE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230" w:type="dxa"/>
            <w:gridSpan w:val="4"/>
          </w:tcPr>
          <w:p w14:paraId="7C2722C8" w14:textId="77777777" w:rsidR="00142B1A" w:rsidRPr="0081026E" w:rsidRDefault="0070217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Šujmašīnas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046E46F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4DD5568D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40842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2BFEE9A9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56B4A2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5CAC8E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285487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41327E2D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C6630D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76BBAB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0AE6AA78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"A-septic"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26629C" w14:textId="5BDFF553" w:rsidR="00142B1A" w:rsidRPr="00867069" w:rsidRDefault="004A2A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A1CA2C" w14:textId="77777777" w:rsidR="00142B1A" w:rsidRPr="00C535AF" w:rsidRDefault="0070217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4169.74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26D5C91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29109D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2970722C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1F69E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230" w:type="dxa"/>
            <w:gridSpan w:val="4"/>
          </w:tcPr>
          <w:p w14:paraId="552D94EF" w14:textId="77777777" w:rsidR="00142B1A" w:rsidRPr="0081026E" w:rsidRDefault="0070217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Universālā slīpmašīna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50B7778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2AA5B60A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9D8C1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6B822CD8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FF5306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21176D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98C69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47D23155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245739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D6FB55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318D2D91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"UniHaus"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19CE6C" w14:textId="269FF57A" w:rsidR="00142B1A" w:rsidRPr="00867069" w:rsidRDefault="004A2A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10C84C" w14:textId="77777777" w:rsidR="00142B1A" w:rsidRPr="00C535AF" w:rsidRDefault="0070217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30891.9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23E0D4E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353FB0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3D7CFAC6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BB520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230" w:type="dxa"/>
            <w:gridSpan w:val="4"/>
          </w:tcPr>
          <w:p w14:paraId="5E47110A" w14:textId="77777777" w:rsidR="00142B1A" w:rsidRPr="0081026E" w:rsidRDefault="0070217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Ortožu locītavu simetrijas ierīce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67658A7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54CEA975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EAD63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5CBEFEB5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3E5D1E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8708F0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46EAC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0C09CD2C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747D95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A692D9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70074EB9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"UniHaus"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6410FB" w14:textId="61990CAE" w:rsidR="00142B1A" w:rsidRPr="00867069" w:rsidRDefault="004A2A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EC5E1B" w14:textId="77777777" w:rsidR="00142B1A" w:rsidRPr="00C535AF" w:rsidRDefault="0070217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30891.9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56E2DB0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7F924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6F1EA707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10D23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230" w:type="dxa"/>
            <w:gridSpan w:val="4"/>
          </w:tcPr>
          <w:p w14:paraId="735E9CBE" w14:textId="77777777" w:rsidR="00142B1A" w:rsidRPr="0081026E" w:rsidRDefault="0070217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Ortožu salikšanas stends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0FB0078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2E83E64A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5FAAC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7CBB9F79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1F2DF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2F300D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C5330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5F88587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52679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000BA9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37029B54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"UniHaus"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0DBE01" w14:textId="4788545D" w:rsidR="00142B1A" w:rsidRPr="00867069" w:rsidRDefault="004A2A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3F27D7" w14:textId="77777777" w:rsidR="00142B1A" w:rsidRPr="00C535AF" w:rsidRDefault="0070217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30891.9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1DE8707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93088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6182E975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2771D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230" w:type="dxa"/>
            <w:gridSpan w:val="4"/>
          </w:tcPr>
          <w:p w14:paraId="16484C16" w14:textId="77777777" w:rsidR="00142B1A" w:rsidRPr="0081026E" w:rsidRDefault="0070217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Zoļu izgatavošanas iekārtas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6E9B93D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47AF" w14:paraId="0407B081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64305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042D1044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D5B42E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Izvēles </w:t>
            </w: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6E1A62" w14:textId="77777777" w:rsidR="00142B1A" w:rsidRDefault="007021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1EF6FA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26766800" w14:textId="77777777" w:rsidTr="004A2AA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60AEA4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BC98B9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5DFD00BC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"A-septic"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12272E" w14:textId="541955DE" w:rsidR="00142B1A" w:rsidRPr="00867069" w:rsidRDefault="004A2A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75E55B" w14:textId="77777777" w:rsidR="00142B1A" w:rsidRPr="00C535AF" w:rsidRDefault="0070217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5134.99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2AEC9F2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2A1DBB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13C10548" w14:textId="77777777" w:rsidTr="004A2AA7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8099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230" w:type="dxa"/>
            <w:gridSpan w:val="4"/>
            <w:tcBorders>
              <w:bottom w:val="single" w:sz="4" w:space="0" w:color="A6A6A6" w:themeColor="background1" w:themeShade="A6"/>
            </w:tcBorders>
          </w:tcPr>
          <w:p w14:paraId="0B8015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D05E5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EF4596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47AF" w14:paraId="2E2D747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F175BE7" w14:textId="77777777" w:rsidR="007D3BD6" w:rsidRDefault="0070217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747AF" w14:paraId="3CAA1B0C" w14:textId="77777777" w:rsidTr="009B7A04">
        <w:tc>
          <w:tcPr>
            <w:tcW w:w="284" w:type="dxa"/>
            <w:tcBorders>
              <w:top w:val="nil"/>
            </w:tcBorders>
          </w:tcPr>
          <w:p w14:paraId="20DA31B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29"/>
              <w:gridCol w:w="2946"/>
            </w:tblGrid>
            <w:tr w:rsidR="004A2AA7" w14:paraId="4E2FAAFC" w14:textId="77777777" w:rsidTr="00E05BDB">
              <w:tc>
                <w:tcPr>
                  <w:tcW w:w="5529" w:type="dxa"/>
                </w:tcPr>
                <w:p w14:paraId="7A9D5CEF" w14:textId="77777777" w:rsidR="004A2AA7" w:rsidRDefault="004A2AA7" w:rsidP="004A2AA7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sz w:val="20"/>
                      <w:szCs w:val="20"/>
                    </w:rPr>
                    <w:t>UniHaus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0203285A" w14:textId="1A6343D3" w:rsidR="004A2AA7" w:rsidRDefault="004A2AA7" w:rsidP="004A2AA7">
                  <w:pPr>
                    <w:spacing w:after="120"/>
                    <w:jc w:val="both"/>
                  </w:pPr>
                  <w:r>
                    <w:t>Atbilst</w:t>
                  </w:r>
                </w:p>
              </w:tc>
            </w:tr>
            <w:tr w:rsidR="004A2AA7" w14:paraId="403D8912" w14:textId="77777777" w:rsidTr="00E05BDB">
              <w:tc>
                <w:tcPr>
                  <w:tcW w:w="5529" w:type="dxa"/>
                </w:tcPr>
                <w:p w14:paraId="15BF586C" w14:textId="77777777" w:rsidR="004A2AA7" w:rsidRDefault="004A2AA7" w:rsidP="004A2AA7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"A-</w:t>
                  </w:r>
                  <w:proofErr w:type="spellStart"/>
                  <w:r>
                    <w:rPr>
                      <w:sz w:val="20"/>
                      <w:szCs w:val="20"/>
                    </w:rPr>
                    <w:t>septic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2946" w:type="dxa"/>
                </w:tcPr>
                <w:p w14:paraId="68AFEDAA" w14:textId="60F5EAB7" w:rsidR="004A2AA7" w:rsidRDefault="004A2AA7" w:rsidP="004A2AA7">
                  <w:pPr>
                    <w:spacing w:after="120"/>
                    <w:jc w:val="both"/>
                  </w:pPr>
                  <w:r>
                    <w:t>Atbilst</w:t>
                  </w:r>
                </w:p>
              </w:tc>
            </w:tr>
          </w:tbl>
          <w:p w14:paraId="6DB1A7D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381FBEA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747AF" w14:paraId="01472DC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DC696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6C5AB8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51481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2B36D6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47AF" w14:paraId="30591D7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78E0E9" w14:textId="77777777" w:rsidR="00A26B88" w:rsidRDefault="0070217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747AF" w14:paraId="36E42AD5" w14:textId="77777777" w:rsidTr="00271C2A">
        <w:tc>
          <w:tcPr>
            <w:tcW w:w="284" w:type="dxa"/>
            <w:tcBorders>
              <w:top w:val="nil"/>
            </w:tcBorders>
          </w:tcPr>
          <w:p w14:paraId="65CCB6C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4"/>
              <w:gridCol w:w="5891"/>
            </w:tblGrid>
            <w:tr w:rsidR="004A2AA7" w14:paraId="1FD49418" w14:textId="77777777" w:rsidTr="004A2AA7">
              <w:tc>
                <w:tcPr>
                  <w:tcW w:w="2584" w:type="dxa"/>
                </w:tcPr>
                <w:p w14:paraId="67066A9F" w14:textId="77777777" w:rsidR="004A2AA7" w:rsidRDefault="004A2AA7" w:rsidP="004A2AA7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sz w:val="20"/>
                      <w:szCs w:val="20"/>
                    </w:rPr>
                    <w:t>UniHaus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5891" w:type="dxa"/>
                </w:tcPr>
                <w:p w14:paraId="7C353238" w14:textId="5636A221" w:rsidR="004A2AA7" w:rsidRDefault="004A2AA7" w:rsidP="004A2AA7">
                  <w:pPr>
                    <w:spacing w:after="120"/>
                    <w:jc w:val="both"/>
                  </w:pPr>
                  <w:r>
                    <w:t>Atbilst</w:t>
                  </w:r>
                  <w:r>
                    <w:t>, izņemot daļas Nr. 3 un Nr.7 (skatīt noraidīšanas iemeslus)</w:t>
                  </w:r>
                </w:p>
              </w:tc>
            </w:tr>
            <w:tr w:rsidR="004A2AA7" w14:paraId="746AFD3A" w14:textId="77777777" w:rsidTr="004A2AA7">
              <w:tc>
                <w:tcPr>
                  <w:tcW w:w="2584" w:type="dxa"/>
                </w:tcPr>
                <w:p w14:paraId="39421909" w14:textId="77777777" w:rsidR="004A2AA7" w:rsidRDefault="004A2AA7" w:rsidP="004A2AA7">
                  <w:pPr>
                    <w:spacing w:after="120"/>
                    <w:jc w:val="both"/>
                  </w:pPr>
                  <w:r>
                    <w:rPr>
                      <w:sz w:val="20"/>
                      <w:szCs w:val="20"/>
                    </w:rPr>
                    <w:t>"A-</w:t>
                  </w:r>
                  <w:proofErr w:type="spellStart"/>
                  <w:r>
                    <w:rPr>
                      <w:sz w:val="20"/>
                      <w:szCs w:val="20"/>
                    </w:rPr>
                    <w:t>septic</w:t>
                  </w:r>
                  <w:proofErr w:type="spellEnd"/>
                  <w:r>
                    <w:rPr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5891" w:type="dxa"/>
                </w:tcPr>
                <w:p w14:paraId="37C75094" w14:textId="77777777" w:rsidR="004A2AA7" w:rsidRDefault="004A2AA7" w:rsidP="004A2AA7">
                  <w:pPr>
                    <w:spacing w:after="120"/>
                    <w:jc w:val="both"/>
                  </w:pPr>
                  <w:r>
                    <w:t>Atbilst</w:t>
                  </w:r>
                </w:p>
              </w:tc>
            </w:tr>
          </w:tbl>
          <w:p w14:paraId="798CA18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31D521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747AF" w14:paraId="748991D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A4BF05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E51087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BE673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CAD23D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47AF" w14:paraId="0F820D5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460D8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747AF" w14:paraId="55248426" w14:textId="77777777" w:rsidTr="00271C2A">
        <w:tc>
          <w:tcPr>
            <w:tcW w:w="284" w:type="dxa"/>
            <w:tcBorders>
              <w:top w:val="nil"/>
            </w:tcBorders>
          </w:tcPr>
          <w:p w14:paraId="0B46DB6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85B267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BDF008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747AF" w14:paraId="3D9FCAE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6068F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8ACEC39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1 - Daļējas pēdas protēžu salikšanas ierīce</w:t>
            </w:r>
          </w:p>
          <w:tbl>
            <w:tblPr>
              <w:tblStyle w:val="TableGrid1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19"/>
              <w:gridCol w:w="2509"/>
              <w:gridCol w:w="2509"/>
              <w:gridCol w:w="2509"/>
            </w:tblGrid>
            <w:tr w:rsidR="004A2AA7" w:rsidRPr="00F75A03" w14:paraId="4BC308DF" w14:textId="77777777" w:rsidTr="00E05BDB"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CEF3E85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13E38E1" w14:textId="77777777" w:rsidR="004A2AA7" w:rsidRPr="00F75A03" w:rsidRDefault="004A2AA7" w:rsidP="004A2AA7">
                  <w:pPr>
                    <w:numPr>
                      <w:ilvl w:val="0"/>
                      <w:numId w:val="37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6B18CAEE" w14:textId="77777777" w:rsidR="004A2AA7" w:rsidRPr="00F75A03" w:rsidRDefault="004A2AA7" w:rsidP="004A2AA7">
                  <w:pPr>
                    <w:numPr>
                      <w:ilvl w:val="0"/>
                      <w:numId w:val="37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12DF955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Kopā</w:t>
                  </w:r>
                </w:p>
              </w:tc>
            </w:tr>
            <w:tr w:rsidR="004A2AA7" w:rsidRPr="00F75A03" w14:paraId="2D6AFFFB" w14:textId="77777777" w:rsidTr="00E05BDB"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38286F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"A-</w:t>
                  </w:r>
                  <w:proofErr w:type="spellStart"/>
                  <w:r w:rsidRPr="00F75A03">
                    <w:rPr>
                      <w:bCs/>
                    </w:rPr>
                    <w:t>septic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3E07F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84,38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84E7C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2,5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7EFE6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86,88</w:t>
                  </w:r>
                </w:p>
              </w:tc>
            </w:tr>
            <w:tr w:rsidR="004A2AA7" w:rsidRPr="00F75A03" w14:paraId="761037DE" w14:textId="77777777" w:rsidTr="00E05BDB">
              <w:trPr>
                <w:trHeight w:val="287"/>
              </w:trPr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EB0736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lastRenderedPageBreak/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0AA50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95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2971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1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BAAB1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100</w:t>
                  </w:r>
                </w:p>
              </w:tc>
            </w:tr>
          </w:tbl>
          <w:p w14:paraId="673C2B51" w14:textId="77777777" w:rsidR="004A2AA7" w:rsidRPr="00F75A03" w:rsidRDefault="004A2AA7" w:rsidP="004A2AA7">
            <w:pPr>
              <w:rPr>
                <w:bCs/>
              </w:rPr>
            </w:pPr>
          </w:p>
          <w:p w14:paraId="0A56C362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2 - Proporciju ierīces</w:t>
            </w:r>
          </w:p>
          <w:tbl>
            <w:tblPr>
              <w:tblStyle w:val="TableGrid1"/>
              <w:tblW w:w="4817" w:type="pct"/>
              <w:tblLayout w:type="fixed"/>
              <w:tblLook w:val="04A0" w:firstRow="1" w:lastRow="0" w:firstColumn="1" w:lastColumn="0" w:noHBand="0" w:noVBand="1"/>
            </w:tblPr>
            <w:tblGrid>
              <w:gridCol w:w="2130"/>
              <w:gridCol w:w="2130"/>
              <w:gridCol w:w="2131"/>
              <w:gridCol w:w="2131"/>
            </w:tblGrid>
            <w:tr w:rsidR="004A2AA7" w:rsidRPr="00F75A03" w14:paraId="2508FD1F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D922ADE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B835D31" w14:textId="77777777" w:rsidR="004A2AA7" w:rsidRPr="00F75A03" w:rsidRDefault="004A2AA7" w:rsidP="004A2AA7">
                  <w:pPr>
                    <w:numPr>
                      <w:ilvl w:val="0"/>
                      <w:numId w:val="38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699AF2C5" w14:textId="77777777" w:rsidR="004A2AA7" w:rsidRPr="00F75A03" w:rsidRDefault="004A2AA7" w:rsidP="004A2AA7">
                  <w:pPr>
                    <w:numPr>
                      <w:ilvl w:val="0"/>
                      <w:numId w:val="38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86064D3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Kopā</w:t>
                  </w:r>
                </w:p>
              </w:tc>
            </w:tr>
            <w:tr w:rsidR="004A2AA7" w:rsidRPr="00F75A03" w14:paraId="23917766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E35B83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"A-</w:t>
                  </w:r>
                  <w:proofErr w:type="spellStart"/>
                  <w:r w:rsidRPr="00F75A03">
                    <w:rPr>
                      <w:bCs/>
                    </w:rPr>
                    <w:t>septic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A94D9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78,82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CFDA8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2,5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BF20B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81,32</w:t>
                  </w:r>
                </w:p>
              </w:tc>
            </w:tr>
            <w:tr w:rsidR="004A2AA7" w:rsidRPr="00F75A03" w14:paraId="0A756631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E5102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6821C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95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A317B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91633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100</w:t>
                  </w:r>
                </w:p>
              </w:tc>
            </w:tr>
          </w:tbl>
          <w:p w14:paraId="54DE1A1A" w14:textId="77777777" w:rsidR="004A2AA7" w:rsidRPr="00F75A03" w:rsidRDefault="004A2AA7" w:rsidP="004A2AA7">
            <w:pPr>
              <w:rPr>
                <w:bCs/>
              </w:rPr>
            </w:pPr>
          </w:p>
          <w:p w14:paraId="679C290A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3 - Šujmašīnas</w:t>
            </w:r>
          </w:p>
          <w:tbl>
            <w:tblPr>
              <w:tblStyle w:val="TableGrid1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754"/>
              <w:gridCol w:w="1794"/>
              <w:gridCol w:w="1792"/>
              <w:gridCol w:w="1753"/>
              <w:gridCol w:w="1753"/>
            </w:tblGrid>
            <w:tr w:rsidR="004A2AA7" w:rsidRPr="00F75A03" w14:paraId="196DFE98" w14:textId="77777777" w:rsidTr="00E05BDB">
              <w:tc>
                <w:tcPr>
                  <w:tcW w:w="9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6CDF5D6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10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00FA437" w14:textId="77777777" w:rsidR="004A2AA7" w:rsidRPr="00F75A03" w:rsidRDefault="004A2AA7" w:rsidP="004A2AA7">
                  <w:pPr>
                    <w:numPr>
                      <w:ilvl w:val="0"/>
                      <w:numId w:val="39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0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031BC3CD" w14:textId="77777777" w:rsidR="004A2AA7" w:rsidRPr="00F75A03" w:rsidRDefault="004A2AA7" w:rsidP="004A2AA7">
                  <w:pPr>
                    <w:numPr>
                      <w:ilvl w:val="0"/>
                      <w:numId w:val="39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9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B333F93" w14:textId="77777777" w:rsidR="004A2AA7" w:rsidRPr="00F75A03" w:rsidRDefault="004A2AA7" w:rsidP="004A2AA7">
                  <w:pPr>
                    <w:numPr>
                      <w:ilvl w:val="0"/>
                      <w:numId w:val="39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9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81ADBC5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Kopā</w:t>
                  </w:r>
                </w:p>
              </w:tc>
            </w:tr>
            <w:tr w:rsidR="004A2AA7" w:rsidRPr="00F75A03" w14:paraId="0ECDF1EB" w14:textId="77777777" w:rsidTr="00E05BDB">
              <w:tc>
                <w:tcPr>
                  <w:tcW w:w="9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CC185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"A-</w:t>
                  </w:r>
                  <w:proofErr w:type="spellStart"/>
                  <w:r w:rsidRPr="00F75A03">
                    <w:rPr>
                      <w:bCs/>
                    </w:rPr>
                    <w:t>septic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0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8DCE9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90</w:t>
                  </w:r>
                </w:p>
              </w:tc>
              <w:tc>
                <w:tcPr>
                  <w:tcW w:w="10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FCF6D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9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5814E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9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E7F14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100</w:t>
                  </w:r>
                </w:p>
              </w:tc>
            </w:tr>
          </w:tbl>
          <w:p w14:paraId="0DC67B12" w14:textId="77777777" w:rsidR="004A2AA7" w:rsidRPr="00F75A03" w:rsidRDefault="004A2AA7" w:rsidP="004A2AA7">
            <w:pPr>
              <w:rPr>
                <w:bCs/>
              </w:rPr>
            </w:pPr>
          </w:p>
          <w:p w14:paraId="126C2BF2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 xml:space="preserve">Daļai Nr. 4 - Universālā </w:t>
            </w:r>
            <w:proofErr w:type="spellStart"/>
            <w:r w:rsidRPr="00F75A03">
              <w:rPr>
                <w:bCs/>
              </w:rPr>
              <w:t>slīpmašīna</w:t>
            </w:r>
            <w:proofErr w:type="spellEnd"/>
          </w:p>
          <w:tbl>
            <w:tblPr>
              <w:tblStyle w:val="TableGrid1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2134"/>
              <w:gridCol w:w="1793"/>
              <w:gridCol w:w="1815"/>
              <w:gridCol w:w="1964"/>
              <w:gridCol w:w="1055"/>
            </w:tblGrid>
            <w:tr w:rsidR="004A2AA7" w:rsidRPr="00F75A03" w14:paraId="035604E7" w14:textId="77777777" w:rsidTr="00E05BDB">
              <w:tc>
                <w:tcPr>
                  <w:tcW w:w="12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ADEA48D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10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A5B938F" w14:textId="77777777" w:rsidR="004A2AA7" w:rsidRPr="00F75A03" w:rsidRDefault="004A2AA7" w:rsidP="004A2AA7">
                  <w:pPr>
                    <w:numPr>
                      <w:ilvl w:val="0"/>
                      <w:numId w:val="40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638A2BA" w14:textId="77777777" w:rsidR="004A2AA7" w:rsidRPr="00F75A03" w:rsidRDefault="004A2AA7" w:rsidP="004A2AA7">
                  <w:pPr>
                    <w:numPr>
                      <w:ilvl w:val="0"/>
                      <w:numId w:val="40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1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5C781E1" w14:textId="77777777" w:rsidR="004A2AA7" w:rsidRPr="00F75A03" w:rsidRDefault="004A2AA7" w:rsidP="004A2AA7">
                  <w:pPr>
                    <w:numPr>
                      <w:ilvl w:val="0"/>
                      <w:numId w:val="40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1CE5315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Kopā</w:t>
                  </w:r>
                </w:p>
              </w:tc>
            </w:tr>
            <w:tr w:rsidR="004A2AA7" w:rsidRPr="00F75A03" w14:paraId="368604C5" w14:textId="77777777" w:rsidTr="00E05BDB">
              <w:tc>
                <w:tcPr>
                  <w:tcW w:w="12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06D535" w14:textId="77777777" w:rsidR="004A2AA7" w:rsidRPr="00F75A03" w:rsidRDefault="004A2AA7" w:rsidP="004A2AA7">
                  <w:pPr>
                    <w:rPr>
                      <w:bCs/>
                    </w:rPr>
                  </w:pPr>
                  <w:bookmarkStart w:id="0" w:name="_Hlk161840235"/>
                  <w:r w:rsidRPr="00F75A03">
                    <w:rPr>
                      <w:bCs/>
                    </w:rPr>
                    <w:t>"A-</w:t>
                  </w:r>
                  <w:proofErr w:type="spellStart"/>
                  <w:r w:rsidRPr="00F75A03">
                    <w:rPr>
                      <w:bCs/>
                    </w:rPr>
                    <w:t>septic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0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E0A14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79,38</w:t>
                  </w: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5611B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11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B195C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89C04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89,38</w:t>
                  </w:r>
                </w:p>
              </w:tc>
            </w:tr>
            <w:tr w:rsidR="004A2AA7" w:rsidRPr="00F75A03" w14:paraId="282E038C" w14:textId="77777777" w:rsidTr="00E05BDB">
              <w:tc>
                <w:tcPr>
                  <w:tcW w:w="12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71BFB3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0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41076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90</w:t>
                  </w: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88848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11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13775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93C61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100</w:t>
                  </w:r>
                </w:p>
              </w:tc>
            </w:tr>
            <w:bookmarkEnd w:id="0"/>
          </w:tbl>
          <w:p w14:paraId="084ACF14" w14:textId="77777777" w:rsidR="004A2AA7" w:rsidRPr="00F75A03" w:rsidRDefault="004A2AA7" w:rsidP="004A2AA7">
            <w:pPr>
              <w:rPr>
                <w:bCs/>
              </w:rPr>
            </w:pPr>
          </w:p>
          <w:p w14:paraId="38F6F51A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 xml:space="preserve">Daļai Nr. 5 - </w:t>
            </w:r>
            <w:proofErr w:type="spellStart"/>
            <w:r w:rsidRPr="00F75A03">
              <w:rPr>
                <w:bCs/>
              </w:rPr>
              <w:t>Ortožu</w:t>
            </w:r>
            <w:proofErr w:type="spellEnd"/>
            <w:r w:rsidRPr="00F75A03">
              <w:rPr>
                <w:bCs/>
              </w:rPr>
              <w:t xml:space="preserve"> locītavu simetrijas ierīce</w:t>
            </w:r>
          </w:p>
          <w:tbl>
            <w:tblPr>
              <w:tblStyle w:val="TableGrid1"/>
              <w:tblW w:w="4817" w:type="pct"/>
              <w:tblLayout w:type="fixed"/>
              <w:tblLook w:val="04A0" w:firstRow="1" w:lastRow="0" w:firstColumn="1" w:lastColumn="0" w:noHBand="0" w:noVBand="1"/>
            </w:tblPr>
            <w:tblGrid>
              <w:gridCol w:w="2130"/>
              <w:gridCol w:w="2130"/>
              <w:gridCol w:w="2131"/>
              <w:gridCol w:w="2131"/>
            </w:tblGrid>
            <w:tr w:rsidR="004A2AA7" w:rsidRPr="00F75A03" w14:paraId="263A9582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525C12E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47100A4" w14:textId="77777777" w:rsidR="004A2AA7" w:rsidRPr="00F75A03" w:rsidRDefault="004A2AA7" w:rsidP="004A2AA7">
                  <w:pPr>
                    <w:numPr>
                      <w:ilvl w:val="0"/>
                      <w:numId w:val="41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E326207" w14:textId="77777777" w:rsidR="004A2AA7" w:rsidRPr="00F75A03" w:rsidRDefault="004A2AA7" w:rsidP="004A2AA7">
                  <w:pPr>
                    <w:numPr>
                      <w:ilvl w:val="0"/>
                      <w:numId w:val="41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DE78734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Kopā</w:t>
                  </w:r>
                </w:p>
              </w:tc>
            </w:tr>
            <w:tr w:rsidR="004A2AA7" w:rsidRPr="00F75A03" w14:paraId="4B087FDF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8657DF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"A-</w:t>
                  </w:r>
                  <w:proofErr w:type="spellStart"/>
                  <w:r w:rsidRPr="00F75A03">
                    <w:rPr>
                      <w:bCs/>
                    </w:rPr>
                    <w:t>septic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5CFF8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80,34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81B4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2.5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B9038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82,84</w:t>
                  </w:r>
                </w:p>
              </w:tc>
            </w:tr>
            <w:tr w:rsidR="004A2AA7" w:rsidRPr="00F75A03" w14:paraId="2B582F63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1E6B73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CE1A9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95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9E3C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49C98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100</w:t>
                  </w:r>
                </w:p>
              </w:tc>
            </w:tr>
          </w:tbl>
          <w:p w14:paraId="711EBD55" w14:textId="77777777" w:rsidR="004A2AA7" w:rsidRPr="00F75A03" w:rsidRDefault="004A2AA7" w:rsidP="004A2AA7">
            <w:pPr>
              <w:rPr>
                <w:bCs/>
              </w:rPr>
            </w:pPr>
          </w:p>
          <w:p w14:paraId="435253F3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 xml:space="preserve">Daļai Nr. 6 - </w:t>
            </w:r>
            <w:proofErr w:type="spellStart"/>
            <w:r w:rsidRPr="00F75A03">
              <w:rPr>
                <w:bCs/>
              </w:rPr>
              <w:t>Ortožu</w:t>
            </w:r>
            <w:proofErr w:type="spellEnd"/>
            <w:r w:rsidRPr="00F75A03">
              <w:rPr>
                <w:bCs/>
              </w:rPr>
              <w:t xml:space="preserve"> salikšanas stends</w:t>
            </w:r>
          </w:p>
          <w:tbl>
            <w:tblPr>
              <w:tblStyle w:val="TableGrid1"/>
              <w:tblW w:w="4817" w:type="pct"/>
              <w:tblLayout w:type="fixed"/>
              <w:tblLook w:val="04A0" w:firstRow="1" w:lastRow="0" w:firstColumn="1" w:lastColumn="0" w:noHBand="0" w:noVBand="1"/>
            </w:tblPr>
            <w:tblGrid>
              <w:gridCol w:w="2130"/>
              <w:gridCol w:w="2130"/>
              <w:gridCol w:w="2131"/>
              <w:gridCol w:w="2131"/>
            </w:tblGrid>
            <w:tr w:rsidR="004A2AA7" w:rsidRPr="00F75A03" w14:paraId="00D77A9C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86B64AC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B01FAB1" w14:textId="77777777" w:rsidR="004A2AA7" w:rsidRPr="00F75A03" w:rsidRDefault="004A2AA7" w:rsidP="004A2AA7">
                  <w:pPr>
                    <w:numPr>
                      <w:ilvl w:val="0"/>
                      <w:numId w:val="42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5FB3AD4" w14:textId="77777777" w:rsidR="004A2AA7" w:rsidRPr="00F75A03" w:rsidRDefault="004A2AA7" w:rsidP="004A2AA7">
                  <w:pPr>
                    <w:numPr>
                      <w:ilvl w:val="0"/>
                      <w:numId w:val="42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20CD1C0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Kopā</w:t>
                  </w:r>
                </w:p>
              </w:tc>
            </w:tr>
            <w:tr w:rsidR="004A2AA7" w:rsidRPr="00F75A03" w14:paraId="5E009086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876D90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"A-</w:t>
                  </w:r>
                  <w:proofErr w:type="spellStart"/>
                  <w:r w:rsidRPr="00F75A03">
                    <w:rPr>
                      <w:bCs/>
                    </w:rPr>
                    <w:t>septic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324AD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80,68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2CD5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2.5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CBAA1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83.18</w:t>
                  </w:r>
                </w:p>
              </w:tc>
            </w:tr>
            <w:tr w:rsidR="004A2AA7" w:rsidRPr="00F75A03" w14:paraId="56624888" w14:textId="77777777" w:rsidTr="00E05BDB"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B53CF2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FE8B5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95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F2498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BC7F2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100</w:t>
                  </w:r>
                </w:p>
              </w:tc>
            </w:tr>
          </w:tbl>
          <w:p w14:paraId="13857D66" w14:textId="77777777" w:rsidR="004A2AA7" w:rsidRPr="00F75A03" w:rsidRDefault="004A2AA7" w:rsidP="004A2AA7">
            <w:pPr>
              <w:rPr>
                <w:bCs/>
              </w:rPr>
            </w:pPr>
          </w:p>
          <w:p w14:paraId="03286C6E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7 - Zoļu izgatavošanas iekārtas</w:t>
            </w:r>
          </w:p>
          <w:tbl>
            <w:tblPr>
              <w:tblStyle w:val="TableGrid1"/>
              <w:tblW w:w="5038" w:type="pct"/>
              <w:tblLayout w:type="fixed"/>
              <w:tblLook w:val="04A0" w:firstRow="1" w:lastRow="0" w:firstColumn="1" w:lastColumn="0" w:noHBand="0" w:noVBand="1"/>
            </w:tblPr>
            <w:tblGrid>
              <w:gridCol w:w="2133"/>
              <w:gridCol w:w="1793"/>
              <w:gridCol w:w="1966"/>
              <w:gridCol w:w="1964"/>
              <w:gridCol w:w="1057"/>
            </w:tblGrid>
            <w:tr w:rsidR="004A2AA7" w:rsidRPr="00F75A03" w14:paraId="1CE4AEFD" w14:textId="77777777" w:rsidTr="00E05BDB">
              <w:tc>
                <w:tcPr>
                  <w:tcW w:w="1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0D4582E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10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D47BA9A" w14:textId="77777777" w:rsidR="004A2AA7" w:rsidRPr="00F75A03" w:rsidRDefault="004A2AA7" w:rsidP="004A2AA7">
                  <w:pPr>
                    <w:numPr>
                      <w:ilvl w:val="0"/>
                      <w:numId w:val="43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1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3CE60EA" w14:textId="77777777" w:rsidR="004A2AA7" w:rsidRPr="00F75A03" w:rsidRDefault="004A2AA7" w:rsidP="004A2AA7">
                  <w:pPr>
                    <w:numPr>
                      <w:ilvl w:val="0"/>
                      <w:numId w:val="43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11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0F68C8FA" w14:textId="77777777" w:rsidR="004A2AA7" w:rsidRPr="00F75A03" w:rsidRDefault="004A2AA7" w:rsidP="004A2AA7">
                  <w:pPr>
                    <w:numPr>
                      <w:ilvl w:val="0"/>
                      <w:numId w:val="43"/>
                    </w:num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kritērijs </w:t>
                  </w:r>
                </w:p>
              </w:tc>
              <w:tc>
                <w:tcPr>
                  <w:tcW w:w="5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1F2DBBD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Kopā</w:t>
                  </w:r>
                </w:p>
              </w:tc>
            </w:tr>
            <w:tr w:rsidR="004A2AA7" w:rsidRPr="00F75A03" w14:paraId="7577FDF3" w14:textId="77777777" w:rsidTr="00E05BDB">
              <w:tc>
                <w:tcPr>
                  <w:tcW w:w="1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19E4C6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"A-</w:t>
                  </w:r>
                  <w:proofErr w:type="spellStart"/>
                  <w:r w:rsidRPr="00F75A03">
                    <w:rPr>
                      <w:bCs/>
                    </w:rPr>
                    <w:t>septic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10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A30A2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90</w:t>
                  </w:r>
                </w:p>
              </w:tc>
              <w:tc>
                <w:tcPr>
                  <w:tcW w:w="11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8933C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11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56394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5</w:t>
                  </w:r>
                </w:p>
              </w:tc>
              <w:tc>
                <w:tcPr>
                  <w:tcW w:w="5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9E521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100</w:t>
                  </w:r>
                </w:p>
              </w:tc>
            </w:tr>
          </w:tbl>
          <w:p w14:paraId="38A7A29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14A8E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636FF58" w14:textId="77777777" w:rsidR="00142B1A" w:rsidRDefault="0070217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747AF" w14:paraId="396900E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6EE9221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</w:t>
            </w:r>
            <w:r>
              <w:rPr>
                <w:b/>
                <w:bCs/>
              </w:rPr>
              <w:t>zināma) par daļu (-ām), kuru (-as) izraudzītais piegādātājs (-i) plānojis (-uši) nodot apakšuzņēmējam (-iem):</w:t>
            </w:r>
          </w:p>
        </w:tc>
      </w:tr>
      <w:tr w:rsidR="001747AF" w14:paraId="1B4F8A5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C54CD7A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C5B8B3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EF8011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73CABC8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7B903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584894" w14:textId="77777777" w:rsidR="00142B1A" w:rsidRPr="00D25308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“Daļējas pēdas protēžu salikšanas ierīce”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E50AE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EDF9E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44E02D5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AFA5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46AB997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5EB2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2FD0156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37BC3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3D705C" w14:textId="77777777" w:rsidR="00142B1A" w:rsidRPr="00D25308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“Proporciju ierīces”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00C717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8696E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482718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CD275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0F7471B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96F91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DA147C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D1E6E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5946A15" w14:textId="77777777" w:rsidR="00142B1A" w:rsidRPr="00D25308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“Šujmašīnas”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9B6A7F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F5727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033F3F4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F4AF5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9A80588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E91E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4A520C3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C6AC6E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5C81E8" w14:textId="77777777" w:rsidR="00142B1A" w:rsidRPr="00D25308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“Universālā slīpmašīna”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F0556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90A46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7EADB0A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AB453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D8B2166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8D3E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1AE2588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85EF37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DB040A8" w14:textId="77777777" w:rsidR="00142B1A" w:rsidRPr="00D25308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“Ortožu locītavu simetrijas ierīce”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AD27A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6D6009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467E3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86C31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9B012E2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2D159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3A8799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89F58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79DCD62" w14:textId="77777777" w:rsidR="00142B1A" w:rsidRPr="00D25308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“Ortožu salikšanas stends”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DCF40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68B93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1789032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14D68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1BD3D1C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3DE05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E96209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E49CA9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EDCA86" w14:textId="77777777" w:rsidR="00142B1A" w:rsidRPr="00D25308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“Zoļu izgatavošanas iekārtas”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7F59D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0A540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94F949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06DF9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5FF3BB3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A238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0C63514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D0344F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79536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6808B0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9311B2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747AF" w14:paraId="297E04D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BEBA0A0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</w:t>
            </w:r>
            <w:r>
              <w:rPr>
                <w:b/>
                <w:bCs/>
              </w:rPr>
              <w:t>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747AF" w14:paraId="230E266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8BDF4D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02863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AE3750D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0E11A7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E3029E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FE86E1E" w14:textId="77777777" w:rsidR="00142B1A" w:rsidRPr="002D1199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“Daļējas pēdas protēžu salikšanas ierīce”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2D5658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FA453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57A25E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641AB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04A420C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BD4836D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C2C7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3CD36BD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A0CE6B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BFC8FA3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"A-septic"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31F5C25" w14:textId="07051F46" w:rsidR="00142B1A" w:rsidRPr="004A2AA7" w:rsidRDefault="004A2AA7" w:rsidP="00142B1A">
            <w:pPr>
              <w:rPr>
                <w:szCs w:val="26"/>
              </w:rPr>
            </w:pPr>
            <w:r w:rsidRPr="004A2AA7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1EE21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7FB4A97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DDAE1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46B7F2A" w14:textId="77777777" w:rsidR="00142B1A" w:rsidRPr="002D1199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“Proporciju ierīces”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AFA68EA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397C0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056ABB2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0D6CE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BC80601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39B4069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02D32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6CE27F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A99E3E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CC861D2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"A-septic"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E5D6D6A" w14:textId="4F98DD78" w:rsidR="00142B1A" w:rsidRDefault="004A2AA7" w:rsidP="00142B1A">
            <w:pPr>
              <w:rPr>
                <w:b/>
                <w:bCs/>
                <w:szCs w:val="26"/>
              </w:rPr>
            </w:pPr>
            <w:r w:rsidRPr="004A2AA7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3B30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1758F19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E0D400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531E70D" w14:textId="77777777" w:rsidR="00142B1A" w:rsidRPr="002D1199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“Šujmašīnas”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679E2E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D0156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0E0AD9E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A39D0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700AEBF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03C8C9B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EB11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69B360B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1573A0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5B0693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"UniHaus"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11806ED" w14:textId="644CEACD" w:rsidR="00142B1A" w:rsidRPr="004A2AA7" w:rsidRDefault="004A2AA7" w:rsidP="00142B1A">
            <w:pPr>
              <w:rPr>
                <w:szCs w:val="26"/>
              </w:rPr>
            </w:pPr>
            <w:r w:rsidRPr="004A2AA7">
              <w:rPr>
                <w:szCs w:val="26"/>
              </w:rPr>
              <w:t>Noraidīts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E7D8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4355C34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191314F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A1D675C" w14:textId="77777777" w:rsidR="00142B1A" w:rsidRPr="002D1199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“Universālā slīpmašīna”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130F16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73690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2C1374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C314D2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A692975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F683D01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F91E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61690BC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158246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D79BC7E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"A-septic"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240FA47" w14:textId="36752E78" w:rsidR="00142B1A" w:rsidRDefault="004A2AA7" w:rsidP="00142B1A">
            <w:pPr>
              <w:rPr>
                <w:b/>
                <w:bCs/>
                <w:szCs w:val="26"/>
              </w:rPr>
            </w:pPr>
            <w:r w:rsidRPr="004A2AA7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E46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4D0841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F4C3C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A081F48" w14:textId="77777777" w:rsidR="00142B1A" w:rsidRPr="002D1199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5. daļa “Ortožu locītavu </w:t>
            </w:r>
            <w:r w:rsidRPr="000334B9">
              <w:rPr>
                <w:b/>
                <w:bCs/>
                <w:szCs w:val="26"/>
              </w:rPr>
              <w:t>simetrijas ierīce”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4A4F382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71EA0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7C799F7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0D248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E31FC81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EB0B874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A120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4423EE0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E81B1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364CA87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"A-septic"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CBA7038" w14:textId="48847E52" w:rsidR="00142B1A" w:rsidRDefault="004A2AA7" w:rsidP="00142B1A">
            <w:pPr>
              <w:rPr>
                <w:b/>
                <w:bCs/>
                <w:szCs w:val="26"/>
              </w:rPr>
            </w:pPr>
            <w:r w:rsidRPr="004A2AA7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6FB9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7A788DC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1703BF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9B96B5E" w14:textId="77777777" w:rsidR="00142B1A" w:rsidRPr="002D1199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“Ortožu salikšanas stends”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958B99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BD376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76499C9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DE454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B8F5AA9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595EBD3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84BC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0D23287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10A19D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B8E08AC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"A-septic"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2EF97D6" w14:textId="1DEEE9A1" w:rsidR="00142B1A" w:rsidRDefault="004A2AA7" w:rsidP="00142B1A">
            <w:pPr>
              <w:rPr>
                <w:b/>
                <w:bCs/>
                <w:szCs w:val="26"/>
              </w:rPr>
            </w:pPr>
            <w:r w:rsidRPr="004A2AA7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A0BA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0350641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D54A5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9926411" w14:textId="77777777" w:rsidR="00142B1A" w:rsidRPr="002D1199" w:rsidRDefault="0070217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“Zoļu izgatavošanas iekārtas”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015C64E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E6567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5A9B6F8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1C5E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172C07B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A4F0E5F" w14:textId="77777777" w:rsidR="00142B1A" w:rsidRDefault="007021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E704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47AF" w14:paraId="2DD3EA6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813860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009CCE1" w14:textId="77777777" w:rsidR="00142B1A" w:rsidRDefault="007021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"UniHaus"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305A3C3" w14:textId="69C0E949" w:rsidR="00142B1A" w:rsidRDefault="004A2AA7" w:rsidP="00142B1A">
            <w:pPr>
              <w:rPr>
                <w:b/>
                <w:bCs/>
                <w:szCs w:val="26"/>
              </w:rPr>
            </w:pPr>
            <w:r w:rsidRPr="004A2AA7">
              <w:rPr>
                <w:szCs w:val="26"/>
              </w:rPr>
              <w:t>Noraidīts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68496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47AF" w14:paraId="06AEE77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5D434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8FF5B3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5A1A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EF299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47AF" w14:paraId="55D653A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FC36FD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47AF" w14:paraId="33DC492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46CB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4F03E3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47AF" w14:paraId="4A04515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903314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47AF" w14:paraId="0D2D749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176F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3DF7C2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47AF" w14:paraId="10A5456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ABE60C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47AF" w14:paraId="636452C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57C7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AC8273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47AF" w14:paraId="122CD8B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B95F035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1747AF" w14:paraId="672E8EE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D8234C0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02D16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47AF" w14:paraId="2C5C142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B1CEEC" w14:textId="77777777" w:rsidR="00142B1A" w:rsidRPr="00AE1131" w:rsidRDefault="007021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747AF" w14:paraId="0A2A09D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AC791" w14:textId="77777777" w:rsidR="004A2AA7" w:rsidRDefault="004A2AA7" w:rsidP="004A2AA7">
            <w:pPr>
              <w:spacing w:after="60"/>
              <w:jc w:val="both"/>
              <w:rPr>
                <w:b/>
              </w:rPr>
            </w:pPr>
            <w:r>
              <w:rPr>
                <w:b/>
              </w:rPr>
              <w:lastRenderedPageBreak/>
              <w:t>Konstatētās aritmētiskās kļūdas:</w:t>
            </w:r>
          </w:p>
          <w:p w14:paraId="0FF70847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1 - Daļējas pēdas protēžu salikšanas ierīce</w:t>
            </w:r>
          </w:p>
          <w:tbl>
            <w:tblPr>
              <w:tblStyle w:val="TableGrid4"/>
              <w:tblW w:w="4925" w:type="pct"/>
              <w:tblLayout w:type="fixed"/>
              <w:tblLook w:val="04A0" w:firstRow="1" w:lastRow="0" w:firstColumn="1" w:lastColumn="0" w:noHBand="0" w:noVBand="1"/>
            </w:tblPr>
            <w:tblGrid>
              <w:gridCol w:w="2265"/>
              <w:gridCol w:w="7003"/>
            </w:tblGrid>
            <w:tr w:rsidR="004A2AA7" w:rsidRPr="00F75A03" w14:paraId="5EDB915F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305565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ECE63E8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atbilstība</w:t>
                  </w:r>
                  <w:proofErr w:type="spellEnd"/>
                </w:p>
              </w:tc>
            </w:tr>
            <w:tr w:rsidR="004A2AA7" w:rsidRPr="00F75A03" w14:paraId="3A8E758F" w14:textId="77777777" w:rsidTr="00E05BDB">
              <w:trPr>
                <w:trHeight w:val="287"/>
              </w:trPr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64DE67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4D6AE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Atbilst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aritmētisko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kļūdu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nepamatoti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lēts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piedāvājums</w:t>
                  </w:r>
                  <w:proofErr w:type="spellEnd"/>
                  <w:r w:rsidRPr="00F75A03">
                    <w:rPr>
                      <w:bCs/>
                    </w:rPr>
                    <w:t>.</w:t>
                  </w:r>
                </w:p>
                <w:p w14:paraId="749CB310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Pretendents </w:t>
                  </w:r>
                  <w:proofErr w:type="spellStart"/>
                  <w:r w:rsidRPr="00F75A03">
                    <w:rPr>
                      <w:bCs/>
                    </w:rPr>
                    <w:t>kļūdaini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norādījis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EIS </w:t>
                  </w:r>
                  <w:proofErr w:type="spellStart"/>
                  <w:r w:rsidRPr="00F75A03">
                    <w:rPr>
                      <w:bCs/>
                    </w:rPr>
                    <w:t>ģenerētajā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protokolā</w:t>
                  </w:r>
                  <w:proofErr w:type="spellEnd"/>
                  <w:r w:rsidRPr="00F75A03">
                    <w:rPr>
                      <w:bCs/>
                    </w:rPr>
                    <w:t xml:space="preserve">, </w:t>
                  </w:r>
                  <w:proofErr w:type="spellStart"/>
                  <w:r w:rsidRPr="00F75A03">
                    <w:rPr>
                      <w:bCs/>
                    </w:rPr>
                    <w:t>taču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norādīta</w:t>
                  </w:r>
                  <w:proofErr w:type="spellEnd"/>
                  <w:r w:rsidRPr="00F75A03">
                    <w:rPr>
                      <w:bCs/>
                    </w:rPr>
                    <w:t xml:space="preserve">. </w:t>
                  </w:r>
                  <w:proofErr w:type="spellStart"/>
                  <w:r w:rsidRPr="00F75A03">
                    <w:rPr>
                      <w:bCs/>
                    </w:rPr>
                    <w:t>Pasūtītājs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ņems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vērā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iekārtas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– 2711.4 EUR</w:t>
                  </w:r>
                </w:p>
              </w:tc>
            </w:tr>
          </w:tbl>
          <w:p w14:paraId="0640B576" w14:textId="77777777" w:rsidR="004A2AA7" w:rsidRPr="00F75A03" w:rsidRDefault="004A2AA7" w:rsidP="004A2AA7">
            <w:pPr>
              <w:rPr>
                <w:bCs/>
              </w:rPr>
            </w:pPr>
          </w:p>
          <w:p w14:paraId="7B7E206B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>Daļai Nr. 2 - Proporciju ierīces</w:t>
            </w:r>
          </w:p>
          <w:tbl>
            <w:tblPr>
              <w:tblStyle w:val="TableGrid4"/>
              <w:tblW w:w="4925" w:type="pct"/>
              <w:tblLayout w:type="fixed"/>
              <w:tblLook w:val="04A0" w:firstRow="1" w:lastRow="0" w:firstColumn="1" w:lastColumn="0" w:noHBand="0" w:noVBand="1"/>
            </w:tblPr>
            <w:tblGrid>
              <w:gridCol w:w="2265"/>
              <w:gridCol w:w="7003"/>
            </w:tblGrid>
            <w:tr w:rsidR="004A2AA7" w:rsidRPr="00F75A03" w14:paraId="0C2B5449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0AE9DB0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5E4234F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atbilstība</w:t>
                  </w:r>
                  <w:proofErr w:type="spellEnd"/>
                </w:p>
              </w:tc>
            </w:tr>
            <w:tr w:rsidR="004A2AA7" w:rsidRPr="00F75A03" w14:paraId="05342689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4D2C0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F6C54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Atbilst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aritmētisko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kļūdu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nepamatoti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lēts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piedāvājums</w:t>
                  </w:r>
                  <w:proofErr w:type="spellEnd"/>
                  <w:r w:rsidRPr="00F75A03">
                    <w:rPr>
                      <w:bCs/>
                    </w:rPr>
                    <w:t>.</w:t>
                  </w:r>
                </w:p>
                <w:p w14:paraId="7B0B8D2E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Pretendents </w:t>
                  </w:r>
                  <w:proofErr w:type="spellStart"/>
                  <w:r w:rsidRPr="00F75A03">
                    <w:rPr>
                      <w:bCs/>
                    </w:rPr>
                    <w:t>kļūdaini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norādījis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EIS </w:t>
                  </w:r>
                  <w:proofErr w:type="spellStart"/>
                  <w:r w:rsidRPr="00F75A03">
                    <w:rPr>
                      <w:bCs/>
                    </w:rPr>
                    <w:t>ģenerētajā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protokolā</w:t>
                  </w:r>
                  <w:proofErr w:type="spellEnd"/>
                  <w:r w:rsidRPr="00F75A03">
                    <w:rPr>
                      <w:bCs/>
                    </w:rPr>
                    <w:t xml:space="preserve">, </w:t>
                  </w:r>
                  <w:proofErr w:type="spellStart"/>
                  <w:r w:rsidRPr="00F75A03">
                    <w:rPr>
                      <w:bCs/>
                    </w:rPr>
                    <w:t>taču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norādīta</w:t>
                  </w:r>
                  <w:proofErr w:type="spellEnd"/>
                  <w:r w:rsidRPr="00F75A03">
                    <w:rPr>
                      <w:bCs/>
                    </w:rPr>
                    <w:t xml:space="preserve">. </w:t>
                  </w:r>
                  <w:proofErr w:type="spellStart"/>
                  <w:r w:rsidRPr="00F75A03">
                    <w:rPr>
                      <w:bCs/>
                    </w:rPr>
                    <w:t>Pasūtītājs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ņems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vērā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iekārtas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– 307,3 EUR</w:t>
                  </w:r>
                </w:p>
              </w:tc>
            </w:tr>
          </w:tbl>
          <w:p w14:paraId="3CB6FCF5" w14:textId="77777777" w:rsidR="004A2AA7" w:rsidRPr="00F75A03" w:rsidRDefault="004A2AA7" w:rsidP="004A2AA7">
            <w:pPr>
              <w:rPr>
                <w:bCs/>
              </w:rPr>
            </w:pPr>
          </w:p>
          <w:p w14:paraId="53131CC4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 xml:space="preserve">Daļai Nr. 4 - Universālā </w:t>
            </w:r>
            <w:proofErr w:type="spellStart"/>
            <w:r w:rsidRPr="00F75A03">
              <w:rPr>
                <w:bCs/>
              </w:rPr>
              <w:t>slīpmašīna</w:t>
            </w:r>
            <w:proofErr w:type="spellEnd"/>
          </w:p>
          <w:tbl>
            <w:tblPr>
              <w:tblStyle w:val="TableGrid4"/>
              <w:tblW w:w="4925" w:type="pct"/>
              <w:tblLayout w:type="fixed"/>
              <w:tblLook w:val="04A0" w:firstRow="1" w:lastRow="0" w:firstColumn="1" w:lastColumn="0" w:noHBand="0" w:noVBand="1"/>
            </w:tblPr>
            <w:tblGrid>
              <w:gridCol w:w="2265"/>
              <w:gridCol w:w="7003"/>
            </w:tblGrid>
            <w:tr w:rsidR="004A2AA7" w:rsidRPr="00F75A03" w14:paraId="46D13B9E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F437C46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B034093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atbilstība</w:t>
                  </w:r>
                  <w:proofErr w:type="spellEnd"/>
                </w:p>
              </w:tc>
            </w:tr>
            <w:tr w:rsidR="004A2AA7" w:rsidRPr="00F75A03" w14:paraId="4CA4D67B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E8EBBF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8E5EF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Atbilst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aritmētisko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kļūdu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nepamatoti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lēts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piedāvājums</w:t>
                  </w:r>
                  <w:proofErr w:type="spellEnd"/>
                  <w:r w:rsidRPr="00F75A03">
                    <w:rPr>
                      <w:bCs/>
                    </w:rPr>
                    <w:t>.</w:t>
                  </w:r>
                </w:p>
                <w:p w14:paraId="5F8A0313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Pretendents </w:t>
                  </w:r>
                  <w:proofErr w:type="spellStart"/>
                  <w:r w:rsidRPr="00F75A03">
                    <w:rPr>
                      <w:bCs/>
                    </w:rPr>
                    <w:t>kļūdaini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norādījis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EIS </w:t>
                  </w:r>
                  <w:proofErr w:type="spellStart"/>
                  <w:r w:rsidRPr="00F75A03">
                    <w:rPr>
                      <w:bCs/>
                    </w:rPr>
                    <w:t>ģenerētajā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protokolā</w:t>
                  </w:r>
                  <w:proofErr w:type="spellEnd"/>
                  <w:r w:rsidRPr="00F75A03">
                    <w:rPr>
                      <w:bCs/>
                    </w:rPr>
                    <w:t xml:space="preserve">, </w:t>
                  </w:r>
                  <w:proofErr w:type="spellStart"/>
                  <w:r w:rsidRPr="00F75A03">
                    <w:rPr>
                      <w:bCs/>
                    </w:rPr>
                    <w:t>taču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norādīta</w:t>
                  </w:r>
                  <w:proofErr w:type="spellEnd"/>
                  <w:r w:rsidRPr="00F75A03">
                    <w:rPr>
                      <w:bCs/>
                    </w:rPr>
                    <w:t xml:space="preserve">. </w:t>
                  </w:r>
                  <w:proofErr w:type="spellStart"/>
                  <w:r w:rsidRPr="00F75A03">
                    <w:rPr>
                      <w:bCs/>
                    </w:rPr>
                    <w:t>Pasūtītājs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ņems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vērā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iekārtas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– 13070,0 EUR</w:t>
                  </w:r>
                </w:p>
              </w:tc>
            </w:tr>
          </w:tbl>
          <w:p w14:paraId="6AC4F9B5" w14:textId="77777777" w:rsidR="004A2AA7" w:rsidRPr="00F75A03" w:rsidRDefault="004A2AA7" w:rsidP="004A2AA7">
            <w:pPr>
              <w:rPr>
                <w:bCs/>
              </w:rPr>
            </w:pPr>
          </w:p>
          <w:p w14:paraId="21AC8A78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 xml:space="preserve">Daļai Nr. 5 - </w:t>
            </w:r>
            <w:proofErr w:type="spellStart"/>
            <w:r w:rsidRPr="00F75A03">
              <w:rPr>
                <w:bCs/>
              </w:rPr>
              <w:t>Ortožu</w:t>
            </w:r>
            <w:proofErr w:type="spellEnd"/>
            <w:r w:rsidRPr="00F75A03">
              <w:rPr>
                <w:bCs/>
              </w:rPr>
              <w:t xml:space="preserve"> locītavu simetrijas ierīce</w:t>
            </w:r>
          </w:p>
          <w:tbl>
            <w:tblPr>
              <w:tblStyle w:val="TableGrid4"/>
              <w:tblW w:w="4925" w:type="pct"/>
              <w:tblLayout w:type="fixed"/>
              <w:tblLook w:val="04A0" w:firstRow="1" w:lastRow="0" w:firstColumn="1" w:lastColumn="0" w:noHBand="0" w:noVBand="1"/>
            </w:tblPr>
            <w:tblGrid>
              <w:gridCol w:w="2265"/>
              <w:gridCol w:w="7003"/>
            </w:tblGrid>
            <w:tr w:rsidR="004A2AA7" w:rsidRPr="00F75A03" w14:paraId="35651A0A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348DEDA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D9A596A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atbilstība</w:t>
                  </w:r>
                  <w:proofErr w:type="spellEnd"/>
                </w:p>
              </w:tc>
            </w:tr>
            <w:tr w:rsidR="004A2AA7" w:rsidRPr="00F75A03" w14:paraId="1253F528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A4C602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CDC13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Atbilst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aritmētisko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kļūdu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nepamatoti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lēts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piedāvājums</w:t>
                  </w:r>
                  <w:proofErr w:type="spellEnd"/>
                  <w:r w:rsidRPr="00F75A03">
                    <w:rPr>
                      <w:bCs/>
                    </w:rPr>
                    <w:t>.</w:t>
                  </w:r>
                </w:p>
                <w:p w14:paraId="4DA371DC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Pretendents </w:t>
                  </w:r>
                  <w:proofErr w:type="spellStart"/>
                  <w:r w:rsidRPr="00F75A03">
                    <w:rPr>
                      <w:bCs/>
                    </w:rPr>
                    <w:t>kļūdaini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norādījis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EIS </w:t>
                  </w:r>
                  <w:proofErr w:type="spellStart"/>
                  <w:r w:rsidRPr="00F75A03">
                    <w:rPr>
                      <w:bCs/>
                    </w:rPr>
                    <w:t>ģenerētajā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protokolā</w:t>
                  </w:r>
                  <w:proofErr w:type="spellEnd"/>
                  <w:r w:rsidRPr="00F75A03">
                    <w:rPr>
                      <w:bCs/>
                    </w:rPr>
                    <w:t xml:space="preserve">, </w:t>
                  </w:r>
                  <w:proofErr w:type="spellStart"/>
                  <w:r w:rsidRPr="00F75A03">
                    <w:rPr>
                      <w:bCs/>
                    </w:rPr>
                    <w:t>taču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norādīta</w:t>
                  </w:r>
                  <w:proofErr w:type="spellEnd"/>
                  <w:r w:rsidRPr="00F75A03">
                    <w:rPr>
                      <w:bCs/>
                    </w:rPr>
                    <w:t xml:space="preserve">. </w:t>
                  </w:r>
                  <w:proofErr w:type="spellStart"/>
                  <w:r w:rsidRPr="00F75A03">
                    <w:rPr>
                      <w:bCs/>
                    </w:rPr>
                    <w:t>Pasūtītājs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ņems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vērā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iekārtas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– 475,90 EUR</w:t>
                  </w:r>
                </w:p>
              </w:tc>
            </w:tr>
          </w:tbl>
          <w:p w14:paraId="39F0CDD5" w14:textId="77777777" w:rsidR="004A2AA7" w:rsidRPr="00F75A03" w:rsidRDefault="004A2AA7" w:rsidP="004A2AA7">
            <w:pPr>
              <w:rPr>
                <w:bCs/>
              </w:rPr>
            </w:pPr>
          </w:p>
          <w:p w14:paraId="66153719" w14:textId="77777777" w:rsidR="004A2AA7" w:rsidRPr="00F75A03" w:rsidRDefault="004A2AA7" w:rsidP="004A2AA7">
            <w:pPr>
              <w:rPr>
                <w:bCs/>
                <w:szCs w:val="26"/>
              </w:rPr>
            </w:pPr>
            <w:r w:rsidRPr="00F75A03">
              <w:rPr>
                <w:bCs/>
              </w:rPr>
              <w:t xml:space="preserve">Daļai Nr. 6 - </w:t>
            </w:r>
            <w:proofErr w:type="spellStart"/>
            <w:r w:rsidRPr="00F75A03">
              <w:rPr>
                <w:bCs/>
              </w:rPr>
              <w:t>Ortožu</w:t>
            </w:r>
            <w:proofErr w:type="spellEnd"/>
            <w:r w:rsidRPr="00F75A03">
              <w:rPr>
                <w:bCs/>
              </w:rPr>
              <w:t xml:space="preserve"> salikšanas stends</w:t>
            </w:r>
          </w:p>
          <w:tbl>
            <w:tblPr>
              <w:tblStyle w:val="TableGrid4"/>
              <w:tblW w:w="4925" w:type="pct"/>
              <w:tblLayout w:type="fixed"/>
              <w:tblLook w:val="04A0" w:firstRow="1" w:lastRow="0" w:firstColumn="1" w:lastColumn="0" w:noHBand="0" w:noVBand="1"/>
            </w:tblPr>
            <w:tblGrid>
              <w:gridCol w:w="2265"/>
              <w:gridCol w:w="7003"/>
            </w:tblGrid>
            <w:tr w:rsidR="004A2AA7" w:rsidRPr="00F75A03" w14:paraId="1C096F6F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6EFA84D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Pretendents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318733B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atbilstība</w:t>
                  </w:r>
                  <w:proofErr w:type="spellEnd"/>
                </w:p>
              </w:tc>
            </w:tr>
            <w:tr w:rsidR="004A2AA7" w:rsidRPr="00F75A03" w14:paraId="0110644F" w14:textId="77777777" w:rsidTr="00E05BDB"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04B65D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>"</w:t>
                  </w:r>
                  <w:proofErr w:type="spellStart"/>
                  <w:r w:rsidRPr="00F75A03">
                    <w:rPr>
                      <w:bCs/>
                    </w:rPr>
                    <w:t>UniHaus</w:t>
                  </w:r>
                  <w:proofErr w:type="spellEnd"/>
                  <w:r w:rsidRPr="00F75A03">
                    <w:rPr>
                      <w:bCs/>
                    </w:rPr>
                    <w:t xml:space="preserve">" SIA </w:t>
                  </w:r>
                </w:p>
              </w:tc>
              <w:tc>
                <w:tcPr>
                  <w:tcW w:w="37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4DABD" w14:textId="77777777" w:rsidR="004A2AA7" w:rsidRPr="00F75A03" w:rsidRDefault="004A2AA7" w:rsidP="004A2AA7">
                  <w:pPr>
                    <w:rPr>
                      <w:bCs/>
                    </w:rPr>
                  </w:pPr>
                  <w:proofErr w:type="spellStart"/>
                  <w:r w:rsidRPr="00F75A03">
                    <w:rPr>
                      <w:bCs/>
                    </w:rPr>
                    <w:t>Atbilst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aritmētisko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kļūdu</w:t>
                  </w:r>
                  <w:proofErr w:type="spellEnd"/>
                  <w:r w:rsidRPr="00F75A03">
                    <w:rPr>
                      <w:bCs/>
                    </w:rPr>
                    <w:t xml:space="preserve">, nav </w:t>
                  </w:r>
                  <w:proofErr w:type="spellStart"/>
                  <w:r w:rsidRPr="00F75A03">
                    <w:rPr>
                      <w:bCs/>
                    </w:rPr>
                    <w:t>nepamatoti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lēts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piedāvājums</w:t>
                  </w:r>
                  <w:proofErr w:type="spellEnd"/>
                  <w:r w:rsidRPr="00F75A03">
                    <w:rPr>
                      <w:bCs/>
                    </w:rPr>
                    <w:t>.</w:t>
                  </w:r>
                </w:p>
                <w:p w14:paraId="2CD84D0B" w14:textId="77777777" w:rsidR="004A2AA7" w:rsidRPr="00F75A03" w:rsidRDefault="004A2AA7" w:rsidP="004A2AA7">
                  <w:pPr>
                    <w:rPr>
                      <w:bCs/>
                    </w:rPr>
                  </w:pPr>
                  <w:r w:rsidRPr="00F75A03">
                    <w:rPr>
                      <w:bCs/>
                    </w:rPr>
                    <w:t xml:space="preserve">Pretendents </w:t>
                  </w:r>
                  <w:proofErr w:type="spellStart"/>
                  <w:r w:rsidRPr="00F75A03">
                    <w:rPr>
                      <w:bCs/>
                    </w:rPr>
                    <w:t>kļūdaini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norādījis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EIS </w:t>
                  </w:r>
                  <w:proofErr w:type="spellStart"/>
                  <w:r w:rsidRPr="00F75A03">
                    <w:rPr>
                      <w:bCs/>
                    </w:rPr>
                    <w:t>ģenerētajā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protokolā</w:t>
                  </w:r>
                  <w:proofErr w:type="spellEnd"/>
                  <w:r w:rsidRPr="00F75A03">
                    <w:rPr>
                      <w:bCs/>
                    </w:rPr>
                    <w:t xml:space="preserve">, </w:t>
                  </w:r>
                  <w:proofErr w:type="spellStart"/>
                  <w:r w:rsidRPr="00F75A03">
                    <w:rPr>
                      <w:bCs/>
                    </w:rPr>
                    <w:t>taču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cena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norādīta</w:t>
                  </w:r>
                  <w:proofErr w:type="spellEnd"/>
                  <w:r w:rsidRPr="00F75A03">
                    <w:rPr>
                      <w:bCs/>
                    </w:rPr>
                    <w:t xml:space="preserve">. </w:t>
                  </w:r>
                  <w:proofErr w:type="spellStart"/>
                  <w:r w:rsidRPr="00F75A03">
                    <w:rPr>
                      <w:bCs/>
                    </w:rPr>
                    <w:t>Pasūtītājs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ņems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vērā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finanšu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piedāvājumā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norādīto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iekārtas</w:t>
                  </w:r>
                  <w:proofErr w:type="spellEnd"/>
                  <w:r w:rsidRPr="00F75A03">
                    <w:rPr>
                      <w:bCs/>
                    </w:rPr>
                    <w:t xml:space="preserve"> </w:t>
                  </w:r>
                  <w:proofErr w:type="spellStart"/>
                  <w:r w:rsidRPr="00F75A03">
                    <w:rPr>
                      <w:bCs/>
                    </w:rPr>
                    <w:t>cenu</w:t>
                  </w:r>
                  <w:proofErr w:type="spellEnd"/>
                  <w:r w:rsidRPr="00F75A03">
                    <w:rPr>
                      <w:bCs/>
                    </w:rPr>
                    <w:t xml:space="preserve"> – 5613 EUR</w:t>
                  </w:r>
                </w:p>
              </w:tc>
            </w:tr>
          </w:tbl>
          <w:p w14:paraId="637E951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9C85453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747AF" w14:paraId="05324A5E" w14:textId="77777777" w:rsidTr="00142B1A">
        <w:trPr>
          <w:cantSplit/>
        </w:trPr>
        <w:tc>
          <w:tcPr>
            <w:tcW w:w="1843" w:type="dxa"/>
          </w:tcPr>
          <w:p w14:paraId="6557B81C" w14:textId="77777777" w:rsidR="00142B1A" w:rsidRDefault="0070217B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13F00B5" w14:textId="77777777" w:rsidR="00142B1A" w:rsidRDefault="0070217B" w:rsidP="00142B1A">
            <w:pPr>
              <w:keepNext/>
              <w:jc w:val="right"/>
            </w:pPr>
            <w:r>
              <w:t>Ēriks Švēde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0B073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721366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31E531" w14:textId="77777777" w:rsidR="00142B1A" w:rsidRDefault="00142B1A" w:rsidP="00142B1A">
            <w:pPr>
              <w:keepNext/>
            </w:pPr>
          </w:p>
        </w:tc>
      </w:tr>
      <w:tr w:rsidR="001747AF" w14:paraId="4A21086B" w14:textId="77777777" w:rsidTr="00142B1A">
        <w:trPr>
          <w:cantSplit/>
        </w:trPr>
        <w:tc>
          <w:tcPr>
            <w:tcW w:w="1843" w:type="dxa"/>
          </w:tcPr>
          <w:p w14:paraId="755BA92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8750F1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CFC72F" w14:textId="77777777" w:rsidR="00142B1A" w:rsidRPr="00862885" w:rsidRDefault="0070217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7191EE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9C3730A" w14:textId="77777777" w:rsidR="00142B1A" w:rsidRPr="00862885" w:rsidRDefault="0070217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747AF" w14:paraId="494F5239" w14:textId="77777777" w:rsidTr="00142B1A">
        <w:trPr>
          <w:cantSplit/>
        </w:trPr>
        <w:tc>
          <w:tcPr>
            <w:tcW w:w="1843" w:type="dxa"/>
          </w:tcPr>
          <w:p w14:paraId="704CDD24" w14:textId="77777777" w:rsidR="00142B1A" w:rsidRDefault="0070217B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4FCC99F9" w14:textId="77777777" w:rsidR="00142B1A" w:rsidRDefault="0070217B" w:rsidP="00142B1A">
            <w:pPr>
              <w:keepNext/>
              <w:jc w:val="right"/>
            </w:pPr>
            <w:r>
              <w:t>Ilva Aršauska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3BD4D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D62730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E3FC35" w14:textId="77777777" w:rsidR="00142B1A" w:rsidRDefault="00142B1A" w:rsidP="00142B1A">
            <w:pPr>
              <w:keepNext/>
            </w:pPr>
          </w:p>
        </w:tc>
      </w:tr>
      <w:tr w:rsidR="001747AF" w14:paraId="28FA3BFC" w14:textId="77777777" w:rsidTr="00142B1A">
        <w:trPr>
          <w:cantSplit/>
        </w:trPr>
        <w:tc>
          <w:tcPr>
            <w:tcW w:w="1843" w:type="dxa"/>
          </w:tcPr>
          <w:p w14:paraId="03122DC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B73C3D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2C51E4" w14:textId="77777777" w:rsidR="00142B1A" w:rsidRPr="00862885" w:rsidRDefault="0070217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64E794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90B199" w14:textId="77777777" w:rsidR="00142B1A" w:rsidRPr="00862885" w:rsidRDefault="0070217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747AF" w14:paraId="1A6BC525" w14:textId="77777777" w:rsidTr="00142B1A">
        <w:trPr>
          <w:cantSplit/>
        </w:trPr>
        <w:tc>
          <w:tcPr>
            <w:tcW w:w="1843" w:type="dxa"/>
          </w:tcPr>
          <w:p w14:paraId="22DC00B3" w14:textId="77777777" w:rsidR="00142B1A" w:rsidRDefault="0070217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D1397CF" w14:textId="77777777" w:rsidR="00142B1A" w:rsidRDefault="0070217B" w:rsidP="00142B1A">
            <w:pPr>
              <w:keepNext/>
              <w:jc w:val="right"/>
            </w:pPr>
            <w:r>
              <w:t xml:space="preserve">Aija </w:t>
            </w:r>
            <w:r>
              <w:t>Kočane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3B3D6A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53EF1F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D5E2D5" w14:textId="77777777" w:rsidR="00142B1A" w:rsidRDefault="00142B1A" w:rsidP="00142B1A">
            <w:pPr>
              <w:keepNext/>
            </w:pPr>
          </w:p>
        </w:tc>
      </w:tr>
      <w:tr w:rsidR="001747AF" w14:paraId="2D9C1EF7" w14:textId="77777777" w:rsidTr="00142B1A">
        <w:trPr>
          <w:cantSplit/>
        </w:trPr>
        <w:tc>
          <w:tcPr>
            <w:tcW w:w="1843" w:type="dxa"/>
          </w:tcPr>
          <w:p w14:paraId="3376E60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36335E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175122" w14:textId="77777777" w:rsidR="00142B1A" w:rsidRPr="00862885" w:rsidRDefault="0070217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9904F0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033C869" w14:textId="77777777" w:rsidR="00142B1A" w:rsidRPr="00862885" w:rsidRDefault="0070217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747AF" w14:paraId="0ACF15EA" w14:textId="77777777" w:rsidTr="00142B1A">
        <w:trPr>
          <w:cantSplit/>
        </w:trPr>
        <w:tc>
          <w:tcPr>
            <w:tcW w:w="1843" w:type="dxa"/>
          </w:tcPr>
          <w:p w14:paraId="595CB3C2" w14:textId="77777777" w:rsidR="00142B1A" w:rsidRDefault="0070217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46904FF" w14:textId="77777777" w:rsidR="00142B1A" w:rsidRDefault="0070217B" w:rsidP="00142B1A">
            <w:pPr>
              <w:keepNext/>
              <w:jc w:val="right"/>
            </w:pPr>
            <w:r>
              <w:t>Zoja Osipova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F19D9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F3702A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6E3409" w14:textId="77777777" w:rsidR="00142B1A" w:rsidRDefault="00142B1A" w:rsidP="00142B1A">
            <w:pPr>
              <w:keepNext/>
            </w:pPr>
          </w:p>
        </w:tc>
      </w:tr>
      <w:tr w:rsidR="001747AF" w14:paraId="1D15E775" w14:textId="77777777" w:rsidTr="00142B1A">
        <w:trPr>
          <w:cantSplit/>
        </w:trPr>
        <w:tc>
          <w:tcPr>
            <w:tcW w:w="1843" w:type="dxa"/>
          </w:tcPr>
          <w:p w14:paraId="458860E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BFABF9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958BE6" w14:textId="77777777" w:rsidR="00142B1A" w:rsidRPr="00862885" w:rsidRDefault="0070217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D24FAA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B0BB80" w14:textId="77777777" w:rsidR="00142B1A" w:rsidRPr="00862885" w:rsidRDefault="0070217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747AF" w14:paraId="463F0F46" w14:textId="77777777" w:rsidTr="00142B1A">
        <w:trPr>
          <w:cantSplit/>
        </w:trPr>
        <w:tc>
          <w:tcPr>
            <w:tcW w:w="1843" w:type="dxa"/>
          </w:tcPr>
          <w:p w14:paraId="6C5D31B1" w14:textId="77777777" w:rsidR="00142B1A" w:rsidRDefault="0070217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E484A5C" w14:textId="77777777" w:rsidR="00142B1A" w:rsidRDefault="0070217B" w:rsidP="00142B1A">
            <w:pPr>
              <w:keepNext/>
              <w:jc w:val="right"/>
            </w:pPr>
            <w:r>
              <w:t>Iveta Kokle-Narbuta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599D6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6F7C35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0ED647" w14:textId="77777777" w:rsidR="00142B1A" w:rsidRDefault="00142B1A" w:rsidP="00142B1A">
            <w:pPr>
              <w:keepNext/>
            </w:pPr>
          </w:p>
        </w:tc>
      </w:tr>
      <w:tr w:rsidR="001747AF" w14:paraId="5EED6FD4" w14:textId="77777777" w:rsidTr="00142B1A">
        <w:trPr>
          <w:cantSplit/>
        </w:trPr>
        <w:tc>
          <w:tcPr>
            <w:tcW w:w="1843" w:type="dxa"/>
          </w:tcPr>
          <w:p w14:paraId="7C39D41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18A19C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A0C7DCD" w14:textId="77777777" w:rsidR="00142B1A" w:rsidRPr="00862885" w:rsidRDefault="0070217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C43016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98D343" w14:textId="77777777" w:rsidR="00142B1A" w:rsidRPr="00862885" w:rsidRDefault="0070217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747AF" w14:paraId="628E9EC3" w14:textId="77777777" w:rsidTr="00142B1A">
        <w:trPr>
          <w:cantSplit/>
        </w:trPr>
        <w:tc>
          <w:tcPr>
            <w:tcW w:w="1843" w:type="dxa"/>
          </w:tcPr>
          <w:p w14:paraId="55E80496" w14:textId="77777777" w:rsidR="00142B1A" w:rsidRDefault="0070217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104DB5D" w14:textId="77777777" w:rsidR="00142B1A" w:rsidRDefault="0070217B" w:rsidP="00142B1A">
            <w:pPr>
              <w:keepNext/>
              <w:jc w:val="right"/>
            </w:pPr>
            <w:r>
              <w:t>Kristīne Rātfeldere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26055B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4C4A8D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78E20D7" w14:textId="77777777" w:rsidR="00142B1A" w:rsidRDefault="00142B1A" w:rsidP="00142B1A">
            <w:pPr>
              <w:keepNext/>
            </w:pPr>
          </w:p>
        </w:tc>
      </w:tr>
      <w:tr w:rsidR="001747AF" w14:paraId="7253C135" w14:textId="77777777" w:rsidTr="00142B1A">
        <w:trPr>
          <w:cantSplit/>
        </w:trPr>
        <w:tc>
          <w:tcPr>
            <w:tcW w:w="1843" w:type="dxa"/>
          </w:tcPr>
          <w:p w14:paraId="146D83B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86209D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21916A" w14:textId="77777777" w:rsidR="00142B1A" w:rsidRPr="00862885" w:rsidRDefault="0070217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6D494C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5D8211" w14:textId="77777777" w:rsidR="00142B1A" w:rsidRPr="00862885" w:rsidRDefault="0070217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227F1D6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2C292" w14:textId="77777777" w:rsidR="0070217B" w:rsidRDefault="0070217B">
      <w:r>
        <w:separator/>
      </w:r>
    </w:p>
  </w:endnote>
  <w:endnote w:type="continuationSeparator" w:id="0">
    <w:p w14:paraId="6E781240" w14:textId="77777777" w:rsidR="0070217B" w:rsidRDefault="0070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BA3FE" w14:textId="77777777" w:rsidR="00142B1A" w:rsidRDefault="0070217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27F43F5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14CCD" w14:textId="77777777" w:rsidR="00142B1A" w:rsidRPr="00B1048E" w:rsidRDefault="0070217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90C3774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24A2A" w14:textId="77777777" w:rsidR="0070217B" w:rsidRDefault="0070217B">
      <w:r>
        <w:separator/>
      </w:r>
    </w:p>
  </w:footnote>
  <w:footnote w:type="continuationSeparator" w:id="0">
    <w:p w14:paraId="2C489D40" w14:textId="77777777" w:rsidR="0070217B" w:rsidRDefault="00702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EC78421E">
      <w:start w:val="1"/>
      <w:numFmt w:val="decimal"/>
      <w:lvlText w:val="%1."/>
      <w:lvlJc w:val="left"/>
      <w:pPr>
        <w:ind w:left="1440" w:hanging="360"/>
      </w:pPr>
    </w:lvl>
    <w:lvl w:ilvl="1" w:tplc="008C3E42" w:tentative="1">
      <w:start w:val="1"/>
      <w:numFmt w:val="lowerLetter"/>
      <w:lvlText w:val="%2."/>
      <w:lvlJc w:val="left"/>
      <w:pPr>
        <w:ind w:left="2160" w:hanging="360"/>
      </w:pPr>
    </w:lvl>
    <w:lvl w:ilvl="2" w:tplc="BCD0F656" w:tentative="1">
      <w:start w:val="1"/>
      <w:numFmt w:val="lowerRoman"/>
      <w:lvlText w:val="%3."/>
      <w:lvlJc w:val="right"/>
      <w:pPr>
        <w:ind w:left="2880" w:hanging="180"/>
      </w:pPr>
    </w:lvl>
    <w:lvl w:ilvl="3" w:tplc="F00C8418" w:tentative="1">
      <w:start w:val="1"/>
      <w:numFmt w:val="decimal"/>
      <w:lvlText w:val="%4."/>
      <w:lvlJc w:val="left"/>
      <w:pPr>
        <w:ind w:left="3600" w:hanging="360"/>
      </w:pPr>
    </w:lvl>
    <w:lvl w:ilvl="4" w:tplc="F49CB30E" w:tentative="1">
      <w:start w:val="1"/>
      <w:numFmt w:val="lowerLetter"/>
      <w:lvlText w:val="%5."/>
      <w:lvlJc w:val="left"/>
      <w:pPr>
        <w:ind w:left="4320" w:hanging="360"/>
      </w:pPr>
    </w:lvl>
    <w:lvl w:ilvl="5" w:tplc="D3E8136A" w:tentative="1">
      <w:start w:val="1"/>
      <w:numFmt w:val="lowerRoman"/>
      <w:lvlText w:val="%6."/>
      <w:lvlJc w:val="right"/>
      <w:pPr>
        <w:ind w:left="5040" w:hanging="180"/>
      </w:pPr>
    </w:lvl>
    <w:lvl w:ilvl="6" w:tplc="19009ACE" w:tentative="1">
      <w:start w:val="1"/>
      <w:numFmt w:val="decimal"/>
      <w:lvlText w:val="%7."/>
      <w:lvlJc w:val="left"/>
      <w:pPr>
        <w:ind w:left="5760" w:hanging="360"/>
      </w:pPr>
    </w:lvl>
    <w:lvl w:ilvl="7" w:tplc="5A2EF402" w:tentative="1">
      <w:start w:val="1"/>
      <w:numFmt w:val="lowerLetter"/>
      <w:lvlText w:val="%8."/>
      <w:lvlJc w:val="left"/>
      <w:pPr>
        <w:ind w:left="6480" w:hanging="360"/>
      </w:pPr>
    </w:lvl>
    <w:lvl w:ilvl="8" w:tplc="AD262C2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1F2DA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B04B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04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E0E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B4BF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0085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F09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3A62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27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1503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BA51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964B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502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233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EED8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A296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FCC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0EBE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90E1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8B6A5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4EB3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589F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20D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B61E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D23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27E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41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3B4330"/>
    <w:multiLevelType w:val="hybridMultilevel"/>
    <w:tmpl w:val="28D869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844B7D"/>
    <w:multiLevelType w:val="hybridMultilevel"/>
    <w:tmpl w:val="87B6B7A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D4BD2"/>
    <w:multiLevelType w:val="hybridMultilevel"/>
    <w:tmpl w:val="24A2C188"/>
    <w:lvl w:ilvl="0" w:tplc="283E1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7211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7458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B68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445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4086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7CB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426B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CB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2C358E"/>
    <w:multiLevelType w:val="hybridMultilevel"/>
    <w:tmpl w:val="FC9EE11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C5FA5"/>
    <w:multiLevelType w:val="hybridMultilevel"/>
    <w:tmpl w:val="60BEEA44"/>
    <w:lvl w:ilvl="0" w:tplc="F80A59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646EDC" w:tentative="1">
      <w:start w:val="1"/>
      <w:numFmt w:val="lowerLetter"/>
      <w:lvlText w:val="%2."/>
      <w:lvlJc w:val="left"/>
      <w:pPr>
        <w:ind w:left="1440" w:hanging="360"/>
      </w:pPr>
    </w:lvl>
    <w:lvl w:ilvl="2" w:tplc="7F4C0BBA" w:tentative="1">
      <w:start w:val="1"/>
      <w:numFmt w:val="lowerRoman"/>
      <w:lvlText w:val="%3."/>
      <w:lvlJc w:val="right"/>
      <w:pPr>
        <w:ind w:left="2160" w:hanging="180"/>
      </w:pPr>
    </w:lvl>
    <w:lvl w:ilvl="3" w:tplc="50AA0690" w:tentative="1">
      <w:start w:val="1"/>
      <w:numFmt w:val="decimal"/>
      <w:lvlText w:val="%4."/>
      <w:lvlJc w:val="left"/>
      <w:pPr>
        <w:ind w:left="2880" w:hanging="360"/>
      </w:pPr>
    </w:lvl>
    <w:lvl w:ilvl="4" w:tplc="26C6D194" w:tentative="1">
      <w:start w:val="1"/>
      <w:numFmt w:val="lowerLetter"/>
      <w:lvlText w:val="%5."/>
      <w:lvlJc w:val="left"/>
      <w:pPr>
        <w:ind w:left="3600" w:hanging="360"/>
      </w:pPr>
    </w:lvl>
    <w:lvl w:ilvl="5" w:tplc="A190AE18" w:tentative="1">
      <w:start w:val="1"/>
      <w:numFmt w:val="lowerRoman"/>
      <w:lvlText w:val="%6."/>
      <w:lvlJc w:val="right"/>
      <w:pPr>
        <w:ind w:left="4320" w:hanging="180"/>
      </w:pPr>
    </w:lvl>
    <w:lvl w:ilvl="6" w:tplc="5AEC7932" w:tentative="1">
      <w:start w:val="1"/>
      <w:numFmt w:val="decimal"/>
      <w:lvlText w:val="%7."/>
      <w:lvlJc w:val="left"/>
      <w:pPr>
        <w:ind w:left="5040" w:hanging="360"/>
      </w:pPr>
    </w:lvl>
    <w:lvl w:ilvl="7" w:tplc="DA36E4DE" w:tentative="1">
      <w:start w:val="1"/>
      <w:numFmt w:val="lowerLetter"/>
      <w:lvlText w:val="%8."/>
      <w:lvlJc w:val="left"/>
      <w:pPr>
        <w:ind w:left="5760" w:hanging="360"/>
      </w:pPr>
    </w:lvl>
    <w:lvl w:ilvl="8" w:tplc="A3441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2A36DC"/>
    <w:multiLevelType w:val="hybridMultilevel"/>
    <w:tmpl w:val="155239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9076D2"/>
    <w:multiLevelType w:val="hybridMultilevel"/>
    <w:tmpl w:val="A3C071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 w15:restartNumberingAfterBreak="0">
    <w:nsid w:val="1DDA62D5"/>
    <w:multiLevelType w:val="hybridMultilevel"/>
    <w:tmpl w:val="207A700C"/>
    <w:lvl w:ilvl="0" w:tplc="F1B67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79888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4E4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E28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281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4CA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5AF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9E33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673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1C367F6"/>
    <w:multiLevelType w:val="hybridMultilevel"/>
    <w:tmpl w:val="D700BAD0"/>
    <w:lvl w:ilvl="0" w:tplc="0480E4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2E3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700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005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EA5B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0233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44CF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60EE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E4C7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6120B5"/>
    <w:multiLevelType w:val="hybridMultilevel"/>
    <w:tmpl w:val="F44C9380"/>
    <w:lvl w:ilvl="0" w:tplc="126643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A23F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284B5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C4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DD27E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85AA5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F2B7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9FC72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61868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85B6BA1"/>
    <w:multiLevelType w:val="hybridMultilevel"/>
    <w:tmpl w:val="FA925078"/>
    <w:lvl w:ilvl="0" w:tplc="F9A869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D448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72EB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C2F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295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ECBE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BA0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5C2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BA5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C82B6F"/>
    <w:multiLevelType w:val="hybridMultilevel"/>
    <w:tmpl w:val="15C2F61C"/>
    <w:lvl w:ilvl="0" w:tplc="C316A728">
      <w:start w:val="1"/>
      <w:numFmt w:val="decimal"/>
      <w:lvlText w:val="%1."/>
      <w:lvlJc w:val="left"/>
      <w:pPr>
        <w:ind w:left="720" w:hanging="360"/>
      </w:pPr>
    </w:lvl>
    <w:lvl w:ilvl="1" w:tplc="50A2AD9A" w:tentative="1">
      <w:start w:val="1"/>
      <w:numFmt w:val="lowerLetter"/>
      <w:lvlText w:val="%2."/>
      <w:lvlJc w:val="left"/>
      <w:pPr>
        <w:ind w:left="1440" w:hanging="360"/>
      </w:pPr>
    </w:lvl>
    <w:lvl w:ilvl="2" w:tplc="7FA67A40" w:tentative="1">
      <w:start w:val="1"/>
      <w:numFmt w:val="lowerRoman"/>
      <w:lvlText w:val="%3."/>
      <w:lvlJc w:val="right"/>
      <w:pPr>
        <w:ind w:left="2160" w:hanging="180"/>
      </w:pPr>
    </w:lvl>
    <w:lvl w:ilvl="3" w:tplc="5D3C2028" w:tentative="1">
      <w:start w:val="1"/>
      <w:numFmt w:val="decimal"/>
      <w:lvlText w:val="%4."/>
      <w:lvlJc w:val="left"/>
      <w:pPr>
        <w:ind w:left="2880" w:hanging="360"/>
      </w:pPr>
    </w:lvl>
    <w:lvl w:ilvl="4" w:tplc="14C0667C" w:tentative="1">
      <w:start w:val="1"/>
      <w:numFmt w:val="lowerLetter"/>
      <w:lvlText w:val="%5."/>
      <w:lvlJc w:val="left"/>
      <w:pPr>
        <w:ind w:left="3600" w:hanging="360"/>
      </w:pPr>
    </w:lvl>
    <w:lvl w:ilvl="5" w:tplc="1C4AA39A" w:tentative="1">
      <w:start w:val="1"/>
      <w:numFmt w:val="lowerRoman"/>
      <w:lvlText w:val="%6."/>
      <w:lvlJc w:val="right"/>
      <w:pPr>
        <w:ind w:left="4320" w:hanging="180"/>
      </w:pPr>
    </w:lvl>
    <w:lvl w:ilvl="6" w:tplc="F9E46314" w:tentative="1">
      <w:start w:val="1"/>
      <w:numFmt w:val="decimal"/>
      <w:lvlText w:val="%7."/>
      <w:lvlJc w:val="left"/>
      <w:pPr>
        <w:ind w:left="5040" w:hanging="360"/>
      </w:pPr>
    </w:lvl>
    <w:lvl w:ilvl="7" w:tplc="5BB48A82" w:tentative="1">
      <w:start w:val="1"/>
      <w:numFmt w:val="lowerLetter"/>
      <w:lvlText w:val="%8."/>
      <w:lvlJc w:val="left"/>
      <w:pPr>
        <w:ind w:left="5760" w:hanging="360"/>
      </w:pPr>
    </w:lvl>
    <w:lvl w:ilvl="8" w:tplc="01243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322FBB"/>
    <w:multiLevelType w:val="hybridMultilevel"/>
    <w:tmpl w:val="228231B6"/>
    <w:lvl w:ilvl="0" w:tplc="7428863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1CC7D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17E234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CC601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A22A4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5B412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690B87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87053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FE8A9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1" w15:restartNumberingAfterBreak="0">
    <w:nsid w:val="30427E14"/>
    <w:multiLevelType w:val="hybridMultilevel"/>
    <w:tmpl w:val="400A1B14"/>
    <w:lvl w:ilvl="0" w:tplc="24C4DF6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23469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08E8C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4D824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04B8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8419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49A16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A827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DA677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0D05E14"/>
    <w:multiLevelType w:val="hybridMultilevel"/>
    <w:tmpl w:val="DDA0E9B6"/>
    <w:lvl w:ilvl="0" w:tplc="3CDC52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1EA4F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56C066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33E74C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12C400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EC948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FCE8F2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54EA7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94ECC9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5514EA"/>
    <w:multiLevelType w:val="hybridMultilevel"/>
    <w:tmpl w:val="05F84A24"/>
    <w:lvl w:ilvl="0" w:tplc="DDF22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E44D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0EBC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5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FEED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D24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324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4A2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2E21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8505A5"/>
    <w:multiLevelType w:val="hybridMultilevel"/>
    <w:tmpl w:val="2E8AE590"/>
    <w:lvl w:ilvl="0" w:tplc="BEEC191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D58D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16EC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D4F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E092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4B6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9C2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DA6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58A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EA404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3682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EAFB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B28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C4A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4AEE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844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C41C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806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0406DBE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2D017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D2478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AE39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A498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298BA9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0000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BFA39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56801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43CB0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F24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8A86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CC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1AF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9C2C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2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80F9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E811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16157"/>
    <w:multiLevelType w:val="hybridMultilevel"/>
    <w:tmpl w:val="82A227A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D38FD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BA7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C06F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E6EB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92AD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9CBB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C80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6C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DC2D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D75E88"/>
    <w:multiLevelType w:val="hybridMultilevel"/>
    <w:tmpl w:val="1C9A9C5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9B605B38">
      <w:start w:val="1"/>
      <w:numFmt w:val="decimal"/>
      <w:lvlText w:val="%1."/>
      <w:lvlJc w:val="left"/>
      <w:pPr>
        <w:ind w:left="720" w:hanging="360"/>
      </w:pPr>
    </w:lvl>
    <w:lvl w:ilvl="1" w:tplc="E6D40B8A" w:tentative="1">
      <w:start w:val="1"/>
      <w:numFmt w:val="lowerLetter"/>
      <w:lvlText w:val="%2."/>
      <w:lvlJc w:val="left"/>
      <w:pPr>
        <w:ind w:left="1440" w:hanging="360"/>
      </w:pPr>
    </w:lvl>
    <w:lvl w:ilvl="2" w:tplc="F8FEE348" w:tentative="1">
      <w:start w:val="1"/>
      <w:numFmt w:val="lowerRoman"/>
      <w:lvlText w:val="%3."/>
      <w:lvlJc w:val="right"/>
      <w:pPr>
        <w:ind w:left="2160" w:hanging="180"/>
      </w:pPr>
    </w:lvl>
    <w:lvl w:ilvl="3" w:tplc="D550E020" w:tentative="1">
      <w:start w:val="1"/>
      <w:numFmt w:val="decimal"/>
      <w:lvlText w:val="%4."/>
      <w:lvlJc w:val="left"/>
      <w:pPr>
        <w:ind w:left="2880" w:hanging="360"/>
      </w:pPr>
    </w:lvl>
    <w:lvl w:ilvl="4" w:tplc="E00CCF4A" w:tentative="1">
      <w:start w:val="1"/>
      <w:numFmt w:val="lowerLetter"/>
      <w:lvlText w:val="%5."/>
      <w:lvlJc w:val="left"/>
      <w:pPr>
        <w:ind w:left="3600" w:hanging="360"/>
      </w:pPr>
    </w:lvl>
    <w:lvl w:ilvl="5" w:tplc="0040FC5E" w:tentative="1">
      <w:start w:val="1"/>
      <w:numFmt w:val="lowerRoman"/>
      <w:lvlText w:val="%6."/>
      <w:lvlJc w:val="right"/>
      <w:pPr>
        <w:ind w:left="4320" w:hanging="180"/>
      </w:pPr>
    </w:lvl>
    <w:lvl w:ilvl="6" w:tplc="57E8D4C4" w:tentative="1">
      <w:start w:val="1"/>
      <w:numFmt w:val="decimal"/>
      <w:lvlText w:val="%7."/>
      <w:lvlJc w:val="left"/>
      <w:pPr>
        <w:ind w:left="5040" w:hanging="360"/>
      </w:pPr>
    </w:lvl>
    <w:lvl w:ilvl="7" w:tplc="1E061F3A" w:tentative="1">
      <w:start w:val="1"/>
      <w:numFmt w:val="lowerLetter"/>
      <w:lvlText w:val="%8."/>
      <w:lvlJc w:val="left"/>
      <w:pPr>
        <w:ind w:left="5760" w:hanging="360"/>
      </w:pPr>
    </w:lvl>
    <w:lvl w:ilvl="8" w:tplc="3402B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C67AAF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11E44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C3C043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1C4FF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609E0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90A691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5365D9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E897C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BF6595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1B0E48D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87A11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A4FE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46D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E25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A8FB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ECC5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2E2B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8AC6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D256C9"/>
    <w:multiLevelType w:val="hybridMultilevel"/>
    <w:tmpl w:val="51A20DF2"/>
    <w:lvl w:ilvl="0" w:tplc="75049A84">
      <w:start w:val="1"/>
      <w:numFmt w:val="decimal"/>
      <w:lvlText w:val="%1."/>
      <w:lvlJc w:val="left"/>
      <w:pPr>
        <w:ind w:left="720" w:hanging="360"/>
      </w:pPr>
    </w:lvl>
    <w:lvl w:ilvl="1" w:tplc="37E4A894" w:tentative="1">
      <w:start w:val="1"/>
      <w:numFmt w:val="lowerLetter"/>
      <w:lvlText w:val="%2."/>
      <w:lvlJc w:val="left"/>
      <w:pPr>
        <w:ind w:left="1440" w:hanging="360"/>
      </w:pPr>
    </w:lvl>
    <w:lvl w:ilvl="2" w:tplc="B78E3F46" w:tentative="1">
      <w:start w:val="1"/>
      <w:numFmt w:val="lowerRoman"/>
      <w:lvlText w:val="%3."/>
      <w:lvlJc w:val="right"/>
      <w:pPr>
        <w:ind w:left="2160" w:hanging="180"/>
      </w:pPr>
    </w:lvl>
    <w:lvl w:ilvl="3" w:tplc="DFF8B70C" w:tentative="1">
      <w:start w:val="1"/>
      <w:numFmt w:val="decimal"/>
      <w:lvlText w:val="%4."/>
      <w:lvlJc w:val="left"/>
      <w:pPr>
        <w:ind w:left="2880" w:hanging="360"/>
      </w:pPr>
    </w:lvl>
    <w:lvl w:ilvl="4" w:tplc="F030F1A4" w:tentative="1">
      <w:start w:val="1"/>
      <w:numFmt w:val="lowerLetter"/>
      <w:lvlText w:val="%5."/>
      <w:lvlJc w:val="left"/>
      <w:pPr>
        <w:ind w:left="3600" w:hanging="360"/>
      </w:pPr>
    </w:lvl>
    <w:lvl w:ilvl="5" w:tplc="AAA880C8" w:tentative="1">
      <w:start w:val="1"/>
      <w:numFmt w:val="lowerRoman"/>
      <w:lvlText w:val="%6."/>
      <w:lvlJc w:val="right"/>
      <w:pPr>
        <w:ind w:left="4320" w:hanging="180"/>
      </w:pPr>
    </w:lvl>
    <w:lvl w:ilvl="6" w:tplc="149E5AEE" w:tentative="1">
      <w:start w:val="1"/>
      <w:numFmt w:val="decimal"/>
      <w:lvlText w:val="%7."/>
      <w:lvlJc w:val="left"/>
      <w:pPr>
        <w:ind w:left="5040" w:hanging="360"/>
      </w:pPr>
    </w:lvl>
    <w:lvl w:ilvl="7" w:tplc="BD0E52B0" w:tentative="1">
      <w:start w:val="1"/>
      <w:numFmt w:val="lowerLetter"/>
      <w:lvlText w:val="%8."/>
      <w:lvlJc w:val="left"/>
      <w:pPr>
        <w:ind w:left="5760" w:hanging="360"/>
      </w:pPr>
    </w:lvl>
    <w:lvl w:ilvl="8" w:tplc="C0F62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3860FA"/>
    <w:multiLevelType w:val="hybridMultilevel"/>
    <w:tmpl w:val="49060330"/>
    <w:lvl w:ilvl="0" w:tplc="9D2C4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6EF2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F67B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A0B1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C3F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00D4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BA79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EE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F407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5C28D9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4782D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BC9D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AE2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AA62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28C3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26C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2B6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9E5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267EF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1C97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283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823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269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D6D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FE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1633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AE24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58E47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E29E">
      <w:numFmt w:val="none"/>
      <w:lvlText w:val=""/>
      <w:lvlJc w:val="left"/>
      <w:pPr>
        <w:tabs>
          <w:tab w:val="num" w:pos="360"/>
        </w:tabs>
      </w:pPr>
    </w:lvl>
    <w:lvl w:ilvl="2" w:tplc="6FF698EC">
      <w:numFmt w:val="none"/>
      <w:lvlText w:val=""/>
      <w:lvlJc w:val="left"/>
      <w:pPr>
        <w:tabs>
          <w:tab w:val="num" w:pos="360"/>
        </w:tabs>
      </w:pPr>
    </w:lvl>
    <w:lvl w:ilvl="3" w:tplc="12780BF4">
      <w:numFmt w:val="none"/>
      <w:lvlText w:val=""/>
      <w:lvlJc w:val="left"/>
      <w:pPr>
        <w:tabs>
          <w:tab w:val="num" w:pos="360"/>
        </w:tabs>
      </w:pPr>
    </w:lvl>
    <w:lvl w:ilvl="4" w:tplc="D5C0C4A0">
      <w:numFmt w:val="none"/>
      <w:lvlText w:val=""/>
      <w:lvlJc w:val="left"/>
      <w:pPr>
        <w:tabs>
          <w:tab w:val="num" w:pos="360"/>
        </w:tabs>
      </w:pPr>
    </w:lvl>
    <w:lvl w:ilvl="5" w:tplc="DE1ECC2C">
      <w:numFmt w:val="none"/>
      <w:lvlText w:val=""/>
      <w:lvlJc w:val="left"/>
      <w:pPr>
        <w:tabs>
          <w:tab w:val="num" w:pos="360"/>
        </w:tabs>
      </w:pPr>
    </w:lvl>
    <w:lvl w:ilvl="6" w:tplc="63E84FBA">
      <w:numFmt w:val="none"/>
      <w:lvlText w:val=""/>
      <w:lvlJc w:val="left"/>
      <w:pPr>
        <w:tabs>
          <w:tab w:val="num" w:pos="360"/>
        </w:tabs>
      </w:pPr>
    </w:lvl>
    <w:lvl w:ilvl="7" w:tplc="18E2E44A">
      <w:numFmt w:val="none"/>
      <w:lvlText w:val=""/>
      <w:lvlJc w:val="left"/>
      <w:pPr>
        <w:tabs>
          <w:tab w:val="num" w:pos="360"/>
        </w:tabs>
      </w:pPr>
    </w:lvl>
    <w:lvl w:ilvl="8" w:tplc="6FC67F96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AB1E2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776F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74A2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D42C2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7464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24CB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96E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27C0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97CE8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EB6642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54F1E4" w:tentative="1">
      <w:start w:val="1"/>
      <w:numFmt w:val="lowerLetter"/>
      <w:lvlText w:val="%2."/>
      <w:lvlJc w:val="left"/>
      <w:pPr>
        <w:ind w:left="1440" w:hanging="360"/>
      </w:pPr>
    </w:lvl>
    <w:lvl w:ilvl="2" w:tplc="755AA298" w:tentative="1">
      <w:start w:val="1"/>
      <w:numFmt w:val="lowerRoman"/>
      <w:lvlText w:val="%3."/>
      <w:lvlJc w:val="right"/>
      <w:pPr>
        <w:ind w:left="2160" w:hanging="180"/>
      </w:pPr>
    </w:lvl>
    <w:lvl w:ilvl="3" w:tplc="47ECBFD0" w:tentative="1">
      <w:start w:val="1"/>
      <w:numFmt w:val="decimal"/>
      <w:lvlText w:val="%4."/>
      <w:lvlJc w:val="left"/>
      <w:pPr>
        <w:ind w:left="2880" w:hanging="360"/>
      </w:pPr>
    </w:lvl>
    <w:lvl w:ilvl="4" w:tplc="3A7AEB26" w:tentative="1">
      <w:start w:val="1"/>
      <w:numFmt w:val="lowerLetter"/>
      <w:lvlText w:val="%5."/>
      <w:lvlJc w:val="left"/>
      <w:pPr>
        <w:ind w:left="3600" w:hanging="360"/>
      </w:pPr>
    </w:lvl>
    <w:lvl w:ilvl="5" w:tplc="A2007622" w:tentative="1">
      <w:start w:val="1"/>
      <w:numFmt w:val="lowerRoman"/>
      <w:lvlText w:val="%6."/>
      <w:lvlJc w:val="right"/>
      <w:pPr>
        <w:ind w:left="4320" w:hanging="180"/>
      </w:pPr>
    </w:lvl>
    <w:lvl w:ilvl="6" w:tplc="5980E7AC" w:tentative="1">
      <w:start w:val="1"/>
      <w:numFmt w:val="decimal"/>
      <w:lvlText w:val="%7."/>
      <w:lvlJc w:val="left"/>
      <w:pPr>
        <w:ind w:left="5040" w:hanging="360"/>
      </w:pPr>
    </w:lvl>
    <w:lvl w:ilvl="7" w:tplc="63483B38" w:tentative="1">
      <w:start w:val="1"/>
      <w:numFmt w:val="lowerLetter"/>
      <w:lvlText w:val="%8."/>
      <w:lvlJc w:val="left"/>
      <w:pPr>
        <w:ind w:left="5760" w:hanging="360"/>
      </w:pPr>
    </w:lvl>
    <w:lvl w:ilvl="8" w:tplc="1E8E99B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5"/>
  </w:num>
  <w:num w:numId="4">
    <w:abstractNumId w:val="34"/>
  </w:num>
  <w:num w:numId="5">
    <w:abstractNumId w:val="5"/>
  </w:num>
  <w:num w:numId="6">
    <w:abstractNumId w:val="14"/>
  </w:num>
  <w:num w:numId="7">
    <w:abstractNumId w:val="39"/>
  </w:num>
  <w:num w:numId="8">
    <w:abstractNumId w:val="3"/>
  </w:num>
  <w:num w:numId="9">
    <w:abstractNumId w:val="20"/>
  </w:num>
  <w:num w:numId="10">
    <w:abstractNumId w:val="40"/>
  </w:num>
  <w:num w:numId="11">
    <w:abstractNumId w:val="33"/>
  </w:num>
  <w:num w:numId="12">
    <w:abstractNumId w:val="35"/>
  </w:num>
  <w:num w:numId="13">
    <w:abstractNumId w:val="24"/>
  </w:num>
  <w:num w:numId="14">
    <w:abstractNumId w:val="28"/>
  </w:num>
  <w:num w:numId="15">
    <w:abstractNumId w:val="18"/>
  </w:num>
  <w:num w:numId="16">
    <w:abstractNumId w:val="12"/>
  </w:num>
  <w:num w:numId="17">
    <w:abstractNumId w:val="25"/>
  </w:num>
  <w:num w:numId="18">
    <w:abstractNumId w:val="13"/>
  </w:num>
  <w:num w:numId="19">
    <w:abstractNumId w:val="7"/>
  </w:num>
  <w:num w:numId="20">
    <w:abstractNumId w:val="41"/>
  </w:num>
  <w:num w:numId="21">
    <w:abstractNumId w:val="30"/>
  </w:num>
  <w:num w:numId="22">
    <w:abstractNumId w:val="23"/>
  </w:num>
  <w:num w:numId="23">
    <w:abstractNumId w:val="26"/>
  </w:num>
  <w:num w:numId="24">
    <w:abstractNumId w:val="38"/>
  </w:num>
  <w:num w:numId="25">
    <w:abstractNumId w:val="2"/>
  </w:num>
  <w:num w:numId="26">
    <w:abstractNumId w:val="1"/>
  </w:num>
  <w:num w:numId="27">
    <w:abstractNumId w:val="42"/>
  </w:num>
  <w:num w:numId="28">
    <w:abstractNumId w:val="0"/>
  </w:num>
  <w:num w:numId="29">
    <w:abstractNumId w:val="36"/>
  </w:num>
  <w:num w:numId="30">
    <w:abstractNumId w:val="22"/>
  </w:num>
  <w:num w:numId="31">
    <w:abstractNumId w:val="19"/>
  </w:num>
  <w:num w:numId="32">
    <w:abstractNumId w:val="32"/>
  </w:num>
  <w:num w:numId="33">
    <w:abstractNumId w:val="16"/>
  </w:num>
  <w:num w:numId="34">
    <w:abstractNumId w:val="21"/>
  </w:num>
  <w:num w:numId="35">
    <w:abstractNumId w:val="27"/>
  </w:num>
  <w:num w:numId="36">
    <w:abstractNumId w:val="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7AF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745BD"/>
    <w:rsid w:val="001747AF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A2AA7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0217B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1D0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table" w:customStyle="1" w:styleId="TableGrid4">
    <w:name w:val="Table Grid4"/>
    <w:basedOn w:val="TableNormal"/>
    <w:next w:val="TableGrid"/>
    <w:uiPriority w:val="59"/>
    <w:rsid w:val="004A2AA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4A2AA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A2AA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A2AA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7692</Words>
  <Characters>4386</Characters>
  <Application>Microsoft Office Word</Application>
  <DocSecurity>0</DocSecurity>
  <Lines>36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2024-03-25T13:29:00Z</dcterms:created>
  <dcterms:modified xsi:type="dcterms:W3CDTF">2024-03-25T13:29:00Z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