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89FFB7" w14:textId="77777777" w:rsidR="00142B1A" w:rsidRPr="00D61CBD" w:rsidRDefault="00682AB0" w:rsidP="00142B1A">
      <w:pPr>
        <w:jc w:val="center"/>
        <w:rPr>
          <w:b/>
        </w:rPr>
      </w:pPr>
      <w:r w:rsidRPr="00AE1131">
        <w:rPr>
          <w:b/>
        </w:rPr>
        <w:t>Valsts aizsardzības loģistikas un iepirkumu centrs</w:t>
      </w:r>
    </w:p>
    <w:p w14:paraId="5D23DBFB" w14:textId="77777777" w:rsidR="00142B1A" w:rsidRDefault="00682AB0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40900035122)</w:t>
      </w:r>
    </w:p>
    <w:p w14:paraId="43BB177B" w14:textId="77777777" w:rsidR="00142B1A" w:rsidRPr="00043741" w:rsidRDefault="00682AB0" w:rsidP="00142B1A">
      <w:pPr>
        <w:jc w:val="center"/>
        <w:rPr>
          <w:b/>
        </w:rPr>
      </w:pPr>
      <w:r w:rsidRPr="00043741">
        <w:rPr>
          <w:b/>
        </w:rPr>
        <w:t>2.pielikumā minēto pakalpojumu iepirkumi</w:t>
      </w:r>
    </w:p>
    <w:p w14:paraId="7B80A7B7" w14:textId="77777777" w:rsidR="00142B1A" w:rsidRPr="00043741" w:rsidRDefault="00682AB0" w:rsidP="00142B1A">
      <w:pPr>
        <w:jc w:val="center"/>
        <w:rPr>
          <w:b/>
        </w:rPr>
      </w:pPr>
      <w:r w:rsidRPr="00043741">
        <w:rPr>
          <w:b/>
        </w:rPr>
        <w:t>„Ēdināšanas pakalpojumi Zemessardzes vajadzībām Gulbenes, Madonas, Kuldīgas un Ventspils novados”</w:t>
      </w:r>
    </w:p>
    <w:p w14:paraId="11AF161D" w14:textId="77777777" w:rsidR="00142B1A" w:rsidRPr="00873D20" w:rsidRDefault="00682AB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VALIC 2024/038/EN-P-10p</w:t>
      </w:r>
      <w:r w:rsidRPr="00873D20">
        <w:t xml:space="preserve"> </w:t>
      </w:r>
    </w:p>
    <w:p w14:paraId="04F0091E" w14:textId="1F75AFFF" w:rsidR="00142B1A" w:rsidRDefault="00682AB0" w:rsidP="00142B1A">
      <w:pPr>
        <w:jc w:val="center"/>
        <w:rPr>
          <w:b/>
        </w:rPr>
      </w:pPr>
      <w:r>
        <w:rPr>
          <w:b/>
        </w:rPr>
        <w:t>ZIŅOJUMS</w:t>
      </w:r>
    </w:p>
    <w:p w14:paraId="00ED7A45" w14:textId="3DC2490A" w:rsidR="00872400" w:rsidRPr="00631356" w:rsidRDefault="00876AF5" w:rsidP="00142B1A">
      <w:pPr>
        <w:jc w:val="center"/>
        <w:rPr>
          <w:bCs/>
          <w:sz w:val="22"/>
          <w:szCs w:val="22"/>
          <w:lang w:eastAsia="lv-LV"/>
        </w:rPr>
      </w:pPr>
      <w:r w:rsidRPr="00631356">
        <w:rPr>
          <w:bCs/>
          <w:sz w:val="22"/>
          <w:szCs w:val="22"/>
          <w:lang w:eastAsia="lv-LV"/>
        </w:rPr>
        <w:t>Iepirkuma priekšmeta 1. daļ</w:t>
      </w:r>
      <w:r w:rsidRPr="00631356">
        <w:rPr>
          <w:bCs/>
          <w:sz w:val="22"/>
          <w:szCs w:val="22"/>
          <w:lang w:eastAsia="lv-LV"/>
        </w:rPr>
        <w:t>ā</w:t>
      </w:r>
      <w:r w:rsidRPr="00631356">
        <w:rPr>
          <w:bCs/>
          <w:sz w:val="22"/>
          <w:szCs w:val="22"/>
          <w:lang w:eastAsia="lv-LV"/>
        </w:rPr>
        <w:t xml:space="preserve"> </w:t>
      </w:r>
      <w:r w:rsidRPr="00631356">
        <w:rPr>
          <w:bCs/>
          <w:sz w:val="22"/>
          <w:szCs w:val="22"/>
          <w:lang w:eastAsia="lv-LV"/>
        </w:rPr>
        <w:t>“</w:t>
      </w:r>
      <w:r w:rsidRPr="00631356">
        <w:rPr>
          <w:bCs/>
          <w:sz w:val="22"/>
          <w:szCs w:val="22"/>
          <w:lang w:eastAsia="lv-LV"/>
        </w:rPr>
        <w:t>Ēdināšanas pakalpojumu nodrošināšana Gulbenes novadā</w:t>
      </w:r>
      <w:r w:rsidRPr="00631356">
        <w:rPr>
          <w:bCs/>
          <w:sz w:val="22"/>
          <w:szCs w:val="22"/>
          <w:lang w:eastAsia="lv-LV"/>
        </w:rPr>
        <w:t>”</w:t>
      </w:r>
    </w:p>
    <w:p w14:paraId="43D26716" w14:textId="77EFEFAE" w:rsidR="00876AF5" w:rsidRPr="00876AF5" w:rsidRDefault="00876AF5" w:rsidP="00876AF5">
      <w:pPr>
        <w:jc w:val="center"/>
        <w:rPr>
          <w:bCs/>
          <w:sz w:val="22"/>
          <w:szCs w:val="22"/>
          <w:lang w:eastAsia="lv-LV"/>
        </w:rPr>
      </w:pPr>
      <w:r w:rsidRPr="00876AF5">
        <w:rPr>
          <w:bCs/>
          <w:sz w:val="22"/>
          <w:szCs w:val="22"/>
          <w:lang w:eastAsia="lv-LV"/>
        </w:rPr>
        <w:t>Iepirkuma pr</w:t>
      </w:r>
      <w:bookmarkStart w:id="0" w:name="_GoBack"/>
      <w:bookmarkEnd w:id="0"/>
      <w:r w:rsidRPr="00876AF5">
        <w:rPr>
          <w:bCs/>
          <w:sz w:val="22"/>
          <w:szCs w:val="22"/>
          <w:lang w:eastAsia="lv-LV"/>
        </w:rPr>
        <w:t>iekšmeta 2. daļ</w:t>
      </w:r>
      <w:r w:rsidRPr="00631356">
        <w:rPr>
          <w:bCs/>
          <w:sz w:val="22"/>
          <w:szCs w:val="22"/>
          <w:lang w:eastAsia="lv-LV"/>
        </w:rPr>
        <w:t>ā</w:t>
      </w:r>
      <w:r w:rsidRPr="00876AF5">
        <w:rPr>
          <w:bCs/>
          <w:sz w:val="22"/>
          <w:szCs w:val="22"/>
          <w:lang w:eastAsia="lv-LV"/>
        </w:rPr>
        <w:t xml:space="preserve"> </w:t>
      </w:r>
      <w:r w:rsidRPr="00631356">
        <w:rPr>
          <w:bCs/>
          <w:sz w:val="22"/>
          <w:szCs w:val="22"/>
          <w:lang w:eastAsia="lv-LV"/>
        </w:rPr>
        <w:t>“</w:t>
      </w:r>
      <w:r w:rsidRPr="00876AF5">
        <w:rPr>
          <w:bCs/>
          <w:sz w:val="22"/>
          <w:szCs w:val="22"/>
          <w:lang w:eastAsia="lv-LV"/>
        </w:rPr>
        <w:t>Ēdināšanas pakalpojumu nodrošināšana Madonas novadā</w:t>
      </w:r>
      <w:r w:rsidRPr="00631356">
        <w:rPr>
          <w:bCs/>
          <w:sz w:val="22"/>
          <w:szCs w:val="22"/>
          <w:lang w:eastAsia="lv-LV"/>
        </w:rPr>
        <w:t>”</w:t>
      </w:r>
    </w:p>
    <w:p w14:paraId="4AEDDBE8" w14:textId="25EE49D1" w:rsidR="00876AF5" w:rsidRPr="00876AF5" w:rsidRDefault="00876AF5" w:rsidP="00876AF5">
      <w:pPr>
        <w:jc w:val="center"/>
        <w:rPr>
          <w:bCs/>
          <w:sz w:val="22"/>
          <w:szCs w:val="22"/>
          <w:lang w:eastAsia="lv-LV"/>
        </w:rPr>
      </w:pPr>
      <w:r w:rsidRPr="00876AF5">
        <w:rPr>
          <w:bCs/>
          <w:sz w:val="22"/>
          <w:szCs w:val="22"/>
          <w:lang w:eastAsia="lv-LV"/>
        </w:rPr>
        <w:t>Iepirkuma priekšmeta 3. daļ</w:t>
      </w:r>
      <w:r w:rsidRPr="00631356">
        <w:rPr>
          <w:bCs/>
          <w:sz w:val="22"/>
          <w:szCs w:val="22"/>
          <w:lang w:eastAsia="lv-LV"/>
        </w:rPr>
        <w:t>ā</w:t>
      </w:r>
      <w:r w:rsidRPr="00876AF5">
        <w:rPr>
          <w:bCs/>
          <w:sz w:val="22"/>
          <w:szCs w:val="22"/>
          <w:lang w:eastAsia="lv-LV"/>
        </w:rPr>
        <w:t xml:space="preserve"> </w:t>
      </w:r>
      <w:r w:rsidRPr="00631356">
        <w:rPr>
          <w:bCs/>
          <w:sz w:val="22"/>
          <w:szCs w:val="22"/>
          <w:lang w:eastAsia="lv-LV"/>
        </w:rPr>
        <w:t>“</w:t>
      </w:r>
      <w:r w:rsidRPr="00876AF5">
        <w:rPr>
          <w:bCs/>
          <w:sz w:val="22"/>
          <w:szCs w:val="22"/>
          <w:lang w:eastAsia="lv-LV"/>
        </w:rPr>
        <w:t>Ēdināšanas pakalpojumu nodrošināšana Kuldīgas novadā</w:t>
      </w:r>
      <w:r w:rsidRPr="00631356">
        <w:rPr>
          <w:bCs/>
          <w:sz w:val="22"/>
          <w:szCs w:val="22"/>
          <w:lang w:eastAsia="lv-LV"/>
        </w:rPr>
        <w:t>”</w:t>
      </w:r>
    </w:p>
    <w:p w14:paraId="6C29F469" w14:textId="77777777" w:rsidR="00876AF5" w:rsidRPr="00873D20" w:rsidRDefault="00876AF5" w:rsidP="00142B1A">
      <w:pPr>
        <w:jc w:val="center"/>
        <w:rPr>
          <w:b/>
          <w:bCs/>
        </w:rPr>
      </w:pPr>
    </w:p>
    <w:p w14:paraId="49A0A98B" w14:textId="703ABA1E" w:rsidR="00142B1A" w:rsidRDefault="00682AB0" w:rsidP="00142B1A">
      <w:pPr>
        <w:jc w:val="right"/>
      </w:pPr>
      <w:r>
        <w:t>Rīga</w:t>
      </w:r>
      <w:r w:rsidRPr="0003154A">
        <w:t xml:space="preserve">, </w:t>
      </w:r>
      <w:r>
        <w:t xml:space="preserve">13.01.2025.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57AB3" w14:paraId="76A997B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395033A" w14:textId="77777777" w:rsidR="00142B1A" w:rsidRPr="00112946" w:rsidRDefault="00682AB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657AB3" w14:paraId="01FC70D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32E4AE7" w14:textId="77777777" w:rsidR="00142B1A" w:rsidRDefault="00682AB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Valsts aizsardzības loģistikas un iepirkumu centrs</w:t>
            </w:r>
          </w:p>
        </w:tc>
      </w:tr>
      <w:tr w:rsidR="00657AB3" w14:paraId="21B0A68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C819151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57AB3" w14:paraId="0DAC3A0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0F121D9" w14:textId="77777777" w:rsidR="00142B1A" w:rsidRPr="00112946" w:rsidRDefault="00682AB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657AB3" w14:paraId="29AACA0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33B013A" w14:textId="77777777" w:rsidR="00142B1A" w:rsidRDefault="00682AB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Biksēres iela 6 (LATVIJA), LV-1073</w:t>
            </w:r>
          </w:p>
        </w:tc>
      </w:tr>
      <w:tr w:rsidR="00657AB3" w14:paraId="6E539D7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814BAE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57AB3" w14:paraId="5D1AB6C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8CBCA40" w14:textId="77777777" w:rsidR="00142B1A" w:rsidRPr="00112946" w:rsidRDefault="00682AB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657AB3" w14:paraId="5AECEA4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4E25BE9" w14:textId="77777777" w:rsidR="00142B1A" w:rsidRDefault="00682AB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VALIC 2024/038/EN-P-10p</w:t>
            </w:r>
          </w:p>
        </w:tc>
      </w:tr>
      <w:tr w:rsidR="00657AB3" w14:paraId="3B0AE3F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DE3E66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57AB3" w14:paraId="51439B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BD97AAA" w14:textId="77777777" w:rsidR="00142B1A" w:rsidRPr="00112946" w:rsidRDefault="00682AB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657AB3" w14:paraId="50D89E4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9A2425C" w14:textId="77777777" w:rsidR="00142B1A" w:rsidRDefault="00682AB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2.pielikumā minēto pakalpojumu iepirkumi</w:t>
            </w:r>
          </w:p>
        </w:tc>
      </w:tr>
      <w:tr w:rsidR="00657AB3" w14:paraId="67D947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13E233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57AB3" w14:paraId="371E6E9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5AA08C0" w14:textId="77777777" w:rsidR="00142B1A" w:rsidRDefault="00682AB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657AB3" w14:paraId="63B255F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58468B9" w14:textId="02499C78" w:rsidR="00142B1A" w:rsidRPr="00043741" w:rsidRDefault="00043741" w:rsidP="00142B1A">
            <w:pPr>
              <w:jc w:val="both"/>
              <w:rPr>
                <w:szCs w:val="26"/>
              </w:rPr>
            </w:pPr>
            <w:r w:rsidRPr="00043741">
              <w:rPr>
                <w:szCs w:val="26"/>
              </w:rPr>
              <w:t xml:space="preserve">Saskaņā ar Iepirkumu uzraudzības biroja mājaslapā pieejamo CPV nomenklatūras klasifikatoru ēdināšanas pakalpojumi (55520000-1 </w:t>
            </w:r>
            <w:r w:rsidR="00544C7F">
              <w:rPr>
                <w:szCs w:val="26"/>
              </w:rPr>
              <w:t xml:space="preserve">– </w:t>
            </w:r>
            <w:r w:rsidRPr="00043741">
              <w:rPr>
                <w:szCs w:val="26"/>
              </w:rPr>
              <w:t>Sabiedriskās ēdināšanas pakalpojumi) ir Publisko iepirkumu likuma (turpmāk – PIL) 2.</w:t>
            </w:r>
            <w:r w:rsidR="00544C7F">
              <w:rPr>
                <w:szCs w:val="26"/>
              </w:rPr>
              <w:t> </w:t>
            </w:r>
            <w:r w:rsidRPr="00043741">
              <w:rPr>
                <w:szCs w:val="26"/>
              </w:rPr>
              <w:t>pielikumā minēto pakalpojumu iepirkumi.</w:t>
            </w:r>
          </w:p>
        </w:tc>
      </w:tr>
      <w:tr w:rsidR="00657AB3" w14:paraId="2955C4B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B9835D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57AB3" w14:paraId="0C59426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A69150C" w14:textId="77777777" w:rsidR="00142B1A" w:rsidRPr="00112946" w:rsidRDefault="00682AB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657AB3" w14:paraId="7DF0A1E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55497A" w14:textId="77777777" w:rsidR="00142B1A" w:rsidRDefault="00682AB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Ēdināšanas pakalpojumi Zemessardzes vajadzībām Gulbenes, Madonas, Kuldīgas un Ventspils novados</w:t>
            </w:r>
          </w:p>
        </w:tc>
      </w:tr>
      <w:tr w:rsidR="00657AB3" w14:paraId="40871CB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3806A9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57AB3" w14:paraId="46B3625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A659936" w14:textId="77777777" w:rsidR="00142B1A" w:rsidRPr="00112946" w:rsidRDefault="00682AB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657AB3" w14:paraId="5CC5207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AD08682" w14:textId="09159AEE" w:rsidR="00142B1A" w:rsidRDefault="00043741" w:rsidP="00142B1A">
            <w:pPr>
              <w:jc w:val="both"/>
              <w:rPr>
                <w:bCs/>
                <w:szCs w:val="26"/>
              </w:rPr>
            </w:pPr>
            <w:r w:rsidRPr="00043741">
              <w:rPr>
                <w:bCs/>
                <w:szCs w:val="26"/>
              </w:rPr>
              <w:t>Iepirkumu uzraudzības biroja Publikāciju vadības sistēmā 10.07.2024., Eiropas Savienības Oficiālajā Vēstnesī 10.07.2024.</w:t>
            </w:r>
          </w:p>
        </w:tc>
      </w:tr>
      <w:tr w:rsidR="00657AB3" w14:paraId="1A4B873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17A423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57AB3" w14:paraId="4D9DBF6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E8FCC4E" w14:textId="77777777" w:rsidR="00142B1A" w:rsidRPr="00112946" w:rsidRDefault="00682AB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657AB3" w14:paraId="318FA45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59270" w14:textId="5E68579C" w:rsidR="00142B1A" w:rsidRDefault="00043741" w:rsidP="00142B1A">
            <w:pPr>
              <w:jc w:val="both"/>
              <w:rPr>
                <w:bCs/>
                <w:szCs w:val="26"/>
              </w:rPr>
            </w:pPr>
            <w:r w:rsidRPr="00043741">
              <w:rPr>
                <w:bCs/>
                <w:szCs w:val="26"/>
              </w:rPr>
              <w:t>Iepirkumu uzraudzības biroja Publikāciju vadības sistēmā 11.09.2024., Eiropas Savienības Oficiālajā Vēstnesī 11.09.2024.</w:t>
            </w:r>
          </w:p>
        </w:tc>
      </w:tr>
    </w:tbl>
    <w:p w14:paraId="6EA136CF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979"/>
        <w:gridCol w:w="6662"/>
      </w:tblGrid>
      <w:tr w:rsidR="00043741" w14:paraId="201E3384" w14:textId="77777777" w:rsidTr="0002486B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71A1ED8" w14:textId="77777777" w:rsidR="00043741" w:rsidRPr="00112946" w:rsidRDefault="00043741" w:rsidP="0002486B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043741" w14:paraId="59A2BAF5" w14:textId="77777777" w:rsidTr="0002486B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41AB09C6" w14:textId="0160E110" w:rsidR="00043741" w:rsidRDefault="00043741" w:rsidP="0002486B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D221C0">
              <w:rPr>
                <w:rFonts w:eastAsia="Calibri"/>
                <w:bCs/>
              </w:rPr>
              <w:t>2024. gada 12. jūnija rīkojumu Nr. RPDJ/2024-272</w:t>
            </w:r>
            <w:r>
              <w:rPr>
                <w:rFonts w:eastAsia="Calibri"/>
                <w:bCs/>
              </w:rPr>
              <w:t xml:space="preserve"> </w:t>
            </w:r>
            <w:bookmarkStart w:id="1" w:name="_Hlk173157816"/>
            <w:r w:rsidRPr="001750C5">
              <w:rPr>
                <w:rFonts w:eastAsia="Calibri"/>
                <w:bCs/>
              </w:rPr>
              <w:t xml:space="preserve">(grozījumi ar Centra </w:t>
            </w:r>
            <w:r>
              <w:rPr>
                <w:rFonts w:eastAsia="Calibri"/>
                <w:bCs/>
              </w:rPr>
              <w:t>–</w:t>
            </w:r>
            <w:r w:rsidRPr="001750C5">
              <w:rPr>
                <w:rFonts w:eastAsia="Calibri"/>
                <w:bCs/>
              </w:rPr>
              <w:t xml:space="preserve"> </w:t>
            </w:r>
            <w:r>
              <w:rPr>
                <w:rFonts w:eastAsia="Calibri"/>
                <w:bCs/>
              </w:rPr>
              <w:t>29</w:t>
            </w:r>
            <w:r w:rsidRPr="001750C5">
              <w:rPr>
                <w:rFonts w:eastAsia="Calibri"/>
                <w:bCs/>
              </w:rPr>
              <w:t>.07.202</w:t>
            </w:r>
            <w:r>
              <w:rPr>
                <w:rFonts w:eastAsia="Calibri"/>
                <w:bCs/>
              </w:rPr>
              <w:t>4.</w:t>
            </w:r>
            <w:r w:rsidRPr="001750C5">
              <w:rPr>
                <w:rFonts w:eastAsia="Calibri"/>
                <w:bCs/>
              </w:rPr>
              <w:t xml:space="preserve"> rīkojumu Nr.</w:t>
            </w:r>
            <w:r>
              <w:rPr>
                <w:rFonts w:eastAsia="Calibri"/>
                <w:bCs/>
              </w:rPr>
              <w:t> </w:t>
            </w:r>
            <w:r w:rsidRPr="001750C5">
              <w:rPr>
                <w:rFonts w:eastAsia="Calibri"/>
                <w:bCs/>
              </w:rPr>
              <w:t>RPDJ/202</w:t>
            </w:r>
            <w:r>
              <w:rPr>
                <w:rFonts w:eastAsia="Calibri"/>
                <w:bCs/>
              </w:rPr>
              <w:t>4</w:t>
            </w:r>
            <w:r w:rsidRPr="001750C5">
              <w:rPr>
                <w:rFonts w:eastAsia="Calibri"/>
                <w:bCs/>
              </w:rPr>
              <w:t>-</w:t>
            </w:r>
            <w:r>
              <w:rPr>
                <w:rFonts w:eastAsia="Calibri"/>
                <w:bCs/>
              </w:rPr>
              <w:t>366)</w:t>
            </w:r>
            <w:bookmarkEnd w:id="1"/>
            <w:r>
              <w:rPr>
                <w:bCs/>
                <w:szCs w:val="26"/>
              </w:rPr>
              <w:t>, sastāvs:</w:t>
            </w:r>
          </w:p>
        </w:tc>
      </w:tr>
      <w:tr w:rsidR="00043741" w14:paraId="693DFEA9" w14:textId="77777777" w:rsidTr="0002486B">
        <w:tc>
          <w:tcPr>
            <w:tcW w:w="154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2EB3486" w14:textId="77777777" w:rsidR="00043741" w:rsidRDefault="00043741" w:rsidP="0002486B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45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44AEB9F" w14:textId="77777777" w:rsidR="00043741" w:rsidRDefault="00043741" w:rsidP="0002486B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Ādmine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0</w:t>
            </w:r>
            <w:r w:rsidRPr="00AE1131">
              <w:rPr>
                <w:bCs/>
                <w:szCs w:val="26"/>
              </w:rPr>
              <w:t>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43741" w14:paraId="13B784E5" w14:textId="77777777" w:rsidTr="0002486B">
        <w:tc>
          <w:tcPr>
            <w:tcW w:w="154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A5F99AD" w14:textId="77777777" w:rsidR="00043741" w:rsidRDefault="00043741" w:rsidP="0002486B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45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0973421" w14:textId="4192ADB1" w:rsidR="00043741" w:rsidRDefault="00043741" w:rsidP="0002486B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Rinalda Grīna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02.08.2024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25.08.2024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43741" w14:paraId="340DC68F" w14:textId="77777777" w:rsidTr="0002486B">
        <w:tc>
          <w:tcPr>
            <w:tcW w:w="154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27213CC" w14:textId="77777777" w:rsidR="00043741" w:rsidRDefault="00043741" w:rsidP="0002486B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45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D6E1AF9" w14:textId="77777777" w:rsidR="00043741" w:rsidRDefault="00043741" w:rsidP="0002486B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Liene Kalēja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0</w:t>
            </w:r>
            <w:r w:rsidRPr="00AE1131">
              <w:rPr>
                <w:bCs/>
                <w:szCs w:val="26"/>
              </w:rPr>
              <w:t>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43741" w14:paraId="61C257E0" w14:textId="77777777" w:rsidTr="00544C7F">
        <w:tc>
          <w:tcPr>
            <w:tcW w:w="1545" w:type="pct"/>
            <w:tcBorders>
              <w:top w:val="nil"/>
              <w:left w:val="single" w:sz="4" w:space="0" w:color="808080" w:themeColor="background1" w:themeShade="80"/>
              <w:bottom w:val="single" w:sz="4" w:space="0" w:color="auto"/>
              <w:right w:val="nil"/>
            </w:tcBorders>
          </w:tcPr>
          <w:p w14:paraId="0F872F59" w14:textId="3B336001" w:rsidR="00043741" w:rsidRDefault="00043741" w:rsidP="0002486B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lastRenderedPageBreak/>
              <w:t>Sekretār</w:t>
            </w:r>
            <w:r w:rsidR="00544C7F">
              <w:rPr>
                <w:bCs/>
                <w:szCs w:val="26"/>
              </w:rPr>
              <w:t>e</w:t>
            </w:r>
          </w:p>
        </w:tc>
        <w:tc>
          <w:tcPr>
            <w:tcW w:w="3455" w:type="pct"/>
            <w:tcBorders>
              <w:top w:val="nil"/>
              <w:left w:val="nil"/>
              <w:bottom w:val="single" w:sz="4" w:space="0" w:color="auto"/>
              <w:right w:val="single" w:sz="4" w:space="0" w:color="808080" w:themeColor="background1" w:themeShade="80"/>
            </w:tcBorders>
          </w:tcPr>
          <w:p w14:paraId="5030232D" w14:textId="77777777" w:rsidR="00043741" w:rsidRDefault="00043741" w:rsidP="0002486B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Oksana Rutka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0</w:t>
            </w:r>
            <w:r w:rsidRPr="00AE1131">
              <w:rPr>
                <w:bCs/>
                <w:szCs w:val="26"/>
              </w:rPr>
              <w:t>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43741" w14:paraId="0FFA9F23" w14:textId="77777777" w:rsidTr="00544C7F">
        <w:tc>
          <w:tcPr>
            <w:tcW w:w="1545" w:type="pc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nil"/>
            </w:tcBorders>
          </w:tcPr>
          <w:p w14:paraId="77B2271B" w14:textId="77777777" w:rsidR="00043741" w:rsidRDefault="00043741" w:rsidP="0002486B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5" w:type="pct"/>
            <w:tcBorders>
              <w:top w:val="single" w:sz="4" w:space="0" w:color="auto"/>
              <w:left w:val="nil"/>
              <w:bottom w:val="nil"/>
              <w:right w:val="single" w:sz="4" w:space="0" w:color="808080" w:themeColor="background1" w:themeShade="80"/>
            </w:tcBorders>
          </w:tcPr>
          <w:p w14:paraId="089324E2" w14:textId="77777777" w:rsidR="00043741" w:rsidRDefault="00043741" w:rsidP="0002486B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Laura Kosoņa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0</w:t>
            </w:r>
            <w:r w:rsidRPr="00AE1131">
              <w:rPr>
                <w:bCs/>
                <w:szCs w:val="26"/>
              </w:rPr>
              <w:t>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43741" w14:paraId="44C7260E" w14:textId="77777777" w:rsidTr="0002486B">
        <w:tc>
          <w:tcPr>
            <w:tcW w:w="154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CB7BB90" w14:textId="77777777" w:rsidR="00043741" w:rsidRDefault="00043741" w:rsidP="0002486B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FA33F7B" w14:textId="77777777" w:rsidR="00043741" w:rsidRDefault="00043741" w:rsidP="0002486B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Velta Tillere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0</w:t>
            </w:r>
            <w:r w:rsidRPr="00AE1131">
              <w:rPr>
                <w:bCs/>
                <w:szCs w:val="26"/>
              </w:rPr>
              <w:t>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43741" w14:paraId="7EC0E669" w14:textId="77777777" w:rsidTr="0002486B">
        <w:tc>
          <w:tcPr>
            <w:tcW w:w="154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70BAECB" w14:textId="77777777" w:rsidR="00043741" w:rsidRDefault="00043741" w:rsidP="0002486B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63D7512" w14:textId="77777777" w:rsidR="00043741" w:rsidRDefault="00043741" w:rsidP="0002486B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Oksana Rutka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0</w:t>
            </w:r>
            <w:r w:rsidRPr="00AE1131">
              <w:rPr>
                <w:bCs/>
                <w:szCs w:val="26"/>
              </w:rPr>
              <w:t>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43741" w14:paraId="025C1CCD" w14:textId="77777777" w:rsidTr="0002486B">
        <w:tc>
          <w:tcPr>
            <w:tcW w:w="154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9545729" w14:textId="77777777" w:rsidR="00043741" w:rsidRDefault="00043741" w:rsidP="0002486B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3A0940A" w14:textId="331E462E" w:rsidR="00043741" w:rsidRDefault="00043741" w:rsidP="0002486B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Agris </w:t>
            </w:r>
            <w:proofErr w:type="spellStart"/>
            <w:r w:rsidRPr="00AE1131">
              <w:rPr>
                <w:bCs/>
                <w:szCs w:val="26"/>
              </w:rPr>
              <w:t>Sprancmanis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13.08.2024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03.09.2024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43741" w14:paraId="2BB74CDE" w14:textId="77777777" w:rsidTr="0002486B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2C99DCB" w14:textId="77777777" w:rsidR="00043741" w:rsidRPr="00CE068F" w:rsidRDefault="00043741" w:rsidP="0002486B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  <w:tr w:rsidR="00657AB3" w14:paraId="7D94E4B6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A788BB7" w14:textId="77777777" w:rsidR="00142B1A" w:rsidRPr="00112946" w:rsidRDefault="00682AB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657AB3" w14:paraId="14C41444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417166C" w14:textId="4091A00D" w:rsidR="00657AB3" w:rsidRDefault="00043741">
            <w:r>
              <w:t xml:space="preserve">Nav </w:t>
            </w:r>
          </w:p>
        </w:tc>
      </w:tr>
    </w:tbl>
    <w:p w14:paraId="414A1ED0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57AB3" w14:paraId="60A85AA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38CEE8C" w14:textId="77777777" w:rsidR="00142B1A" w:rsidRPr="00AE1131" w:rsidRDefault="00682AB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657AB3" w14:paraId="74407520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5AACB27" w14:textId="27FAEBDF" w:rsidR="00142B1A" w:rsidRPr="00AE1131" w:rsidRDefault="00043741" w:rsidP="00043741">
            <w:pPr>
              <w:jc w:val="both"/>
              <w:rPr>
                <w:bCs/>
                <w:szCs w:val="26"/>
              </w:rPr>
            </w:pPr>
            <w:r w:rsidRPr="00043741">
              <w:rPr>
                <w:bCs/>
                <w:szCs w:val="26"/>
              </w:rPr>
              <w:t xml:space="preserve">Agris </w:t>
            </w:r>
            <w:proofErr w:type="spellStart"/>
            <w:r w:rsidRPr="00043741">
              <w:rPr>
                <w:bCs/>
                <w:szCs w:val="26"/>
              </w:rPr>
              <w:t>Sprancmanis</w:t>
            </w:r>
            <w:proofErr w:type="spellEnd"/>
            <w:r w:rsidR="00876AF5">
              <w:rPr>
                <w:bCs/>
                <w:szCs w:val="26"/>
              </w:rPr>
              <w:t>,</w:t>
            </w:r>
            <w:r>
              <w:rPr>
                <w:bCs/>
                <w:szCs w:val="26"/>
              </w:rPr>
              <w:t xml:space="preserve"> </w:t>
            </w:r>
            <w:r w:rsidRPr="00043741">
              <w:rPr>
                <w:bCs/>
                <w:szCs w:val="26"/>
              </w:rPr>
              <w:t>Velta Tillere</w:t>
            </w:r>
          </w:p>
        </w:tc>
      </w:tr>
    </w:tbl>
    <w:p w14:paraId="67DA4449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57AB3" w14:paraId="65C71BA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B7A8182" w14:textId="79F4B6CF" w:rsidR="00142B1A" w:rsidRPr="00AE1131" w:rsidRDefault="00682AB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Piedāvājumu iesniegšanas termiņi:</w:t>
            </w:r>
          </w:p>
        </w:tc>
      </w:tr>
      <w:tr w:rsidR="00657AB3" w14:paraId="32A2BBEA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227D0E85" w14:textId="2A4803D2" w:rsidR="00142B1A" w:rsidRPr="001D1166" w:rsidRDefault="00682AB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07.10.2024. plkst.</w:t>
            </w:r>
            <w:r w:rsidR="00043741">
              <w:rPr>
                <w:lang w:eastAsia="lv-LV"/>
              </w:rPr>
              <w:t> </w:t>
            </w:r>
            <w:r w:rsidRPr="001D1166">
              <w:rPr>
                <w:lang w:eastAsia="lv-LV"/>
              </w:rPr>
              <w:t>11:00</w:t>
            </w:r>
          </w:p>
        </w:tc>
      </w:tr>
    </w:tbl>
    <w:p w14:paraId="280FD14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657AB3" w14:paraId="3C803039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F500942" w14:textId="77777777" w:rsidR="00142B1A" w:rsidRPr="00AE1131" w:rsidRDefault="00682AB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657AB3" w14:paraId="3D8D884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B1452A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3CB73F2A" w14:textId="77777777" w:rsidR="00142B1A" w:rsidRPr="006B306B" w:rsidRDefault="00682AB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Ēdināšanas pakalpojumu nodrošināšana Gulbenes novadā”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FEFF1B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57AB3" w14:paraId="6692104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B1BA9F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325153C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50705D3" w14:textId="4F5F6D58" w:rsidR="00142B1A" w:rsidRDefault="00682AB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</w:t>
            </w:r>
            <w:r w:rsidR="00876AF5">
              <w:rPr>
                <w:b/>
                <w:bCs/>
                <w:szCs w:val="26"/>
              </w:rPr>
              <w:t>ā</w:t>
            </w:r>
            <w:r w:rsidRPr="00F01CCE">
              <w:rPr>
                <w:b/>
                <w:bCs/>
                <w:szCs w:val="26"/>
              </w:rPr>
              <w:t>jums 1. daļai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77736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57AB3" w14:paraId="0DC1B1B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883F6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F61030" w14:textId="77777777" w:rsidR="00142B1A" w:rsidRDefault="00682AB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7D7E83D" w14:textId="77777777" w:rsidR="00142B1A" w:rsidRPr="0088711B" w:rsidRDefault="00682AB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F54E1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57AB3" w14:paraId="54A99DA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CB2F3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DF2F3E" w14:textId="77777777" w:rsidR="00142B1A" w:rsidRDefault="00682AB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Lejaskrāces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242454" w14:textId="77777777" w:rsidR="00142B1A" w:rsidRDefault="00682AB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15.6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929D4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57AB3" w14:paraId="53F0D89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1264E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B63CE5" w14:textId="77777777" w:rsidR="00142B1A" w:rsidRDefault="00682AB0" w:rsidP="00142B1A">
            <w:pPr>
              <w:rPr>
                <w:bCs/>
                <w:szCs w:val="26"/>
              </w:rPr>
            </w:pPr>
            <w:proofErr w:type="spellStart"/>
            <w:r w:rsidRPr="009B762B">
              <w:rPr>
                <w:bCs/>
                <w:szCs w:val="26"/>
              </w:rPr>
              <w:t>Baltic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Restaurants</w:t>
            </w:r>
            <w:proofErr w:type="spellEnd"/>
            <w:r w:rsidRPr="009B762B">
              <w:rPr>
                <w:bCs/>
                <w:szCs w:val="26"/>
              </w:rPr>
              <w:t xml:space="preserve"> LC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4B1FDE" w14:textId="77777777" w:rsidR="00142B1A" w:rsidRDefault="00682AB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12591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57AB3" w14:paraId="0A30BC4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B10D43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7856B454" w14:textId="77777777" w:rsidR="00142B1A" w:rsidRPr="006B306B" w:rsidRDefault="00682AB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Ēdināšanas pakalpojumu nodrošināšana Madonas novadā”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50F76C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57AB3" w14:paraId="4ADE405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B3EC07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3372822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AF852E2" w14:textId="6A3A06E9" w:rsidR="00142B1A" w:rsidRDefault="00682AB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</w:t>
            </w:r>
            <w:r w:rsidR="00876AF5">
              <w:rPr>
                <w:b/>
                <w:bCs/>
                <w:szCs w:val="26"/>
              </w:rPr>
              <w:t>ā</w:t>
            </w:r>
            <w:r w:rsidRPr="00F01CCE">
              <w:rPr>
                <w:b/>
                <w:bCs/>
                <w:szCs w:val="26"/>
              </w:rPr>
              <w:t>jums 2. daļai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9088D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57AB3" w14:paraId="682D96F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568E0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93DFF6" w14:textId="77777777" w:rsidR="00142B1A" w:rsidRDefault="00682AB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E03C167" w14:textId="77777777" w:rsidR="00142B1A" w:rsidRPr="0088711B" w:rsidRDefault="00682AB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1F488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043741" w14:paraId="6415A75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065A1A" w14:textId="77777777" w:rsidR="00043741" w:rsidRDefault="00043741" w:rsidP="00043741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BB6A64" w14:textId="77777777" w:rsidR="00043741" w:rsidRDefault="00043741" w:rsidP="00043741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Lejaskrāces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ED5B17" w14:textId="1CE807A1" w:rsidR="00043741" w:rsidRDefault="00043741" w:rsidP="00043741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15.6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CC5640" w14:textId="77777777" w:rsidR="00043741" w:rsidRPr="001D05DB" w:rsidRDefault="00043741" w:rsidP="00043741">
            <w:pPr>
              <w:rPr>
                <w:bCs/>
                <w:sz w:val="4"/>
                <w:szCs w:val="4"/>
              </w:rPr>
            </w:pPr>
          </w:p>
        </w:tc>
      </w:tr>
      <w:tr w:rsidR="00043741" w14:paraId="298105F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C2C459" w14:textId="77777777" w:rsidR="00043741" w:rsidRDefault="00043741" w:rsidP="00043741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F36632" w14:textId="77777777" w:rsidR="00043741" w:rsidRDefault="00043741" w:rsidP="00043741">
            <w:pPr>
              <w:rPr>
                <w:bCs/>
                <w:szCs w:val="26"/>
              </w:rPr>
            </w:pPr>
            <w:proofErr w:type="spellStart"/>
            <w:r w:rsidRPr="009B762B">
              <w:rPr>
                <w:bCs/>
                <w:szCs w:val="26"/>
              </w:rPr>
              <w:t>Baltic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Restaurants</w:t>
            </w:r>
            <w:proofErr w:type="spellEnd"/>
            <w:r w:rsidRPr="009B762B">
              <w:rPr>
                <w:bCs/>
                <w:szCs w:val="26"/>
              </w:rPr>
              <w:t xml:space="preserve"> LC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A45A2A" w14:textId="267F43F1" w:rsidR="00043741" w:rsidRDefault="00043741" w:rsidP="00043741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23DA77" w14:textId="77777777" w:rsidR="00043741" w:rsidRPr="001D05DB" w:rsidRDefault="00043741" w:rsidP="00043741">
            <w:pPr>
              <w:rPr>
                <w:bCs/>
                <w:sz w:val="4"/>
                <w:szCs w:val="4"/>
              </w:rPr>
            </w:pPr>
          </w:p>
        </w:tc>
      </w:tr>
      <w:tr w:rsidR="00657AB3" w14:paraId="78C4862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5CD81A8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7F3F015" w14:textId="77777777" w:rsidR="00142B1A" w:rsidRPr="006B306B" w:rsidRDefault="00682AB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Ēdināšanas pakalpojumu nodrošināšana Kuldīgas novadā”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4E3E9A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57AB3" w14:paraId="790B1A5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5AF802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0AE931F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F2F2813" w14:textId="4EAD4141" w:rsidR="00142B1A" w:rsidRDefault="00682AB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</w:t>
            </w:r>
            <w:r w:rsidR="00876AF5">
              <w:rPr>
                <w:b/>
                <w:bCs/>
                <w:szCs w:val="26"/>
              </w:rPr>
              <w:t>ā</w:t>
            </w:r>
            <w:r w:rsidRPr="00F01CCE">
              <w:rPr>
                <w:b/>
                <w:bCs/>
                <w:szCs w:val="26"/>
              </w:rPr>
              <w:t>jums 3. daļai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213C1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57AB3" w14:paraId="6D43F7C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FF641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AF750A" w14:textId="77777777" w:rsidR="00142B1A" w:rsidRDefault="00682AB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29BA55" w14:textId="77777777" w:rsidR="00142B1A" w:rsidRPr="0088711B" w:rsidRDefault="00682AB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DDFD1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57AB3" w14:paraId="3251F88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85A0F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7D7143" w14:textId="77777777" w:rsidR="00142B1A" w:rsidRDefault="00682AB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"Cepliņi"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6ED409" w14:textId="77777777" w:rsidR="00142B1A" w:rsidRDefault="00682AB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C915B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57AB3" w14:paraId="10A5651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B802A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4974B6" w14:textId="77777777" w:rsidR="00142B1A" w:rsidRDefault="00682AB0" w:rsidP="00142B1A">
            <w:pPr>
              <w:rPr>
                <w:bCs/>
                <w:szCs w:val="26"/>
              </w:rPr>
            </w:pPr>
            <w:proofErr w:type="spellStart"/>
            <w:r w:rsidRPr="009B762B">
              <w:rPr>
                <w:bCs/>
                <w:szCs w:val="26"/>
              </w:rPr>
              <w:t>Baltic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Restaurants</w:t>
            </w:r>
            <w:proofErr w:type="spellEnd"/>
            <w:r w:rsidRPr="009B762B">
              <w:rPr>
                <w:bCs/>
                <w:szCs w:val="26"/>
              </w:rPr>
              <w:t xml:space="preserve"> LC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0F59FD" w14:textId="77777777" w:rsidR="00142B1A" w:rsidRDefault="00682AB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FBF9A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57AB3" w14:paraId="24A9F2E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24130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F9B333" w14:textId="77777777" w:rsidR="00142B1A" w:rsidRDefault="00682AB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"Ūdensputni"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5CA151" w14:textId="77777777" w:rsidR="00142B1A" w:rsidRDefault="00682AB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14.9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A5689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57AB3" w14:paraId="1606652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0148325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2DF7C97B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F93F84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0E6427F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57AB3" w14:paraId="260A661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8036A1B" w14:textId="77777777" w:rsidR="00142B1A" w:rsidRPr="00AE1131" w:rsidRDefault="00682AB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657AB3" w14:paraId="6998CC81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7FABFB0" w14:textId="77777777" w:rsidR="00142B1A" w:rsidRPr="00AE1131" w:rsidRDefault="00682AB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Biksēres iela 6 (LATVIJA), LV-1073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07.10.2024 15:00</w:t>
            </w:r>
          </w:p>
        </w:tc>
      </w:tr>
    </w:tbl>
    <w:p w14:paraId="25EA5D9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657AB3" w14:paraId="618C54A6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B150C79" w14:textId="7D8F130A" w:rsidR="00142B1A" w:rsidRPr="00AE1131" w:rsidRDefault="00682AB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 xml:space="preserve">) piešķirtas </w:t>
            </w:r>
            <w:r w:rsidR="00544C7F">
              <w:rPr>
                <w:b/>
                <w:bCs/>
              </w:rPr>
              <w:t>vispārīgās vienošanās</w:t>
            </w:r>
            <w:r w:rsidRPr="00CD185D">
              <w:rPr>
                <w:b/>
                <w:bCs/>
              </w:rPr>
              <w:t xml:space="preserve"> slēgšanas tiesības, izvēles pamatojums un līgumcena:</w:t>
            </w:r>
          </w:p>
        </w:tc>
      </w:tr>
      <w:tr w:rsidR="00657AB3" w14:paraId="795216F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A9D289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11FEA877" w14:textId="77777777" w:rsidR="00142B1A" w:rsidRPr="0081026E" w:rsidRDefault="00682AB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Ēdināšanas pakalpojumu nodrošināšana Gulbenes novadā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19196C6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57AB3" w14:paraId="7D05B84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D474D3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1369B782" w14:textId="77777777" w:rsidR="00142B1A" w:rsidRDefault="00682AB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B1B41E" w14:textId="77777777" w:rsidR="00142B1A" w:rsidRDefault="00682AB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57BE17" w14:textId="77777777" w:rsidR="00142B1A" w:rsidRDefault="00682AB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E242E0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57AB3" w14:paraId="74BFCA8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F7C3704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B57749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25207A0E" w14:textId="77777777" w:rsidR="00142B1A" w:rsidRDefault="00682AB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</w:t>
            </w:r>
            <w:proofErr w:type="spellStart"/>
            <w:r w:rsidRPr="005E48A4">
              <w:rPr>
                <w:bCs/>
                <w:szCs w:val="26"/>
              </w:rPr>
              <w:t>Lejaskrāces</w:t>
            </w:r>
            <w:proofErr w:type="spellEnd"/>
            <w:r w:rsidRPr="005E48A4">
              <w:rPr>
                <w:bCs/>
                <w:szCs w:val="26"/>
              </w:rPr>
              <w:t>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9F74393" w14:textId="77777777" w:rsidR="00142B1A" w:rsidRPr="00867069" w:rsidRDefault="00682AB0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71.81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DE84C19" w14:textId="77777777" w:rsidR="00142B1A" w:rsidRPr="00C535AF" w:rsidRDefault="00682AB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15.6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3BC31EC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5D4189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57AB3" w14:paraId="3D7E85D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CCA1C18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0A4D09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7DE3CF4E" w14:textId="77777777" w:rsidR="00142B1A" w:rsidRDefault="00682AB0" w:rsidP="00142B1A">
            <w:pPr>
              <w:rPr>
                <w:b/>
                <w:bCs/>
                <w:szCs w:val="26"/>
              </w:rPr>
            </w:pPr>
            <w:proofErr w:type="spellStart"/>
            <w:r w:rsidRPr="005E48A4">
              <w:rPr>
                <w:bCs/>
                <w:szCs w:val="26"/>
              </w:rPr>
              <w:t>Baltic</w:t>
            </w:r>
            <w:proofErr w:type="spellEnd"/>
            <w:r w:rsidRPr="005E48A4">
              <w:rPr>
                <w:bCs/>
                <w:szCs w:val="26"/>
              </w:rPr>
              <w:t xml:space="preserve"> </w:t>
            </w:r>
            <w:proofErr w:type="spellStart"/>
            <w:r w:rsidRPr="005E48A4">
              <w:rPr>
                <w:bCs/>
                <w:szCs w:val="26"/>
              </w:rPr>
              <w:t>Restaurants</w:t>
            </w:r>
            <w:proofErr w:type="spellEnd"/>
            <w:r w:rsidRPr="005E48A4">
              <w:rPr>
                <w:bCs/>
                <w:szCs w:val="26"/>
              </w:rPr>
              <w:t xml:space="preserve"> LC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794CD10" w14:textId="77777777" w:rsidR="00142B1A" w:rsidRPr="00867069" w:rsidRDefault="00682AB0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88.42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28B9DAE" w14:textId="77777777" w:rsidR="00142B1A" w:rsidRPr="00C535AF" w:rsidRDefault="00682AB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16.5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12CDEE6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16FEA5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57AB3" w14:paraId="69EBF90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E26333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3D0480C2" w14:textId="77777777" w:rsidR="00142B1A" w:rsidRPr="0081026E" w:rsidRDefault="00682AB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Ēdināšanas pakalpojumu nodrošināšana Madonas novadā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CC5529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57AB3" w14:paraId="001C98B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CBE955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5673B266" w14:textId="77777777" w:rsidR="00142B1A" w:rsidRDefault="00682AB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F8FC8B3" w14:textId="77777777" w:rsidR="00142B1A" w:rsidRDefault="00682AB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A13461B" w14:textId="77777777" w:rsidR="00142B1A" w:rsidRDefault="00682AB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07553C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72400" w14:paraId="401E83B8" w14:textId="77777777" w:rsidTr="004A53C6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41B9BFD" w14:textId="77777777" w:rsidR="00872400" w:rsidRPr="005E48A4" w:rsidRDefault="00872400" w:rsidP="00872400">
            <w:pPr>
              <w:rPr>
                <w:bCs/>
                <w:sz w:val="4"/>
                <w:szCs w:val="4"/>
              </w:rPr>
            </w:pPr>
          </w:p>
          <w:p w14:paraId="123C2E41" w14:textId="77777777" w:rsidR="00872400" w:rsidRPr="001477DE" w:rsidRDefault="00872400" w:rsidP="00872400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29C72059" w14:textId="77777777" w:rsidR="00872400" w:rsidRDefault="00872400" w:rsidP="00872400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</w:t>
            </w:r>
            <w:proofErr w:type="spellStart"/>
            <w:r w:rsidRPr="005E48A4">
              <w:rPr>
                <w:bCs/>
                <w:szCs w:val="26"/>
              </w:rPr>
              <w:t>Lejaskrāces</w:t>
            </w:r>
            <w:proofErr w:type="spellEnd"/>
            <w:r w:rsidRPr="005E48A4">
              <w:rPr>
                <w:bCs/>
                <w:szCs w:val="26"/>
              </w:rPr>
              <w:t>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730BAAA" w14:textId="77777777" w:rsidR="00872400" w:rsidRPr="00867069" w:rsidRDefault="00872400" w:rsidP="00872400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71.81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75FEC7" w14:textId="6F0D08BB" w:rsidR="00872400" w:rsidRPr="00C535AF" w:rsidRDefault="00872400" w:rsidP="00872400">
            <w:pPr>
              <w:rPr>
                <w:b/>
                <w:bCs/>
                <w:sz w:val="4"/>
                <w:szCs w:val="4"/>
              </w:rPr>
            </w:pPr>
            <w:r w:rsidRPr="00284A9F">
              <w:rPr>
                <w:bCs/>
                <w:szCs w:val="26"/>
              </w:rPr>
              <w:t>EUR 15.6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0BBC4CC" w14:textId="77777777" w:rsidR="00872400" w:rsidRPr="005E48A4" w:rsidRDefault="00872400" w:rsidP="00872400">
            <w:pPr>
              <w:rPr>
                <w:bCs/>
                <w:sz w:val="4"/>
                <w:szCs w:val="4"/>
              </w:rPr>
            </w:pPr>
          </w:p>
          <w:p w14:paraId="1E79C245" w14:textId="77777777" w:rsidR="00872400" w:rsidRPr="001477DE" w:rsidRDefault="00872400" w:rsidP="00872400">
            <w:pPr>
              <w:rPr>
                <w:b/>
                <w:bCs/>
                <w:sz w:val="4"/>
                <w:szCs w:val="4"/>
              </w:rPr>
            </w:pPr>
          </w:p>
        </w:tc>
      </w:tr>
      <w:tr w:rsidR="00872400" w14:paraId="6F330DE0" w14:textId="77777777" w:rsidTr="004A53C6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DAFFB97" w14:textId="77777777" w:rsidR="00872400" w:rsidRPr="005E48A4" w:rsidRDefault="00872400" w:rsidP="00872400">
            <w:pPr>
              <w:rPr>
                <w:bCs/>
                <w:sz w:val="4"/>
                <w:szCs w:val="4"/>
              </w:rPr>
            </w:pPr>
          </w:p>
          <w:p w14:paraId="1353B037" w14:textId="77777777" w:rsidR="00872400" w:rsidRPr="001477DE" w:rsidRDefault="00872400" w:rsidP="00872400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C9BF83D" w14:textId="77777777" w:rsidR="00872400" w:rsidRDefault="00872400" w:rsidP="00872400">
            <w:pPr>
              <w:rPr>
                <w:b/>
                <w:bCs/>
                <w:szCs w:val="26"/>
              </w:rPr>
            </w:pPr>
            <w:proofErr w:type="spellStart"/>
            <w:r w:rsidRPr="005E48A4">
              <w:rPr>
                <w:bCs/>
                <w:szCs w:val="26"/>
              </w:rPr>
              <w:t>Baltic</w:t>
            </w:r>
            <w:proofErr w:type="spellEnd"/>
            <w:r w:rsidRPr="005E48A4">
              <w:rPr>
                <w:bCs/>
                <w:szCs w:val="26"/>
              </w:rPr>
              <w:t xml:space="preserve"> </w:t>
            </w:r>
            <w:proofErr w:type="spellStart"/>
            <w:r w:rsidRPr="005E48A4">
              <w:rPr>
                <w:bCs/>
                <w:szCs w:val="26"/>
              </w:rPr>
              <w:t>Restaurants</w:t>
            </w:r>
            <w:proofErr w:type="spellEnd"/>
            <w:r w:rsidRPr="005E48A4">
              <w:rPr>
                <w:bCs/>
                <w:szCs w:val="26"/>
              </w:rPr>
              <w:t xml:space="preserve"> LC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68EEFDC" w14:textId="77777777" w:rsidR="00872400" w:rsidRPr="00867069" w:rsidRDefault="00872400" w:rsidP="00872400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89.92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94B180" w14:textId="571D709A" w:rsidR="00872400" w:rsidRPr="00C535AF" w:rsidRDefault="00872400" w:rsidP="00872400">
            <w:pPr>
              <w:rPr>
                <w:b/>
                <w:bCs/>
                <w:sz w:val="4"/>
                <w:szCs w:val="4"/>
              </w:rPr>
            </w:pPr>
            <w:r w:rsidRPr="00284A9F">
              <w:rPr>
                <w:bCs/>
                <w:szCs w:val="26"/>
              </w:rPr>
              <w:t>EUR 16.5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76A4887" w14:textId="77777777" w:rsidR="00872400" w:rsidRPr="005E48A4" w:rsidRDefault="00872400" w:rsidP="00872400">
            <w:pPr>
              <w:rPr>
                <w:bCs/>
                <w:sz w:val="4"/>
                <w:szCs w:val="4"/>
              </w:rPr>
            </w:pPr>
          </w:p>
          <w:p w14:paraId="636D3264" w14:textId="77777777" w:rsidR="00872400" w:rsidRPr="001477DE" w:rsidRDefault="00872400" w:rsidP="00872400">
            <w:pPr>
              <w:rPr>
                <w:b/>
                <w:bCs/>
                <w:sz w:val="4"/>
                <w:szCs w:val="4"/>
              </w:rPr>
            </w:pPr>
          </w:p>
        </w:tc>
      </w:tr>
      <w:tr w:rsidR="00657AB3" w14:paraId="3C291D3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A84BA1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176A1FB4" w14:textId="77777777" w:rsidR="00142B1A" w:rsidRPr="0081026E" w:rsidRDefault="00682AB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Ēdināšanas pakalpojumu nodrošināšana Kuldīgas novadā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D4F096A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57AB3" w14:paraId="5650B36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052D4E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54BE3014" w14:textId="77777777" w:rsidR="00142B1A" w:rsidRDefault="00682AB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4755C5" w14:textId="77777777" w:rsidR="00142B1A" w:rsidRDefault="00682AB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EB22CA1" w14:textId="77777777" w:rsidR="00142B1A" w:rsidRDefault="00682AB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466C99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57AB3" w14:paraId="7C9BF4F8" w14:textId="77777777" w:rsidTr="00682AB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single" w:sz="4" w:space="0" w:color="auto"/>
            </w:tcBorders>
          </w:tcPr>
          <w:p w14:paraId="70FF0819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2E6A23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14:paraId="64E8F60F" w14:textId="77777777" w:rsidR="00142B1A" w:rsidRDefault="00682AB0" w:rsidP="00142B1A">
            <w:pPr>
              <w:rPr>
                <w:b/>
                <w:bCs/>
                <w:szCs w:val="26"/>
              </w:rPr>
            </w:pPr>
            <w:proofErr w:type="spellStart"/>
            <w:r w:rsidRPr="005E48A4">
              <w:rPr>
                <w:bCs/>
                <w:szCs w:val="26"/>
              </w:rPr>
              <w:t>Baltic</w:t>
            </w:r>
            <w:proofErr w:type="spellEnd"/>
            <w:r w:rsidRPr="005E48A4">
              <w:rPr>
                <w:bCs/>
                <w:szCs w:val="26"/>
              </w:rPr>
              <w:t xml:space="preserve"> </w:t>
            </w:r>
            <w:proofErr w:type="spellStart"/>
            <w:r w:rsidRPr="005E48A4">
              <w:rPr>
                <w:bCs/>
                <w:szCs w:val="26"/>
              </w:rPr>
              <w:t>Restaurants</w:t>
            </w:r>
            <w:proofErr w:type="spellEnd"/>
            <w:r w:rsidRPr="005E48A4">
              <w:rPr>
                <w:bCs/>
                <w:szCs w:val="26"/>
              </w:rPr>
              <w:t xml:space="preserve"> LC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uto"/>
            </w:tcBorders>
          </w:tcPr>
          <w:p w14:paraId="5834897F" w14:textId="77777777" w:rsidR="00142B1A" w:rsidRPr="00867069" w:rsidRDefault="00682AB0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100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uto"/>
            </w:tcBorders>
          </w:tcPr>
          <w:p w14:paraId="728BBB21" w14:textId="77777777" w:rsidR="00142B1A" w:rsidRPr="00C535AF" w:rsidRDefault="00682AB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16.5</w:t>
            </w:r>
          </w:p>
        </w:tc>
        <w:tc>
          <w:tcPr>
            <w:tcW w:w="284" w:type="dxa"/>
            <w:tcBorders>
              <w:top w:val="nil"/>
              <w:bottom w:val="single" w:sz="4" w:space="0" w:color="auto"/>
            </w:tcBorders>
          </w:tcPr>
          <w:p w14:paraId="7596D3B3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6447DD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</w:tbl>
    <w:p w14:paraId="0362927B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657AB3" w14:paraId="6DA054F7" w14:textId="77777777" w:rsidTr="009B7A04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79A183A" w14:textId="77777777" w:rsidR="007D3BD6" w:rsidRDefault="00682AB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lastRenderedPageBreak/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7922E8" w:rsidRPr="00867069" w14:paraId="2EDC197D" w14:textId="77777777" w:rsidTr="007922E8">
        <w:tblPrEx>
          <w:tblBorders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978" w:type="dxa"/>
            <w:gridSpan w:val="2"/>
          </w:tcPr>
          <w:p w14:paraId="20057D88" w14:textId="77777777" w:rsidR="007922E8" w:rsidRDefault="007922E8" w:rsidP="007922E8">
            <w:pPr>
              <w:rPr>
                <w:b/>
                <w:bCs/>
                <w:szCs w:val="26"/>
              </w:rPr>
            </w:pPr>
            <w:bookmarkStart w:id="2" w:name="_Hlk187653023"/>
            <w:r w:rsidRPr="001B3A8E">
              <w:rPr>
                <w:b/>
                <w:bCs/>
                <w:szCs w:val="26"/>
              </w:rPr>
              <w:t>"Cepliņi" SIA</w:t>
            </w:r>
          </w:p>
          <w:p w14:paraId="17DDEB6D" w14:textId="7A761B62" w:rsidR="007922E8" w:rsidRDefault="007922E8" w:rsidP="007922E8">
            <w:pPr>
              <w:rPr>
                <w:b/>
                <w:bCs/>
                <w:szCs w:val="26"/>
              </w:rPr>
            </w:pPr>
          </w:p>
        </w:tc>
        <w:tc>
          <w:tcPr>
            <w:tcW w:w="6662" w:type="dxa"/>
            <w:gridSpan w:val="2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uto"/>
            </w:tcBorders>
          </w:tcPr>
          <w:p w14:paraId="379D769C" w14:textId="6472CAFE" w:rsidR="007922E8" w:rsidRPr="00867069" w:rsidRDefault="007922E8" w:rsidP="007922E8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 iepirkuma</w:t>
            </w:r>
            <w:r w:rsidRPr="0023370A">
              <w:rPr>
                <w:bCs/>
                <w:szCs w:val="26"/>
              </w:rPr>
              <w:t xml:space="preserve"> nolikumā izvirzītajām pretendentu kvalifikācijas prasībām</w:t>
            </w:r>
          </w:p>
        </w:tc>
      </w:tr>
      <w:tr w:rsidR="007922E8" w14:paraId="367920CC" w14:textId="77777777" w:rsidTr="007922E8">
        <w:tblPrEx>
          <w:tblBorders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978" w:type="dxa"/>
            <w:gridSpan w:val="2"/>
          </w:tcPr>
          <w:p w14:paraId="57CDEA37" w14:textId="77777777" w:rsidR="007922E8" w:rsidRDefault="007922E8" w:rsidP="007922E8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</w:t>
            </w:r>
            <w:proofErr w:type="spellStart"/>
            <w:r w:rsidRPr="001B3A8E">
              <w:rPr>
                <w:b/>
                <w:bCs/>
                <w:szCs w:val="26"/>
              </w:rPr>
              <w:t>Lejaskrāces</w:t>
            </w:r>
            <w:proofErr w:type="spellEnd"/>
            <w:r w:rsidRPr="001B3A8E">
              <w:rPr>
                <w:b/>
                <w:bCs/>
                <w:szCs w:val="26"/>
              </w:rPr>
              <w:t>" SIA</w:t>
            </w:r>
          </w:p>
          <w:p w14:paraId="4CCA8994" w14:textId="0DAD98DC" w:rsidR="007922E8" w:rsidRDefault="007922E8" w:rsidP="007922E8">
            <w:pPr>
              <w:rPr>
                <w:b/>
                <w:bCs/>
                <w:szCs w:val="26"/>
              </w:rPr>
            </w:pPr>
          </w:p>
        </w:tc>
        <w:tc>
          <w:tcPr>
            <w:tcW w:w="6662" w:type="dxa"/>
            <w:gridSpan w:val="2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uto"/>
            </w:tcBorders>
          </w:tcPr>
          <w:p w14:paraId="110CE350" w14:textId="3B363D74" w:rsidR="007922E8" w:rsidRDefault="007922E8" w:rsidP="007922E8">
            <w:pPr>
              <w:rPr>
                <w:bCs/>
                <w:szCs w:val="26"/>
              </w:rPr>
            </w:pPr>
            <w:r w:rsidRPr="004D24EC">
              <w:t>Atbilst iepirkuma nolikumā izvirzītajām pretendentu kvalifikācijas prasībām</w:t>
            </w:r>
          </w:p>
        </w:tc>
      </w:tr>
      <w:tr w:rsidR="007922E8" w14:paraId="73589F0B" w14:textId="77777777" w:rsidTr="007922E8">
        <w:tblPrEx>
          <w:tblBorders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978" w:type="dxa"/>
            <w:gridSpan w:val="2"/>
          </w:tcPr>
          <w:p w14:paraId="21800A03" w14:textId="77777777" w:rsidR="007922E8" w:rsidRDefault="007922E8" w:rsidP="007922E8">
            <w:pPr>
              <w:rPr>
                <w:b/>
                <w:bCs/>
                <w:szCs w:val="26"/>
              </w:rPr>
            </w:pPr>
            <w:proofErr w:type="spellStart"/>
            <w:r w:rsidRPr="001B3A8E">
              <w:rPr>
                <w:b/>
                <w:bCs/>
                <w:szCs w:val="26"/>
              </w:rPr>
              <w:t>Baltic</w:t>
            </w:r>
            <w:proofErr w:type="spellEnd"/>
            <w:r w:rsidRPr="001B3A8E">
              <w:rPr>
                <w:b/>
                <w:bCs/>
                <w:szCs w:val="26"/>
              </w:rPr>
              <w:t xml:space="preserve"> </w:t>
            </w:r>
            <w:proofErr w:type="spellStart"/>
            <w:r w:rsidRPr="001B3A8E">
              <w:rPr>
                <w:b/>
                <w:bCs/>
                <w:szCs w:val="26"/>
              </w:rPr>
              <w:t>Restaurants</w:t>
            </w:r>
            <w:proofErr w:type="spellEnd"/>
            <w:r w:rsidRPr="001B3A8E">
              <w:rPr>
                <w:b/>
                <w:bCs/>
                <w:szCs w:val="26"/>
              </w:rPr>
              <w:t xml:space="preserve"> LC</w:t>
            </w:r>
          </w:p>
          <w:p w14:paraId="480CDF0B" w14:textId="77777777" w:rsidR="007922E8" w:rsidRPr="001B3A8E" w:rsidRDefault="007922E8" w:rsidP="007922E8">
            <w:pPr>
              <w:rPr>
                <w:b/>
                <w:bCs/>
                <w:szCs w:val="26"/>
              </w:rPr>
            </w:pPr>
            <w:r w:rsidRPr="009930F0">
              <w:rPr>
                <w:bCs/>
                <w:szCs w:val="26"/>
              </w:rPr>
              <w:t>(Personu apvienība)</w:t>
            </w:r>
          </w:p>
          <w:p w14:paraId="30D58D8D" w14:textId="77777777" w:rsidR="007922E8" w:rsidRPr="009F36C8" w:rsidRDefault="007922E8" w:rsidP="007922E8">
            <w:pPr>
              <w:rPr>
                <w:bCs/>
                <w:i/>
                <w:szCs w:val="26"/>
              </w:rPr>
            </w:pPr>
            <w:r w:rsidRPr="009F36C8">
              <w:rPr>
                <w:bCs/>
                <w:i/>
                <w:szCs w:val="26"/>
              </w:rPr>
              <w:t>SIA "</w:t>
            </w:r>
            <w:proofErr w:type="spellStart"/>
            <w:r w:rsidRPr="009F36C8">
              <w:rPr>
                <w:bCs/>
                <w:i/>
                <w:szCs w:val="26"/>
              </w:rPr>
              <w:t>Baltic</w:t>
            </w:r>
            <w:proofErr w:type="spellEnd"/>
            <w:r w:rsidRPr="009F36C8">
              <w:rPr>
                <w:bCs/>
                <w:i/>
                <w:szCs w:val="26"/>
              </w:rPr>
              <w:t xml:space="preserve"> </w:t>
            </w:r>
            <w:proofErr w:type="spellStart"/>
            <w:r w:rsidRPr="009F36C8">
              <w:rPr>
                <w:bCs/>
                <w:i/>
                <w:szCs w:val="26"/>
              </w:rPr>
              <w:t>Restaurants</w:t>
            </w:r>
            <w:proofErr w:type="spellEnd"/>
            <w:r w:rsidRPr="009F36C8">
              <w:rPr>
                <w:bCs/>
                <w:i/>
                <w:szCs w:val="26"/>
              </w:rPr>
              <w:t xml:space="preserve"> </w:t>
            </w:r>
            <w:proofErr w:type="spellStart"/>
            <w:r w:rsidRPr="009F36C8">
              <w:rPr>
                <w:bCs/>
                <w:i/>
                <w:szCs w:val="26"/>
              </w:rPr>
              <w:t>Catering</w:t>
            </w:r>
            <w:proofErr w:type="spellEnd"/>
            <w:r w:rsidRPr="009F36C8">
              <w:rPr>
                <w:bCs/>
                <w:i/>
                <w:szCs w:val="26"/>
              </w:rPr>
              <w:t>"</w:t>
            </w:r>
          </w:p>
          <w:p w14:paraId="5FEBF671" w14:textId="7CF8E12C" w:rsidR="007922E8" w:rsidRPr="007922E8" w:rsidRDefault="007922E8" w:rsidP="007922E8">
            <w:pPr>
              <w:rPr>
                <w:bCs/>
                <w:i/>
                <w:szCs w:val="26"/>
              </w:rPr>
            </w:pPr>
            <w:r w:rsidRPr="009F36C8">
              <w:rPr>
                <w:bCs/>
                <w:i/>
                <w:szCs w:val="26"/>
              </w:rPr>
              <w:t>"</w:t>
            </w:r>
            <w:proofErr w:type="spellStart"/>
            <w:r w:rsidRPr="009F36C8">
              <w:rPr>
                <w:bCs/>
                <w:i/>
                <w:szCs w:val="26"/>
              </w:rPr>
              <w:t>Baltic</w:t>
            </w:r>
            <w:proofErr w:type="spellEnd"/>
            <w:r w:rsidRPr="009F36C8">
              <w:rPr>
                <w:bCs/>
                <w:i/>
                <w:szCs w:val="26"/>
              </w:rPr>
              <w:t xml:space="preserve"> </w:t>
            </w:r>
            <w:proofErr w:type="spellStart"/>
            <w:r w:rsidRPr="009F36C8">
              <w:rPr>
                <w:bCs/>
                <w:i/>
                <w:szCs w:val="26"/>
              </w:rPr>
              <w:t>Restaurants</w:t>
            </w:r>
            <w:proofErr w:type="spellEnd"/>
            <w:r w:rsidRPr="009F36C8">
              <w:rPr>
                <w:bCs/>
                <w:i/>
                <w:szCs w:val="26"/>
              </w:rPr>
              <w:t xml:space="preserve"> Latvia" SIA</w:t>
            </w:r>
          </w:p>
        </w:tc>
        <w:tc>
          <w:tcPr>
            <w:tcW w:w="6662" w:type="dxa"/>
            <w:gridSpan w:val="2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uto"/>
            </w:tcBorders>
          </w:tcPr>
          <w:p w14:paraId="7A5A4010" w14:textId="7ADA0205" w:rsidR="007922E8" w:rsidRDefault="007922E8" w:rsidP="007922E8">
            <w:pPr>
              <w:rPr>
                <w:bCs/>
                <w:szCs w:val="26"/>
              </w:rPr>
            </w:pPr>
            <w:r w:rsidRPr="004D24EC">
              <w:t>Atbilst iepirkuma nolikumā izvirzītajām pretendentu kvalifikācijas prasībām</w:t>
            </w:r>
          </w:p>
        </w:tc>
      </w:tr>
      <w:tr w:rsidR="007922E8" w:rsidRPr="00867069" w14:paraId="07BE2A7A" w14:textId="77777777" w:rsidTr="007922E8">
        <w:tblPrEx>
          <w:tblBorders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978" w:type="dxa"/>
            <w:gridSpan w:val="2"/>
          </w:tcPr>
          <w:p w14:paraId="6FE0872C" w14:textId="77777777" w:rsidR="007922E8" w:rsidRDefault="007922E8" w:rsidP="007922E8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"Ūdensputni"</w:t>
            </w:r>
          </w:p>
          <w:p w14:paraId="29DA654E" w14:textId="4E92C6C6" w:rsidR="007922E8" w:rsidRDefault="007922E8" w:rsidP="007922E8">
            <w:pPr>
              <w:rPr>
                <w:b/>
                <w:bCs/>
                <w:szCs w:val="26"/>
              </w:rPr>
            </w:pPr>
          </w:p>
        </w:tc>
        <w:tc>
          <w:tcPr>
            <w:tcW w:w="6662" w:type="dxa"/>
            <w:gridSpan w:val="2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uto"/>
            </w:tcBorders>
          </w:tcPr>
          <w:p w14:paraId="3A6D2200" w14:textId="5F7CCBA2" w:rsidR="007922E8" w:rsidRPr="00867069" w:rsidRDefault="007922E8" w:rsidP="007922E8">
            <w:pPr>
              <w:rPr>
                <w:bCs/>
                <w:szCs w:val="26"/>
              </w:rPr>
            </w:pPr>
            <w:r w:rsidRPr="004D24EC">
              <w:t>Atbilst iepirkuma nolikumā izvirzītajām pretendentu kvalifikācijas prasībām</w:t>
            </w:r>
          </w:p>
        </w:tc>
      </w:tr>
      <w:bookmarkEnd w:id="2"/>
      <w:tr w:rsidR="00657AB3" w14:paraId="5F9E1EAE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ACC665E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E8015F6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2D77B33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500BDA2B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657AB3" w14:paraId="0DC226B2" w14:textId="77777777" w:rsidTr="00271C2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1BD7F1B" w14:textId="77777777" w:rsidR="00A26B88" w:rsidRDefault="00682AB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7922E8" w:rsidRPr="00867069" w14:paraId="60E6CCD2" w14:textId="77777777" w:rsidTr="0002486B">
        <w:tblPrEx>
          <w:tblBorders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978" w:type="dxa"/>
            <w:gridSpan w:val="2"/>
          </w:tcPr>
          <w:p w14:paraId="6362425A" w14:textId="77777777" w:rsidR="007922E8" w:rsidRDefault="007922E8" w:rsidP="0002486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"Cepliņi" SIA</w:t>
            </w:r>
          </w:p>
          <w:p w14:paraId="4B985BEC" w14:textId="77777777" w:rsidR="007922E8" w:rsidRDefault="007922E8" w:rsidP="0002486B">
            <w:pPr>
              <w:rPr>
                <w:b/>
                <w:bCs/>
                <w:szCs w:val="26"/>
              </w:rPr>
            </w:pPr>
          </w:p>
        </w:tc>
        <w:tc>
          <w:tcPr>
            <w:tcW w:w="6662" w:type="dxa"/>
            <w:gridSpan w:val="2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uto"/>
            </w:tcBorders>
          </w:tcPr>
          <w:p w14:paraId="2F0B55C9" w14:textId="3EF008DB" w:rsidR="007922E8" w:rsidRPr="00867069" w:rsidRDefault="007922E8" w:rsidP="0002486B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T</w:t>
            </w:r>
            <w:r w:rsidRPr="007922E8">
              <w:rPr>
                <w:bCs/>
                <w:szCs w:val="26"/>
              </w:rPr>
              <w:t>ehniskais piedāvājums neatbilst iepirkuma nolikuma un tehniskās specifikācijas prasībām</w:t>
            </w:r>
          </w:p>
        </w:tc>
      </w:tr>
      <w:tr w:rsidR="007922E8" w14:paraId="66A14D1A" w14:textId="77777777" w:rsidTr="0002486B">
        <w:tblPrEx>
          <w:tblBorders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978" w:type="dxa"/>
            <w:gridSpan w:val="2"/>
          </w:tcPr>
          <w:p w14:paraId="114C7519" w14:textId="77777777" w:rsidR="007922E8" w:rsidRDefault="007922E8" w:rsidP="007922E8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</w:t>
            </w:r>
            <w:proofErr w:type="spellStart"/>
            <w:r w:rsidRPr="001B3A8E">
              <w:rPr>
                <w:b/>
                <w:bCs/>
                <w:szCs w:val="26"/>
              </w:rPr>
              <w:t>Lejaskrāces</w:t>
            </w:r>
            <w:proofErr w:type="spellEnd"/>
            <w:r w:rsidRPr="001B3A8E">
              <w:rPr>
                <w:b/>
                <w:bCs/>
                <w:szCs w:val="26"/>
              </w:rPr>
              <w:t>" SIA</w:t>
            </w:r>
          </w:p>
          <w:p w14:paraId="3D350DA2" w14:textId="77777777" w:rsidR="007922E8" w:rsidRDefault="007922E8" w:rsidP="007922E8">
            <w:pPr>
              <w:rPr>
                <w:b/>
                <w:bCs/>
                <w:szCs w:val="26"/>
              </w:rPr>
            </w:pPr>
          </w:p>
        </w:tc>
        <w:tc>
          <w:tcPr>
            <w:tcW w:w="6662" w:type="dxa"/>
            <w:gridSpan w:val="2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uto"/>
            </w:tcBorders>
          </w:tcPr>
          <w:p w14:paraId="3758D99E" w14:textId="0658567C" w:rsidR="007922E8" w:rsidRDefault="007922E8" w:rsidP="007922E8">
            <w:pPr>
              <w:rPr>
                <w:bCs/>
                <w:szCs w:val="26"/>
              </w:rPr>
            </w:pPr>
            <w:r w:rsidRPr="00E062A7">
              <w:t xml:space="preserve">Tehniskais piedāvājums atbilst </w:t>
            </w:r>
            <w:r>
              <w:t>iepirkuma</w:t>
            </w:r>
            <w:r w:rsidRPr="00E062A7">
              <w:t xml:space="preserve"> nolikuma un tehniskās specifikācijas prasībām</w:t>
            </w:r>
          </w:p>
        </w:tc>
      </w:tr>
      <w:tr w:rsidR="007922E8" w14:paraId="35D7FB01" w14:textId="77777777" w:rsidTr="0002486B">
        <w:tblPrEx>
          <w:tblBorders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978" w:type="dxa"/>
            <w:gridSpan w:val="2"/>
          </w:tcPr>
          <w:p w14:paraId="5517BBF4" w14:textId="77777777" w:rsidR="007922E8" w:rsidRDefault="007922E8" w:rsidP="007922E8">
            <w:pPr>
              <w:rPr>
                <w:b/>
                <w:bCs/>
                <w:szCs w:val="26"/>
              </w:rPr>
            </w:pPr>
            <w:proofErr w:type="spellStart"/>
            <w:r w:rsidRPr="001B3A8E">
              <w:rPr>
                <w:b/>
                <w:bCs/>
                <w:szCs w:val="26"/>
              </w:rPr>
              <w:t>Baltic</w:t>
            </w:r>
            <w:proofErr w:type="spellEnd"/>
            <w:r w:rsidRPr="001B3A8E">
              <w:rPr>
                <w:b/>
                <w:bCs/>
                <w:szCs w:val="26"/>
              </w:rPr>
              <w:t xml:space="preserve"> </w:t>
            </w:r>
            <w:proofErr w:type="spellStart"/>
            <w:r w:rsidRPr="001B3A8E">
              <w:rPr>
                <w:b/>
                <w:bCs/>
                <w:szCs w:val="26"/>
              </w:rPr>
              <w:t>Restaurants</w:t>
            </w:r>
            <w:proofErr w:type="spellEnd"/>
            <w:r w:rsidRPr="001B3A8E">
              <w:rPr>
                <w:b/>
                <w:bCs/>
                <w:szCs w:val="26"/>
              </w:rPr>
              <w:t xml:space="preserve"> LC</w:t>
            </w:r>
          </w:p>
          <w:p w14:paraId="0A9273DC" w14:textId="77777777" w:rsidR="007922E8" w:rsidRPr="001B3A8E" w:rsidRDefault="007922E8" w:rsidP="007922E8">
            <w:pPr>
              <w:rPr>
                <w:b/>
                <w:bCs/>
                <w:szCs w:val="26"/>
              </w:rPr>
            </w:pPr>
            <w:r w:rsidRPr="009930F0">
              <w:rPr>
                <w:bCs/>
                <w:szCs w:val="26"/>
              </w:rPr>
              <w:t>(Personu apvienība)</w:t>
            </w:r>
          </w:p>
          <w:p w14:paraId="2F7367D6" w14:textId="77777777" w:rsidR="007922E8" w:rsidRPr="009F36C8" w:rsidRDefault="007922E8" w:rsidP="007922E8">
            <w:pPr>
              <w:rPr>
                <w:bCs/>
                <w:i/>
                <w:szCs w:val="26"/>
              </w:rPr>
            </w:pPr>
            <w:r w:rsidRPr="009F36C8">
              <w:rPr>
                <w:bCs/>
                <w:i/>
                <w:szCs w:val="26"/>
              </w:rPr>
              <w:t>SIA "</w:t>
            </w:r>
            <w:proofErr w:type="spellStart"/>
            <w:r w:rsidRPr="009F36C8">
              <w:rPr>
                <w:bCs/>
                <w:i/>
                <w:szCs w:val="26"/>
              </w:rPr>
              <w:t>Baltic</w:t>
            </w:r>
            <w:proofErr w:type="spellEnd"/>
            <w:r w:rsidRPr="009F36C8">
              <w:rPr>
                <w:bCs/>
                <w:i/>
                <w:szCs w:val="26"/>
              </w:rPr>
              <w:t xml:space="preserve"> </w:t>
            </w:r>
            <w:proofErr w:type="spellStart"/>
            <w:r w:rsidRPr="009F36C8">
              <w:rPr>
                <w:bCs/>
                <w:i/>
                <w:szCs w:val="26"/>
              </w:rPr>
              <w:t>Restaurants</w:t>
            </w:r>
            <w:proofErr w:type="spellEnd"/>
            <w:r w:rsidRPr="009F36C8">
              <w:rPr>
                <w:bCs/>
                <w:i/>
                <w:szCs w:val="26"/>
              </w:rPr>
              <w:t xml:space="preserve"> </w:t>
            </w:r>
            <w:proofErr w:type="spellStart"/>
            <w:r w:rsidRPr="009F36C8">
              <w:rPr>
                <w:bCs/>
                <w:i/>
                <w:szCs w:val="26"/>
              </w:rPr>
              <w:t>Catering</w:t>
            </w:r>
            <w:proofErr w:type="spellEnd"/>
            <w:r w:rsidRPr="009F36C8">
              <w:rPr>
                <w:bCs/>
                <w:i/>
                <w:szCs w:val="26"/>
              </w:rPr>
              <w:t>"</w:t>
            </w:r>
          </w:p>
          <w:p w14:paraId="796336F5" w14:textId="77777777" w:rsidR="007922E8" w:rsidRPr="007922E8" w:rsidRDefault="007922E8" w:rsidP="007922E8">
            <w:pPr>
              <w:rPr>
                <w:bCs/>
                <w:i/>
                <w:szCs w:val="26"/>
              </w:rPr>
            </w:pPr>
            <w:r w:rsidRPr="009F36C8">
              <w:rPr>
                <w:bCs/>
                <w:i/>
                <w:szCs w:val="26"/>
              </w:rPr>
              <w:t>"</w:t>
            </w:r>
            <w:proofErr w:type="spellStart"/>
            <w:r w:rsidRPr="009F36C8">
              <w:rPr>
                <w:bCs/>
                <w:i/>
                <w:szCs w:val="26"/>
              </w:rPr>
              <w:t>Baltic</w:t>
            </w:r>
            <w:proofErr w:type="spellEnd"/>
            <w:r w:rsidRPr="009F36C8">
              <w:rPr>
                <w:bCs/>
                <w:i/>
                <w:szCs w:val="26"/>
              </w:rPr>
              <w:t xml:space="preserve"> </w:t>
            </w:r>
            <w:proofErr w:type="spellStart"/>
            <w:r w:rsidRPr="009F36C8">
              <w:rPr>
                <w:bCs/>
                <w:i/>
                <w:szCs w:val="26"/>
              </w:rPr>
              <w:t>Restaurants</w:t>
            </w:r>
            <w:proofErr w:type="spellEnd"/>
            <w:r w:rsidRPr="009F36C8">
              <w:rPr>
                <w:bCs/>
                <w:i/>
                <w:szCs w:val="26"/>
              </w:rPr>
              <w:t xml:space="preserve"> Latvia" SIA</w:t>
            </w:r>
          </w:p>
        </w:tc>
        <w:tc>
          <w:tcPr>
            <w:tcW w:w="6662" w:type="dxa"/>
            <w:gridSpan w:val="2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uto"/>
            </w:tcBorders>
          </w:tcPr>
          <w:p w14:paraId="6E405A60" w14:textId="5DC6771A" w:rsidR="007922E8" w:rsidRDefault="007922E8" w:rsidP="007922E8">
            <w:pPr>
              <w:rPr>
                <w:bCs/>
                <w:szCs w:val="26"/>
              </w:rPr>
            </w:pPr>
            <w:r w:rsidRPr="00E062A7">
              <w:t xml:space="preserve">Tehniskais piedāvājums atbilst </w:t>
            </w:r>
            <w:r>
              <w:t xml:space="preserve">iepirkuma </w:t>
            </w:r>
            <w:r w:rsidRPr="00E062A7">
              <w:t>nolikuma un tehniskās specifikācijas prasībām</w:t>
            </w:r>
          </w:p>
        </w:tc>
      </w:tr>
      <w:tr w:rsidR="007922E8" w:rsidRPr="00867069" w14:paraId="13601BD2" w14:textId="77777777" w:rsidTr="0002486B">
        <w:tblPrEx>
          <w:tblBorders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978" w:type="dxa"/>
            <w:gridSpan w:val="2"/>
          </w:tcPr>
          <w:p w14:paraId="39C51F05" w14:textId="77777777" w:rsidR="007922E8" w:rsidRDefault="007922E8" w:rsidP="0002486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"Ūdensputni"</w:t>
            </w:r>
          </w:p>
          <w:p w14:paraId="5A43CB7F" w14:textId="77777777" w:rsidR="007922E8" w:rsidRDefault="007922E8" w:rsidP="0002486B">
            <w:pPr>
              <w:rPr>
                <w:b/>
                <w:bCs/>
                <w:szCs w:val="26"/>
              </w:rPr>
            </w:pPr>
          </w:p>
        </w:tc>
        <w:tc>
          <w:tcPr>
            <w:tcW w:w="6662" w:type="dxa"/>
            <w:gridSpan w:val="2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uto"/>
            </w:tcBorders>
          </w:tcPr>
          <w:p w14:paraId="75E2A851" w14:textId="15AD4486" w:rsidR="007922E8" w:rsidRPr="00867069" w:rsidRDefault="007922E8" w:rsidP="0002486B">
            <w:pPr>
              <w:rPr>
                <w:bCs/>
                <w:szCs w:val="26"/>
              </w:rPr>
            </w:pPr>
            <w:r>
              <w:t>T</w:t>
            </w:r>
            <w:r w:rsidRPr="007922E8">
              <w:t xml:space="preserve">ehniskais piedāvājums neatbilst tehniskās specifikācijas </w:t>
            </w:r>
            <w:r>
              <w:t xml:space="preserve">un iepirkuma nolikuma </w:t>
            </w:r>
            <w:r w:rsidRPr="007922E8">
              <w:t xml:space="preserve">prasībām </w:t>
            </w:r>
          </w:p>
        </w:tc>
      </w:tr>
      <w:tr w:rsidR="00657AB3" w14:paraId="2264BF91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3E77FF2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3245ECD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555A9EC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0E15E8AF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84"/>
        <w:gridCol w:w="1701"/>
        <w:gridCol w:w="5528"/>
        <w:gridCol w:w="1559"/>
        <w:gridCol w:w="284"/>
      </w:tblGrid>
      <w:tr w:rsidR="00657AB3" w14:paraId="11D6712B" w14:textId="77777777" w:rsidTr="00143404">
        <w:tc>
          <w:tcPr>
            <w:tcW w:w="9640" w:type="dxa"/>
            <w:gridSpan w:val="6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98C2E3A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657AB3" w14:paraId="37975B93" w14:textId="77777777" w:rsidTr="00143404">
        <w:tc>
          <w:tcPr>
            <w:tcW w:w="284" w:type="dxa"/>
          </w:tcPr>
          <w:p w14:paraId="27A04FD5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4"/>
            <w:tcBorders>
              <w:bottom w:val="single" w:sz="4" w:space="0" w:color="A6A6A6" w:themeColor="background1" w:themeShade="A6"/>
            </w:tcBorders>
          </w:tcPr>
          <w:p w14:paraId="4C235573" w14:textId="77777777" w:rsidR="002A27E7" w:rsidRDefault="00682AB0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Ēdināšanas pakalpojumu nodrošināšana Gulbenes novadā”</w:t>
            </w:r>
          </w:p>
        </w:tc>
        <w:tc>
          <w:tcPr>
            <w:tcW w:w="284" w:type="dxa"/>
          </w:tcPr>
          <w:p w14:paraId="02920A07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657AB3" w14:paraId="0A08CDA0" w14:textId="77777777" w:rsidTr="00682AB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A0F69D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E21B834" w14:textId="77777777" w:rsidR="002A27E7" w:rsidRPr="00C952CD" w:rsidRDefault="00682AB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552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EA4948F" w14:textId="77777777" w:rsidR="002A27E7" w:rsidRPr="003D2CC9" w:rsidRDefault="00682AB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AE3FA8E" w14:textId="77777777" w:rsidR="002A27E7" w:rsidRPr="003D2CC9" w:rsidRDefault="00682AB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70FF3C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657AB3" w14:paraId="7D2C28F6" w14:textId="77777777" w:rsidTr="00682AB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C537EA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EFEB5BE" w14:textId="67AD4A1B" w:rsidR="002A27E7" w:rsidRDefault="00682AB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</w:t>
            </w:r>
            <w:proofErr w:type="spellStart"/>
            <w:r w:rsidRPr="0031069E">
              <w:rPr>
                <w:bCs/>
                <w:szCs w:val="26"/>
              </w:rPr>
              <w:t>Lejaskrāces</w:t>
            </w:r>
            <w:proofErr w:type="spellEnd"/>
            <w:r w:rsidRPr="0031069E">
              <w:rPr>
                <w:bCs/>
                <w:szCs w:val="26"/>
              </w:rPr>
              <w:t xml:space="preserve">" SIA </w:t>
            </w:r>
          </w:p>
        </w:tc>
        <w:tc>
          <w:tcPr>
            <w:tcW w:w="552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8F1A88" w14:textId="77777777" w:rsidR="002A27E7" w:rsidRDefault="00682AB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Piedāvāto pārtikas produktu skaits NPKS, BL, LPIA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F9AB73" w14:textId="77777777" w:rsidR="002A27E7" w:rsidRDefault="00682AB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6.81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D331EAA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657AB3" w14:paraId="706F55E5" w14:textId="77777777" w:rsidTr="00682AB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2C50F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2AE747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552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F75694" w14:textId="77777777" w:rsidR="005E61BF" w:rsidRDefault="00682AB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par vienas dienas ēdināšanu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4C11FB1" w14:textId="77777777" w:rsidR="005E61BF" w:rsidRDefault="00682AB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E99E6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657AB3" w14:paraId="50EA87AE" w14:textId="77777777" w:rsidTr="00682AB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3F291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single" w:sz="4" w:space="0" w:color="A6A6A6" w:themeColor="background1" w:themeShade="A6"/>
              <w:bottom w:val="single" w:sz="4" w:space="0" w:color="auto"/>
              <w:right w:val="single" w:sz="4" w:space="0" w:color="A6A6A6" w:themeColor="background1" w:themeShade="A6"/>
            </w:tcBorders>
          </w:tcPr>
          <w:p w14:paraId="6418AE7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552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uto"/>
              <w:right w:val="single" w:sz="4" w:space="0" w:color="A6A6A6" w:themeColor="background1" w:themeShade="A6"/>
            </w:tcBorders>
          </w:tcPr>
          <w:p w14:paraId="21EA44AE" w14:textId="77777777" w:rsidR="005E61BF" w:rsidRDefault="00682AB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Pasūtījuma piegādes izmaksas par 1 km uz 140 km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uto"/>
              <w:right w:val="single" w:sz="4" w:space="0" w:color="A6A6A6" w:themeColor="background1" w:themeShade="A6"/>
            </w:tcBorders>
          </w:tcPr>
          <w:p w14:paraId="33599031" w14:textId="77777777" w:rsidR="005E61BF" w:rsidRDefault="00682AB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DFD7E7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657AB3" w14:paraId="002B0D18" w14:textId="77777777" w:rsidTr="00682AB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0640B3B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0FBB4A" w14:textId="7E00D26F" w:rsidR="002A27E7" w:rsidRDefault="00682AB0" w:rsidP="00A9172F">
            <w:pPr>
              <w:rPr>
                <w:bCs/>
                <w:szCs w:val="26"/>
              </w:rPr>
            </w:pPr>
            <w:proofErr w:type="spellStart"/>
            <w:r w:rsidRPr="0031069E">
              <w:rPr>
                <w:bCs/>
                <w:szCs w:val="26"/>
              </w:rPr>
              <w:t>Baltic</w:t>
            </w:r>
            <w:proofErr w:type="spellEnd"/>
            <w:r w:rsidRPr="0031069E">
              <w:rPr>
                <w:bCs/>
                <w:szCs w:val="26"/>
              </w:rPr>
              <w:t xml:space="preserve"> </w:t>
            </w:r>
            <w:proofErr w:type="spellStart"/>
            <w:r w:rsidRPr="0031069E">
              <w:rPr>
                <w:bCs/>
                <w:szCs w:val="26"/>
              </w:rPr>
              <w:t>Restaurants</w:t>
            </w:r>
            <w:proofErr w:type="spellEnd"/>
            <w:r w:rsidRPr="0031069E">
              <w:rPr>
                <w:bCs/>
                <w:szCs w:val="26"/>
              </w:rPr>
              <w:t xml:space="preserve"> LC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90CC17" w14:textId="77777777" w:rsidR="002A27E7" w:rsidRDefault="00682AB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Piedāvāto pārtikas produktu skaits NPKS, BL, LPIA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F26FC3" w14:textId="77777777" w:rsidR="002A27E7" w:rsidRDefault="00682AB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B66AC6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657AB3" w14:paraId="426BE9CE" w14:textId="77777777" w:rsidTr="00682AB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A1F90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6DC75C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552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9F9737" w14:textId="77777777" w:rsidR="005E61BF" w:rsidRDefault="00682AB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par vienas dienas ēdināšanu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78D3F3" w14:textId="77777777" w:rsidR="005E61BF" w:rsidRDefault="00682AB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47.27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967E94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657AB3" w14:paraId="235F4536" w14:textId="77777777" w:rsidTr="00682AB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F56E7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9B6A8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552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537A37" w14:textId="77777777" w:rsidR="005E61BF" w:rsidRDefault="00682AB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Pasūtījuma piegādes izmaksas par 1 km uz 140 km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846567" w14:textId="77777777" w:rsidR="005E61BF" w:rsidRDefault="00682AB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6.15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32D69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657AB3" w14:paraId="3EF5F3DE" w14:textId="77777777" w:rsidTr="00143404">
        <w:tc>
          <w:tcPr>
            <w:tcW w:w="284" w:type="dxa"/>
          </w:tcPr>
          <w:p w14:paraId="18EEEC48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4"/>
            <w:tcBorders>
              <w:top w:val="single" w:sz="4" w:space="0" w:color="A6A6A6" w:themeColor="background1" w:themeShade="A6"/>
            </w:tcBorders>
          </w:tcPr>
          <w:p w14:paraId="20EB3A75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7B2E6C19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657AB3" w14:paraId="54B34A81" w14:textId="77777777" w:rsidTr="00143404">
        <w:tc>
          <w:tcPr>
            <w:tcW w:w="284" w:type="dxa"/>
          </w:tcPr>
          <w:p w14:paraId="7C995DFE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4"/>
            <w:tcBorders>
              <w:bottom w:val="single" w:sz="4" w:space="0" w:color="A6A6A6" w:themeColor="background1" w:themeShade="A6"/>
            </w:tcBorders>
          </w:tcPr>
          <w:p w14:paraId="22B7CB04" w14:textId="77777777" w:rsidR="002A27E7" w:rsidRDefault="00682AB0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2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Ēdināšanas pakalpojumu nodrošināšana Madonas novadā”</w:t>
            </w:r>
          </w:p>
        </w:tc>
        <w:tc>
          <w:tcPr>
            <w:tcW w:w="284" w:type="dxa"/>
          </w:tcPr>
          <w:p w14:paraId="7FF42819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657AB3" w14:paraId="140EBB50" w14:textId="77777777" w:rsidTr="00682AB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3E27C7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88F33B" w14:textId="77777777" w:rsidR="002A27E7" w:rsidRPr="00C952CD" w:rsidRDefault="00682AB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552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E7F4AE" w14:textId="77777777" w:rsidR="002A27E7" w:rsidRPr="003D2CC9" w:rsidRDefault="00682AB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A26D4E" w14:textId="77777777" w:rsidR="002A27E7" w:rsidRPr="003D2CC9" w:rsidRDefault="00682AB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484F14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657AB3" w14:paraId="6E92CB18" w14:textId="77777777" w:rsidTr="00544C7F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434A815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uto"/>
              <w:right w:val="single" w:sz="4" w:space="0" w:color="A6A6A6" w:themeColor="background1" w:themeShade="A6"/>
            </w:tcBorders>
          </w:tcPr>
          <w:p w14:paraId="4320F410" w14:textId="0095EA5C" w:rsidR="002A27E7" w:rsidRDefault="00682AB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</w:t>
            </w:r>
            <w:proofErr w:type="spellStart"/>
            <w:r w:rsidRPr="0031069E">
              <w:rPr>
                <w:bCs/>
                <w:szCs w:val="26"/>
              </w:rPr>
              <w:t>Lejaskrāces</w:t>
            </w:r>
            <w:proofErr w:type="spellEnd"/>
            <w:r w:rsidRPr="0031069E">
              <w:rPr>
                <w:bCs/>
                <w:szCs w:val="26"/>
              </w:rPr>
              <w:t xml:space="preserve">" SIA </w:t>
            </w:r>
          </w:p>
        </w:tc>
        <w:tc>
          <w:tcPr>
            <w:tcW w:w="552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uto"/>
              <w:right w:val="single" w:sz="4" w:space="0" w:color="A6A6A6" w:themeColor="background1" w:themeShade="A6"/>
            </w:tcBorders>
          </w:tcPr>
          <w:p w14:paraId="623FD9C2" w14:textId="77777777" w:rsidR="002A27E7" w:rsidRDefault="00682AB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Piedāvāto pārtikas produktu skaits NPKS, BL, LPIA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uto"/>
              <w:right w:val="single" w:sz="4" w:space="0" w:color="A6A6A6" w:themeColor="background1" w:themeShade="A6"/>
            </w:tcBorders>
          </w:tcPr>
          <w:p w14:paraId="4691E069" w14:textId="77777777" w:rsidR="002A27E7" w:rsidRDefault="00682AB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6.81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uto"/>
            </w:tcBorders>
          </w:tcPr>
          <w:p w14:paraId="655AFC6D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657AB3" w14:paraId="54340DD5" w14:textId="77777777" w:rsidTr="00544C7F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864E5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77DB0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1ABF0A" w14:textId="77777777" w:rsidR="005E61BF" w:rsidRDefault="00682AB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par vienas dienas ēdināšanu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1FA325" w14:textId="77777777" w:rsidR="005E61BF" w:rsidRDefault="00682AB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6A6A6" w:themeColor="background1" w:themeShade="A6"/>
            </w:tcBorders>
          </w:tcPr>
          <w:p w14:paraId="71C2AB5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657AB3" w14:paraId="276EE03F" w14:textId="77777777" w:rsidTr="00682AB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038D8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F5861A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552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A660B0" w14:textId="77777777" w:rsidR="005E61BF" w:rsidRDefault="00682AB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Pasūtījuma piegādes izmaksas par 1 km uz 140 km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D81BCC" w14:textId="77777777" w:rsidR="005E61BF" w:rsidRDefault="00682AB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AF557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657AB3" w14:paraId="4529222E" w14:textId="77777777" w:rsidTr="00682AB0">
        <w:trPr>
          <w:trHeight w:val="278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9D89E8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C06BE3" w14:textId="124C6C9E" w:rsidR="002A27E7" w:rsidRDefault="00682AB0" w:rsidP="00A9172F">
            <w:pPr>
              <w:rPr>
                <w:bCs/>
                <w:szCs w:val="26"/>
              </w:rPr>
            </w:pPr>
            <w:proofErr w:type="spellStart"/>
            <w:r w:rsidRPr="0031069E">
              <w:rPr>
                <w:bCs/>
                <w:szCs w:val="26"/>
              </w:rPr>
              <w:t>Baltic</w:t>
            </w:r>
            <w:proofErr w:type="spellEnd"/>
            <w:r w:rsidRPr="0031069E">
              <w:rPr>
                <w:bCs/>
                <w:szCs w:val="26"/>
              </w:rPr>
              <w:t xml:space="preserve"> </w:t>
            </w:r>
            <w:proofErr w:type="spellStart"/>
            <w:r w:rsidRPr="0031069E">
              <w:rPr>
                <w:bCs/>
                <w:szCs w:val="26"/>
              </w:rPr>
              <w:t>Restaurants</w:t>
            </w:r>
            <w:proofErr w:type="spellEnd"/>
            <w:r w:rsidRPr="0031069E">
              <w:rPr>
                <w:bCs/>
                <w:szCs w:val="26"/>
              </w:rPr>
              <w:t xml:space="preserve"> LC </w:t>
            </w:r>
          </w:p>
        </w:tc>
        <w:tc>
          <w:tcPr>
            <w:tcW w:w="552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F7BECD" w14:textId="77777777" w:rsidR="002A27E7" w:rsidRDefault="00682AB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Piedāvāto pārtikas produktu skaits NPKS, BL, LPIA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5FA86C" w14:textId="77777777" w:rsidR="002A27E7" w:rsidRDefault="00682AB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CD0AE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657AB3" w14:paraId="2C820D45" w14:textId="77777777" w:rsidTr="00682AB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1110C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BCB858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552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DF8E7F4" w14:textId="77777777" w:rsidR="005E61BF" w:rsidRDefault="00682AB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par vienas dienas ēdināšanu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E74944" w14:textId="77777777" w:rsidR="005E61BF" w:rsidRDefault="00682AB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47.27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F2967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657AB3" w14:paraId="2943FDBC" w14:textId="77777777" w:rsidTr="00682AB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443EDF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0C73F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552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C9D221" w14:textId="77777777" w:rsidR="005E61BF" w:rsidRDefault="00682AB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Pasūtījuma piegādes izmaksas par 1 km uz 140 km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68EF815" w14:textId="77777777" w:rsidR="005E61BF" w:rsidRDefault="00682AB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7.65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5D00B0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657AB3" w14:paraId="197E6CA2" w14:textId="77777777" w:rsidTr="00143404">
        <w:tc>
          <w:tcPr>
            <w:tcW w:w="284" w:type="dxa"/>
          </w:tcPr>
          <w:p w14:paraId="3069E83E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4"/>
            <w:tcBorders>
              <w:top w:val="single" w:sz="4" w:space="0" w:color="A6A6A6" w:themeColor="background1" w:themeShade="A6"/>
            </w:tcBorders>
          </w:tcPr>
          <w:p w14:paraId="69FF6F48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075D186B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657AB3" w14:paraId="364A735A" w14:textId="77777777" w:rsidTr="00143404">
        <w:tc>
          <w:tcPr>
            <w:tcW w:w="284" w:type="dxa"/>
          </w:tcPr>
          <w:p w14:paraId="221A3954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4"/>
            <w:tcBorders>
              <w:bottom w:val="single" w:sz="4" w:space="0" w:color="A6A6A6" w:themeColor="background1" w:themeShade="A6"/>
            </w:tcBorders>
          </w:tcPr>
          <w:p w14:paraId="63160103" w14:textId="77777777" w:rsidR="002A27E7" w:rsidRDefault="00682AB0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3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Ēdināšanas pakalpojumu nodrošināšana Kuldīgas novadā”</w:t>
            </w:r>
          </w:p>
        </w:tc>
        <w:tc>
          <w:tcPr>
            <w:tcW w:w="284" w:type="dxa"/>
          </w:tcPr>
          <w:p w14:paraId="5E31C474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657AB3" w14:paraId="4820AEB5" w14:textId="77777777" w:rsidTr="00682AB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1381C09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986507" w14:textId="77777777" w:rsidR="002A27E7" w:rsidRPr="00C952CD" w:rsidRDefault="00682AB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552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689CA1" w14:textId="77777777" w:rsidR="002A27E7" w:rsidRPr="003D2CC9" w:rsidRDefault="00682AB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4D9339" w14:textId="77777777" w:rsidR="002A27E7" w:rsidRPr="003D2CC9" w:rsidRDefault="00682AB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15B72A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7922E8" w14:paraId="0128C2B3" w14:textId="77777777" w:rsidTr="0047199C">
        <w:trPr>
          <w:gridAfter w:val="5"/>
          <w:wAfter w:w="9356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DB3789" w14:textId="77777777" w:rsidR="007922E8" w:rsidRPr="00683D30" w:rsidRDefault="007922E8" w:rsidP="00271C2A">
            <w:pPr>
              <w:rPr>
                <w:bCs/>
                <w:sz w:val="4"/>
                <w:szCs w:val="4"/>
              </w:rPr>
            </w:pPr>
          </w:p>
        </w:tc>
      </w:tr>
      <w:tr w:rsidR="007922E8" w14:paraId="66C614CE" w14:textId="77777777" w:rsidTr="00441D00">
        <w:trPr>
          <w:gridAfter w:val="4"/>
          <w:wAfter w:w="9072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C20EAB" w14:textId="77777777" w:rsidR="007922E8" w:rsidRPr="003C695F" w:rsidRDefault="007922E8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821E02" w14:textId="77777777" w:rsidR="007922E8" w:rsidRPr="003C695F" w:rsidRDefault="007922E8" w:rsidP="003C695F">
            <w:pPr>
              <w:rPr>
                <w:bCs/>
                <w:sz w:val="4"/>
                <w:szCs w:val="4"/>
              </w:rPr>
            </w:pPr>
          </w:p>
        </w:tc>
      </w:tr>
      <w:tr w:rsidR="007922E8" w14:paraId="159FA367" w14:textId="77777777" w:rsidTr="00441D00">
        <w:trPr>
          <w:gridAfter w:val="4"/>
          <w:wAfter w:w="9072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191A1F" w14:textId="77777777" w:rsidR="007922E8" w:rsidRPr="003C695F" w:rsidRDefault="007922E8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6ED2F3" w14:textId="77777777" w:rsidR="007922E8" w:rsidRPr="003C695F" w:rsidRDefault="007922E8" w:rsidP="003C695F">
            <w:pPr>
              <w:rPr>
                <w:bCs/>
                <w:sz w:val="4"/>
                <w:szCs w:val="4"/>
              </w:rPr>
            </w:pPr>
          </w:p>
        </w:tc>
      </w:tr>
      <w:tr w:rsidR="00657AB3" w14:paraId="071DB166" w14:textId="77777777" w:rsidTr="00682AB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4C58D9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F939AD" w14:textId="18EFAEC9" w:rsidR="002A27E7" w:rsidRDefault="00682AB0" w:rsidP="00A9172F">
            <w:pPr>
              <w:rPr>
                <w:bCs/>
                <w:szCs w:val="26"/>
              </w:rPr>
            </w:pPr>
            <w:proofErr w:type="spellStart"/>
            <w:r w:rsidRPr="0031069E">
              <w:rPr>
                <w:bCs/>
                <w:szCs w:val="26"/>
              </w:rPr>
              <w:t>Baltic</w:t>
            </w:r>
            <w:proofErr w:type="spellEnd"/>
            <w:r w:rsidRPr="0031069E">
              <w:rPr>
                <w:bCs/>
                <w:szCs w:val="26"/>
              </w:rPr>
              <w:t xml:space="preserve"> </w:t>
            </w:r>
            <w:proofErr w:type="spellStart"/>
            <w:r w:rsidRPr="0031069E">
              <w:rPr>
                <w:bCs/>
                <w:szCs w:val="26"/>
              </w:rPr>
              <w:t>Restaurants</w:t>
            </w:r>
            <w:proofErr w:type="spellEnd"/>
            <w:r w:rsidRPr="0031069E">
              <w:rPr>
                <w:bCs/>
                <w:szCs w:val="26"/>
              </w:rPr>
              <w:t xml:space="preserve"> LC </w:t>
            </w:r>
          </w:p>
        </w:tc>
        <w:tc>
          <w:tcPr>
            <w:tcW w:w="552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266834" w14:textId="77777777" w:rsidR="002A27E7" w:rsidRDefault="00682AB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Piedāvāto pārtikas produktu skaits NPKS, BL, LPIA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78823B" w14:textId="77777777" w:rsidR="002A27E7" w:rsidRDefault="00682AB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290E7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657AB3" w14:paraId="5DC24E29" w14:textId="77777777" w:rsidTr="00682AB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2B3D5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DC2D2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552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BBD447A" w14:textId="77777777" w:rsidR="005E61BF" w:rsidRDefault="00682AB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par vienas dienas ēdināšanu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6F8DA36" w14:textId="77777777" w:rsidR="005E61BF" w:rsidRDefault="00682AB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D7ED9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657AB3" w14:paraId="04BCA09E" w14:textId="77777777" w:rsidTr="00544C7F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3D5D5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single" w:sz="4" w:space="0" w:color="A6A6A6" w:themeColor="background1" w:themeShade="A6"/>
              <w:bottom w:val="single" w:sz="4" w:space="0" w:color="auto"/>
              <w:right w:val="single" w:sz="4" w:space="0" w:color="A6A6A6" w:themeColor="background1" w:themeShade="A6"/>
            </w:tcBorders>
          </w:tcPr>
          <w:p w14:paraId="0733131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552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uto"/>
              <w:right w:val="single" w:sz="4" w:space="0" w:color="A6A6A6" w:themeColor="background1" w:themeShade="A6"/>
            </w:tcBorders>
          </w:tcPr>
          <w:p w14:paraId="4D7071E9" w14:textId="77777777" w:rsidR="005E61BF" w:rsidRDefault="00682AB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Pasūtījuma piegādes izmaksas par 1 km uz 140 km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uto"/>
              <w:right w:val="single" w:sz="4" w:space="0" w:color="A6A6A6" w:themeColor="background1" w:themeShade="A6"/>
            </w:tcBorders>
          </w:tcPr>
          <w:p w14:paraId="6DCEE195" w14:textId="77777777" w:rsidR="005E61BF" w:rsidRDefault="00682AB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uto"/>
            </w:tcBorders>
          </w:tcPr>
          <w:p w14:paraId="34B0FBE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7922E8" w14:paraId="37E16487" w14:textId="77777777" w:rsidTr="00143404">
        <w:trPr>
          <w:gridAfter w:val="5"/>
          <w:wAfter w:w="9356" w:type="dxa"/>
        </w:trPr>
        <w:tc>
          <w:tcPr>
            <w:tcW w:w="284" w:type="dxa"/>
            <w:tcBorders>
              <w:bottom w:val="single" w:sz="4" w:space="0" w:color="auto"/>
              <w:right w:val="single" w:sz="4" w:space="0" w:color="A6A6A6" w:themeColor="background1" w:themeShade="A6"/>
            </w:tcBorders>
          </w:tcPr>
          <w:p w14:paraId="536A7CC1" w14:textId="77777777" w:rsidR="007922E8" w:rsidRPr="00683D30" w:rsidRDefault="007922E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2D358631" w14:textId="77777777" w:rsidR="00142B1A" w:rsidRDefault="00682AB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657AB3" w14:paraId="6AB02B09" w14:textId="77777777" w:rsidTr="00143404">
        <w:tc>
          <w:tcPr>
            <w:tcW w:w="9647" w:type="dxa"/>
            <w:gridSpan w:val="3"/>
            <w:shd w:val="clear" w:color="auto" w:fill="D9D9D9" w:themeFill="background1" w:themeFillShade="D9"/>
          </w:tcPr>
          <w:p w14:paraId="7969CB7B" w14:textId="77777777" w:rsidR="00142B1A" w:rsidRDefault="00682AB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657AB3" w14:paraId="64282A85" w14:textId="77777777" w:rsidTr="00143404">
        <w:tc>
          <w:tcPr>
            <w:tcW w:w="284" w:type="dxa"/>
          </w:tcPr>
          <w:p w14:paraId="1EE8ED07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</w:tcPr>
          <w:p w14:paraId="68D9FA36" w14:textId="77777777" w:rsidR="00142B1A" w:rsidRPr="00D25308" w:rsidRDefault="00682AB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“Ēdināšanas pakalpojumu nodrošināšana Gulbenes novadā”</w:t>
            </w:r>
          </w:p>
        </w:tc>
        <w:tc>
          <w:tcPr>
            <w:tcW w:w="291" w:type="dxa"/>
          </w:tcPr>
          <w:p w14:paraId="0D60CD33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5ACE05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57AB3" w14:paraId="616AA2B2" w14:textId="77777777" w:rsidTr="00143404">
        <w:tc>
          <w:tcPr>
            <w:tcW w:w="284" w:type="dxa"/>
          </w:tcPr>
          <w:p w14:paraId="73F42F3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</w:tcPr>
          <w:p w14:paraId="79C5522F" w14:textId="77777777" w:rsidR="00142B1A" w:rsidRDefault="00682AB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</w:tcPr>
          <w:p w14:paraId="21EECE3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57AB3" w14:paraId="02200063" w14:textId="77777777" w:rsidTr="00143404">
        <w:tc>
          <w:tcPr>
            <w:tcW w:w="284" w:type="dxa"/>
          </w:tcPr>
          <w:p w14:paraId="52F06AC4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</w:tcPr>
          <w:p w14:paraId="6C3CD4D1" w14:textId="77777777" w:rsidR="00142B1A" w:rsidRPr="00D25308" w:rsidRDefault="00682AB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“Ēdināšanas pakalpojumu nodrošināšana Madonas novadā”</w:t>
            </w:r>
          </w:p>
        </w:tc>
        <w:tc>
          <w:tcPr>
            <w:tcW w:w="291" w:type="dxa"/>
          </w:tcPr>
          <w:p w14:paraId="74BD3A2D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1A6DD20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57AB3" w14:paraId="39141D56" w14:textId="77777777" w:rsidTr="00143404">
        <w:tc>
          <w:tcPr>
            <w:tcW w:w="284" w:type="dxa"/>
          </w:tcPr>
          <w:p w14:paraId="20BB8A4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</w:tcPr>
          <w:p w14:paraId="55B4244D" w14:textId="77777777" w:rsidR="00142B1A" w:rsidRDefault="00682AB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</w:tcPr>
          <w:p w14:paraId="7AE1876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57AB3" w14:paraId="6A5E8A6C" w14:textId="77777777" w:rsidTr="00143404">
        <w:tc>
          <w:tcPr>
            <w:tcW w:w="284" w:type="dxa"/>
          </w:tcPr>
          <w:p w14:paraId="53B63898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</w:tcPr>
          <w:p w14:paraId="10A5FC95" w14:textId="77777777" w:rsidR="00142B1A" w:rsidRPr="00D25308" w:rsidRDefault="00682AB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“Ēdināšanas pakalpojumu nodrošināšana Kuldīgas novadā”</w:t>
            </w:r>
          </w:p>
        </w:tc>
        <w:tc>
          <w:tcPr>
            <w:tcW w:w="291" w:type="dxa"/>
          </w:tcPr>
          <w:p w14:paraId="4AD7A00B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4D239D8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57AB3" w14:paraId="25C9FC06" w14:textId="77777777" w:rsidTr="00143404">
        <w:tc>
          <w:tcPr>
            <w:tcW w:w="284" w:type="dxa"/>
          </w:tcPr>
          <w:p w14:paraId="47F1374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</w:tcPr>
          <w:p w14:paraId="0BE2D47F" w14:textId="77777777" w:rsidR="00142B1A" w:rsidRDefault="00682AB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</w:tcPr>
          <w:p w14:paraId="17FED1F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6E2B1BC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84"/>
        <w:gridCol w:w="1559"/>
        <w:gridCol w:w="7229"/>
        <w:gridCol w:w="284"/>
      </w:tblGrid>
      <w:tr w:rsidR="00657AB3" w14:paraId="2A39E324" w14:textId="77777777" w:rsidTr="00142B1A">
        <w:tc>
          <w:tcPr>
            <w:tcW w:w="9640" w:type="dxa"/>
            <w:gridSpan w:val="5"/>
            <w:tcBorders>
              <w:bottom w:val="nil"/>
            </w:tcBorders>
            <w:shd w:val="clear" w:color="auto" w:fill="D9D9D9" w:themeFill="background1" w:themeFillShade="D9"/>
          </w:tcPr>
          <w:p w14:paraId="06D4BBEB" w14:textId="77777777" w:rsidR="00142B1A" w:rsidRDefault="00682AB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143404" w14:paraId="15BDC99E" w14:textId="77777777" w:rsidTr="00142B1A">
        <w:trPr>
          <w:gridAfter w:val="3"/>
          <w:wAfter w:w="9072" w:type="dxa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9CB9B79" w14:textId="77777777" w:rsidR="00143404" w:rsidRPr="00273720" w:rsidRDefault="00143404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E51DDFC" w14:textId="77777777" w:rsidR="00143404" w:rsidRPr="00DB09C1" w:rsidRDefault="00143404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57AB3" w14:paraId="279EA39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F09DA53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3"/>
            <w:tcBorders>
              <w:top w:val="nil"/>
              <w:left w:val="nil"/>
              <w:right w:val="nil"/>
            </w:tcBorders>
          </w:tcPr>
          <w:p w14:paraId="0809570E" w14:textId="77777777" w:rsidR="00142B1A" w:rsidRPr="002D1199" w:rsidRDefault="00682AB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“Ēdināšanas pakalpojumu nodrošināšana Kuldīgas novadā”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95D70B3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40B9813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57AB3" w14:paraId="6F0784E9" w14:textId="77777777" w:rsidTr="00682AB0">
        <w:tc>
          <w:tcPr>
            <w:tcW w:w="284" w:type="dxa"/>
            <w:tcBorders>
              <w:top w:val="nil"/>
              <w:bottom w:val="nil"/>
            </w:tcBorders>
          </w:tcPr>
          <w:p w14:paraId="0BF6FA2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1843" w:type="dxa"/>
            <w:gridSpan w:val="2"/>
            <w:shd w:val="clear" w:color="auto" w:fill="D9D9D9" w:themeFill="background1" w:themeFillShade="D9"/>
          </w:tcPr>
          <w:p w14:paraId="1CE76E48" w14:textId="77777777" w:rsidR="00142B1A" w:rsidRDefault="00682AB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7229" w:type="dxa"/>
            <w:shd w:val="clear" w:color="auto" w:fill="D9D9D9" w:themeFill="background1" w:themeFillShade="D9"/>
          </w:tcPr>
          <w:p w14:paraId="757E77E6" w14:textId="77777777" w:rsidR="00142B1A" w:rsidRDefault="00682AB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FCAB82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57AB3" w14:paraId="4B7B0BA0" w14:textId="77777777" w:rsidTr="00682AB0">
        <w:tc>
          <w:tcPr>
            <w:tcW w:w="284" w:type="dxa"/>
            <w:tcBorders>
              <w:top w:val="nil"/>
              <w:bottom w:val="nil"/>
            </w:tcBorders>
          </w:tcPr>
          <w:p w14:paraId="0E82C93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</w:tcPr>
          <w:p w14:paraId="4A6D4207" w14:textId="77777777" w:rsidR="00142B1A" w:rsidRDefault="00682AB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"Cepliņi" SIA</w:t>
            </w:r>
          </w:p>
        </w:tc>
        <w:tc>
          <w:tcPr>
            <w:tcW w:w="7229" w:type="dxa"/>
            <w:tcBorders>
              <w:top w:val="nil"/>
              <w:bottom w:val="single" w:sz="4" w:space="0" w:color="auto"/>
            </w:tcBorders>
          </w:tcPr>
          <w:p w14:paraId="5C8AEF97" w14:textId="315E30C4" w:rsidR="00142B1A" w:rsidRDefault="00143404" w:rsidP="008664A8">
            <w:pPr>
              <w:jc w:val="both"/>
              <w:rPr>
                <w:b/>
                <w:bCs/>
                <w:szCs w:val="26"/>
              </w:rPr>
            </w:pPr>
            <w:r w:rsidRPr="00691D6A">
              <w:t>Pamatojoties uz iepirkuma nolikuma 5.14.7.1.</w:t>
            </w:r>
            <w:r>
              <w:t> </w:t>
            </w:r>
            <w:r w:rsidRPr="00691D6A">
              <w:t>punktu, noraidīt</w:t>
            </w:r>
            <w:r>
              <w:t>s</w:t>
            </w:r>
            <w:r w:rsidRPr="00691D6A">
              <w:t xml:space="preserve"> pretendent</w:t>
            </w:r>
            <w:r>
              <w:t>s</w:t>
            </w:r>
            <w:r w:rsidRPr="00691D6A">
              <w:t xml:space="preserve"> </w:t>
            </w:r>
            <w:r w:rsidRPr="00F14D65">
              <w:rPr>
                <w:b/>
                <w:bCs/>
              </w:rPr>
              <w:t>sabiedrīb</w:t>
            </w:r>
            <w:r w:rsidR="00876AF5">
              <w:rPr>
                <w:b/>
                <w:bCs/>
              </w:rPr>
              <w:t>a</w:t>
            </w:r>
            <w:r w:rsidRPr="00F14D65">
              <w:rPr>
                <w:b/>
                <w:bCs/>
              </w:rPr>
              <w:t xml:space="preserve"> ar ierobežotu atbildību “</w:t>
            </w:r>
            <w:proofErr w:type="spellStart"/>
            <w:r w:rsidRPr="00F14D65">
              <w:rPr>
                <w:b/>
                <w:bCs/>
              </w:rPr>
              <w:t>Cepliņi</w:t>
            </w:r>
            <w:proofErr w:type="spellEnd"/>
            <w:r w:rsidRPr="00F14D65">
              <w:rPr>
                <w:b/>
                <w:bCs/>
              </w:rPr>
              <w:t>” (</w:t>
            </w:r>
            <w:proofErr w:type="spellStart"/>
            <w:r w:rsidRPr="00F14D65">
              <w:rPr>
                <w:b/>
                <w:bCs/>
              </w:rPr>
              <w:t>reģ</w:t>
            </w:r>
            <w:proofErr w:type="spellEnd"/>
            <w:r w:rsidRPr="00F14D65">
              <w:rPr>
                <w:b/>
                <w:bCs/>
              </w:rPr>
              <w:t>. Nr. 42103073617), un nepiešķirt</w:t>
            </w:r>
            <w:r>
              <w:rPr>
                <w:b/>
                <w:bCs/>
              </w:rPr>
              <w:t>as</w:t>
            </w:r>
            <w:r w:rsidRPr="00F14D65">
              <w:rPr>
                <w:b/>
                <w:bCs/>
              </w:rPr>
              <w:t xml:space="preserve"> vispārīgās vienošanās slēgšanas tiesības</w:t>
            </w:r>
            <w:r w:rsidRPr="00691D6A">
              <w:t xml:space="preserve"> iepirkuma “Ēdināšanas pakalpojumi Zemessardzes vajadzībām Gulbenes, Madonas, Kuldīgas un Ventspils novados”, identifikācijas Nr.</w:t>
            </w:r>
            <w:r>
              <w:t> </w:t>
            </w:r>
            <w:r w:rsidRPr="00691D6A">
              <w:t>VALIC</w:t>
            </w:r>
            <w:r>
              <w:t> </w:t>
            </w:r>
            <w:r w:rsidRPr="00691D6A">
              <w:t xml:space="preserve">2024/038/EN-P-10p </w:t>
            </w:r>
            <w:r w:rsidRPr="00F14D65">
              <w:rPr>
                <w:b/>
                <w:bCs/>
              </w:rPr>
              <w:t>iepirkuma priekšmeta 3. daļā</w:t>
            </w:r>
            <w:r w:rsidRPr="00691D6A">
              <w:t xml:space="preserve"> “Ēdināšanas pakalpojumu nodrošināšana Kuldīgas novadā”, </w:t>
            </w:r>
            <w:r w:rsidRPr="00B42E4C">
              <w:t>jo pretendenta iesniegtais tehniskais piedāvājums neatbilst iepirkuma nolikuma un tehniskās specifikācijas prasībām</w:t>
            </w:r>
            <w:r>
              <w:t>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916670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57AB3" w14:paraId="3500F2D6" w14:textId="77777777" w:rsidTr="00682AB0">
        <w:tc>
          <w:tcPr>
            <w:tcW w:w="284" w:type="dxa"/>
            <w:tcBorders>
              <w:top w:val="nil"/>
              <w:bottom w:val="single" w:sz="4" w:space="0" w:color="auto"/>
            </w:tcBorders>
          </w:tcPr>
          <w:p w14:paraId="4A79C6A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C7B49D" w14:textId="77777777" w:rsidR="00142B1A" w:rsidRDefault="00682AB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"Ūdensputni"</w:t>
            </w:r>
          </w:p>
        </w:tc>
        <w:tc>
          <w:tcPr>
            <w:tcW w:w="7229" w:type="dxa"/>
            <w:tcBorders>
              <w:top w:val="single" w:sz="4" w:space="0" w:color="auto"/>
              <w:bottom w:val="single" w:sz="4" w:space="0" w:color="auto"/>
            </w:tcBorders>
          </w:tcPr>
          <w:p w14:paraId="5468B5BD" w14:textId="2F62F325" w:rsidR="00142B1A" w:rsidRDefault="00143404" w:rsidP="008664A8">
            <w:pPr>
              <w:jc w:val="both"/>
              <w:rPr>
                <w:b/>
                <w:bCs/>
                <w:szCs w:val="26"/>
              </w:rPr>
            </w:pPr>
            <w:r w:rsidRPr="00691D6A">
              <w:t>Pamatojoties uz iepirkuma nolikuma 5.14.7.1.</w:t>
            </w:r>
            <w:r>
              <w:t> </w:t>
            </w:r>
            <w:r w:rsidRPr="00691D6A">
              <w:t xml:space="preserve">punktu, </w:t>
            </w:r>
            <w:r w:rsidRPr="00F14D65">
              <w:rPr>
                <w:b/>
                <w:bCs/>
              </w:rPr>
              <w:t>noraidīt</w:t>
            </w:r>
            <w:r>
              <w:rPr>
                <w:b/>
                <w:bCs/>
              </w:rPr>
              <w:t>s</w:t>
            </w:r>
            <w:r w:rsidRPr="00F14D65">
              <w:rPr>
                <w:b/>
                <w:bCs/>
              </w:rPr>
              <w:t xml:space="preserve"> pretendent</w:t>
            </w:r>
            <w:r>
              <w:rPr>
                <w:b/>
                <w:bCs/>
              </w:rPr>
              <w:t>s</w:t>
            </w:r>
            <w:r w:rsidRPr="00F14D65">
              <w:rPr>
                <w:b/>
                <w:bCs/>
              </w:rPr>
              <w:t xml:space="preserve"> SIA “Ūdensputni”</w:t>
            </w:r>
            <w:r w:rsidRPr="00691D6A">
              <w:t xml:space="preserve">, </w:t>
            </w:r>
            <w:r w:rsidRPr="00F14D65">
              <w:rPr>
                <w:b/>
                <w:bCs/>
              </w:rPr>
              <w:t>un nepiešķirt</w:t>
            </w:r>
            <w:r>
              <w:rPr>
                <w:b/>
                <w:bCs/>
              </w:rPr>
              <w:t>as</w:t>
            </w:r>
            <w:r w:rsidRPr="00F14D65">
              <w:rPr>
                <w:b/>
                <w:bCs/>
              </w:rPr>
              <w:t xml:space="preserve"> vispārīgās vienošanās slēgšanas tiesības</w:t>
            </w:r>
            <w:r w:rsidRPr="00691D6A">
              <w:t xml:space="preserve"> iepirkuma “Ēdināšanas pakalpojumi Zemessardzes vajadzībām Gulbenes, Madonas, Kuldīgas un Ventspils novados”, identifikācijas Nr.</w:t>
            </w:r>
            <w:r>
              <w:t> </w:t>
            </w:r>
            <w:r w:rsidRPr="00691D6A">
              <w:t>VALIC</w:t>
            </w:r>
            <w:r>
              <w:t> </w:t>
            </w:r>
            <w:r w:rsidRPr="00691D6A">
              <w:t xml:space="preserve">2024/038/EN-P-10p </w:t>
            </w:r>
            <w:r w:rsidRPr="00F14D65">
              <w:rPr>
                <w:b/>
                <w:bCs/>
              </w:rPr>
              <w:t>iepirkuma priekšmeta 3. daļā</w:t>
            </w:r>
            <w:r w:rsidRPr="00691D6A">
              <w:t xml:space="preserve"> “Ēdināšanas pakalpojumu nodrošināšana Kuldīgas novadā”, jo pretendenta iesniegtais tehniskais piedāvājums neatbilst tehniskās specifikācijas </w:t>
            </w:r>
            <w:r>
              <w:t xml:space="preserve">un iepirkuma nolikuma </w:t>
            </w:r>
            <w:r w:rsidRPr="00691D6A">
              <w:t>prasībām</w:t>
            </w:r>
            <w:r>
              <w:t>.</w:t>
            </w:r>
          </w:p>
        </w:tc>
        <w:tc>
          <w:tcPr>
            <w:tcW w:w="284" w:type="dxa"/>
            <w:tcBorders>
              <w:top w:val="nil"/>
              <w:bottom w:val="single" w:sz="4" w:space="0" w:color="auto"/>
            </w:tcBorders>
          </w:tcPr>
          <w:p w14:paraId="5010F12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</w:tbl>
    <w:p w14:paraId="7BC80E2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57AB3" w14:paraId="151E39A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D40706" w14:textId="77777777" w:rsidR="00142B1A" w:rsidRPr="00AE1131" w:rsidRDefault="00682AB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657AB3" w14:paraId="69EB2E2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95EE7E" w14:textId="296007F2" w:rsidR="00142B1A" w:rsidRPr="00AE1131" w:rsidRDefault="00682AB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Nav </w:t>
            </w:r>
          </w:p>
        </w:tc>
      </w:tr>
    </w:tbl>
    <w:p w14:paraId="7E56EBA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57AB3" w14:paraId="4F38726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79B632C" w14:textId="77777777" w:rsidR="00142B1A" w:rsidRPr="00AE1131" w:rsidRDefault="00682AB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657AB3" w14:paraId="2624938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8A27C5" w14:textId="60196EB5" w:rsidR="00142B1A" w:rsidRDefault="0014340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 iepirkuma priekšmeta 1.–3.</w:t>
            </w:r>
            <w:r w:rsidR="00682AB0">
              <w:rPr>
                <w:bCs/>
                <w:szCs w:val="26"/>
              </w:rPr>
              <w:t> </w:t>
            </w:r>
            <w:r>
              <w:rPr>
                <w:bCs/>
                <w:szCs w:val="26"/>
              </w:rPr>
              <w:t>daļai</w:t>
            </w:r>
          </w:p>
        </w:tc>
      </w:tr>
    </w:tbl>
    <w:p w14:paraId="643D39A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57AB3" w14:paraId="271B685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BDA7732" w14:textId="77777777" w:rsidR="00142B1A" w:rsidRPr="00AE1131" w:rsidRDefault="00682AB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657AB3" w14:paraId="7E4059D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7FC89F" w14:textId="4638EF3F" w:rsidR="00142B1A" w:rsidRPr="00AE1131" w:rsidRDefault="0014340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Nav </w:t>
            </w:r>
          </w:p>
        </w:tc>
      </w:tr>
    </w:tbl>
    <w:p w14:paraId="05C49F4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57AB3" w14:paraId="123DF30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1E08A1" w14:textId="77777777" w:rsidR="00142B1A" w:rsidRPr="00AE1131" w:rsidRDefault="00682AB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657AB3" w14:paraId="6885827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A18558" w14:textId="5950FFF3" w:rsidR="00142B1A" w:rsidRPr="00AE1131" w:rsidRDefault="006F3AA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Nav </w:t>
            </w:r>
          </w:p>
        </w:tc>
      </w:tr>
    </w:tbl>
    <w:p w14:paraId="64EA247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57AB3" w14:paraId="6D0874E7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5857C91" w14:textId="77777777" w:rsidR="00142B1A" w:rsidRPr="00AE1131" w:rsidRDefault="00682AB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657AB3" w14:paraId="72834C2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879C4E4" w14:textId="77777777" w:rsidR="00142B1A" w:rsidRPr="00AE1131" w:rsidRDefault="00682AB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320D283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57AB3" w14:paraId="17BEAD6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DCDB5A7" w14:textId="77777777" w:rsidR="00142B1A" w:rsidRPr="00AE1131" w:rsidRDefault="00682AB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657AB3" w14:paraId="3F781A8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0FD557" w14:textId="11F0DC9F" w:rsidR="00142B1A" w:rsidRPr="00AE1131" w:rsidRDefault="006F3AA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Nav </w:t>
            </w:r>
          </w:p>
        </w:tc>
      </w:tr>
    </w:tbl>
    <w:p w14:paraId="7ACD5CC4" w14:textId="10E59000" w:rsidR="00142B1A" w:rsidRDefault="00142B1A" w:rsidP="003C695F">
      <w:pPr>
        <w:rPr>
          <w:bCs/>
          <w:szCs w:val="26"/>
        </w:rPr>
      </w:pPr>
    </w:p>
    <w:p w14:paraId="51D21409" w14:textId="0357746A" w:rsidR="00682AB0" w:rsidRDefault="00682AB0" w:rsidP="003C695F">
      <w:pPr>
        <w:rPr>
          <w:bCs/>
          <w:szCs w:val="26"/>
        </w:rPr>
      </w:pPr>
    </w:p>
    <w:p w14:paraId="2E98D0A6" w14:textId="4AA5D9C6" w:rsidR="00682AB0" w:rsidRPr="0093194F" w:rsidRDefault="00682AB0" w:rsidP="00682AB0">
      <w:pPr>
        <w:tabs>
          <w:tab w:val="center" w:pos="4513"/>
          <w:tab w:val="right" w:pos="9026"/>
        </w:tabs>
        <w:rPr>
          <w:rFonts w:eastAsia="Calibri"/>
          <w:noProof/>
        </w:rPr>
      </w:pPr>
      <w:r w:rsidRPr="0093194F">
        <w:rPr>
          <w:rFonts w:eastAsia="Calibri"/>
          <w:noProof/>
        </w:rPr>
        <w:t>Iepirkuma komisijas priekšsēdētāja</w:t>
      </w:r>
      <w:r>
        <w:rPr>
          <w:rFonts w:eastAsia="Calibri"/>
          <w:noProof/>
        </w:rPr>
        <w:t xml:space="preserve"> </w:t>
      </w:r>
      <w:r>
        <w:rPr>
          <w:rFonts w:eastAsia="Calibri"/>
        </w:rPr>
        <w:t>Aija Ādmine</w:t>
      </w:r>
    </w:p>
    <w:p w14:paraId="37893E28" w14:textId="77777777" w:rsidR="00682AB0" w:rsidRDefault="00682AB0" w:rsidP="00682AB0">
      <w:pPr>
        <w:tabs>
          <w:tab w:val="center" w:pos="4513"/>
          <w:tab w:val="right" w:pos="9026"/>
        </w:tabs>
        <w:rPr>
          <w:rFonts w:eastAsia="Calibri"/>
        </w:rPr>
      </w:pPr>
    </w:p>
    <w:p w14:paraId="272253CF" w14:textId="77777777" w:rsidR="00682AB0" w:rsidRDefault="00682AB0" w:rsidP="00682AB0">
      <w:pPr>
        <w:tabs>
          <w:tab w:val="center" w:pos="4513"/>
          <w:tab w:val="right" w:pos="9026"/>
        </w:tabs>
        <w:rPr>
          <w:rFonts w:eastAsia="Calibri"/>
        </w:rPr>
      </w:pPr>
    </w:p>
    <w:p w14:paraId="6AF5E66B" w14:textId="77777777" w:rsidR="00682AB0" w:rsidRPr="0093194F" w:rsidRDefault="00682AB0" w:rsidP="00682AB0">
      <w:pPr>
        <w:tabs>
          <w:tab w:val="center" w:pos="4513"/>
          <w:tab w:val="right" w:pos="9026"/>
        </w:tabs>
        <w:rPr>
          <w:rFonts w:eastAsia="Calibri"/>
        </w:rPr>
      </w:pPr>
      <w:r>
        <w:rPr>
          <w:rFonts w:eastAsia="Calibri"/>
        </w:rPr>
        <w:t>Iepirkuma komisijas sekretāre Oksana Rutka</w:t>
      </w:r>
    </w:p>
    <w:p w14:paraId="4D19C380" w14:textId="77777777" w:rsidR="00682AB0" w:rsidRDefault="00682AB0" w:rsidP="003C695F">
      <w:pPr>
        <w:rPr>
          <w:bCs/>
          <w:szCs w:val="26"/>
        </w:rPr>
      </w:pPr>
    </w:p>
    <w:sectPr w:rsidR="00682AB0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CBE913" w14:textId="77777777" w:rsidR="009D40AD" w:rsidRDefault="00682AB0">
      <w:r>
        <w:separator/>
      </w:r>
    </w:p>
  </w:endnote>
  <w:endnote w:type="continuationSeparator" w:id="0">
    <w:p w14:paraId="066B481A" w14:textId="77777777" w:rsidR="009D40AD" w:rsidRDefault="00682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A70C60" w14:textId="77777777" w:rsidR="00142B1A" w:rsidRDefault="00682AB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5929AA9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5D50B6" w14:textId="77777777" w:rsidR="00142B1A" w:rsidRPr="00B1048E" w:rsidRDefault="00682AB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51EE5485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6CCB1B" w14:textId="77777777" w:rsidR="009D40AD" w:rsidRDefault="00682AB0">
      <w:r>
        <w:separator/>
      </w:r>
    </w:p>
  </w:footnote>
  <w:footnote w:type="continuationSeparator" w:id="0">
    <w:p w14:paraId="19ED41D7" w14:textId="77777777" w:rsidR="009D40AD" w:rsidRDefault="00682A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B4942"/>
    <w:multiLevelType w:val="hybridMultilevel"/>
    <w:tmpl w:val="070828CE"/>
    <w:lvl w:ilvl="0" w:tplc="24C04420">
      <w:start w:val="1"/>
      <w:numFmt w:val="decimal"/>
      <w:lvlText w:val="%1."/>
      <w:lvlJc w:val="left"/>
      <w:pPr>
        <w:ind w:left="1440" w:hanging="360"/>
      </w:pPr>
    </w:lvl>
    <w:lvl w:ilvl="1" w:tplc="ECA4E504" w:tentative="1">
      <w:start w:val="1"/>
      <w:numFmt w:val="lowerLetter"/>
      <w:lvlText w:val="%2."/>
      <w:lvlJc w:val="left"/>
      <w:pPr>
        <w:ind w:left="2160" w:hanging="360"/>
      </w:pPr>
    </w:lvl>
    <w:lvl w:ilvl="2" w:tplc="79286940" w:tentative="1">
      <w:start w:val="1"/>
      <w:numFmt w:val="lowerRoman"/>
      <w:lvlText w:val="%3."/>
      <w:lvlJc w:val="right"/>
      <w:pPr>
        <w:ind w:left="2880" w:hanging="180"/>
      </w:pPr>
    </w:lvl>
    <w:lvl w:ilvl="3" w:tplc="2B4C763A" w:tentative="1">
      <w:start w:val="1"/>
      <w:numFmt w:val="decimal"/>
      <w:lvlText w:val="%4."/>
      <w:lvlJc w:val="left"/>
      <w:pPr>
        <w:ind w:left="3600" w:hanging="360"/>
      </w:pPr>
    </w:lvl>
    <w:lvl w:ilvl="4" w:tplc="2AC07E56" w:tentative="1">
      <w:start w:val="1"/>
      <w:numFmt w:val="lowerLetter"/>
      <w:lvlText w:val="%5."/>
      <w:lvlJc w:val="left"/>
      <w:pPr>
        <w:ind w:left="4320" w:hanging="360"/>
      </w:pPr>
    </w:lvl>
    <w:lvl w:ilvl="5" w:tplc="4A725AA2" w:tentative="1">
      <w:start w:val="1"/>
      <w:numFmt w:val="lowerRoman"/>
      <w:lvlText w:val="%6."/>
      <w:lvlJc w:val="right"/>
      <w:pPr>
        <w:ind w:left="5040" w:hanging="180"/>
      </w:pPr>
    </w:lvl>
    <w:lvl w:ilvl="6" w:tplc="92EAB052" w:tentative="1">
      <w:start w:val="1"/>
      <w:numFmt w:val="decimal"/>
      <w:lvlText w:val="%7."/>
      <w:lvlJc w:val="left"/>
      <w:pPr>
        <w:ind w:left="5760" w:hanging="360"/>
      </w:pPr>
    </w:lvl>
    <w:lvl w:ilvl="7" w:tplc="E1E0FEBC" w:tentative="1">
      <w:start w:val="1"/>
      <w:numFmt w:val="lowerLetter"/>
      <w:lvlText w:val="%8."/>
      <w:lvlJc w:val="left"/>
      <w:pPr>
        <w:ind w:left="6480" w:hanging="360"/>
      </w:pPr>
    </w:lvl>
    <w:lvl w:ilvl="8" w:tplc="18DAE4A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0EBE15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CDAF9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7E2E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F6ED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5C8B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5409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83804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5677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16B1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7EE6CD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C6AC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0E0A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582E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BE8A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2622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F889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5A5D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8DCA8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C28022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A54E22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F36E6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750B0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DA8F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08AC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42010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BAA2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104F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0C568B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1A6E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A223D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66D2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F6FC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A45B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C6475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02A9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8C01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CFD01E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9847CBC" w:tentative="1">
      <w:start w:val="1"/>
      <w:numFmt w:val="lowerLetter"/>
      <w:lvlText w:val="%2."/>
      <w:lvlJc w:val="left"/>
      <w:pPr>
        <w:ind w:left="1440" w:hanging="360"/>
      </w:pPr>
    </w:lvl>
    <w:lvl w:ilvl="2" w:tplc="A73080C4" w:tentative="1">
      <w:start w:val="1"/>
      <w:numFmt w:val="lowerRoman"/>
      <w:lvlText w:val="%3."/>
      <w:lvlJc w:val="right"/>
      <w:pPr>
        <w:ind w:left="2160" w:hanging="180"/>
      </w:pPr>
    </w:lvl>
    <w:lvl w:ilvl="3" w:tplc="6B7A825A" w:tentative="1">
      <w:start w:val="1"/>
      <w:numFmt w:val="decimal"/>
      <w:lvlText w:val="%4."/>
      <w:lvlJc w:val="left"/>
      <w:pPr>
        <w:ind w:left="2880" w:hanging="360"/>
      </w:pPr>
    </w:lvl>
    <w:lvl w:ilvl="4" w:tplc="3DA2D702" w:tentative="1">
      <w:start w:val="1"/>
      <w:numFmt w:val="lowerLetter"/>
      <w:lvlText w:val="%5."/>
      <w:lvlJc w:val="left"/>
      <w:pPr>
        <w:ind w:left="3600" w:hanging="360"/>
      </w:pPr>
    </w:lvl>
    <w:lvl w:ilvl="5" w:tplc="082488AE" w:tentative="1">
      <w:start w:val="1"/>
      <w:numFmt w:val="lowerRoman"/>
      <w:lvlText w:val="%6."/>
      <w:lvlJc w:val="right"/>
      <w:pPr>
        <w:ind w:left="4320" w:hanging="180"/>
      </w:pPr>
    </w:lvl>
    <w:lvl w:ilvl="6" w:tplc="E2CC4D88" w:tentative="1">
      <w:start w:val="1"/>
      <w:numFmt w:val="decimal"/>
      <w:lvlText w:val="%7."/>
      <w:lvlJc w:val="left"/>
      <w:pPr>
        <w:ind w:left="5040" w:hanging="360"/>
      </w:pPr>
    </w:lvl>
    <w:lvl w:ilvl="7" w:tplc="ACD6FBB4" w:tentative="1">
      <w:start w:val="1"/>
      <w:numFmt w:val="lowerLetter"/>
      <w:lvlText w:val="%8."/>
      <w:lvlJc w:val="left"/>
      <w:pPr>
        <w:ind w:left="5760" w:hanging="360"/>
      </w:pPr>
    </w:lvl>
    <w:lvl w:ilvl="8" w:tplc="B67EB3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B380E2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487A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7BC17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F867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6A22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9B295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9E7A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BC04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8CF2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1BDAF9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6FC63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14848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8FED6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8E25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8EEB8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F413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2C90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73E19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94F88E0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47CDDB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8B4ADD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A905B9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488BB0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704EE1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680239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DAA4EE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08E32A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A5B48D8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3085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DCEA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3A94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B486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A047E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3E5A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A6E42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54B6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9428661A">
      <w:start w:val="1"/>
      <w:numFmt w:val="decimal"/>
      <w:lvlText w:val="%1."/>
      <w:lvlJc w:val="left"/>
      <w:pPr>
        <w:ind w:left="720" w:hanging="360"/>
      </w:pPr>
    </w:lvl>
    <w:lvl w:ilvl="1" w:tplc="5FE0A056" w:tentative="1">
      <w:start w:val="1"/>
      <w:numFmt w:val="lowerLetter"/>
      <w:lvlText w:val="%2."/>
      <w:lvlJc w:val="left"/>
      <w:pPr>
        <w:ind w:left="1440" w:hanging="360"/>
      </w:pPr>
    </w:lvl>
    <w:lvl w:ilvl="2" w:tplc="B4D85A14" w:tentative="1">
      <w:start w:val="1"/>
      <w:numFmt w:val="lowerRoman"/>
      <w:lvlText w:val="%3."/>
      <w:lvlJc w:val="right"/>
      <w:pPr>
        <w:ind w:left="2160" w:hanging="180"/>
      </w:pPr>
    </w:lvl>
    <w:lvl w:ilvl="3" w:tplc="3E78D4EA" w:tentative="1">
      <w:start w:val="1"/>
      <w:numFmt w:val="decimal"/>
      <w:lvlText w:val="%4."/>
      <w:lvlJc w:val="left"/>
      <w:pPr>
        <w:ind w:left="2880" w:hanging="360"/>
      </w:pPr>
    </w:lvl>
    <w:lvl w:ilvl="4" w:tplc="8B1293DE" w:tentative="1">
      <w:start w:val="1"/>
      <w:numFmt w:val="lowerLetter"/>
      <w:lvlText w:val="%5."/>
      <w:lvlJc w:val="left"/>
      <w:pPr>
        <w:ind w:left="3600" w:hanging="360"/>
      </w:pPr>
    </w:lvl>
    <w:lvl w:ilvl="5" w:tplc="132C0312" w:tentative="1">
      <w:start w:val="1"/>
      <w:numFmt w:val="lowerRoman"/>
      <w:lvlText w:val="%6."/>
      <w:lvlJc w:val="right"/>
      <w:pPr>
        <w:ind w:left="4320" w:hanging="180"/>
      </w:pPr>
    </w:lvl>
    <w:lvl w:ilvl="6" w:tplc="3646815E" w:tentative="1">
      <w:start w:val="1"/>
      <w:numFmt w:val="decimal"/>
      <w:lvlText w:val="%7."/>
      <w:lvlJc w:val="left"/>
      <w:pPr>
        <w:ind w:left="5040" w:hanging="360"/>
      </w:pPr>
    </w:lvl>
    <w:lvl w:ilvl="7" w:tplc="6E68F82C" w:tentative="1">
      <w:start w:val="1"/>
      <w:numFmt w:val="lowerLetter"/>
      <w:lvlText w:val="%8."/>
      <w:lvlJc w:val="left"/>
      <w:pPr>
        <w:ind w:left="5760" w:hanging="360"/>
      </w:pPr>
    </w:lvl>
    <w:lvl w:ilvl="8" w:tplc="41A838A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36281288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3F50482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880E200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2BA995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70C4AF4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23ABDD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DE46A3F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9E9AF6C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752CA3F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EF3C90B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E56E2E3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144ED4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A7CF76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624DFA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824E8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638360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0B6556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3ECC92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07D00A5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2A4C5B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A55E958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64962A8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834FA4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DFEDC5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A58BD5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3A844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C2F5F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FED014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1988F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C0BC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3DC09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D47D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ACFF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8026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4CC2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3E281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86E0DCB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A72017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5B8C1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703C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9024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62ED5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B387C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7828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7424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04046D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5AE10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30E38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54493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625A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9C60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D6CA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88EE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D7EE1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AE2440E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47EEEC0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B409F5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1023A6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94468D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5D2224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C420F8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128E1A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334B11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94608E2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C96E2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F0DA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2F2B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6A9E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327B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CE7F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4AC7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4C1D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AD700D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D6CEF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7A7B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2054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C206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0EC7B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1C8F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8224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2647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FAB458C6">
      <w:start w:val="1"/>
      <w:numFmt w:val="decimal"/>
      <w:lvlText w:val="%1."/>
      <w:lvlJc w:val="left"/>
      <w:pPr>
        <w:ind w:left="720" w:hanging="360"/>
      </w:pPr>
    </w:lvl>
    <w:lvl w:ilvl="1" w:tplc="1C2291F6" w:tentative="1">
      <w:start w:val="1"/>
      <w:numFmt w:val="lowerLetter"/>
      <w:lvlText w:val="%2."/>
      <w:lvlJc w:val="left"/>
      <w:pPr>
        <w:ind w:left="1440" w:hanging="360"/>
      </w:pPr>
    </w:lvl>
    <w:lvl w:ilvl="2" w:tplc="0866952C" w:tentative="1">
      <w:start w:val="1"/>
      <w:numFmt w:val="lowerRoman"/>
      <w:lvlText w:val="%3."/>
      <w:lvlJc w:val="right"/>
      <w:pPr>
        <w:ind w:left="2160" w:hanging="180"/>
      </w:pPr>
    </w:lvl>
    <w:lvl w:ilvl="3" w:tplc="1C4261A2" w:tentative="1">
      <w:start w:val="1"/>
      <w:numFmt w:val="decimal"/>
      <w:lvlText w:val="%4."/>
      <w:lvlJc w:val="left"/>
      <w:pPr>
        <w:ind w:left="2880" w:hanging="360"/>
      </w:pPr>
    </w:lvl>
    <w:lvl w:ilvl="4" w:tplc="1CC4E240" w:tentative="1">
      <w:start w:val="1"/>
      <w:numFmt w:val="lowerLetter"/>
      <w:lvlText w:val="%5."/>
      <w:lvlJc w:val="left"/>
      <w:pPr>
        <w:ind w:left="3600" w:hanging="360"/>
      </w:pPr>
    </w:lvl>
    <w:lvl w:ilvl="5" w:tplc="45F05834" w:tentative="1">
      <w:start w:val="1"/>
      <w:numFmt w:val="lowerRoman"/>
      <w:lvlText w:val="%6."/>
      <w:lvlJc w:val="right"/>
      <w:pPr>
        <w:ind w:left="4320" w:hanging="180"/>
      </w:pPr>
    </w:lvl>
    <w:lvl w:ilvl="6" w:tplc="3E6898D4" w:tentative="1">
      <w:start w:val="1"/>
      <w:numFmt w:val="decimal"/>
      <w:lvlText w:val="%7."/>
      <w:lvlJc w:val="left"/>
      <w:pPr>
        <w:ind w:left="5040" w:hanging="360"/>
      </w:pPr>
    </w:lvl>
    <w:lvl w:ilvl="7" w:tplc="8D24003C" w:tentative="1">
      <w:start w:val="1"/>
      <w:numFmt w:val="lowerLetter"/>
      <w:lvlText w:val="%8."/>
      <w:lvlJc w:val="left"/>
      <w:pPr>
        <w:ind w:left="5760" w:hanging="360"/>
      </w:pPr>
    </w:lvl>
    <w:lvl w:ilvl="8" w:tplc="4EF698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6D7A6FE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CC0873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D8B65A6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416F7C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E3E093D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43C93B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71262CB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120625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3BA0DFF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7CC638D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CE8A1B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A96F9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17E0B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C6B6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AEC03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88D7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CE07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8432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EAF8E22C">
      <w:start w:val="1"/>
      <w:numFmt w:val="decimal"/>
      <w:lvlText w:val="%1."/>
      <w:lvlJc w:val="left"/>
      <w:pPr>
        <w:ind w:left="720" w:hanging="360"/>
      </w:pPr>
    </w:lvl>
    <w:lvl w:ilvl="1" w:tplc="670A4EF8" w:tentative="1">
      <w:start w:val="1"/>
      <w:numFmt w:val="lowerLetter"/>
      <w:lvlText w:val="%2."/>
      <w:lvlJc w:val="left"/>
      <w:pPr>
        <w:ind w:left="1440" w:hanging="360"/>
      </w:pPr>
    </w:lvl>
    <w:lvl w:ilvl="2" w:tplc="E7FE821A" w:tentative="1">
      <w:start w:val="1"/>
      <w:numFmt w:val="lowerRoman"/>
      <w:lvlText w:val="%3."/>
      <w:lvlJc w:val="right"/>
      <w:pPr>
        <w:ind w:left="2160" w:hanging="180"/>
      </w:pPr>
    </w:lvl>
    <w:lvl w:ilvl="3" w:tplc="9CB678F8" w:tentative="1">
      <w:start w:val="1"/>
      <w:numFmt w:val="decimal"/>
      <w:lvlText w:val="%4."/>
      <w:lvlJc w:val="left"/>
      <w:pPr>
        <w:ind w:left="2880" w:hanging="360"/>
      </w:pPr>
    </w:lvl>
    <w:lvl w:ilvl="4" w:tplc="41747E4A" w:tentative="1">
      <w:start w:val="1"/>
      <w:numFmt w:val="lowerLetter"/>
      <w:lvlText w:val="%5."/>
      <w:lvlJc w:val="left"/>
      <w:pPr>
        <w:ind w:left="3600" w:hanging="360"/>
      </w:pPr>
    </w:lvl>
    <w:lvl w:ilvl="5" w:tplc="77987EC4" w:tentative="1">
      <w:start w:val="1"/>
      <w:numFmt w:val="lowerRoman"/>
      <w:lvlText w:val="%6."/>
      <w:lvlJc w:val="right"/>
      <w:pPr>
        <w:ind w:left="4320" w:hanging="180"/>
      </w:pPr>
    </w:lvl>
    <w:lvl w:ilvl="6" w:tplc="C7800FD0" w:tentative="1">
      <w:start w:val="1"/>
      <w:numFmt w:val="decimal"/>
      <w:lvlText w:val="%7."/>
      <w:lvlJc w:val="left"/>
      <w:pPr>
        <w:ind w:left="5040" w:hanging="360"/>
      </w:pPr>
    </w:lvl>
    <w:lvl w:ilvl="7" w:tplc="05B69A18" w:tentative="1">
      <w:start w:val="1"/>
      <w:numFmt w:val="lowerLetter"/>
      <w:lvlText w:val="%8."/>
      <w:lvlJc w:val="left"/>
      <w:pPr>
        <w:ind w:left="5760" w:hanging="360"/>
      </w:pPr>
    </w:lvl>
    <w:lvl w:ilvl="8" w:tplc="273A301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EEEA30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61AF2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DBC0A6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546B5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8831A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9F432E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7C4C9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D6AAC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004E51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629A353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650615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44202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F89B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1E27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3240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A6D0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0692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FC0B9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ED6E15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08E97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B0086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BEC2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4AC1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622D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3AE4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FE25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4086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D1DA10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6A28DE">
      <w:numFmt w:val="none"/>
      <w:lvlText w:val=""/>
      <w:lvlJc w:val="left"/>
      <w:pPr>
        <w:tabs>
          <w:tab w:val="num" w:pos="360"/>
        </w:tabs>
      </w:pPr>
    </w:lvl>
    <w:lvl w:ilvl="2" w:tplc="1E621D94">
      <w:numFmt w:val="none"/>
      <w:lvlText w:val=""/>
      <w:lvlJc w:val="left"/>
      <w:pPr>
        <w:tabs>
          <w:tab w:val="num" w:pos="360"/>
        </w:tabs>
      </w:pPr>
    </w:lvl>
    <w:lvl w:ilvl="3" w:tplc="3D763D72">
      <w:numFmt w:val="none"/>
      <w:lvlText w:val=""/>
      <w:lvlJc w:val="left"/>
      <w:pPr>
        <w:tabs>
          <w:tab w:val="num" w:pos="360"/>
        </w:tabs>
      </w:pPr>
    </w:lvl>
    <w:lvl w:ilvl="4" w:tplc="C53ABF06">
      <w:numFmt w:val="none"/>
      <w:lvlText w:val=""/>
      <w:lvlJc w:val="left"/>
      <w:pPr>
        <w:tabs>
          <w:tab w:val="num" w:pos="360"/>
        </w:tabs>
      </w:pPr>
    </w:lvl>
    <w:lvl w:ilvl="5" w:tplc="E9A26872">
      <w:numFmt w:val="none"/>
      <w:lvlText w:val=""/>
      <w:lvlJc w:val="left"/>
      <w:pPr>
        <w:tabs>
          <w:tab w:val="num" w:pos="360"/>
        </w:tabs>
      </w:pPr>
    </w:lvl>
    <w:lvl w:ilvl="6" w:tplc="34563482">
      <w:numFmt w:val="none"/>
      <w:lvlText w:val=""/>
      <w:lvlJc w:val="left"/>
      <w:pPr>
        <w:tabs>
          <w:tab w:val="num" w:pos="360"/>
        </w:tabs>
      </w:pPr>
    </w:lvl>
    <w:lvl w:ilvl="7" w:tplc="B90A4560">
      <w:numFmt w:val="none"/>
      <w:lvlText w:val=""/>
      <w:lvlJc w:val="left"/>
      <w:pPr>
        <w:tabs>
          <w:tab w:val="num" w:pos="360"/>
        </w:tabs>
      </w:pPr>
    </w:lvl>
    <w:lvl w:ilvl="8" w:tplc="E74866DA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BB6258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6AC25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E80B5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9B4C5F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69AFB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FC052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0A48F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64E2E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64B6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5BAA13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3722EC4" w:tentative="1">
      <w:start w:val="1"/>
      <w:numFmt w:val="lowerLetter"/>
      <w:lvlText w:val="%2."/>
      <w:lvlJc w:val="left"/>
      <w:pPr>
        <w:ind w:left="1440" w:hanging="360"/>
      </w:pPr>
    </w:lvl>
    <w:lvl w:ilvl="2" w:tplc="6BD8B9E0" w:tentative="1">
      <w:start w:val="1"/>
      <w:numFmt w:val="lowerRoman"/>
      <w:lvlText w:val="%3."/>
      <w:lvlJc w:val="right"/>
      <w:pPr>
        <w:ind w:left="2160" w:hanging="180"/>
      </w:pPr>
    </w:lvl>
    <w:lvl w:ilvl="3" w:tplc="79F659A4" w:tentative="1">
      <w:start w:val="1"/>
      <w:numFmt w:val="decimal"/>
      <w:lvlText w:val="%4."/>
      <w:lvlJc w:val="left"/>
      <w:pPr>
        <w:ind w:left="2880" w:hanging="360"/>
      </w:pPr>
    </w:lvl>
    <w:lvl w:ilvl="4" w:tplc="697AF6F2" w:tentative="1">
      <w:start w:val="1"/>
      <w:numFmt w:val="lowerLetter"/>
      <w:lvlText w:val="%5."/>
      <w:lvlJc w:val="left"/>
      <w:pPr>
        <w:ind w:left="3600" w:hanging="360"/>
      </w:pPr>
    </w:lvl>
    <w:lvl w:ilvl="5" w:tplc="6C0EBE54" w:tentative="1">
      <w:start w:val="1"/>
      <w:numFmt w:val="lowerRoman"/>
      <w:lvlText w:val="%6."/>
      <w:lvlJc w:val="right"/>
      <w:pPr>
        <w:ind w:left="4320" w:hanging="180"/>
      </w:pPr>
    </w:lvl>
    <w:lvl w:ilvl="6" w:tplc="2EE2FDBE" w:tentative="1">
      <w:start w:val="1"/>
      <w:numFmt w:val="decimal"/>
      <w:lvlText w:val="%7."/>
      <w:lvlJc w:val="left"/>
      <w:pPr>
        <w:ind w:left="5040" w:hanging="360"/>
      </w:pPr>
    </w:lvl>
    <w:lvl w:ilvl="7" w:tplc="10DAEB48" w:tentative="1">
      <w:start w:val="1"/>
      <w:numFmt w:val="lowerLetter"/>
      <w:lvlText w:val="%8."/>
      <w:lvlJc w:val="left"/>
      <w:pPr>
        <w:ind w:left="5760" w:hanging="360"/>
      </w:pPr>
    </w:lvl>
    <w:lvl w:ilvl="8" w:tplc="C8F4B39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AB3"/>
    <w:rsid w:val="0003154A"/>
    <w:rsid w:val="000334B9"/>
    <w:rsid w:val="00041891"/>
    <w:rsid w:val="00043741"/>
    <w:rsid w:val="00051348"/>
    <w:rsid w:val="00075B91"/>
    <w:rsid w:val="000A04E5"/>
    <w:rsid w:val="000D6FB1"/>
    <w:rsid w:val="00112946"/>
    <w:rsid w:val="00142B1A"/>
    <w:rsid w:val="00143404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A7D29"/>
    <w:rsid w:val="002D1199"/>
    <w:rsid w:val="002F0BCF"/>
    <w:rsid w:val="0031069E"/>
    <w:rsid w:val="00323007"/>
    <w:rsid w:val="00387CD6"/>
    <w:rsid w:val="003B1E82"/>
    <w:rsid w:val="003C695F"/>
    <w:rsid w:val="003D2CC9"/>
    <w:rsid w:val="004673C5"/>
    <w:rsid w:val="00470C1A"/>
    <w:rsid w:val="004B53D3"/>
    <w:rsid w:val="00523938"/>
    <w:rsid w:val="005430E9"/>
    <w:rsid w:val="00544C7F"/>
    <w:rsid w:val="005519ED"/>
    <w:rsid w:val="005B41BE"/>
    <w:rsid w:val="005E48A4"/>
    <w:rsid w:val="005E61BF"/>
    <w:rsid w:val="005F60DF"/>
    <w:rsid w:val="00604ED7"/>
    <w:rsid w:val="00624267"/>
    <w:rsid w:val="00631356"/>
    <w:rsid w:val="006315AC"/>
    <w:rsid w:val="00633E14"/>
    <w:rsid w:val="00657AB3"/>
    <w:rsid w:val="00682AB0"/>
    <w:rsid w:val="00683D30"/>
    <w:rsid w:val="006B214E"/>
    <w:rsid w:val="006B306B"/>
    <w:rsid w:val="006D2A25"/>
    <w:rsid w:val="006E3987"/>
    <w:rsid w:val="006F3AAB"/>
    <w:rsid w:val="0072145D"/>
    <w:rsid w:val="00765E38"/>
    <w:rsid w:val="0078178D"/>
    <w:rsid w:val="0078786F"/>
    <w:rsid w:val="007922E8"/>
    <w:rsid w:val="007A7B49"/>
    <w:rsid w:val="007B1C58"/>
    <w:rsid w:val="007C3435"/>
    <w:rsid w:val="007C5783"/>
    <w:rsid w:val="007D3BD6"/>
    <w:rsid w:val="0081026E"/>
    <w:rsid w:val="00862885"/>
    <w:rsid w:val="008664A8"/>
    <w:rsid w:val="00867069"/>
    <w:rsid w:val="00872400"/>
    <w:rsid w:val="00873D20"/>
    <w:rsid w:val="00876AF5"/>
    <w:rsid w:val="0088711B"/>
    <w:rsid w:val="009066B3"/>
    <w:rsid w:val="00947573"/>
    <w:rsid w:val="009A6A48"/>
    <w:rsid w:val="009B762B"/>
    <w:rsid w:val="009D40AD"/>
    <w:rsid w:val="00A22F73"/>
    <w:rsid w:val="00A26B88"/>
    <w:rsid w:val="00A271EA"/>
    <w:rsid w:val="00A62143"/>
    <w:rsid w:val="00A9172F"/>
    <w:rsid w:val="00AA721E"/>
    <w:rsid w:val="00AE1131"/>
    <w:rsid w:val="00B1048E"/>
    <w:rsid w:val="00B20D08"/>
    <w:rsid w:val="00B5205E"/>
    <w:rsid w:val="00B91720"/>
    <w:rsid w:val="00BD636C"/>
    <w:rsid w:val="00BF1FA4"/>
    <w:rsid w:val="00C02B63"/>
    <w:rsid w:val="00C344AC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CE3AC6"/>
    <w:rsid w:val="00D25308"/>
    <w:rsid w:val="00D530A4"/>
    <w:rsid w:val="00D61CBD"/>
    <w:rsid w:val="00D84864"/>
    <w:rsid w:val="00DB09C1"/>
    <w:rsid w:val="00DC047E"/>
    <w:rsid w:val="00DC1584"/>
    <w:rsid w:val="00DF19C9"/>
    <w:rsid w:val="00DF481C"/>
    <w:rsid w:val="00E82A7D"/>
    <w:rsid w:val="00EA4D94"/>
    <w:rsid w:val="00EB60E5"/>
    <w:rsid w:val="00EC2F7A"/>
    <w:rsid w:val="00EF65EE"/>
    <w:rsid w:val="00F01CCE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01BE4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2B8047-96B8-498C-8EE3-778215F4B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1116</Words>
  <Characters>8773</Characters>
  <Application>Microsoft Office Word</Application>
  <DocSecurity>0</DocSecurity>
  <Lines>73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2025-01-13T09:39:00Z</dcterms:created>
  <dcterms:modified xsi:type="dcterms:W3CDTF">2025-01-13T09:40:00Z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