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Dabas aizsardzības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90009099027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Sikspārņu monitorings 2026.-2028.gadam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DAP 2025/51-AK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"Dabas eksperti"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30.10.2025 plkst. 09:49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149470.0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Ecosystem solutions Latvia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29.10.2025 plkst. 13:33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148774.1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30.10.2025;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