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37594" w14:textId="77777777" w:rsidR="00441757" w:rsidRPr="00D61CBD" w:rsidRDefault="003E7484" w:rsidP="00142B1A">
      <w:pPr>
        <w:jc w:val="center"/>
        <w:rPr>
          <w:b/>
        </w:rPr>
      </w:pPr>
      <w:r w:rsidRPr="00AE1131">
        <w:rPr>
          <w:b/>
        </w:rPr>
        <w:t>Nacionālais rehabilitācijas centrs "Vaivari"</w:t>
      </w:r>
    </w:p>
    <w:p w14:paraId="70128F1F" w14:textId="77777777" w:rsidR="00441757" w:rsidRDefault="003E7484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40003273900)</w:t>
      </w:r>
    </w:p>
    <w:p w14:paraId="130988E2" w14:textId="77777777" w:rsidR="00441757" w:rsidRPr="00D61CBD" w:rsidRDefault="003E7484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FD4F9E0" w14:textId="77777777" w:rsidR="00441757" w:rsidRPr="000A04E5" w:rsidRDefault="003E7484" w:rsidP="00142B1A">
      <w:pPr>
        <w:jc w:val="center"/>
      </w:pPr>
      <w:r w:rsidRPr="000A04E5">
        <w:t>„</w:t>
      </w:r>
      <w:r>
        <w:t>Transportlīdzekļu (t.sk. bezemisiju) pilna servisa līzings</w:t>
      </w:r>
      <w:r w:rsidRPr="000A04E5">
        <w:t>”</w:t>
      </w:r>
    </w:p>
    <w:p w14:paraId="5882F3EB" w14:textId="77777777" w:rsidR="00441757" w:rsidRPr="00873D20" w:rsidRDefault="003E748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NRC "Vaivari" 2025/47</w:t>
      </w:r>
      <w:r w:rsidRPr="00873D20">
        <w:t xml:space="preserve"> </w:t>
      </w:r>
    </w:p>
    <w:p w14:paraId="32D46DCA" w14:textId="77777777" w:rsidR="00441757" w:rsidRPr="00873D20" w:rsidRDefault="003E7484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A84BC0C" w14:textId="77777777" w:rsidR="00441757" w:rsidRDefault="00441757" w:rsidP="00142B1A">
      <w:pPr>
        <w:jc w:val="right"/>
      </w:pPr>
    </w:p>
    <w:p w14:paraId="712ECDC8" w14:textId="77777777" w:rsidR="00441757" w:rsidRDefault="003E7484" w:rsidP="00142B1A">
      <w:pPr>
        <w:jc w:val="right"/>
      </w:pPr>
      <w:r>
        <w:t>Jūrmala</w:t>
      </w:r>
      <w:r w:rsidRPr="0003154A">
        <w:t xml:space="preserve">, </w:t>
      </w:r>
      <w:r>
        <w:t>04.02.2026. plkst. 16:30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7FA8" w14:paraId="35E057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995F0E" w14:textId="77777777" w:rsidR="00441757" w:rsidRPr="00112946" w:rsidRDefault="003E748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B7FA8" w14:paraId="7DA1B20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788C0C" w14:textId="77777777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Nacionālais rehabilitācijas centrs "Vaivari"</w:t>
            </w:r>
          </w:p>
        </w:tc>
      </w:tr>
      <w:tr w:rsidR="00CB7FA8" w14:paraId="2D4F34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369DC4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7FA8" w14:paraId="4ADD96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8EC9B9" w14:textId="77777777" w:rsidR="00441757" w:rsidRPr="00112946" w:rsidRDefault="003E748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B7FA8" w14:paraId="7F9F2C0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F0D81A" w14:textId="77777777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</w:p>
        </w:tc>
      </w:tr>
      <w:tr w:rsidR="00CB7FA8" w14:paraId="24DCCE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69909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7FA8" w14:paraId="63F09E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EE599C" w14:textId="77777777" w:rsidR="00441757" w:rsidRPr="00112946" w:rsidRDefault="003E74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B7FA8" w14:paraId="460F273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0E8B9F" w14:textId="77777777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NRC "Vaivari" 2025/47</w:t>
            </w:r>
          </w:p>
        </w:tc>
      </w:tr>
      <w:tr w:rsidR="00CB7FA8" w14:paraId="50C47B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E5FEAE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7FA8" w14:paraId="60AD1B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C8DC03" w14:textId="77777777" w:rsidR="00441757" w:rsidRPr="00112946" w:rsidRDefault="003E74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B7FA8" w14:paraId="1DB7782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12864F" w14:textId="77777777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CB7FA8" w14:paraId="18A3FF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89B9A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7FA8" w14:paraId="0E7E0B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957388" w14:textId="77777777" w:rsidR="00441757" w:rsidRDefault="003E74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B7FA8" w14:paraId="5B5C5B7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60C23" w14:textId="1CF2CFBD" w:rsidR="00441757" w:rsidRDefault="00601FB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szCs w:val="26"/>
              </w:rPr>
              <w:t>PIL</w:t>
            </w:r>
          </w:p>
        </w:tc>
      </w:tr>
      <w:tr w:rsidR="00CB7FA8" w14:paraId="414654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2D489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7FA8" w14:paraId="65FACF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377E73" w14:textId="77777777" w:rsidR="00441757" w:rsidRPr="00112946" w:rsidRDefault="003E74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B7FA8" w14:paraId="44419FA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F66305" w14:textId="77777777" w:rsidR="00441757" w:rsidRDefault="003E748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Transportlīdzekļu (t.sk. bezemisiju) pilna servisa līzings</w:t>
            </w:r>
          </w:p>
        </w:tc>
      </w:tr>
      <w:tr w:rsidR="00CB7FA8" w14:paraId="3175E2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9634D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7FA8" w14:paraId="11B741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8EF770" w14:textId="77777777" w:rsidR="00441757" w:rsidRPr="00112946" w:rsidRDefault="003E74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CB7FA8" w14:paraId="4B40C78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5E85D3" w14:textId="6BA6D15A" w:rsidR="00441757" w:rsidRPr="00601FB8" w:rsidRDefault="00601FB8" w:rsidP="00142B1A">
            <w:pPr>
              <w:jc w:val="both"/>
              <w:rPr>
                <w:bCs/>
              </w:rPr>
            </w:pPr>
            <w:r w:rsidRPr="00601FB8">
              <w:rPr>
                <w:color w:val="000000"/>
                <w:shd w:val="clear" w:color="auto" w:fill="FFFFFF"/>
              </w:rPr>
              <w:t>20.10.2025</w:t>
            </w:r>
          </w:p>
        </w:tc>
      </w:tr>
      <w:tr w:rsidR="00CB7FA8" w14:paraId="585005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F33FBD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7FA8" w14:paraId="33B4A0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F575CB" w14:textId="77777777" w:rsidR="00441757" w:rsidRPr="00112946" w:rsidRDefault="003E748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B7FA8" w14:paraId="3F37918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903B16" w14:textId="58F174BD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10.11.2025</w:t>
            </w:r>
            <w:r w:rsidR="00601FB8">
              <w:rPr>
                <w:bCs/>
                <w:szCs w:val="26"/>
              </w:rPr>
              <w:t xml:space="preserve"> (07.11.2025.)</w:t>
            </w:r>
          </w:p>
        </w:tc>
      </w:tr>
    </w:tbl>
    <w:p w14:paraId="51D706BE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521"/>
      </w:tblGrid>
      <w:tr w:rsidR="00CB7FA8" w14:paraId="14FAC2D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2A75EC" w14:textId="77777777" w:rsidR="00441757" w:rsidRPr="00112946" w:rsidRDefault="003E74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CB7FA8" w14:paraId="014FAA5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3117F5B" w14:textId="77777777" w:rsidR="00441757" w:rsidRDefault="003E748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CB7FA8" w14:paraId="4B357686" w14:textId="77777777" w:rsidTr="00EA51C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459A66" w14:textId="77777777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1412501" w14:textId="77777777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Baškevics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7FA8" w14:paraId="36AF5003" w14:textId="77777777" w:rsidTr="00EA51C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D10C061" w14:textId="5E0A2515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</w:t>
            </w:r>
            <w:r w:rsidR="00EA51CC">
              <w:rPr>
                <w:bCs/>
                <w:szCs w:val="26"/>
              </w:rPr>
              <w:t>ce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6B130F0" w14:textId="77777777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Balode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7FA8" w14:paraId="5E31EAEA" w14:textId="77777777" w:rsidTr="00EA51C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29D5828" w14:textId="2CE595F2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</w:t>
            </w:r>
            <w:r w:rsidR="00EA51CC">
              <w:rPr>
                <w:bCs/>
                <w:szCs w:val="26"/>
              </w:rPr>
              <w:t>e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94BDB89" w14:textId="77777777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Kočane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7FA8" w14:paraId="570CFF3C" w14:textId="77777777" w:rsidTr="00EA51C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0DEC2C" w14:textId="784550A7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</w:t>
            </w:r>
            <w:r w:rsidR="00EA51CC">
              <w:rPr>
                <w:bCs/>
                <w:szCs w:val="26"/>
              </w:rPr>
              <w:t>e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D2A33AA" w14:textId="77777777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Rātfeldere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7FA8" w14:paraId="39153BBE" w14:textId="77777777" w:rsidTr="00EA51C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A89204" w14:textId="5161A99D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  <w:r w:rsidR="00EA51CC">
              <w:rPr>
                <w:bCs/>
                <w:szCs w:val="26"/>
              </w:rPr>
              <w:t>/</w:t>
            </w:r>
            <w:r w:rsidR="00EA51CC" w:rsidRPr="00AE1131">
              <w:rPr>
                <w:bCs/>
                <w:szCs w:val="26"/>
              </w:rPr>
              <w:t xml:space="preserve"> Sekretārs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F66889" w14:textId="77777777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Artemjevs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7FA8" w14:paraId="1D1E7DE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EA1B80B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5D0BCCB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7FA8" w14:paraId="037BB3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E7823A" w14:textId="77777777" w:rsidR="00441757" w:rsidRPr="00112946" w:rsidRDefault="003E74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CB7FA8" w14:paraId="55F609F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A8CE10" w14:textId="1634075D" w:rsidR="00CB7FA8" w:rsidRDefault="00EA51CC">
            <w:r>
              <w:t>-</w:t>
            </w:r>
          </w:p>
        </w:tc>
      </w:tr>
    </w:tbl>
    <w:p w14:paraId="5AE90D83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7FA8" w14:paraId="6F0A40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B8510D" w14:textId="77777777" w:rsidR="00441757" w:rsidRPr="00AE1131" w:rsidRDefault="003E748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B7FA8" w14:paraId="2A45DF4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4EEF79" w14:textId="06A2D410" w:rsidR="00441757" w:rsidRPr="00AE1131" w:rsidRDefault="00EA51C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Artemjevs</w:t>
            </w:r>
            <w:r>
              <w:rPr>
                <w:bCs/>
                <w:szCs w:val="26"/>
              </w:rPr>
              <w:t xml:space="preserve">, </w:t>
            </w:r>
            <w:r w:rsidRPr="00AE1131">
              <w:rPr>
                <w:bCs/>
                <w:szCs w:val="26"/>
              </w:rPr>
              <w:t>Gatis Baškevics</w:t>
            </w:r>
          </w:p>
        </w:tc>
      </w:tr>
    </w:tbl>
    <w:p w14:paraId="55939D67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7FA8" w14:paraId="7918FC1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B0A66DD" w14:textId="77777777" w:rsidR="00441757" w:rsidRPr="00AE1131" w:rsidRDefault="003E748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lastRenderedPageBreak/>
              <w:t>piedāvājumu/pieteikumu iesniegšanas termiņa samazinājumam (t.sk. steidzamībai), ja tāds veikts):</w:t>
            </w:r>
          </w:p>
        </w:tc>
      </w:tr>
      <w:tr w:rsidR="00CB7FA8" w14:paraId="5D048EA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E8B9CA0" w14:textId="77777777" w:rsidR="00441757" w:rsidRPr="001D1166" w:rsidRDefault="003E748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12.12.2025. plkst. 10:00</w:t>
            </w:r>
          </w:p>
        </w:tc>
      </w:tr>
    </w:tbl>
    <w:p w14:paraId="12E15F0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7FA8" w14:paraId="3E3F1B2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087360" w14:textId="77777777" w:rsidR="00441757" w:rsidRPr="00AE1131" w:rsidRDefault="003E748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B7FA8" w14:paraId="67AD0A5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6020CAD" w14:textId="115D5475" w:rsidR="00CB7FA8" w:rsidRDefault="00D97137">
            <w:r>
              <w:t>Nav</w:t>
            </w:r>
          </w:p>
        </w:tc>
      </w:tr>
    </w:tbl>
    <w:p w14:paraId="747255A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B7FA8" w14:paraId="46D69723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4C4A98" w14:textId="77777777" w:rsidR="00441757" w:rsidRPr="00AE1131" w:rsidRDefault="003E748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B7FA8" w14:paraId="05F1CD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71057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57EB6159" w14:textId="3531A1F5" w:rsidR="00441757" w:rsidRDefault="00D97137" w:rsidP="00142B1A">
            <w:pPr>
              <w:rPr>
                <w:bCs/>
                <w:szCs w:val="26"/>
              </w:rPr>
            </w:pPr>
            <w:r>
              <w:t>Nav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02793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B7FA8" w14:paraId="5F4BBA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7258E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45C90DFA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D29FFEB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B7FA8" w14:paraId="6254C85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74D21C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6515B98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7BD2D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997897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B7FA8" w14:paraId="6E776CBA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80EFAB" w14:textId="77777777" w:rsidR="00441757" w:rsidRPr="00AE1131" w:rsidRDefault="003E7484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CB7FA8" w14:paraId="656B6B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93144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037DD99D" w14:textId="087D169D" w:rsidR="00441757" w:rsidRDefault="00D9713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120C3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B7FA8" w14:paraId="03EF05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193E8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481183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8BA96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3AEF53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7FA8" w14:paraId="16108EB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A032788" w14:textId="77777777" w:rsidR="00441757" w:rsidRPr="00AE1131" w:rsidRDefault="003E748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B7FA8" w14:paraId="64B9B44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43F8ABA" w14:textId="77777777" w:rsidR="00441757" w:rsidRPr="00AE1131" w:rsidRDefault="003E74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12.12.2025 14:13</w:t>
            </w:r>
          </w:p>
        </w:tc>
      </w:tr>
    </w:tbl>
    <w:p w14:paraId="4346A05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B7FA8" w14:paraId="0B2802CF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7816C65" w14:textId="77777777" w:rsidR="00441757" w:rsidRDefault="003E748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B7FA8" w14:paraId="6F6DFA28" w14:textId="77777777" w:rsidTr="009B7A04">
        <w:tc>
          <w:tcPr>
            <w:tcW w:w="284" w:type="dxa"/>
            <w:tcBorders>
              <w:top w:val="nil"/>
            </w:tcBorders>
          </w:tcPr>
          <w:p w14:paraId="190087C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466C40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57BF4E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B7FA8" w14:paraId="3367DECE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922C6FE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638DED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ECA569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2DB4E7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B7FA8" w14:paraId="31A1435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25F0075" w14:textId="77777777" w:rsidR="00441757" w:rsidRDefault="003E748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B7FA8" w14:paraId="128AB5C8" w14:textId="77777777" w:rsidTr="00271C2A">
        <w:tc>
          <w:tcPr>
            <w:tcW w:w="284" w:type="dxa"/>
            <w:tcBorders>
              <w:top w:val="nil"/>
            </w:tcBorders>
          </w:tcPr>
          <w:p w14:paraId="12A0912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4EE7D3C" w14:textId="4E2A9A96" w:rsidR="00441757" w:rsidRDefault="00D97137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top w:val="nil"/>
            </w:tcBorders>
          </w:tcPr>
          <w:p w14:paraId="3C47336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CB7FA8" w14:paraId="41E31D5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E6C6D3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0A662E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A2CC08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0E956B7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B7FA8" w14:paraId="5974E81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2B08897" w14:textId="77777777" w:rsidR="00441757" w:rsidRDefault="003E748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CB7FA8" w14:paraId="6C767287" w14:textId="77777777" w:rsidTr="00271C2A">
        <w:tc>
          <w:tcPr>
            <w:tcW w:w="284" w:type="dxa"/>
            <w:tcBorders>
              <w:top w:val="nil"/>
            </w:tcBorders>
          </w:tcPr>
          <w:p w14:paraId="74F88F0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E93BCC2" w14:textId="363508E0" w:rsidR="00441757" w:rsidRDefault="00D97137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top w:val="nil"/>
            </w:tcBorders>
          </w:tcPr>
          <w:p w14:paraId="04BD47C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CB7FA8" w14:paraId="56DD4216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714A6D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E5090D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3D17E0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013D3AE2" w14:textId="77777777" w:rsidR="00441757" w:rsidRDefault="003E748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CB7FA8" w14:paraId="59891EA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508B15E" w14:textId="77777777" w:rsidR="00441757" w:rsidRDefault="003E748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CB7FA8" w14:paraId="3BF977F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C696775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2B2EEF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5872093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B7FA8" w14:paraId="112424E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C7B893B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A4C821C" w14:textId="28E2AFD4" w:rsidR="00441757" w:rsidRPr="00D25308" w:rsidRDefault="003E7484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“bezemisiju mikroautobuss ar aprīkojumu pasažiera ratiņkrēslā pārvadāšanai NRC Vaivari vajadzībām”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42858BE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AE1526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B7FA8" w14:paraId="0276F52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2A8445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C52FE65" w14:textId="6B5170C2" w:rsidR="00441757" w:rsidRDefault="00D97137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  <w:r>
              <w:rPr>
                <w:i/>
              </w:rPr>
              <w:t xml:space="preserve"> </w:t>
            </w:r>
            <w:r w:rsidR="003E7484"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6F6506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B7FA8" w14:paraId="2105E08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8A7B76E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534BDC5" w14:textId="77777777" w:rsidR="00441757" w:rsidRPr="00D25308" w:rsidRDefault="003E7484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“mikroautobuss  VTPC Kuldīga vajadzībām”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3611200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DFC3EE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B7FA8" w14:paraId="2F8C4E0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983BF9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E59B2D6" w14:textId="23191B97" w:rsidR="00441757" w:rsidRDefault="00D97137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  <w:r>
              <w:rPr>
                <w:i/>
              </w:rPr>
              <w:t xml:space="preserve"> </w:t>
            </w:r>
            <w:r w:rsidR="003E7484"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22E916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B7FA8" w14:paraId="21C7AB2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49AD5FC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3100428" w14:textId="77777777" w:rsidR="00441757" w:rsidRPr="00D25308" w:rsidRDefault="003E7484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“mikroautobuss  VTPC Rīga vajadzībām”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87C43AF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23D393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B7FA8" w14:paraId="19F79B9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3FD99F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3074A74" w14:textId="684136DD" w:rsidR="00441757" w:rsidRDefault="00D97137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  <w:r>
              <w:rPr>
                <w:i/>
              </w:rPr>
              <w:t xml:space="preserve">  </w:t>
            </w:r>
            <w:r w:rsidR="003E7484"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9C01BC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B7FA8" w14:paraId="5240761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B19671E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895D3A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6E45FE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0DFF214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CB7FA8" w14:paraId="67E65F24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FAC813B" w14:textId="77777777" w:rsidR="00441757" w:rsidRDefault="003E748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CB7FA8" w14:paraId="695B74B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BDCD673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1BC29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E05A36D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B7FA8" w14:paraId="0471583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49AAFCE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D576BAB" w14:textId="1B800EF1" w:rsidR="00441757" w:rsidRPr="002D1199" w:rsidRDefault="003E7484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“bezemisiju mikroautobuss ar aprīkojumu pasažiera ratiņkrēslā pārvadāšanai NRC Vaivari vajadzībām”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DCA6672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8C90FD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B7FA8" w14:paraId="5017B9E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B51F6C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275A827" w14:textId="77777777" w:rsidR="00441757" w:rsidRDefault="003E748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6C0DB46" w14:textId="77777777" w:rsidR="00441757" w:rsidRDefault="003E748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A8F6F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B7FA8" w14:paraId="735BB72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94387AB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824158A" w14:textId="2B5B265A" w:rsidR="00D97137" w:rsidRDefault="00D9713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  <w:p w14:paraId="6EB8802A" w14:textId="61384E63" w:rsidR="00441757" w:rsidRPr="002D1199" w:rsidRDefault="003E7484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“mikroautobuss  VTPC Kuldīga vajadzībām”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719AB51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ECE172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B7FA8" w14:paraId="3349FF5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08ED1D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2155AF5" w14:textId="77777777" w:rsidR="00441757" w:rsidRDefault="003E748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84F3CC7" w14:textId="77777777" w:rsidR="00441757" w:rsidRDefault="003E748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DB549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B7FA8" w14:paraId="569FC89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8D4E966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46ABC86" w14:textId="2DCF3619" w:rsidR="00D97137" w:rsidRDefault="00D9713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  <w:p w14:paraId="5B0ABB28" w14:textId="5A8B1328" w:rsidR="00441757" w:rsidRPr="00D97137" w:rsidRDefault="003E7484" w:rsidP="00142B1A">
            <w:pPr>
              <w:jc w:val="both"/>
              <w:rPr>
                <w:b/>
                <w:bCs/>
                <w:szCs w:val="26"/>
              </w:rPr>
            </w:pPr>
            <w:r w:rsidRPr="000334B9">
              <w:rPr>
                <w:b/>
                <w:bCs/>
                <w:szCs w:val="26"/>
              </w:rPr>
              <w:t>3. daļa “mikroautobuss  VTPC Rīga vajadzībām”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5BAC3D9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8F83F4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B7FA8" w14:paraId="546AF9C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ADF9EE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FE0C1E9" w14:textId="77777777" w:rsidR="00441757" w:rsidRDefault="003E748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C7C0359" w14:textId="77777777" w:rsidR="00441757" w:rsidRDefault="003E748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99695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B7FA8" w14:paraId="03837DA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6FC688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C4225AF" w14:textId="55F9CC3C" w:rsidR="00441757" w:rsidRDefault="00D97137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AC77F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66781C4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B7FA8" w14:paraId="4C6767F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E0A003" w14:textId="77777777" w:rsidR="00441757" w:rsidRPr="00AE1131" w:rsidRDefault="003E748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B7FA8" w14:paraId="2BDF7CF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0D00AB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7C99ED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B7FA8" w14:paraId="5A81558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E078A6" w14:textId="77777777" w:rsidR="00441757" w:rsidRPr="00AE1131" w:rsidRDefault="003E748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B7FA8" w14:paraId="055B1D8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BA814C" w14:textId="77777777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Iepirkumā nav iesniegti piedāvājumi.</w:t>
            </w:r>
          </w:p>
          <w:p w14:paraId="43FEFA01" w14:textId="77777777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Iepirkumā nav iesniegti piedāvājumi.</w:t>
            </w:r>
          </w:p>
          <w:p w14:paraId="27C9D773" w14:textId="77777777" w:rsidR="00441757" w:rsidRDefault="003E7484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Iepirkumā nav iesniegti piedāvājumi.</w:t>
            </w:r>
          </w:p>
        </w:tc>
      </w:tr>
    </w:tbl>
    <w:p w14:paraId="1387F00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B7FA8" w14:paraId="6026BAF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10E4CF" w14:textId="77777777" w:rsidR="00441757" w:rsidRPr="00AE1131" w:rsidRDefault="003E748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B7FA8" w14:paraId="56035A2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E00A99" w14:textId="7F90755B" w:rsidR="00441757" w:rsidRPr="00AE1131" w:rsidRDefault="00F2214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59A5C04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B7FA8" w14:paraId="01CEC15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CEACFA" w14:textId="77777777" w:rsidR="00441757" w:rsidRPr="00AE1131" w:rsidRDefault="003E748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B7FA8" w14:paraId="61DA8D1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DC3497" w14:textId="6F910B9E" w:rsidR="00441757" w:rsidRPr="00AE1131" w:rsidRDefault="00F2214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18630B5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B7FA8" w14:paraId="645F78E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AB7B31F" w14:textId="77777777" w:rsidR="00441757" w:rsidRPr="00AE1131" w:rsidRDefault="003E748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CB7FA8" w14:paraId="69D33C8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DAE7BE1" w14:textId="77777777" w:rsidR="00441757" w:rsidRPr="00AE1131" w:rsidRDefault="003E748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7C6066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B7FA8" w14:paraId="69A4338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F12EFB" w14:textId="77777777" w:rsidR="00441757" w:rsidRPr="00AE1131" w:rsidRDefault="003E748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CB7FA8" w14:paraId="2C61511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5A2599" w14:textId="28E6A3F2" w:rsidR="00441757" w:rsidRPr="00AE1131" w:rsidRDefault="00F2214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C700E5C" w14:textId="6344189C" w:rsidR="00441757" w:rsidRPr="00701859" w:rsidRDefault="00AD59AA">
      <w:pPr>
        <w:rPr>
          <w:szCs w:val="26"/>
        </w:rPr>
      </w:pPr>
      <w:r w:rsidRPr="00701859">
        <w:rPr>
          <w:szCs w:val="26"/>
        </w:rPr>
        <w:t>Iepirkumu komisija</w:t>
      </w:r>
      <w:r w:rsidR="00B245B8" w:rsidRPr="00701859">
        <w:rPr>
          <w:szCs w:val="26"/>
        </w:rPr>
        <w:t>.</w:t>
      </w:r>
    </w:p>
    <w:sectPr w:rsidR="00441757" w:rsidRPr="00701859" w:rsidSect="00AD59AA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A09A3" w14:textId="77777777" w:rsidR="00775E3E" w:rsidRDefault="003E7484">
      <w:r>
        <w:separator/>
      </w:r>
    </w:p>
  </w:endnote>
  <w:endnote w:type="continuationSeparator" w:id="0">
    <w:p w14:paraId="39278EC7" w14:textId="77777777" w:rsidR="00775E3E" w:rsidRDefault="003E7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97B4D" w14:textId="77777777" w:rsidR="00441757" w:rsidRDefault="003E7484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701859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7FC1F40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B8C0A" w14:textId="77777777" w:rsidR="00441757" w:rsidRPr="00B1048E" w:rsidRDefault="003E7484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11B81B53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D03F1" w14:textId="77777777" w:rsidR="00775E3E" w:rsidRDefault="003E7484">
      <w:r>
        <w:separator/>
      </w:r>
    </w:p>
  </w:footnote>
  <w:footnote w:type="continuationSeparator" w:id="0">
    <w:p w14:paraId="0A742020" w14:textId="77777777" w:rsidR="00775E3E" w:rsidRDefault="003E74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D5DA96E2">
      <w:start w:val="1"/>
      <w:numFmt w:val="decimal"/>
      <w:lvlText w:val="%1."/>
      <w:lvlJc w:val="left"/>
      <w:pPr>
        <w:ind w:left="1440" w:hanging="360"/>
      </w:pPr>
    </w:lvl>
    <w:lvl w:ilvl="1" w:tplc="C302BCBA" w:tentative="1">
      <w:start w:val="1"/>
      <w:numFmt w:val="lowerLetter"/>
      <w:lvlText w:val="%2."/>
      <w:lvlJc w:val="left"/>
      <w:pPr>
        <w:ind w:left="2160" w:hanging="360"/>
      </w:pPr>
    </w:lvl>
    <w:lvl w:ilvl="2" w:tplc="B5B2EE66" w:tentative="1">
      <w:start w:val="1"/>
      <w:numFmt w:val="lowerRoman"/>
      <w:lvlText w:val="%3."/>
      <w:lvlJc w:val="right"/>
      <w:pPr>
        <w:ind w:left="2880" w:hanging="180"/>
      </w:pPr>
    </w:lvl>
    <w:lvl w:ilvl="3" w:tplc="703AD378" w:tentative="1">
      <w:start w:val="1"/>
      <w:numFmt w:val="decimal"/>
      <w:lvlText w:val="%4."/>
      <w:lvlJc w:val="left"/>
      <w:pPr>
        <w:ind w:left="3600" w:hanging="360"/>
      </w:pPr>
    </w:lvl>
    <w:lvl w:ilvl="4" w:tplc="311C535A" w:tentative="1">
      <w:start w:val="1"/>
      <w:numFmt w:val="lowerLetter"/>
      <w:lvlText w:val="%5."/>
      <w:lvlJc w:val="left"/>
      <w:pPr>
        <w:ind w:left="4320" w:hanging="360"/>
      </w:pPr>
    </w:lvl>
    <w:lvl w:ilvl="5" w:tplc="FE048606" w:tentative="1">
      <w:start w:val="1"/>
      <w:numFmt w:val="lowerRoman"/>
      <w:lvlText w:val="%6."/>
      <w:lvlJc w:val="right"/>
      <w:pPr>
        <w:ind w:left="5040" w:hanging="180"/>
      </w:pPr>
    </w:lvl>
    <w:lvl w:ilvl="6" w:tplc="0352B5AE" w:tentative="1">
      <w:start w:val="1"/>
      <w:numFmt w:val="decimal"/>
      <w:lvlText w:val="%7."/>
      <w:lvlJc w:val="left"/>
      <w:pPr>
        <w:ind w:left="5760" w:hanging="360"/>
      </w:pPr>
    </w:lvl>
    <w:lvl w:ilvl="7" w:tplc="77E4CBE4" w:tentative="1">
      <w:start w:val="1"/>
      <w:numFmt w:val="lowerLetter"/>
      <w:lvlText w:val="%8."/>
      <w:lvlJc w:val="left"/>
      <w:pPr>
        <w:ind w:left="6480" w:hanging="360"/>
      </w:pPr>
    </w:lvl>
    <w:lvl w:ilvl="8" w:tplc="9468F80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38C0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12EC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5E72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FAD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AE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E25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0229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FEEB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B66E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AA663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A4E3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AA9D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8C64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6CF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FE6E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A69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E64D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B474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5CC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594DC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F0A7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A6A1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AC1A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E498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7474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10F0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968A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B4080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6430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2AED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FA60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6CD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D2BF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00B0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F6B9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0810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09E90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5A1E1C" w:tentative="1">
      <w:start w:val="1"/>
      <w:numFmt w:val="lowerLetter"/>
      <w:lvlText w:val="%2."/>
      <w:lvlJc w:val="left"/>
      <w:pPr>
        <w:ind w:left="1440" w:hanging="360"/>
      </w:pPr>
    </w:lvl>
    <w:lvl w:ilvl="2" w:tplc="8A926B42" w:tentative="1">
      <w:start w:val="1"/>
      <w:numFmt w:val="lowerRoman"/>
      <w:lvlText w:val="%3."/>
      <w:lvlJc w:val="right"/>
      <w:pPr>
        <w:ind w:left="2160" w:hanging="180"/>
      </w:pPr>
    </w:lvl>
    <w:lvl w:ilvl="3" w:tplc="62D4F302" w:tentative="1">
      <w:start w:val="1"/>
      <w:numFmt w:val="decimal"/>
      <w:lvlText w:val="%4."/>
      <w:lvlJc w:val="left"/>
      <w:pPr>
        <w:ind w:left="2880" w:hanging="360"/>
      </w:pPr>
    </w:lvl>
    <w:lvl w:ilvl="4" w:tplc="2DCC3C3C" w:tentative="1">
      <w:start w:val="1"/>
      <w:numFmt w:val="lowerLetter"/>
      <w:lvlText w:val="%5."/>
      <w:lvlJc w:val="left"/>
      <w:pPr>
        <w:ind w:left="3600" w:hanging="360"/>
      </w:pPr>
    </w:lvl>
    <w:lvl w:ilvl="5" w:tplc="3CD888C4" w:tentative="1">
      <w:start w:val="1"/>
      <w:numFmt w:val="lowerRoman"/>
      <w:lvlText w:val="%6."/>
      <w:lvlJc w:val="right"/>
      <w:pPr>
        <w:ind w:left="4320" w:hanging="180"/>
      </w:pPr>
    </w:lvl>
    <w:lvl w:ilvl="6" w:tplc="646AD022" w:tentative="1">
      <w:start w:val="1"/>
      <w:numFmt w:val="decimal"/>
      <w:lvlText w:val="%7."/>
      <w:lvlJc w:val="left"/>
      <w:pPr>
        <w:ind w:left="5040" w:hanging="360"/>
      </w:pPr>
    </w:lvl>
    <w:lvl w:ilvl="7" w:tplc="5658C778" w:tentative="1">
      <w:start w:val="1"/>
      <w:numFmt w:val="lowerLetter"/>
      <w:lvlText w:val="%8."/>
      <w:lvlJc w:val="left"/>
      <w:pPr>
        <w:ind w:left="5760" w:hanging="360"/>
      </w:pPr>
    </w:lvl>
    <w:lvl w:ilvl="8" w:tplc="E1C033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87CE1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8B817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B296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B8E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3A14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3082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9C43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F085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D2CE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1B264A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026F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1CAF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602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868D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A632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2069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9A8B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E072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A3C1E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852D7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3EAEAE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2C6AD2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902A74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3230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AC3C4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7E9DD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56A19C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C30CC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180B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6A68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62D0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8CC6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742E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8A57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DCD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ACF2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2FCE172">
      <w:start w:val="1"/>
      <w:numFmt w:val="decimal"/>
      <w:lvlText w:val="%1."/>
      <w:lvlJc w:val="left"/>
      <w:pPr>
        <w:ind w:left="720" w:hanging="360"/>
      </w:pPr>
    </w:lvl>
    <w:lvl w:ilvl="1" w:tplc="748A2C66" w:tentative="1">
      <w:start w:val="1"/>
      <w:numFmt w:val="lowerLetter"/>
      <w:lvlText w:val="%2."/>
      <w:lvlJc w:val="left"/>
      <w:pPr>
        <w:ind w:left="1440" w:hanging="360"/>
      </w:pPr>
    </w:lvl>
    <w:lvl w:ilvl="2" w:tplc="BB5E8ABA" w:tentative="1">
      <w:start w:val="1"/>
      <w:numFmt w:val="lowerRoman"/>
      <w:lvlText w:val="%3."/>
      <w:lvlJc w:val="right"/>
      <w:pPr>
        <w:ind w:left="2160" w:hanging="180"/>
      </w:pPr>
    </w:lvl>
    <w:lvl w:ilvl="3" w:tplc="83F6D836" w:tentative="1">
      <w:start w:val="1"/>
      <w:numFmt w:val="decimal"/>
      <w:lvlText w:val="%4."/>
      <w:lvlJc w:val="left"/>
      <w:pPr>
        <w:ind w:left="2880" w:hanging="360"/>
      </w:pPr>
    </w:lvl>
    <w:lvl w:ilvl="4" w:tplc="1B38B526" w:tentative="1">
      <w:start w:val="1"/>
      <w:numFmt w:val="lowerLetter"/>
      <w:lvlText w:val="%5."/>
      <w:lvlJc w:val="left"/>
      <w:pPr>
        <w:ind w:left="3600" w:hanging="360"/>
      </w:pPr>
    </w:lvl>
    <w:lvl w:ilvl="5" w:tplc="083E6E44" w:tentative="1">
      <w:start w:val="1"/>
      <w:numFmt w:val="lowerRoman"/>
      <w:lvlText w:val="%6."/>
      <w:lvlJc w:val="right"/>
      <w:pPr>
        <w:ind w:left="4320" w:hanging="180"/>
      </w:pPr>
    </w:lvl>
    <w:lvl w:ilvl="6" w:tplc="BFC468EC" w:tentative="1">
      <w:start w:val="1"/>
      <w:numFmt w:val="decimal"/>
      <w:lvlText w:val="%7."/>
      <w:lvlJc w:val="left"/>
      <w:pPr>
        <w:ind w:left="5040" w:hanging="360"/>
      </w:pPr>
    </w:lvl>
    <w:lvl w:ilvl="7" w:tplc="970AE1EE" w:tentative="1">
      <w:start w:val="1"/>
      <w:numFmt w:val="lowerLetter"/>
      <w:lvlText w:val="%8."/>
      <w:lvlJc w:val="left"/>
      <w:pPr>
        <w:ind w:left="5760" w:hanging="360"/>
      </w:pPr>
    </w:lvl>
    <w:lvl w:ilvl="8" w:tplc="2916B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12C2C2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D705E4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1FC319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91EDF7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07C0CC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E42931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044275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9741FB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2F25B8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F272BA4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B94A8B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BC2D42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3C7F3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426833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1ECDEC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7A4D99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FEECA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A263A6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18CC884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826906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4129E8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E04DBA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5D2113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41E130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B3A4AA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6A64C2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B2FC4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DE8E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A2C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20E6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048B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3E28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28F8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5E2D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F659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3E2D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8EA1EA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C1C2F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68B8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BE03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3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6A48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8295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285A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EA44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D2E79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46B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368D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E49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028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AA86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EA9B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0E44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7842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3D78B49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A2C573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127E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DAF3A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D369BB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9CE186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15CDAA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3DEC1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E52C3D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E968B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CF2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E61B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667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626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CC14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E6A2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AA7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A247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E5A0F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6C2D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AE70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CA34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A26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B8FE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7AF5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2C18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3A2F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DB26F70">
      <w:start w:val="1"/>
      <w:numFmt w:val="decimal"/>
      <w:lvlText w:val="%1."/>
      <w:lvlJc w:val="left"/>
      <w:pPr>
        <w:ind w:left="720" w:hanging="360"/>
      </w:pPr>
    </w:lvl>
    <w:lvl w:ilvl="1" w:tplc="94EED414" w:tentative="1">
      <w:start w:val="1"/>
      <w:numFmt w:val="lowerLetter"/>
      <w:lvlText w:val="%2."/>
      <w:lvlJc w:val="left"/>
      <w:pPr>
        <w:ind w:left="1440" w:hanging="360"/>
      </w:pPr>
    </w:lvl>
    <w:lvl w:ilvl="2" w:tplc="96967C40" w:tentative="1">
      <w:start w:val="1"/>
      <w:numFmt w:val="lowerRoman"/>
      <w:lvlText w:val="%3."/>
      <w:lvlJc w:val="right"/>
      <w:pPr>
        <w:ind w:left="2160" w:hanging="180"/>
      </w:pPr>
    </w:lvl>
    <w:lvl w:ilvl="3" w:tplc="1F88F878" w:tentative="1">
      <w:start w:val="1"/>
      <w:numFmt w:val="decimal"/>
      <w:lvlText w:val="%4."/>
      <w:lvlJc w:val="left"/>
      <w:pPr>
        <w:ind w:left="2880" w:hanging="360"/>
      </w:pPr>
    </w:lvl>
    <w:lvl w:ilvl="4" w:tplc="CBF28504" w:tentative="1">
      <w:start w:val="1"/>
      <w:numFmt w:val="lowerLetter"/>
      <w:lvlText w:val="%5."/>
      <w:lvlJc w:val="left"/>
      <w:pPr>
        <w:ind w:left="3600" w:hanging="360"/>
      </w:pPr>
    </w:lvl>
    <w:lvl w:ilvl="5" w:tplc="7F486FEE" w:tentative="1">
      <w:start w:val="1"/>
      <w:numFmt w:val="lowerRoman"/>
      <w:lvlText w:val="%6."/>
      <w:lvlJc w:val="right"/>
      <w:pPr>
        <w:ind w:left="4320" w:hanging="180"/>
      </w:pPr>
    </w:lvl>
    <w:lvl w:ilvl="6" w:tplc="72745142" w:tentative="1">
      <w:start w:val="1"/>
      <w:numFmt w:val="decimal"/>
      <w:lvlText w:val="%7."/>
      <w:lvlJc w:val="left"/>
      <w:pPr>
        <w:ind w:left="5040" w:hanging="360"/>
      </w:pPr>
    </w:lvl>
    <w:lvl w:ilvl="7" w:tplc="CFCC8240" w:tentative="1">
      <w:start w:val="1"/>
      <w:numFmt w:val="lowerLetter"/>
      <w:lvlText w:val="%8."/>
      <w:lvlJc w:val="left"/>
      <w:pPr>
        <w:ind w:left="5760" w:hanging="360"/>
      </w:pPr>
    </w:lvl>
    <w:lvl w:ilvl="8" w:tplc="5E78AA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9A2F6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F7E81D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1AE89A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BC672A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924DB9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39C2A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59258B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FF67A5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B1E23B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82264B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97874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24E4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2CAB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6E17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A8A2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12A2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6E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E821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DA02502">
      <w:start w:val="1"/>
      <w:numFmt w:val="decimal"/>
      <w:lvlText w:val="%1."/>
      <w:lvlJc w:val="left"/>
      <w:pPr>
        <w:ind w:left="720" w:hanging="360"/>
      </w:pPr>
    </w:lvl>
    <w:lvl w:ilvl="1" w:tplc="0C5EB310" w:tentative="1">
      <w:start w:val="1"/>
      <w:numFmt w:val="lowerLetter"/>
      <w:lvlText w:val="%2."/>
      <w:lvlJc w:val="left"/>
      <w:pPr>
        <w:ind w:left="1440" w:hanging="360"/>
      </w:pPr>
    </w:lvl>
    <w:lvl w:ilvl="2" w:tplc="0DCCC8A0" w:tentative="1">
      <w:start w:val="1"/>
      <w:numFmt w:val="lowerRoman"/>
      <w:lvlText w:val="%3."/>
      <w:lvlJc w:val="right"/>
      <w:pPr>
        <w:ind w:left="2160" w:hanging="180"/>
      </w:pPr>
    </w:lvl>
    <w:lvl w:ilvl="3" w:tplc="14CACD14" w:tentative="1">
      <w:start w:val="1"/>
      <w:numFmt w:val="decimal"/>
      <w:lvlText w:val="%4."/>
      <w:lvlJc w:val="left"/>
      <w:pPr>
        <w:ind w:left="2880" w:hanging="360"/>
      </w:pPr>
    </w:lvl>
    <w:lvl w:ilvl="4" w:tplc="0F84800E" w:tentative="1">
      <w:start w:val="1"/>
      <w:numFmt w:val="lowerLetter"/>
      <w:lvlText w:val="%5."/>
      <w:lvlJc w:val="left"/>
      <w:pPr>
        <w:ind w:left="3600" w:hanging="360"/>
      </w:pPr>
    </w:lvl>
    <w:lvl w:ilvl="5" w:tplc="274E3576" w:tentative="1">
      <w:start w:val="1"/>
      <w:numFmt w:val="lowerRoman"/>
      <w:lvlText w:val="%6."/>
      <w:lvlJc w:val="right"/>
      <w:pPr>
        <w:ind w:left="4320" w:hanging="180"/>
      </w:pPr>
    </w:lvl>
    <w:lvl w:ilvl="6" w:tplc="59DA538C" w:tentative="1">
      <w:start w:val="1"/>
      <w:numFmt w:val="decimal"/>
      <w:lvlText w:val="%7."/>
      <w:lvlJc w:val="left"/>
      <w:pPr>
        <w:ind w:left="5040" w:hanging="360"/>
      </w:pPr>
    </w:lvl>
    <w:lvl w:ilvl="7" w:tplc="911A37DA" w:tentative="1">
      <w:start w:val="1"/>
      <w:numFmt w:val="lowerLetter"/>
      <w:lvlText w:val="%8."/>
      <w:lvlJc w:val="left"/>
      <w:pPr>
        <w:ind w:left="5760" w:hanging="360"/>
      </w:pPr>
    </w:lvl>
    <w:lvl w:ilvl="8" w:tplc="2D2C5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9D88F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96F2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06E0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4C9D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5CDF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D88F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98C9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6CF8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3A24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652D9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53EE0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14D3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B85B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8433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C2C3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4C31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A892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C8CD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DF6F0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144C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DCA3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E6C2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5AD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DCCB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E2A3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7CC1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BE02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C8A82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7E4622">
      <w:numFmt w:val="none"/>
      <w:lvlText w:val=""/>
      <w:lvlJc w:val="left"/>
      <w:pPr>
        <w:tabs>
          <w:tab w:val="num" w:pos="360"/>
        </w:tabs>
      </w:pPr>
    </w:lvl>
    <w:lvl w:ilvl="2" w:tplc="FA80C68E">
      <w:numFmt w:val="none"/>
      <w:lvlText w:val=""/>
      <w:lvlJc w:val="left"/>
      <w:pPr>
        <w:tabs>
          <w:tab w:val="num" w:pos="360"/>
        </w:tabs>
      </w:pPr>
    </w:lvl>
    <w:lvl w:ilvl="3" w:tplc="E0443438">
      <w:numFmt w:val="none"/>
      <w:lvlText w:val=""/>
      <w:lvlJc w:val="left"/>
      <w:pPr>
        <w:tabs>
          <w:tab w:val="num" w:pos="360"/>
        </w:tabs>
      </w:pPr>
    </w:lvl>
    <w:lvl w:ilvl="4" w:tplc="993E8E28">
      <w:numFmt w:val="none"/>
      <w:lvlText w:val=""/>
      <w:lvlJc w:val="left"/>
      <w:pPr>
        <w:tabs>
          <w:tab w:val="num" w:pos="360"/>
        </w:tabs>
      </w:pPr>
    </w:lvl>
    <w:lvl w:ilvl="5" w:tplc="03367C72">
      <w:numFmt w:val="none"/>
      <w:lvlText w:val=""/>
      <w:lvlJc w:val="left"/>
      <w:pPr>
        <w:tabs>
          <w:tab w:val="num" w:pos="360"/>
        </w:tabs>
      </w:pPr>
    </w:lvl>
    <w:lvl w:ilvl="6" w:tplc="B15808F0">
      <w:numFmt w:val="none"/>
      <w:lvlText w:val=""/>
      <w:lvlJc w:val="left"/>
      <w:pPr>
        <w:tabs>
          <w:tab w:val="num" w:pos="360"/>
        </w:tabs>
      </w:pPr>
    </w:lvl>
    <w:lvl w:ilvl="7" w:tplc="4D6EF2D0">
      <w:numFmt w:val="none"/>
      <w:lvlText w:val=""/>
      <w:lvlJc w:val="left"/>
      <w:pPr>
        <w:tabs>
          <w:tab w:val="num" w:pos="360"/>
        </w:tabs>
      </w:pPr>
    </w:lvl>
    <w:lvl w:ilvl="8" w:tplc="C80CF8F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8C222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44C86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D0E40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54E21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BAC1C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83481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ECC1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B8E0B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898A2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3B661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652A93C" w:tentative="1">
      <w:start w:val="1"/>
      <w:numFmt w:val="lowerLetter"/>
      <w:lvlText w:val="%2."/>
      <w:lvlJc w:val="left"/>
      <w:pPr>
        <w:ind w:left="1440" w:hanging="360"/>
      </w:pPr>
    </w:lvl>
    <w:lvl w:ilvl="2" w:tplc="CEB207B0" w:tentative="1">
      <w:start w:val="1"/>
      <w:numFmt w:val="lowerRoman"/>
      <w:lvlText w:val="%3."/>
      <w:lvlJc w:val="right"/>
      <w:pPr>
        <w:ind w:left="2160" w:hanging="180"/>
      </w:pPr>
    </w:lvl>
    <w:lvl w:ilvl="3" w:tplc="64D4989E" w:tentative="1">
      <w:start w:val="1"/>
      <w:numFmt w:val="decimal"/>
      <w:lvlText w:val="%4."/>
      <w:lvlJc w:val="left"/>
      <w:pPr>
        <w:ind w:left="2880" w:hanging="360"/>
      </w:pPr>
    </w:lvl>
    <w:lvl w:ilvl="4" w:tplc="8E6A20D4" w:tentative="1">
      <w:start w:val="1"/>
      <w:numFmt w:val="lowerLetter"/>
      <w:lvlText w:val="%5."/>
      <w:lvlJc w:val="left"/>
      <w:pPr>
        <w:ind w:left="3600" w:hanging="360"/>
      </w:pPr>
    </w:lvl>
    <w:lvl w:ilvl="5" w:tplc="A4F6DE4E" w:tentative="1">
      <w:start w:val="1"/>
      <w:numFmt w:val="lowerRoman"/>
      <w:lvlText w:val="%6."/>
      <w:lvlJc w:val="right"/>
      <w:pPr>
        <w:ind w:left="4320" w:hanging="180"/>
      </w:pPr>
    </w:lvl>
    <w:lvl w:ilvl="6" w:tplc="E2C06540" w:tentative="1">
      <w:start w:val="1"/>
      <w:numFmt w:val="decimal"/>
      <w:lvlText w:val="%7."/>
      <w:lvlJc w:val="left"/>
      <w:pPr>
        <w:ind w:left="5040" w:hanging="360"/>
      </w:pPr>
    </w:lvl>
    <w:lvl w:ilvl="7" w:tplc="E098EC36" w:tentative="1">
      <w:start w:val="1"/>
      <w:numFmt w:val="lowerLetter"/>
      <w:lvlText w:val="%8."/>
      <w:lvlJc w:val="left"/>
      <w:pPr>
        <w:ind w:left="5760" w:hanging="360"/>
      </w:pPr>
    </w:lvl>
    <w:lvl w:ilvl="8" w:tplc="6A2C925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2D1199"/>
    <w:rsid w:val="00323007"/>
    <w:rsid w:val="00387CD6"/>
    <w:rsid w:val="003C695F"/>
    <w:rsid w:val="003E7484"/>
    <w:rsid w:val="00441757"/>
    <w:rsid w:val="004673C5"/>
    <w:rsid w:val="004B442E"/>
    <w:rsid w:val="004B53D3"/>
    <w:rsid w:val="005430E9"/>
    <w:rsid w:val="00560EFC"/>
    <w:rsid w:val="005B41BE"/>
    <w:rsid w:val="005F60DF"/>
    <w:rsid w:val="00601FB8"/>
    <w:rsid w:val="00604ED7"/>
    <w:rsid w:val="00624267"/>
    <w:rsid w:val="006D2A25"/>
    <w:rsid w:val="006E3987"/>
    <w:rsid w:val="00701859"/>
    <w:rsid w:val="00775E3E"/>
    <w:rsid w:val="007C3435"/>
    <w:rsid w:val="007C5783"/>
    <w:rsid w:val="007D3BD6"/>
    <w:rsid w:val="00862885"/>
    <w:rsid w:val="00873D20"/>
    <w:rsid w:val="009066B3"/>
    <w:rsid w:val="00925D02"/>
    <w:rsid w:val="00947573"/>
    <w:rsid w:val="00993A94"/>
    <w:rsid w:val="009A6A48"/>
    <w:rsid w:val="00A22F73"/>
    <w:rsid w:val="00AD59AA"/>
    <w:rsid w:val="00AE1131"/>
    <w:rsid w:val="00B1048E"/>
    <w:rsid w:val="00B20D08"/>
    <w:rsid w:val="00B245B8"/>
    <w:rsid w:val="00B5205E"/>
    <w:rsid w:val="00B91720"/>
    <w:rsid w:val="00BD636C"/>
    <w:rsid w:val="00C02B63"/>
    <w:rsid w:val="00C52ADB"/>
    <w:rsid w:val="00C85D89"/>
    <w:rsid w:val="00C94DCA"/>
    <w:rsid w:val="00CB7FA8"/>
    <w:rsid w:val="00CE068F"/>
    <w:rsid w:val="00CE3AC6"/>
    <w:rsid w:val="00D25308"/>
    <w:rsid w:val="00D530A4"/>
    <w:rsid w:val="00D61CBD"/>
    <w:rsid w:val="00D97137"/>
    <w:rsid w:val="00DB09C1"/>
    <w:rsid w:val="00DC047E"/>
    <w:rsid w:val="00DC1584"/>
    <w:rsid w:val="00DF19C9"/>
    <w:rsid w:val="00E82A7D"/>
    <w:rsid w:val="00EA51CC"/>
    <w:rsid w:val="00EC2F7A"/>
    <w:rsid w:val="00EF65EE"/>
    <w:rsid w:val="00F22144"/>
    <w:rsid w:val="00FE152C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9609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550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2026-02-05T14:22:00Z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