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"Agroresursu un ekonomikas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90002137506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Gāzu hromatogrāfa noteikšanas komplekts AREI Priekuļu pētniecības centram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AREI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Gāzu hromatogrāfs (GC) ar masselektīvo detektoru (MSD)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001_3.p._FP_AREI_2026 11_1_QL.docx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Šķidrumu hromatogrāfa refrakcijas indeksa detektors (RID)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002_3.p._FP_AREI_2026 11_1_QL.docx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6 - 6.daļa Laboratorijas liofilizācijas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003_3.p._FP_AREI_2026 11_1.docx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14:26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