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Skulmju dzimtas māju ekspozīcijas izveide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"Aģentūra 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"H2E"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09:00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