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Ropažu novada pašvaldības meliorācijas sistēmu projektēšana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Iepirkuma daļa Nr.1 – “Meliorācijas un lietus ūdens novadīšanas sistēmas izbūve Rožu prospekta un Taku ielas krustojumā”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"Rūķis AG"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6494.0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Iepirkuma daļa Nr.3 - Meliorācijas un lietus ūdens novadīšanas sistēmas izbūve Volgas ielā”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"Rūķis AG"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"CE-BO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Iepirkuma daļa Nr.5 – “Sužu sūkņu stacijas ieplūdes krājbaseina un ūdensnotekas atjaunošana un nostiprināšana”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"Rūķis AG"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Iepirkuma daļa Nr.6 – “Meliorācijas un lietus ūdens novadīšanas sistēmas izbūve Upesciema ielā”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"Rūķis AG"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"CE-BO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Iepirkuma daļa Nr.7 - Caurtekas pārbūve pašvaldības nozīmes koplietošanas ūdensnotekā Radiostacijas ielā”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"Rūķis AG"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"CE-BO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22:31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15:32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