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veselības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50103807561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darba vietu piegāde un uzstādīšana filiālē "Imanta" ES projekta "Infrastruktūras attīstība modernizējot medicīnas tehnoloģijas SIA "Rīgas veselības centrs""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RVC 2026/7/ERAF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atbildību, zinātniskā ražošanas komercfirma "VLATA"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