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pašvaldības Dagdas pilsētas un pagastu apvienība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50900036651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Bērnu aktīvās atpūtas laukuma izveide pie Dagdas Kultūras centra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DPPA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16752.78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 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"AVERTO"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