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A0CB1" w14:textId="77777777" w:rsidR="008B0FAF" w:rsidRPr="0040708F" w:rsidRDefault="008B0FAF" w:rsidP="008B0FAF">
      <w:pPr>
        <w:jc w:val="right"/>
        <w:rPr>
          <w:color w:val="000000"/>
          <w:sz w:val="16"/>
          <w:szCs w:val="16"/>
        </w:rPr>
      </w:pPr>
      <w:bookmarkStart w:id="0" w:name="_Hlk85193951"/>
      <w:bookmarkStart w:id="1" w:name="_Hlk96691220"/>
      <w:r>
        <w:rPr>
          <w:color w:val="000000"/>
          <w:sz w:val="16"/>
          <w:szCs w:val="16"/>
        </w:rPr>
        <w:t>3</w:t>
      </w:r>
      <w:r w:rsidRPr="0040708F">
        <w:rPr>
          <w:color w:val="000000"/>
          <w:sz w:val="16"/>
          <w:szCs w:val="16"/>
        </w:rPr>
        <w:t>. pielikums</w:t>
      </w:r>
    </w:p>
    <w:p w14:paraId="1DC593AE" w14:textId="77777777" w:rsidR="008B0FAF" w:rsidRPr="0040708F" w:rsidRDefault="008B0FAF" w:rsidP="008B0FAF">
      <w:pPr>
        <w:jc w:val="right"/>
        <w:rPr>
          <w:color w:val="000000"/>
          <w:sz w:val="16"/>
          <w:szCs w:val="16"/>
        </w:rPr>
      </w:pPr>
      <w:r w:rsidRPr="0040708F">
        <w:rPr>
          <w:color w:val="000000"/>
          <w:sz w:val="16"/>
          <w:szCs w:val="16"/>
        </w:rPr>
        <w:t xml:space="preserve">Iepirkuma nolikumam </w:t>
      </w:r>
    </w:p>
    <w:p w14:paraId="3FBF4896" w14:textId="341F43EF" w:rsidR="008B0FAF" w:rsidRDefault="008B0FAF" w:rsidP="008B0FAF">
      <w:pPr>
        <w:jc w:val="right"/>
      </w:pPr>
      <w:r w:rsidRPr="56ACDC73">
        <w:rPr>
          <w:color w:val="000000" w:themeColor="text1"/>
          <w:sz w:val="16"/>
          <w:szCs w:val="16"/>
        </w:rPr>
        <w:t xml:space="preserve"> (id. Nr. LIAA 202</w:t>
      </w:r>
      <w:r w:rsidR="43BB8D82" w:rsidRPr="56ACDC73">
        <w:rPr>
          <w:color w:val="000000" w:themeColor="text1"/>
          <w:sz w:val="16"/>
          <w:szCs w:val="16"/>
        </w:rPr>
        <w:t>6</w:t>
      </w:r>
      <w:r w:rsidRPr="56ACDC73">
        <w:rPr>
          <w:color w:val="000000" w:themeColor="text1"/>
          <w:sz w:val="16"/>
          <w:szCs w:val="16"/>
        </w:rPr>
        <w:t>/</w:t>
      </w:r>
      <w:r w:rsidR="5F6E8000" w:rsidRPr="56ACDC73">
        <w:rPr>
          <w:color w:val="000000" w:themeColor="text1"/>
          <w:sz w:val="16"/>
          <w:szCs w:val="16"/>
        </w:rPr>
        <w:t>6</w:t>
      </w:r>
      <w:r w:rsidR="00DD4D08">
        <w:rPr>
          <w:color w:val="000000" w:themeColor="text1"/>
          <w:sz w:val="16"/>
          <w:szCs w:val="16"/>
        </w:rPr>
        <w:t>5</w:t>
      </w:r>
      <w:r w:rsidR="001C0B7F" w:rsidRPr="56ACDC73">
        <w:rPr>
          <w:color w:val="000000" w:themeColor="text1"/>
          <w:sz w:val="16"/>
          <w:szCs w:val="16"/>
        </w:rPr>
        <w:t xml:space="preserve"> ERAF</w:t>
      </w:r>
      <w:r w:rsidRPr="56ACDC73">
        <w:rPr>
          <w:color w:val="000000" w:themeColor="text1"/>
          <w:sz w:val="16"/>
          <w:szCs w:val="16"/>
        </w:rPr>
        <w:t>)</w:t>
      </w:r>
      <w:bookmarkEnd w:id="0"/>
    </w:p>
    <w:p w14:paraId="110B16F5" w14:textId="28507C2F" w:rsidR="007C6671" w:rsidRDefault="007C6671" w:rsidP="007C6671">
      <w:pPr>
        <w:jc w:val="right"/>
        <w:rPr>
          <w:rFonts w:eastAsia="Calibri"/>
          <w:color w:val="000000"/>
          <w:lang w:eastAsia="en-US"/>
        </w:rPr>
      </w:pPr>
    </w:p>
    <w:p w14:paraId="32B8DACF" w14:textId="77777777" w:rsidR="008B0FAF" w:rsidRPr="0012338C" w:rsidRDefault="008B0FAF" w:rsidP="007C6671">
      <w:pPr>
        <w:jc w:val="right"/>
        <w:rPr>
          <w:rFonts w:eastAsia="Calibri"/>
          <w:color w:val="000000"/>
          <w:lang w:eastAsia="en-US"/>
        </w:rPr>
      </w:pPr>
    </w:p>
    <w:p w14:paraId="02C1D203" w14:textId="77777777" w:rsidR="00C92BD9" w:rsidRDefault="00C92BD9" w:rsidP="00C92BD9">
      <w:pPr>
        <w:jc w:val="center"/>
        <w:rPr>
          <w:b/>
          <w:sz w:val="28"/>
          <w:szCs w:val="28"/>
        </w:rPr>
      </w:pPr>
      <w:r w:rsidRPr="00AC3D02">
        <w:rPr>
          <w:b/>
          <w:sz w:val="28"/>
          <w:szCs w:val="28"/>
        </w:rPr>
        <w:t>Pretendenta pieredzes apraksts</w:t>
      </w:r>
      <w:r>
        <w:rPr>
          <w:b/>
          <w:sz w:val="28"/>
          <w:szCs w:val="28"/>
        </w:rPr>
        <w:t xml:space="preserve"> (forma)</w:t>
      </w:r>
    </w:p>
    <w:p w14:paraId="717C7896" w14:textId="77777777" w:rsidR="007C6671" w:rsidRPr="00615909" w:rsidRDefault="007C6671" w:rsidP="007C6671">
      <w:pPr>
        <w:widowControl w:val="0"/>
        <w:tabs>
          <w:tab w:val="left" w:pos="5760"/>
        </w:tabs>
        <w:ind w:right="-1"/>
        <w:rPr>
          <w:sz w:val="20"/>
          <w:szCs w:val="20"/>
        </w:rPr>
      </w:pPr>
    </w:p>
    <w:p w14:paraId="70791F29" w14:textId="77777777" w:rsidR="00C92BD9" w:rsidRPr="003A2517" w:rsidRDefault="00C92BD9" w:rsidP="00C92BD9">
      <w:pPr>
        <w:jc w:val="center"/>
        <w:rPr>
          <w:rFonts w:eastAsia="MS Mincho"/>
          <w:b/>
          <w:bCs/>
          <w:sz w:val="28"/>
          <w:szCs w:val="28"/>
          <w:lang w:eastAsia="ja-JP"/>
        </w:rPr>
      </w:pPr>
      <w:bookmarkStart w:id="2" w:name="_Hlk96693530"/>
      <w:r w:rsidRPr="003A2517">
        <w:rPr>
          <w:b/>
          <w:sz w:val="28"/>
          <w:szCs w:val="28"/>
        </w:rPr>
        <w:t>Atklāta konkursa</w:t>
      </w:r>
    </w:p>
    <w:p w14:paraId="71AD4FBE" w14:textId="186C8F3B" w:rsidR="00C92BD9" w:rsidRPr="00FF2F6E" w:rsidRDefault="00C92BD9" w:rsidP="00C92BD9">
      <w:pPr>
        <w:jc w:val="center"/>
        <w:rPr>
          <w:b/>
          <w:sz w:val="28"/>
          <w:szCs w:val="28"/>
        </w:rPr>
      </w:pPr>
      <w:r w:rsidRPr="00FF2F6E">
        <w:rPr>
          <w:b/>
          <w:sz w:val="28"/>
          <w:szCs w:val="28"/>
        </w:rPr>
        <w:t>“</w:t>
      </w:r>
      <w:r w:rsidR="00830489" w:rsidRPr="00830489">
        <w:rPr>
          <w:b/>
          <w:bCs/>
          <w:sz w:val="28"/>
          <w:szCs w:val="28"/>
        </w:rPr>
        <w:t xml:space="preserve">Ēdināšanas pakalpojumu nodrošināšana </w:t>
      </w:r>
      <w:r w:rsidR="00830489">
        <w:rPr>
          <w:b/>
          <w:bCs/>
          <w:sz w:val="28"/>
          <w:szCs w:val="28"/>
        </w:rPr>
        <w:t>LIAA</w:t>
      </w:r>
      <w:r w:rsidR="00830489" w:rsidRPr="00830489">
        <w:rPr>
          <w:b/>
          <w:bCs/>
          <w:sz w:val="28"/>
          <w:szCs w:val="28"/>
        </w:rPr>
        <w:t xml:space="preserve"> rīkotajos semināros, pasākumos, delegāciju uzņemšanai</w:t>
      </w:r>
      <w:r w:rsidRPr="00FF2F6E">
        <w:rPr>
          <w:b/>
          <w:sz w:val="28"/>
          <w:szCs w:val="28"/>
        </w:rPr>
        <w:t>”</w:t>
      </w:r>
    </w:p>
    <w:p w14:paraId="20D922F0" w14:textId="49FB0136" w:rsidR="00C92BD9" w:rsidRPr="003A2517" w:rsidRDefault="00C92BD9" w:rsidP="00C92BD9">
      <w:pPr>
        <w:ind w:right="6"/>
        <w:jc w:val="center"/>
      </w:pPr>
      <w:r>
        <w:t>(identifikācijas numurs LIAA 202</w:t>
      </w:r>
      <w:r w:rsidR="064A01CD">
        <w:t>6</w:t>
      </w:r>
      <w:r>
        <w:t>/</w:t>
      </w:r>
      <w:r w:rsidR="00DD4D08">
        <w:t>65</w:t>
      </w:r>
      <w:r w:rsidR="001C0B7F">
        <w:t xml:space="preserve"> ERAF</w:t>
      </w:r>
      <w:r>
        <w:t>)</w:t>
      </w:r>
    </w:p>
    <w:bookmarkEnd w:id="1"/>
    <w:bookmarkEnd w:id="2"/>
    <w:p w14:paraId="5321A044" w14:textId="4C0E285E" w:rsidR="00D77C75" w:rsidRDefault="00D77C75" w:rsidP="00D835AC">
      <w:pPr>
        <w:jc w:val="center"/>
        <w:rPr>
          <w:b/>
          <w:sz w:val="28"/>
          <w:szCs w:val="28"/>
        </w:rPr>
      </w:pPr>
    </w:p>
    <w:tbl>
      <w:tblPr>
        <w:tblW w:w="139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8"/>
        <w:gridCol w:w="3001"/>
        <w:gridCol w:w="3720"/>
        <w:gridCol w:w="2867"/>
        <w:gridCol w:w="3232"/>
      </w:tblGrid>
      <w:tr w:rsidR="00290185" w:rsidRPr="00B748CF" w14:paraId="70F5A028" w14:textId="2394F11B" w:rsidTr="00290185">
        <w:trPr>
          <w:trHeight w:val="651"/>
        </w:trPr>
        <w:tc>
          <w:tcPr>
            <w:tcW w:w="1178" w:type="dxa"/>
            <w:vAlign w:val="center"/>
          </w:tcPr>
          <w:p w14:paraId="30FDE17C" w14:textId="77777777" w:rsidR="00290185" w:rsidRPr="00B748CF" w:rsidRDefault="00290185" w:rsidP="00B748CF">
            <w:pPr>
              <w:jc w:val="center"/>
              <w:rPr>
                <w:b/>
                <w:bCs/>
                <w:sz w:val="20"/>
                <w:szCs w:val="20"/>
              </w:rPr>
            </w:pPr>
            <w:r w:rsidRPr="00B748CF">
              <w:rPr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3001" w:type="dxa"/>
            <w:vAlign w:val="center"/>
          </w:tcPr>
          <w:p w14:paraId="16C0225F" w14:textId="3862341D" w:rsidR="00290185" w:rsidRPr="00B748CF" w:rsidRDefault="00290185" w:rsidP="00B748CF">
            <w:pPr>
              <w:jc w:val="center"/>
              <w:rPr>
                <w:b/>
                <w:bCs/>
                <w:sz w:val="20"/>
                <w:szCs w:val="20"/>
              </w:rPr>
            </w:pPr>
            <w:r w:rsidRPr="00B748CF">
              <w:rPr>
                <w:b/>
                <w:bCs/>
                <w:sz w:val="20"/>
                <w:szCs w:val="20"/>
              </w:rPr>
              <w:t>Pasūtītājs (nosaukums, adrese, kontaktpersona (e-pasts, telefona numurs)</w:t>
            </w:r>
          </w:p>
        </w:tc>
        <w:tc>
          <w:tcPr>
            <w:tcW w:w="3720" w:type="dxa"/>
            <w:vAlign w:val="center"/>
          </w:tcPr>
          <w:p w14:paraId="0B8C10FE" w14:textId="7D87B0E2" w:rsidR="00290185" w:rsidRPr="00B748CF" w:rsidRDefault="00290185" w:rsidP="00B748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Ēdināšanas pasākuma</w:t>
            </w:r>
            <w:r w:rsidRPr="00B748CF">
              <w:rPr>
                <w:b/>
                <w:bCs/>
                <w:sz w:val="20"/>
                <w:szCs w:val="20"/>
              </w:rPr>
              <w:t xml:space="preserve"> apraksts</w:t>
            </w:r>
            <w:r>
              <w:rPr>
                <w:b/>
                <w:bCs/>
                <w:sz w:val="20"/>
                <w:szCs w:val="20"/>
              </w:rPr>
              <w:t xml:space="preserve"> (norādot ēdienkarti)</w:t>
            </w:r>
          </w:p>
        </w:tc>
        <w:tc>
          <w:tcPr>
            <w:tcW w:w="2867" w:type="dxa"/>
          </w:tcPr>
          <w:p w14:paraId="4AE8B366" w14:textId="77777777" w:rsidR="00290185" w:rsidRDefault="00290185" w:rsidP="0029018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86BFF1B" w14:textId="4EB32D96" w:rsidR="00290185" w:rsidRDefault="00290185" w:rsidP="002901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Dalībnieku skaits</w:t>
            </w:r>
          </w:p>
        </w:tc>
        <w:tc>
          <w:tcPr>
            <w:tcW w:w="3232" w:type="dxa"/>
          </w:tcPr>
          <w:p w14:paraId="175DD7D9" w14:textId="5C373D13" w:rsidR="00290185" w:rsidRPr="00B748CF" w:rsidRDefault="00290185" w:rsidP="002901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Ēdināšanas pasākuma</w:t>
            </w:r>
            <w:r w:rsidRPr="00B748CF">
              <w:rPr>
                <w:b/>
                <w:bCs/>
                <w:sz w:val="20"/>
                <w:szCs w:val="20"/>
              </w:rPr>
              <w:t xml:space="preserve">  īstenošanas laiks no-līdz (dd.mm.gggg.)</w:t>
            </w:r>
          </w:p>
        </w:tc>
      </w:tr>
      <w:tr w:rsidR="00290185" w:rsidRPr="003D0E17" w14:paraId="2B01E66D" w14:textId="22AA2F94" w:rsidTr="00290185">
        <w:trPr>
          <w:trHeight w:val="651"/>
        </w:trPr>
        <w:tc>
          <w:tcPr>
            <w:tcW w:w="1178" w:type="dxa"/>
            <w:vAlign w:val="center"/>
          </w:tcPr>
          <w:p w14:paraId="52063E39" w14:textId="38B8CC66" w:rsidR="00290185" w:rsidRPr="00E55E0D" w:rsidRDefault="00290185" w:rsidP="00462CAB">
            <w:pPr>
              <w:jc w:val="center"/>
            </w:pPr>
            <w:r w:rsidRPr="00E55E0D">
              <w:t>1.</w:t>
            </w:r>
          </w:p>
        </w:tc>
        <w:tc>
          <w:tcPr>
            <w:tcW w:w="3001" w:type="dxa"/>
            <w:vAlign w:val="center"/>
          </w:tcPr>
          <w:p w14:paraId="548DEBE5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720" w:type="dxa"/>
            <w:vAlign w:val="center"/>
          </w:tcPr>
          <w:p w14:paraId="705E43C9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2867" w:type="dxa"/>
          </w:tcPr>
          <w:p w14:paraId="294FB142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232" w:type="dxa"/>
          </w:tcPr>
          <w:p w14:paraId="3DB70769" w14:textId="52267B29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</w:tr>
      <w:tr w:rsidR="00290185" w:rsidRPr="003D0E17" w14:paraId="74BA1363" w14:textId="165C27F1" w:rsidTr="00290185">
        <w:trPr>
          <w:trHeight w:val="651"/>
        </w:trPr>
        <w:tc>
          <w:tcPr>
            <w:tcW w:w="1178" w:type="dxa"/>
            <w:vAlign w:val="center"/>
          </w:tcPr>
          <w:p w14:paraId="3FCAC514" w14:textId="499871DC" w:rsidR="00290185" w:rsidRPr="00E55E0D" w:rsidRDefault="00290185" w:rsidP="00462CAB">
            <w:pPr>
              <w:jc w:val="center"/>
            </w:pPr>
            <w:r w:rsidRPr="00E55E0D">
              <w:t>2.</w:t>
            </w:r>
          </w:p>
        </w:tc>
        <w:tc>
          <w:tcPr>
            <w:tcW w:w="3001" w:type="dxa"/>
            <w:vAlign w:val="center"/>
          </w:tcPr>
          <w:p w14:paraId="60F759EB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720" w:type="dxa"/>
            <w:vAlign w:val="center"/>
          </w:tcPr>
          <w:p w14:paraId="172D140A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2867" w:type="dxa"/>
          </w:tcPr>
          <w:p w14:paraId="22D93259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232" w:type="dxa"/>
          </w:tcPr>
          <w:p w14:paraId="7F6462CB" w14:textId="714FF0E3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</w:tr>
      <w:tr w:rsidR="00290185" w:rsidRPr="003D0E17" w14:paraId="570E0983" w14:textId="0D129AFC" w:rsidTr="00290185">
        <w:trPr>
          <w:trHeight w:val="651"/>
        </w:trPr>
        <w:tc>
          <w:tcPr>
            <w:tcW w:w="1178" w:type="dxa"/>
            <w:vAlign w:val="center"/>
          </w:tcPr>
          <w:p w14:paraId="0E034FEC" w14:textId="1AE8792B" w:rsidR="00290185" w:rsidRPr="00E55E0D" w:rsidRDefault="00290185" w:rsidP="008D3D37">
            <w:r>
              <w:t>…</w:t>
            </w:r>
          </w:p>
        </w:tc>
        <w:tc>
          <w:tcPr>
            <w:tcW w:w="3001" w:type="dxa"/>
            <w:vAlign w:val="center"/>
          </w:tcPr>
          <w:p w14:paraId="301DC0C4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720" w:type="dxa"/>
            <w:vAlign w:val="center"/>
          </w:tcPr>
          <w:p w14:paraId="38B2724D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2867" w:type="dxa"/>
          </w:tcPr>
          <w:p w14:paraId="1D3F1255" w14:textId="77777777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  <w:tc>
          <w:tcPr>
            <w:tcW w:w="3232" w:type="dxa"/>
          </w:tcPr>
          <w:p w14:paraId="30D7D754" w14:textId="3C4424A8" w:rsidR="00290185" w:rsidRPr="003D0E17" w:rsidRDefault="00290185" w:rsidP="00462CAB">
            <w:pPr>
              <w:jc w:val="center"/>
              <w:rPr>
                <w:b/>
                <w:bCs/>
              </w:rPr>
            </w:pPr>
          </w:p>
        </w:tc>
      </w:tr>
    </w:tbl>
    <w:p w14:paraId="120BA84E" w14:textId="315C5B2B" w:rsidR="00C92BD9" w:rsidRPr="00FF2F6E" w:rsidRDefault="00C92BD9" w:rsidP="00C92BD9">
      <w:pPr>
        <w:jc w:val="both"/>
        <w:rPr>
          <w:i/>
          <w:iCs/>
          <w:sz w:val="22"/>
          <w:szCs w:val="22"/>
        </w:rPr>
      </w:pPr>
      <w:r w:rsidRPr="00FF2F6E">
        <w:rPr>
          <w:i/>
          <w:iCs/>
          <w:sz w:val="22"/>
          <w:szCs w:val="22"/>
        </w:rPr>
        <w:t xml:space="preserve">Aizpildot pieredzes apraksta formu pretendents ievēro </w:t>
      </w:r>
      <w:r w:rsidRPr="006A708B">
        <w:rPr>
          <w:i/>
          <w:iCs/>
          <w:sz w:val="22"/>
          <w:szCs w:val="22"/>
        </w:rPr>
        <w:t>nolikuma 7.</w:t>
      </w:r>
      <w:r w:rsidR="00FF2F6E" w:rsidRPr="006A708B">
        <w:rPr>
          <w:i/>
          <w:iCs/>
          <w:sz w:val="22"/>
          <w:szCs w:val="22"/>
        </w:rPr>
        <w:t>2</w:t>
      </w:r>
      <w:r w:rsidRPr="006A708B">
        <w:rPr>
          <w:i/>
          <w:iCs/>
          <w:sz w:val="22"/>
          <w:szCs w:val="22"/>
        </w:rPr>
        <w:t xml:space="preserve">. punkta tabulas </w:t>
      </w:r>
      <w:r w:rsidR="00DD4D08">
        <w:rPr>
          <w:i/>
          <w:iCs/>
          <w:sz w:val="22"/>
          <w:szCs w:val="22"/>
        </w:rPr>
        <w:t>1</w:t>
      </w:r>
      <w:r w:rsidRPr="006A708B">
        <w:rPr>
          <w:i/>
          <w:iCs/>
          <w:sz w:val="22"/>
          <w:szCs w:val="22"/>
        </w:rPr>
        <w:t>. punkta prasību</w:t>
      </w:r>
      <w:r w:rsidRPr="00FF2F6E">
        <w:rPr>
          <w:i/>
          <w:iCs/>
          <w:sz w:val="22"/>
          <w:szCs w:val="22"/>
        </w:rPr>
        <w:t xml:space="preserve">, pieredzes apliecināšanai pievienojot vismaz </w:t>
      </w:r>
      <w:r w:rsidR="00B12987">
        <w:rPr>
          <w:i/>
          <w:iCs/>
          <w:sz w:val="22"/>
          <w:szCs w:val="22"/>
        </w:rPr>
        <w:t>2</w:t>
      </w:r>
      <w:r w:rsidRPr="00FF2F6E">
        <w:rPr>
          <w:i/>
          <w:iCs/>
          <w:sz w:val="22"/>
          <w:szCs w:val="22"/>
        </w:rPr>
        <w:t xml:space="preserve"> (</w:t>
      </w:r>
      <w:r w:rsidR="00B12987">
        <w:rPr>
          <w:i/>
          <w:iCs/>
          <w:sz w:val="22"/>
          <w:szCs w:val="22"/>
        </w:rPr>
        <w:t>divas</w:t>
      </w:r>
      <w:r w:rsidRPr="00FF2F6E">
        <w:rPr>
          <w:i/>
          <w:iCs/>
          <w:sz w:val="22"/>
          <w:szCs w:val="22"/>
        </w:rPr>
        <w:t>) pozitīva</w:t>
      </w:r>
      <w:r w:rsidR="00B12987">
        <w:rPr>
          <w:i/>
          <w:iCs/>
          <w:sz w:val="22"/>
          <w:szCs w:val="22"/>
        </w:rPr>
        <w:t>s</w:t>
      </w:r>
      <w:r w:rsidRPr="00FF2F6E">
        <w:rPr>
          <w:i/>
          <w:iCs/>
          <w:sz w:val="22"/>
          <w:szCs w:val="22"/>
        </w:rPr>
        <w:t xml:space="preserve"> rakstura atsauksme</w:t>
      </w:r>
      <w:r w:rsidR="00B12987">
        <w:rPr>
          <w:i/>
          <w:iCs/>
          <w:sz w:val="22"/>
          <w:szCs w:val="22"/>
        </w:rPr>
        <w:t>s</w:t>
      </w:r>
      <w:r w:rsidRPr="00FF2F6E">
        <w:rPr>
          <w:i/>
          <w:iCs/>
          <w:sz w:val="22"/>
          <w:szCs w:val="22"/>
        </w:rPr>
        <w:t xml:space="preserve"> vai jebkurš cits dokuments (piemēram, apliecinājums, nodošanas – pieņemšanas akts u.tml.),  no pretendenta pieredzes aprakstā norādītā pakalpojuma saņēmējiem.</w:t>
      </w:r>
    </w:p>
    <w:tbl>
      <w:tblPr>
        <w:tblW w:w="14175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8"/>
        <w:gridCol w:w="9637"/>
      </w:tblGrid>
      <w:tr w:rsidR="00E72AE0" w:rsidRPr="00C92BD9" w14:paraId="267E98C7" w14:textId="77777777" w:rsidTr="00C92BD9">
        <w:trPr>
          <w:trHeight w:val="454"/>
        </w:trPr>
        <w:tc>
          <w:tcPr>
            <w:tcW w:w="4538" w:type="dxa"/>
            <w:vAlign w:val="center"/>
          </w:tcPr>
          <w:p w14:paraId="106B6688" w14:textId="77777777" w:rsidR="00E72AE0" w:rsidRPr="00C92BD9" w:rsidRDefault="00E72AE0" w:rsidP="002B51AC">
            <w:pPr>
              <w:tabs>
                <w:tab w:val="left" w:pos="2568"/>
              </w:tabs>
              <w:jc w:val="right"/>
              <w:rPr>
                <w:iCs/>
                <w:sz w:val="20"/>
                <w:szCs w:val="20"/>
              </w:rPr>
            </w:pPr>
            <w:r w:rsidRPr="00C92BD9">
              <w:rPr>
                <w:iCs/>
                <w:sz w:val="20"/>
                <w:szCs w:val="20"/>
                <w:lang w:eastAsia="en-US"/>
              </w:rPr>
              <w:t>Pretendenta nosaukums:</w:t>
            </w:r>
          </w:p>
        </w:tc>
        <w:tc>
          <w:tcPr>
            <w:tcW w:w="9637" w:type="dxa"/>
            <w:vAlign w:val="center"/>
          </w:tcPr>
          <w:p w14:paraId="03491A32" w14:textId="77777777" w:rsidR="00E72AE0" w:rsidRPr="00C92BD9" w:rsidRDefault="00E72AE0" w:rsidP="002B51AC">
            <w:pPr>
              <w:rPr>
                <w:sz w:val="20"/>
                <w:szCs w:val="20"/>
              </w:rPr>
            </w:pPr>
          </w:p>
        </w:tc>
      </w:tr>
      <w:tr w:rsidR="00E72AE0" w:rsidRPr="00C92BD9" w14:paraId="3BE398B3" w14:textId="77777777" w:rsidTr="00C92BD9">
        <w:trPr>
          <w:trHeight w:val="454"/>
        </w:trPr>
        <w:tc>
          <w:tcPr>
            <w:tcW w:w="4538" w:type="dxa"/>
            <w:vAlign w:val="center"/>
          </w:tcPr>
          <w:p w14:paraId="61B7CF01" w14:textId="77777777" w:rsidR="00E72AE0" w:rsidRPr="00C92BD9" w:rsidRDefault="00E72AE0" w:rsidP="002B51AC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C92BD9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9637" w:type="dxa"/>
            <w:vAlign w:val="center"/>
          </w:tcPr>
          <w:p w14:paraId="638D397F" w14:textId="77777777" w:rsidR="00E72AE0" w:rsidRPr="00C92BD9" w:rsidRDefault="00E72AE0" w:rsidP="002B51AC">
            <w:pPr>
              <w:rPr>
                <w:sz w:val="20"/>
                <w:szCs w:val="20"/>
              </w:rPr>
            </w:pPr>
          </w:p>
        </w:tc>
      </w:tr>
      <w:tr w:rsidR="00E72AE0" w:rsidRPr="00C92BD9" w14:paraId="437BB326" w14:textId="77777777" w:rsidTr="00C92BD9">
        <w:trPr>
          <w:trHeight w:val="454"/>
        </w:trPr>
        <w:tc>
          <w:tcPr>
            <w:tcW w:w="4538" w:type="dxa"/>
            <w:vAlign w:val="center"/>
          </w:tcPr>
          <w:p w14:paraId="2565E385" w14:textId="77777777" w:rsidR="00E72AE0" w:rsidRPr="00C92BD9" w:rsidRDefault="00E72AE0" w:rsidP="002B51AC">
            <w:pPr>
              <w:jc w:val="right"/>
              <w:rPr>
                <w:sz w:val="20"/>
                <w:szCs w:val="20"/>
              </w:rPr>
            </w:pPr>
            <w:r w:rsidRPr="00C92BD9">
              <w:rPr>
                <w:sz w:val="20"/>
                <w:szCs w:val="20"/>
              </w:rPr>
              <w:t>Amats:</w:t>
            </w:r>
          </w:p>
        </w:tc>
        <w:tc>
          <w:tcPr>
            <w:tcW w:w="9637" w:type="dxa"/>
            <w:vAlign w:val="center"/>
          </w:tcPr>
          <w:p w14:paraId="50D62CA6" w14:textId="77777777" w:rsidR="00E72AE0" w:rsidRPr="00C92BD9" w:rsidRDefault="00E72AE0" w:rsidP="002B51AC">
            <w:pPr>
              <w:rPr>
                <w:sz w:val="20"/>
                <w:szCs w:val="20"/>
              </w:rPr>
            </w:pPr>
          </w:p>
        </w:tc>
      </w:tr>
      <w:tr w:rsidR="00E72AE0" w:rsidRPr="00C92BD9" w14:paraId="26772A4A" w14:textId="77777777" w:rsidTr="00C92BD9">
        <w:trPr>
          <w:trHeight w:val="454"/>
        </w:trPr>
        <w:tc>
          <w:tcPr>
            <w:tcW w:w="4538" w:type="dxa"/>
            <w:vAlign w:val="center"/>
          </w:tcPr>
          <w:p w14:paraId="7B948048" w14:textId="77777777" w:rsidR="00E72AE0" w:rsidRPr="00C92BD9" w:rsidRDefault="00E72AE0" w:rsidP="002B51AC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92BD9">
              <w:rPr>
                <w:sz w:val="20"/>
                <w:szCs w:val="20"/>
              </w:rPr>
              <w:t>Datums:</w:t>
            </w:r>
          </w:p>
        </w:tc>
        <w:tc>
          <w:tcPr>
            <w:tcW w:w="9637" w:type="dxa"/>
            <w:vAlign w:val="center"/>
          </w:tcPr>
          <w:p w14:paraId="0B0A554D" w14:textId="77777777" w:rsidR="00E72AE0" w:rsidRPr="00C92BD9" w:rsidRDefault="00E72AE0" w:rsidP="002B51AC">
            <w:pPr>
              <w:rPr>
                <w:sz w:val="20"/>
                <w:szCs w:val="20"/>
              </w:rPr>
            </w:pPr>
          </w:p>
        </w:tc>
      </w:tr>
      <w:tr w:rsidR="00E72AE0" w:rsidRPr="00C92BD9" w14:paraId="2C2D2BE3" w14:textId="77777777" w:rsidTr="00C92BD9">
        <w:trPr>
          <w:trHeight w:val="454"/>
        </w:trPr>
        <w:tc>
          <w:tcPr>
            <w:tcW w:w="4538" w:type="dxa"/>
            <w:vAlign w:val="center"/>
          </w:tcPr>
          <w:p w14:paraId="449E1F04" w14:textId="77777777" w:rsidR="00E72AE0" w:rsidRPr="00C92BD9" w:rsidRDefault="00E72AE0" w:rsidP="002B51AC">
            <w:pPr>
              <w:ind w:left="342" w:hanging="342"/>
              <w:jc w:val="right"/>
              <w:rPr>
                <w:sz w:val="20"/>
                <w:szCs w:val="20"/>
              </w:rPr>
            </w:pPr>
            <w:r w:rsidRPr="00C92BD9">
              <w:rPr>
                <w:sz w:val="20"/>
                <w:szCs w:val="20"/>
              </w:rPr>
              <w:t>Paraksts:</w:t>
            </w:r>
            <w:r w:rsidRPr="00C92BD9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9637" w:type="dxa"/>
            <w:vAlign w:val="center"/>
          </w:tcPr>
          <w:p w14:paraId="0118B6E5" w14:textId="77777777" w:rsidR="00E72AE0" w:rsidRPr="00C92BD9" w:rsidRDefault="00E72AE0" w:rsidP="002B51AC">
            <w:pPr>
              <w:rPr>
                <w:sz w:val="20"/>
                <w:szCs w:val="20"/>
              </w:rPr>
            </w:pPr>
          </w:p>
        </w:tc>
      </w:tr>
    </w:tbl>
    <w:p w14:paraId="3DD50633" w14:textId="77777777" w:rsidR="00E72AE0" w:rsidRDefault="00E72AE0" w:rsidP="00DF430E"/>
    <w:sectPr w:rsidR="00E72AE0" w:rsidSect="00D835AC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3ED4A" w14:textId="77777777" w:rsidR="00E41158" w:rsidRDefault="00E41158" w:rsidP="00382054">
      <w:r>
        <w:separator/>
      </w:r>
    </w:p>
  </w:endnote>
  <w:endnote w:type="continuationSeparator" w:id="0">
    <w:p w14:paraId="53D320B1" w14:textId="77777777" w:rsidR="00E41158" w:rsidRDefault="00E41158" w:rsidP="00382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BFD20" w14:textId="77777777" w:rsidR="00E41158" w:rsidRDefault="00E41158" w:rsidP="00382054">
      <w:r>
        <w:separator/>
      </w:r>
    </w:p>
  </w:footnote>
  <w:footnote w:type="continuationSeparator" w:id="0">
    <w:p w14:paraId="2C831AA6" w14:textId="77777777" w:rsidR="00E41158" w:rsidRDefault="00E41158" w:rsidP="00382054">
      <w:r>
        <w:continuationSeparator/>
      </w:r>
    </w:p>
  </w:footnote>
  <w:footnote w:id="1">
    <w:p w14:paraId="5BF95BE3" w14:textId="77777777" w:rsidR="00E72AE0" w:rsidRDefault="00E72AE0" w:rsidP="00E72AE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E5150"/>
    <w:multiLevelType w:val="hybridMultilevel"/>
    <w:tmpl w:val="B422F64A"/>
    <w:lvl w:ilvl="0" w:tplc="0426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838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D1"/>
    <w:rsid w:val="0000640F"/>
    <w:rsid w:val="000352E6"/>
    <w:rsid w:val="00057D4B"/>
    <w:rsid w:val="00093D7E"/>
    <w:rsid w:val="00127BA8"/>
    <w:rsid w:val="001C0B7F"/>
    <w:rsid w:val="001F20D6"/>
    <w:rsid w:val="00206EE3"/>
    <w:rsid w:val="00247AB8"/>
    <w:rsid w:val="00277D6C"/>
    <w:rsid w:val="00290185"/>
    <w:rsid w:val="002B66BB"/>
    <w:rsid w:val="002C2EA9"/>
    <w:rsid w:val="002C40ED"/>
    <w:rsid w:val="002F1C34"/>
    <w:rsid w:val="00382054"/>
    <w:rsid w:val="003B438E"/>
    <w:rsid w:val="00407D46"/>
    <w:rsid w:val="0041145C"/>
    <w:rsid w:val="00416FD1"/>
    <w:rsid w:val="00435FC6"/>
    <w:rsid w:val="00462204"/>
    <w:rsid w:val="00462CAB"/>
    <w:rsid w:val="004F3EBE"/>
    <w:rsid w:val="004F4E76"/>
    <w:rsid w:val="00506E1B"/>
    <w:rsid w:val="00567EA1"/>
    <w:rsid w:val="005D2EB3"/>
    <w:rsid w:val="00620ED1"/>
    <w:rsid w:val="00671983"/>
    <w:rsid w:val="006A708B"/>
    <w:rsid w:val="006E1A63"/>
    <w:rsid w:val="006F2990"/>
    <w:rsid w:val="006F3452"/>
    <w:rsid w:val="007301DE"/>
    <w:rsid w:val="007C6671"/>
    <w:rsid w:val="00830489"/>
    <w:rsid w:val="0083352C"/>
    <w:rsid w:val="008821B3"/>
    <w:rsid w:val="008B0FAF"/>
    <w:rsid w:val="008D3D37"/>
    <w:rsid w:val="00903DCD"/>
    <w:rsid w:val="009507A4"/>
    <w:rsid w:val="009C1CFA"/>
    <w:rsid w:val="00A52038"/>
    <w:rsid w:val="00AC3D02"/>
    <w:rsid w:val="00B12987"/>
    <w:rsid w:val="00B27384"/>
    <w:rsid w:val="00B34928"/>
    <w:rsid w:val="00B41726"/>
    <w:rsid w:val="00B66E70"/>
    <w:rsid w:val="00B748CF"/>
    <w:rsid w:val="00BB5AE0"/>
    <w:rsid w:val="00BF6950"/>
    <w:rsid w:val="00C61F0E"/>
    <w:rsid w:val="00C92BD9"/>
    <w:rsid w:val="00CF6DEC"/>
    <w:rsid w:val="00D77C75"/>
    <w:rsid w:val="00D835AC"/>
    <w:rsid w:val="00DD4D08"/>
    <w:rsid w:val="00DF430E"/>
    <w:rsid w:val="00E35F78"/>
    <w:rsid w:val="00E41158"/>
    <w:rsid w:val="00E55E0D"/>
    <w:rsid w:val="00E72AE0"/>
    <w:rsid w:val="00ED7F5E"/>
    <w:rsid w:val="00F8027F"/>
    <w:rsid w:val="00FB66B0"/>
    <w:rsid w:val="00FC49CF"/>
    <w:rsid w:val="00FD1A5B"/>
    <w:rsid w:val="00FF2F6E"/>
    <w:rsid w:val="064A01CD"/>
    <w:rsid w:val="39C11050"/>
    <w:rsid w:val="43BB8D82"/>
    <w:rsid w:val="56ACDC73"/>
    <w:rsid w:val="5F6E8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ADC2"/>
  <w15:chartTrackingRefBased/>
  <w15:docId w15:val="{3BE7CA14-6DDF-44F6-94F2-644FB53D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462C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v-LV"/>
    </w:rPr>
  </w:style>
  <w:style w:type="paragraph" w:styleId="Title">
    <w:name w:val="Title"/>
    <w:basedOn w:val="Normal"/>
    <w:next w:val="Normal"/>
    <w:link w:val="TitleChar"/>
    <w:uiPriority w:val="10"/>
    <w:qFormat/>
    <w:rsid w:val="00462C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CAB"/>
    <w:rPr>
      <w:rFonts w:asciiTheme="majorHAnsi" w:eastAsiaTheme="majorEastAsia" w:hAnsiTheme="majorHAnsi" w:cstheme="majorBidi"/>
      <w:spacing w:val="-10"/>
      <w:kern w:val="28"/>
      <w:sz w:val="56"/>
      <w:szCs w:val="56"/>
      <w:lang w:eastAsia="lv-LV"/>
    </w:rPr>
  </w:style>
  <w:style w:type="paragraph" w:styleId="CommentText">
    <w:name w:val="annotation text"/>
    <w:basedOn w:val="Normal"/>
    <w:link w:val="CommentTextChar"/>
    <w:uiPriority w:val="99"/>
    <w:rsid w:val="002C40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40E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2C40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0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0ED"/>
    <w:rPr>
      <w:rFonts w:ascii="Segoe UI" w:eastAsia="Times New Roman" w:hAnsi="Segoe UI" w:cs="Segoe UI"/>
      <w:sz w:val="18"/>
      <w:szCs w:val="18"/>
      <w:lang w:eastAsia="lv-LV"/>
    </w:rPr>
  </w:style>
  <w:style w:type="paragraph" w:styleId="ListParagraph">
    <w:name w:val="List Paragraph"/>
    <w:basedOn w:val="Normal"/>
    <w:uiPriority w:val="34"/>
    <w:qFormat/>
    <w:rsid w:val="00DF430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9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9C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38205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05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38205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054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E72AE0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72AE0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49f689-8989-4816-9af7-a66dc2954d88">
      <Terms xmlns="http://schemas.microsoft.com/office/infopath/2007/PartnerControls"/>
    </lcf76f155ced4ddcb4097134ff3c332f>
    <TaxCatchAll xmlns="c226b4b6-09fd-4b2e-8911-1e2221faedc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E028679AF04439F2743D32B938436" ma:contentTypeVersion="13" ma:contentTypeDescription="Create a new document." ma:contentTypeScope="" ma:versionID="94fa11774260a022ff7c8640ee9fd377">
  <xsd:schema xmlns:xsd="http://www.w3.org/2001/XMLSchema" xmlns:xs="http://www.w3.org/2001/XMLSchema" xmlns:p="http://schemas.microsoft.com/office/2006/metadata/properties" xmlns:ns2="2e49f689-8989-4816-9af7-a66dc2954d88" xmlns:ns3="c226b4b6-09fd-4b2e-8911-1e2221faedc4" targetNamespace="http://schemas.microsoft.com/office/2006/metadata/properties" ma:root="true" ma:fieldsID="b95dd663b783e142a566c7c45debb812" ns2:_="" ns3:_="">
    <xsd:import namespace="2e49f689-8989-4816-9af7-a66dc2954d88"/>
    <xsd:import namespace="c226b4b6-09fd-4b2e-8911-1e2221fae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9f689-8989-4816-9af7-a66dc2954d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6b4b6-09fd-4b2e-8911-1e2221faedc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1bc9983-0ae9-496f-b701-4d2a1741b2fc}" ma:internalName="TaxCatchAll" ma:showField="CatchAllData" ma:web="c226b4b6-09fd-4b2e-8911-1e2221fae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88E248-9C57-4711-844D-526E56828C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44C43E-AEEF-4315-837D-B31D06D370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C83F8A-06AD-483E-AA75-A3AF03DE4352}">
  <ds:schemaRefs>
    <ds:schemaRef ds:uri="http://schemas.microsoft.com/office/2006/metadata/properties"/>
    <ds:schemaRef ds:uri="http://schemas.microsoft.com/office/infopath/2007/PartnerControls"/>
    <ds:schemaRef ds:uri="2e49f689-8989-4816-9af7-a66dc2954d88"/>
    <ds:schemaRef ds:uri="c226b4b6-09fd-4b2e-8911-1e2221faedc4"/>
  </ds:schemaRefs>
</ds:datastoreItem>
</file>

<file path=customXml/itemProps4.xml><?xml version="1.0" encoding="utf-8"?>
<ds:datastoreItem xmlns:ds="http://schemas.openxmlformats.org/officeDocument/2006/customXml" ds:itemID="{A79E2510-B804-4907-A2EC-D0D32BD90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9f689-8989-4816-9af7-a66dc2954d88"/>
    <ds:schemaRef ds:uri="c226b4b6-09fd-4b2e-8911-1e2221fae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Ingus Ērglis</cp:lastModifiedBy>
  <cp:revision>9</cp:revision>
  <dcterms:created xsi:type="dcterms:W3CDTF">2025-02-14T12:26:00Z</dcterms:created>
  <dcterms:modified xsi:type="dcterms:W3CDTF">2026-08-25T07:38:00Z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0x010100AF0E028679AF04439F2743D32B938436</vt:lpwstr>
  </property>
  <property fmtid="{D5CDD505-2E9C-101B-9397-08002B2CF9AE}" pid="3" name="MediaServiceImageTags">
    <vt:lpwstr/>
  </property>
</Properties>
</file>