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63A46" w14:textId="57336E9A" w:rsidR="0092007B" w:rsidRPr="0092007B" w:rsidRDefault="0092007B" w:rsidP="0092007B">
      <w:pPr>
        <w:tabs>
          <w:tab w:val="left" w:pos="7105"/>
        </w:tabs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Toc225170892"/>
      <w:bookmarkStart w:id="1" w:name="_Ref233795223"/>
      <w:bookmarkStart w:id="2" w:name="_Hlk180588433"/>
      <w:bookmarkStart w:id="3" w:name="_Hlk169856705"/>
      <w:r w:rsidRPr="0092007B">
        <w:rPr>
          <w:rFonts w:ascii="Arial" w:hAnsi="Arial" w:cs="Arial"/>
          <w:b/>
          <w:bCs/>
          <w:sz w:val="22"/>
          <w:szCs w:val="22"/>
        </w:rPr>
        <w:t>7. </w:t>
      </w:r>
      <w:r w:rsidRPr="0092007B">
        <w:rPr>
          <w:rFonts w:ascii="Arial" w:hAnsi="Arial" w:cs="Arial"/>
          <w:b/>
          <w:bCs/>
          <w:sz w:val="22"/>
          <w:szCs w:val="22"/>
        </w:rPr>
        <w:t>pielikums – Pretendenta vadošā personāla CURRICULUM VITAE (CV) (forma)</w:t>
      </w:r>
      <w:bookmarkEnd w:id="0"/>
      <w:bookmarkEnd w:id="1"/>
    </w:p>
    <w:p w14:paraId="52307753" w14:textId="77777777" w:rsidR="0092007B" w:rsidRPr="002E15E3" w:rsidRDefault="0092007B" w:rsidP="0092007B">
      <w:pPr>
        <w:tabs>
          <w:tab w:val="left" w:pos="7105"/>
        </w:tabs>
        <w:jc w:val="center"/>
        <w:rPr>
          <w:rFonts w:ascii="Arial" w:hAnsi="Arial" w:cs="Arial"/>
          <w:sz w:val="22"/>
          <w:szCs w:val="22"/>
        </w:rPr>
      </w:pPr>
    </w:p>
    <w:p w14:paraId="0F164CA6" w14:textId="77777777" w:rsidR="0092007B" w:rsidRPr="002E15E3" w:rsidRDefault="0092007B" w:rsidP="0092007B">
      <w:pPr>
        <w:tabs>
          <w:tab w:val="left" w:pos="7105"/>
        </w:tabs>
        <w:jc w:val="center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Atklāta iepirkuma procedūra „Piestātnes VM-5 un RBP ēkas Meldru ielā 3C pieguļošās teritorijas seguma nomaiņa - 1. kārta”</w:t>
      </w:r>
    </w:p>
    <w:p w14:paraId="65873F24" w14:textId="77777777" w:rsidR="0092007B" w:rsidRPr="002E15E3" w:rsidRDefault="0092007B" w:rsidP="0092007B">
      <w:pPr>
        <w:tabs>
          <w:tab w:val="left" w:pos="7105"/>
        </w:tabs>
        <w:jc w:val="center"/>
        <w:rPr>
          <w:rFonts w:ascii="Arial" w:hAnsi="Arial" w:cs="Arial"/>
          <w:iCs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 xml:space="preserve"> (</w:t>
      </w:r>
      <w:r w:rsidRPr="002E15E3">
        <w:rPr>
          <w:rFonts w:ascii="Arial" w:hAnsi="Arial" w:cs="Arial"/>
          <w:iCs/>
          <w:sz w:val="22"/>
          <w:szCs w:val="22"/>
        </w:rPr>
        <w:t>Iepirkuma identifikācijas numurs RBP 2026/19)</w:t>
      </w:r>
    </w:p>
    <w:p w14:paraId="108E22D2" w14:textId="77777777" w:rsidR="0092007B" w:rsidRPr="002E15E3" w:rsidRDefault="0092007B" w:rsidP="0092007B">
      <w:pPr>
        <w:jc w:val="center"/>
        <w:rPr>
          <w:rFonts w:ascii="Arial" w:hAnsi="Arial" w:cs="Arial"/>
          <w:sz w:val="22"/>
          <w:szCs w:val="22"/>
        </w:rPr>
      </w:pPr>
    </w:p>
    <w:p w14:paraId="37DA847E" w14:textId="77777777" w:rsidR="0092007B" w:rsidRPr="002E15E3" w:rsidRDefault="0092007B" w:rsidP="0092007B">
      <w:pPr>
        <w:pStyle w:val="Galvene"/>
        <w:jc w:val="center"/>
        <w:rPr>
          <w:rFonts w:ascii="Arial" w:hAnsi="Arial" w:cs="Arial"/>
          <w:b/>
          <w:caps/>
          <w:sz w:val="22"/>
          <w:szCs w:val="22"/>
        </w:rPr>
      </w:pPr>
      <w:r w:rsidRPr="002E15E3">
        <w:rPr>
          <w:rFonts w:ascii="Arial" w:hAnsi="Arial" w:cs="Arial"/>
          <w:b/>
          <w:caps/>
          <w:sz w:val="22"/>
          <w:szCs w:val="22"/>
        </w:rPr>
        <w:t>PRETENDENTA vadošā personāla</w:t>
      </w:r>
    </w:p>
    <w:p w14:paraId="5519A413" w14:textId="77777777" w:rsidR="0092007B" w:rsidRPr="002E15E3" w:rsidRDefault="0092007B" w:rsidP="0092007B">
      <w:pPr>
        <w:pStyle w:val="Galvene"/>
        <w:jc w:val="center"/>
        <w:rPr>
          <w:rFonts w:ascii="Arial" w:hAnsi="Arial" w:cs="Arial"/>
          <w:b/>
          <w:caps/>
          <w:sz w:val="22"/>
          <w:szCs w:val="22"/>
        </w:rPr>
      </w:pPr>
      <w:r w:rsidRPr="002E15E3">
        <w:rPr>
          <w:rFonts w:ascii="Arial" w:hAnsi="Arial" w:cs="Arial"/>
          <w:b/>
          <w:caps/>
          <w:sz w:val="22"/>
          <w:szCs w:val="22"/>
        </w:rPr>
        <w:t>CURRICULUM VITAE (CV)</w:t>
      </w:r>
    </w:p>
    <w:p w14:paraId="53B83F9F" w14:textId="77777777" w:rsidR="0092007B" w:rsidRPr="002E15E3" w:rsidRDefault="0092007B" w:rsidP="0092007B">
      <w:pPr>
        <w:jc w:val="center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/forma/</w:t>
      </w:r>
    </w:p>
    <w:p w14:paraId="5E6DA4FB" w14:textId="77777777" w:rsidR="0092007B" w:rsidRPr="002E15E3" w:rsidRDefault="0092007B" w:rsidP="0092007B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2F5F1271" w14:textId="77777777" w:rsidR="0092007B" w:rsidRPr="002E15E3" w:rsidRDefault="0092007B" w:rsidP="0092007B">
      <w:pPr>
        <w:tabs>
          <w:tab w:val="left" w:pos="7105"/>
        </w:tabs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 xml:space="preserve">Atklāta iepirkuma procedūra „Piestātnes VM-5 un RBP ēkas Meldru ielā 3C pieguļošās teritorijas seguma nomaiņa - 1. kārta” </w:t>
      </w:r>
    </w:p>
    <w:p w14:paraId="6D534A0C" w14:textId="77777777" w:rsidR="0092007B" w:rsidRPr="002E15E3" w:rsidRDefault="0092007B" w:rsidP="0092007B">
      <w:pPr>
        <w:tabs>
          <w:tab w:val="left" w:pos="7105"/>
        </w:tabs>
        <w:rPr>
          <w:rFonts w:ascii="Arial" w:hAnsi="Arial" w:cs="Arial"/>
          <w:iCs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(</w:t>
      </w:r>
      <w:r w:rsidRPr="002E15E3">
        <w:rPr>
          <w:rFonts w:ascii="Arial" w:hAnsi="Arial" w:cs="Arial"/>
          <w:iCs/>
          <w:sz w:val="22"/>
          <w:szCs w:val="22"/>
        </w:rPr>
        <w:t>Iepirkuma identifikācijas numurs RBP 2026/19)</w:t>
      </w:r>
    </w:p>
    <w:p w14:paraId="2F4C95C3" w14:textId="77777777" w:rsidR="0092007B" w:rsidRPr="002E15E3" w:rsidRDefault="0092007B" w:rsidP="0092007B">
      <w:pPr>
        <w:rPr>
          <w:rFonts w:ascii="Arial" w:hAnsi="Arial" w:cs="Arial"/>
          <w:b/>
          <w:bCs/>
          <w:sz w:val="22"/>
          <w:szCs w:val="22"/>
        </w:rPr>
      </w:pPr>
    </w:p>
    <w:p w14:paraId="281A26CB" w14:textId="77777777" w:rsidR="0092007B" w:rsidRPr="002E15E3" w:rsidRDefault="0092007B" w:rsidP="0092007B">
      <w:pPr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Norādīt vadošā speciālista amatu: __________________________</w:t>
      </w:r>
    </w:p>
    <w:p w14:paraId="0E4F0221" w14:textId="77777777" w:rsidR="0092007B" w:rsidRPr="002E15E3" w:rsidRDefault="0092007B" w:rsidP="0092007B">
      <w:pPr>
        <w:pStyle w:val="Sarakstarindkopa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2E15E3">
        <w:rPr>
          <w:rFonts w:ascii="Arial" w:hAnsi="Arial" w:cs="Arial"/>
          <w:sz w:val="22"/>
        </w:rPr>
        <w:t>Vārds:</w:t>
      </w:r>
    </w:p>
    <w:p w14:paraId="0811714D" w14:textId="77777777" w:rsidR="0092007B" w:rsidRPr="002E15E3" w:rsidRDefault="0092007B" w:rsidP="0092007B">
      <w:pPr>
        <w:pStyle w:val="Sarakstarindkopa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2E15E3">
        <w:rPr>
          <w:rFonts w:ascii="Arial" w:hAnsi="Arial" w:cs="Arial"/>
          <w:sz w:val="22"/>
        </w:rPr>
        <w:t>Uzvārds:</w:t>
      </w:r>
    </w:p>
    <w:p w14:paraId="20344B20" w14:textId="77777777" w:rsidR="0092007B" w:rsidRPr="002E15E3" w:rsidRDefault="0092007B" w:rsidP="0092007B">
      <w:pPr>
        <w:pStyle w:val="Sarakstarindkopa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2E15E3">
        <w:rPr>
          <w:rFonts w:ascii="Arial" w:hAnsi="Arial" w:cs="Arial"/>
          <w:sz w:val="22"/>
        </w:rPr>
        <w:t>Uzņēmuma nosaukums, kurā pašlaik strādā:</w:t>
      </w:r>
    </w:p>
    <w:p w14:paraId="1132CE4A" w14:textId="77777777" w:rsidR="0092007B" w:rsidRPr="002E15E3" w:rsidRDefault="0092007B" w:rsidP="0092007B">
      <w:pPr>
        <w:pStyle w:val="Sarakstarindkopa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2E15E3">
        <w:rPr>
          <w:rFonts w:ascii="Arial" w:hAnsi="Arial" w:cs="Arial"/>
          <w:sz w:val="22"/>
        </w:rPr>
        <w:t>Kvalifikācija: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0"/>
        <w:gridCol w:w="2720"/>
        <w:gridCol w:w="1616"/>
        <w:gridCol w:w="1709"/>
      </w:tblGrid>
      <w:tr w:rsidR="0092007B" w:rsidRPr="002E15E3" w14:paraId="72E57EDD" w14:textId="77777777" w:rsidTr="00AE01FE">
        <w:trPr>
          <w:trHeight w:val="667"/>
        </w:trPr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6520A12E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Kompetentās institūcijas nosaukums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2FD459AC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Sertifikācijas joma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80EDE9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Sertifikāta Nr.</w:t>
            </w:r>
            <w:r w:rsidRPr="002E15E3">
              <w:rPr>
                <w:rStyle w:val="Vresatsauce"/>
                <w:rFonts w:ascii="Arial" w:hAnsi="Arial" w:cs="Arial"/>
                <w:sz w:val="22"/>
                <w:szCs w:val="22"/>
              </w:rPr>
              <w:footnoteReference w:id="1"/>
            </w:r>
          </w:p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3AFA0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Derīguma termiņš/statuss</w:t>
            </w:r>
          </w:p>
        </w:tc>
      </w:tr>
      <w:tr w:rsidR="0092007B" w:rsidRPr="002E15E3" w14:paraId="1DBCA999" w14:textId="77777777" w:rsidTr="00AE01FE">
        <w:tc>
          <w:tcPr>
            <w:tcW w:w="2807" w:type="dxa"/>
          </w:tcPr>
          <w:p w14:paraId="6940E5AF" w14:textId="77777777" w:rsidR="0092007B" w:rsidRPr="002E15E3" w:rsidRDefault="0092007B" w:rsidP="00AE01F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9B85F16" w14:textId="77777777" w:rsidR="0092007B" w:rsidRPr="002E15E3" w:rsidRDefault="0092007B" w:rsidP="00AE01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124BA24" w14:textId="77777777" w:rsidR="0092007B" w:rsidRPr="002E15E3" w:rsidRDefault="0092007B" w:rsidP="00AE01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2" w:type="dxa"/>
            <w:tcBorders>
              <w:left w:val="single" w:sz="4" w:space="0" w:color="auto"/>
            </w:tcBorders>
          </w:tcPr>
          <w:p w14:paraId="6905C753" w14:textId="77777777" w:rsidR="0092007B" w:rsidRPr="002E15E3" w:rsidRDefault="0092007B" w:rsidP="00AE01F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C32261" w14:textId="77777777" w:rsidR="0092007B" w:rsidRPr="002E15E3" w:rsidRDefault="0092007B" w:rsidP="0092007B">
      <w:pPr>
        <w:pStyle w:val="Sarakstarindkopa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2E15E3">
        <w:rPr>
          <w:rFonts w:ascii="Arial" w:hAnsi="Arial" w:cs="Arial"/>
          <w:sz w:val="22"/>
        </w:rPr>
        <w:t>Profesionālā pieredze: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290"/>
        <w:gridCol w:w="2302"/>
        <w:gridCol w:w="1231"/>
        <w:gridCol w:w="2807"/>
      </w:tblGrid>
      <w:tr w:rsidR="0092007B" w:rsidRPr="002E15E3" w14:paraId="41D5A94A" w14:textId="77777777" w:rsidTr="00AE01FE">
        <w:tc>
          <w:tcPr>
            <w:tcW w:w="2463" w:type="dxa"/>
            <w:shd w:val="clear" w:color="auto" w:fill="D9D9D9" w:themeFill="background1" w:themeFillShade="D9"/>
            <w:vAlign w:val="center"/>
          </w:tcPr>
          <w:p w14:paraId="7E0ACE3B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bCs/>
                <w:sz w:val="22"/>
                <w:szCs w:val="22"/>
              </w:rPr>
              <w:t>Laiks (no -līdz)</w:t>
            </w:r>
          </w:p>
        </w:tc>
        <w:tc>
          <w:tcPr>
            <w:tcW w:w="2464" w:type="dxa"/>
            <w:shd w:val="clear" w:color="auto" w:fill="D9D9D9" w:themeFill="background1" w:themeFillShade="D9"/>
            <w:vAlign w:val="center"/>
          </w:tcPr>
          <w:p w14:paraId="7F96BC51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bCs/>
                <w:sz w:val="22"/>
                <w:szCs w:val="22"/>
              </w:rPr>
              <w:t>Darba devējs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54C37E9D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bCs/>
                <w:sz w:val="22"/>
                <w:szCs w:val="22"/>
              </w:rPr>
              <w:t>Valsts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ADD2B5E" w14:textId="77777777" w:rsidR="0092007B" w:rsidRPr="002E15E3" w:rsidRDefault="0092007B" w:rsidP="00AE01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15E3">
              <w:rPr>
                <w:rFonts w:ascii="Arial" w:hAnsi="Arial" w:cs="Arial"/>
                <w:sz w:val="22"/>
                <w:szCs w:val="22"/>
              </w:rPr>
              <w:t>Amats un galveno darba pienākumu apraksts</w:t>
            </w:r>
          </w:p>
        </w:tc>
      </w:tr>
      <w:tr w:rsidR="0092007B" w:rsidRPr="002E15E3" w14:paraId="63808C20" w14:textId="77777777" w:rsidTr="00AE01FE">
        <w:tc>
          <w:tcPr>
            <w:tcW w:w="2463" w:type="dxa"/>
          </w:tcPr>
          <w:p w14:paraId="3CCC4457" w14:textId="77777777" w:rsidR="0092007B" w:rsidRPr="002E15E3" w:rsidRDefault="0092007B" w:rsidP="00AE01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4" w:type="dxa"/>
          </w:tcPr>
          <w:p w14:paraId="036689E3" w14:textId="77777777" w:rsidR="0092007B" w:rsidRPr="002E15E3" w:rsidRDefault="0092007B" w:rsidP="00AE01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7" w:type="dxa"/>
          </w:tcPr>
          <w:p w14:paraId="0FC4797F" w14:textId="77777777" w:rsidR="0092007B" w:rsidRPr="002E15E3" w:rsidRDefault="0092007B" w:rsidP="00AE01F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F75C12B" w14:textId="77777777" w:rsidR="0092007B" w:rsidRPr="002E15E3" w:rsidRDefault="0092007B" w:rsidP="00AE01F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58C8B0E" w14:textId="77777777" w:rsidR="0092007B" w:rsidRPr="002E15E3" w:rsidRDefault="0092007B" w:rsidP="0092007B">
      <w:pPr>
        <w:pStyle w:val="Sarakstarindkopa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2E15E3">
        <w:rPr>
          <w:rFonts w:ascii="Arial" w:hAnsi="Arial" w:cs="Arial"/>
          <w:sz w:val="22"/>
        </w:rPr>
        <w:t>Vadošā speciālista apliecinājums:</w:t>
      </w:r>
    </w:p>
    <w:p w14:paraId="0BBF735A" w14:textId="77777777" w:rsidR="0092007B" w:rsidRPr="002E15E3" w:rsidRDefault="0092007B" w:rsidP="0092007B">
      <w:pPr>
        <w:jc w:val="both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Ar šo es _________ (</w:t>
      </w:r>
      <w:r w:rsidRPr="002E15E3">
        <w:rPr>
          <w:rFonts w:ascii="Arial" w:hAnsi="Arial" w:cs="Arial"/>
          <w:i/>
          <w:iCs/>
          <w:sz w:val="22"/>
          <w:szCs w:val="22"/>
        </w:rPr>
        <w:t>speciālista vārds, uzvārds</w:t>
      </w:r>
      <w:r w:rsidRPr="002E15E3">
        <w:rPr>
          <w:rFonts w:ascii="Arial" w:hAnsi="Arial" w:cs="Arial"/>
          <w:sz w:val="22"/>
          <w:szCs w:val="22"/>
        </w:rPr>
        <w:t>) apņemos veikt ___________ (</w:t>
      </w:r>
      <w:r w:rsidRPr="002E15E3">
        <w:rPr>
          <w:rFonts w:ascii="Arial" w:hAnsi="Arial" w:cs="Arial"/>
          <w:i/>
          <w:iCs/>
          <w:sz w:val="22"/>
          <w:szCs w:val="22"/>
        </w:rPr>
        <w:t>amata nosaukums)</w:t>
      </w:r>
      <w:r w:rsidRPr="002E15E3">
        <w:rPr>
          <w:rFonts w:ascii="Arial" w:hAnsi="Arial" w:cs="Arial"/>
          <w:sz w:val="22"/>
          <w:szCs w:val="22"/>
        </w:rPr>
        <w:t xml:space="preserve"> pienākumus „Piestātnes VM-5 un RBP ēkas Meldru ielā 3C pieguļošās teritorijas seguma nomaiņa - 1. kārta” līguma</w:t>
      </w:r>
      <w:r w:rsidRPr="002E15E3">
        <w:rPr>
          <w:rFonts w:ascii="Arial" w:hAnsi="Arial" w:cs="Arial"/>
          <w:bCs/>
          <w:sz w:val="22"/>
          <w:szCs w:val="22"/>
        </w:rPr>
        <w:t xml:space="preserve"> ietvaros</w:t>
      </w:r>
      <w:r w:rsidRPr="002E15E3">
        <w:rPr>
          <w:rFonts w:ascii="Arial" w:hAnsi="Arial" w:cs="Arial"/>
          <w:sz w:val="22"/>
          <w:szCs w:val="22"/>
        </w:rPr>
        <w:t>, ja iepirkuma procedūras rezultātā pretendentam __________ (</w:t>
      </w:r>
      <w:r w:rsidRPr="002E15E3">
        <w:rPr>
          <w:rFonts w:ascii="Arial" w:hAnsi="Arial" w:cs="Arial"/>
          <w:i/>
          <w:iCs/>
          <w:sz w:val="22"/>
          <w:szCs w:val="22"/>
        </w:rPr>
        <w:t>pretendenta nosaukums</w:t>
      </w:r>
      <w:r w:rsidRPr="002E15E3">
        <w:rPr>
          <w:rFonts w:ascii="Arial" w:hAnsi="Arial" w:cs="Arial"/>
          <w:sz w:val="22"/>
          <w:szCs w:val="22"/>
        </w:rPr>
        <w:t>) tiek piešķirtas tiesības slēgt iepirkuma līgumu un līgums tiks noslēgts.</w:t>
      </w:r>
    </w:p>
    <w:p w14:paraId="4AB90050" w14:textId="77777777" w:rsidR="0092007B" w:rsidRPr="002E15E3" w:rsidRDefault="0092007B" w:rsidP="0092007B">
      <w:pPr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Šī apņemšanās nav atsaucama.</w:t>
      </w:r>
    </w:p>
    <w:p w14:paraId="364DD4E1" w14:textId="77777777" w:rsidR="0092007B" w:rsidRPr="002E15E3" w:rsidRDefault="0092007B" w:rsidP="0092007B">
      <w:pPr>
        <w:pStyle w:val="Pamattekstsaratkpi"/>
        <w:spacing w:after="0"/>
        <w:ind w:right="720"/>
        <w:jc w:val="right"/>
        <w:rPr>
          <w:rFonts w:ascii="Arial" w:hAnsi="Arial" w:cs="Arial"/>
          <w:sz w:val="22"/>
          <w:szCs w:val="22"/>
          <w:lang w:val="lv-LV"/>
        </w:rPr>
      </w:pPr>
      <w:r w:rsidRPr="002E15E3">
        <w:rPr>
          <w:rFonts w:ascii="Arial" w:hAnsi="Arial" w:cs="Arial"/>
          <w:sz w:val="22"/>
          <w:szCs w:val="22"/>
          <w:lang w:val="lv-LV"/>
        </w:rPr>
        <w:t>__________________</w:t>
      </w:r>
    </w:p>
    <w:p w14:paraId="62EC9114" w14:textId="77777777" w:rsidR="0092007B" w:rsidRPr="002E15E3" w:rsidRDefault="0092007B" w:rsidP="0092007B">
      <w:pPr>
        <w:jc w:val="right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Speciālista paraksts, vārds, uzvārds</w:t>
      </w:r>
    </w:p>
    <w:p w14:paraId="2886A833" w14:textId="77777777" w:rsidR="0092007B" w:rsidRPr="002E15E3" w:rsidRDefault="0092007B" w:rsidP="0092007B">
      <w:pPr>
        <w:rPr>
          <w:rFonts w:ascii="Arial" w:hAnsi="Arial" w:cs="Arial"/>
          <w:iCs/>
          <w:sz w:val="22"/>
          <w:szCs w:val="22"/>
        </w:rPr>
      </w:pPr>
      <w:r w:rsidRPr="002E15E3">
        <w:rPr>
          <w:rFonts w:ascii="Arial" w:hAnsi="Arial" w:cs="Arial"/>
          <w:iCs/>
          <w:sz w:val="22"/>
          <w:szCs w:val="22"/>
        </w:rPr>
        <w:t>________________________________________________</w:t>
      </w:r>
    </w:p>
    <w:p w14:paraId="50EF70A3" w14:textId="77777777" w:rsidR="0092007B" w:rsidRPr="002E15E3" w:rsidRDefault="0092007B" w:rsidP="0092007B">
      <w:pPr>
        <w:tabs>
          <w:tab w:val="left" w:pos="6463"/>
        </w:tabs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[datums]</w:t>
      </w:r>
      <w:r w:rsidRPr="002E15E3">
        <w:rPr>
          <w:rFonts w:ascii="Arial" w:hAnsi="Arial" w:cs="Arial"/>
          <w:i/>
          <w:iCs/>
          <w:sz w:val="22"/>
          <w:szCs w:val="22"/>
        </w:rPr>
        <w:tab/>
      </w:r>
    </w:p>
    <w:p w14:paraId="0CC0FB54" w14:textId="77777777" w:rsidR="0092007B" w:rsidRPr="002E15E3" w:rsidRDefault="0092007B" w:rsidP="0092007B">
      <w:pPr>
        <w:rPr>
          <w:rFonts w:ascii="Arial" w:hAnsi="Arial" w:cs="Arial"/>
          <w:iCs/>
          <w:sz w:val="22"/>
          <w:szCs w:val="22"/>
        </w:rPr>
      </w:pPr>
      <w:r w:rsidRPr="002E15E3">
        <w:rPr>
          <w:rFonts w:ascii="Arial" w:hAnsi="Arial" w:cs="Arial"/>
          <w:iCs/>
          <w:sz w:val="22"/>
          <w:szCs w:val="22"/>
        </w:rPr>
        <w:t>________________________________________________</w:t>
      </w:r>
    </w:p>
    <w:p w14:paraId="62767E62" w14:textId="77777777" w:rsidR="0092007B" w:rsidRPr="002E15E3" w:rsidRDefault="0092007B" w:rsidP="0092007B">
      <w:pPr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[Pretendenta pilnvarotās personas paraksts]</w:t>
      </w:r>
      <w:r w:rsidRPr="002E15E3">
        <w:rPr>
          <w:rFonts w:ascii="Arial" w:hAnsi="Arial" w:cs="Arial"/>
          <w:iCs/>
          <w:sz w:val="22"/>
          <w:szCs w:val="22"/>
        </w:rPr>
        <w:t>________________________</w:t>
      </w:r>
    </w:p>
    <w:p w14:paraId="76DB70A1" w14:textId="77777777" w:rsidR="0092007B" w:rsidRPr="002E15E3" w:rsidRDefault="0092007B" w:rsidP="0092007B">
      <w:pPr>
        <w:rPr>
          <w:rFonts w:ascii="Arial" w:hAnsi="Arial" w:cs="Arial"/>
          <w:i/>
          <w:iCs/>
          <w:sz w:val="22"/>
          <w:szCs w:val="22"/>
        </w:rPr>
      </w:pPr>
      <w:r w:rsidRPr="002E15E3">
        <w:rPr>
          <w:rFonts w:ascii="Arial" w:hAnsi="Arial" w:cs="Arial"/>
          <w:i/>
          <w:iCs/>
          <w:sz w:val="22"/>
          <w:szCs w:val="22"/>
        </w:rPr>
        <w:t>[Pretendenta pilnvarotās personas vārds, uzvārds, amats]</w:t>
      </w:r>
    </w:p>
    <w:p w14:paraId="44D4044A" w14:textId="39516034" w:rsidR="00C27C91" w:rsidRPr="0092007B" w:rsidRDefault="0092007B" w:rsidP="0092007B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br w:type="page"/>
      </w:r>
      <w:bookmarkEnd w:id="2"/>
      <w:bookmarkEnd w:id="3"/>
    </w:p>
    <w:sectPr w:rsidR="00C27C91" w:rsidRPr="0092007B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3F45D" w14:textId="77777777" w:rsidR="006F0773" w:rsidRDefault="006F0773" w:rsidP="0092007B">
      <w:r>
        <w:separator/>
      </w:r>
    </w:p>
  </w:endnote>
  <w:endnote w:type="continuationSeparator" w:id="0">
    <w:p w14:paraId="622F216F" w14:textId="77777777" w:rsidR="006F0773" w:rsidRDefault="006F0773" w:rsidP="00920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B4294" w14:textId="77777777" w:rsidR="006F0773" w:rsidRDefault="006F0773" w:rsidP="0092007B">
      <w:r>
        <w:separator/>
      </w:r>
    </w:p>
  </w:footnote>
  <w:footnote w:type="continuationSeparator" w:id="0">
    <w:p w14:paraId="56D42AAD" w14:textId="77777777" w:rsidR="006F0773" w:rsidRDefault="006F0773" w:rsidP="0092007B">
      <w:r>
        <w:continuationSeparator/>
      </w:r>
    </w:p>
  </w:footnote>
  <w:footnote w:id="1">
    <w:p w14:paraId="5FD4973C" w14:textId="77777777" w:rsidR="0092007B" w:rsidRDefault="0092007B" w:rsidP="0092007B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427A12">
        <w:rPr>
          <w:i/>
          <w:iCs/>
          <w:kern w:val="24"/>
          <w:lang w:eastAsia="en-US"/>
        </w:rPr>
        <w:t>Ja speciālists nav sertificēts Latvijā, pievieno citas valsts atbilstošas institūcijas izsniegtu līdzvērtīgu dokumentu, kas ļauj sniegt attiecīgās jomas būvniecības eksperta pakalpojumus</w:t>
      </w:r>
      <w:r>
        <w:rPr>
          <w:i/>
          <w:iCs/>
          <w:kern w:val="24"/>
          <w:lang w:eastAsia="en-US"/>
        </w:rPr>
        <w:t xml:space="preserve"> (ja attiecināms)</w:t>
      </w:r>
      <w:r w:rsidRPr="00427A12">
        <w:rPr>
          <w:i/>
          <w:iCs/>
          <w:kern w:val="24"/>
          <w:lang w:eastAsia="en-US"/>
        </w:rPr>
        <w:t>, kopijas.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17928"/>
    <w:multiLevelType w:val="hybridMultilevel"/>
    <w:tmpl w:val="744AC5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223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2305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07B"/>
    <w:rsid w:val="003B002E"/>
    <w:rsid w:val="006F0773"/>
    <w:rsid w:val="0092007B"/>
    <w:rsid w:val="009B7F7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BDA1"/>
  <w15:chartTrackingRefBased/>
  <w15:docId w15:val="{BF192BD2-CA20-4668-A9B5-C7598BE60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200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920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20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200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20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200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200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200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200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200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9200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200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200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2007B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2007B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2007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2007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2007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2007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200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20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20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20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20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2007B"/>
    <w:rPr>
      <w:i/>
      <w:iCs/>
      <w:color w:val="404040" w:themeColor="text1" w:themeTint="BF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92007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2007B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200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2007B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2007B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iPriority w:val="99"/>
    <w:unhideWhenUsed/>
    <w:qFormat/>
    <w:rsid w:val="0092007B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uiPriority w:val="99"/>
    <w:rsid w:val="0092007B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92007B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92007B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92007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aratkpi">
    <w:name w:val="Body Text Indent"/>
    <w:basedOn w:val="Parasts"/>
    <w:link w:val="PamattekstsaratkpiRakstz"/>
    <w:unhideWhenUsed/>
    <w:rsid w:val="0092007B"/>
    <w:pPr>
      <w:spacing w:after="120"/>
      <w:ind w:left="283"/>
    </w:pPr>
    <w:rPr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92007B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92007B"/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92007B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92007B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  <w:style w:type="table" w:styleId="Reatabula">
    <w:name w:val="Table Grid"/>
    <w:aliases w:val="CC"/>
    <w:basedOn w:val="Parastatabula"/>
    <w:rsid w:val="0092007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983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2026-07-02T11:03:00Z</dcterms:created>
  <dcterms:modified xsi:type="dcterms:W3CDTF">2026-07-02T11:04:00Z</dcterms:modified>
</cp:coreProperties>
</file>