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Meža pētīšanas stacija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90010256120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Apvidus kravas un vieglo apvidus automobiļu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MPS 2023/89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Trīs jaunu apvidus kravas automobiļa N1 (k-U)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"AlphaLane"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13.12.2023 plkst. 14:48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119556.36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"GSDS"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13.12.2023 plkst. 13:13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Divu jaunu vieglo pasažieru, mazās apvidus (Jb) un kompaktās apvidus (Jc) hibrīda elektrisko automobiļu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"AlphaLane"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13.12.2023 plkst. 14:48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66059.26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"GSDS"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13.12.2023 plkst. 13:13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Viena jauna vieglā pasažieru furgona (Md) automobiļa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"AlphaLane"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13.12.2023 plkst. 14:48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38971.24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"GSDS"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13.12.2023 plkst. 13:13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14.12.2023;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