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robežsardze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90000086402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Kompakto video spektrālo komparatoru un daudzfunkcionālo video spektrālo komparatoru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VRS 2023/23-01-GP-IRPVP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Kompakto video spektrālo komparatoru piegāde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par 1. iepirkuma daļu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"Regula Baltija"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21.03.2024 plkst. 20:22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70730.0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70730.0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"Saint-Tech"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21.03.2024 plkst. 10:29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60870.0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60870.0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Daudzfunkcionālo video spektrālo komparatoru piegāde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par 2. iepirkuma daļu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"Arkada-M"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21.03.2024 plkst. 16:12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428400.0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428400.0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"Regula Baltija"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21.03.2024 plkst. 20:22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322884.0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322884.0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"Saint-Tech"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21.03.2024 plkst. 10:29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240952.0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240952.0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22.03.2024; 15:17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