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Gaisa apstrādes iekārtu apkopes un remontdarbi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2023/142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"Inženiercentrs komforts"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14.01.2024 plkst. 19:48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5028.39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"Mesako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15.01.2024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"SKALVIS"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13.01.2024 plkst. 11:46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3032.78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"Moduls Engineering"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15.01.2024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8283.55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"PROLATIO 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11.01.2024 plkst. 11:57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5176.04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15.01.2024;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