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Krāslavas novada publisko teritoriju apgaismojuma infrastruktūras modernizācija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piedāvājums-Piedāvātā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189099.9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"Baltled"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89525.4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136619.91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"FUTURE TECHNOLOGIES"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15:42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187541.75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"MAUGLO"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