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2677A" w14:textId="1387FEB3" w:rsidR="00941E4C" w:rsidRPr="00941E4C" w:rsidRDefault="00941E4C" w:rsidP="00941E4C">
      <w:pPr>
        <w:pStyle w:val="Heading1"/>
        <w:tabs>
          <w:tab w:val="left" w:pos="720"/>
        </w:tabs>
        <w:spacing w:before="120" w:after="60"/>
        <w:ind w:left="993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Ref519257638"/>
      <w:bookmarkStart w:id="1" w:name="_Toc164067443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8. </w:t>
      </w:r>
      <w:r w:rsidRPr="00941E4C">
        <w:rPr>
          <w:rFonts w:ascii="Times New Roman" w:hAnsi="Times New Roman" w:cs="Times New Roman"/>
          <w:b/>
          <w:bCs/>
          <w:iCs/>
          <w:sz w:val="24"/>
          <w:szCs w:val="24"/>
        </w:rPr>
        <w:t>pielikums – Informācija par pretendenta amatpersonām</w:t>
      </w:r>
      <w:r w:rsidRPr="00941E4C">
        <w:rPr>
          <w:rStyle w:val="FootnoteReference"/>
          <w:rFonts w:ascii="Times New Roman" w:hAnsi="Times New Roman" w:cs="Times New Roman"/>
          <w:b/>
          <w:bCs/>
          <w:iCs/>
          <w:sz w:val="24"/>
          <w:szCs w:val="24"/>
        </w:rPr>
        <w:footnoteReference w:id="1"/>
      </w:r>
      <w:r w:rsidRPr="00941E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(forma)</w:t>
      </w:r>
      <w:bookmarkEnd w:id="0"/>
      <w:bookmarkEnd w:id="1"/>
    </w:p>
    <w:p w14:paraId="0AB8A1D8" w14:textId="77777777" w:rsidR="00941E4C" w:rsidRPr="00DF0A13" w:rsidRDefault="00941E4C" w:rsidP="00941E4C">
      <w:pPr>
        <w:tabs>
          <w:tab w:val="left" w:pos="720"/>
        </w:tabs>
        <w:jc w:val="center"/>
      </w:pPr>
      <w:r w:rsidRPr="00DF0A13">
        <w:t>Atklāta konkursa „Kuģu radīto atkritumu pieņemšanas pakalpojums”</w:t>
      </w:r>
    </w:p>
    <w:p w14:paraId="68258BDF" w14:textId="77777777" w:rsidR="00941E4C" w:rsidRPr="00DF0A13" w:rsidRDefault="00941E4C" w:rsidP="00941E4C">
      <w:pPr>
        <w:tabs>
          <w:tab w:val="left" w:pos="720"/>
        </w:tabs>
        <w:jc w:val="center"/>
      </w:pPr>
      <w:r w:rsidRPr="00DF0A13">
        <w:t>(</w:t>
      </w:r>
      <w:proofErr w:type="spellStart"/>
      <w:r w:rsidRPr="00DF0A13">
        <w:t>Id</w:t>
      </w:r>
      <w:proofErr w:type="spellEnd"/>
      <w:r w:rsidRPr="00DF0A13">
        <w:t>. Nr. RBP 2024/23) nolikumam</w:t>
      </w:r>
    </w:p>
    <w:p w14:paraId="0373D0E4" w14:textId="77777777" w:rsidR="00941E4C" w:rsidRPr="00DF0A13" w:rsidRDefault="00941E4C" w:rsidP="00941E4C">
      <w:pPr>
        <w:tabs>
          <w:tab w:val="left" w:pos="720"/>
        </w:tabs>
        <w:ind w:firstLine="4820"/>
      </w:pPr>
    </w:p>
    <w:p w14:paraId="0D217D5E" w14:textId="77777777" w:rsidR="00941E4C" w:rsidRPr="00DF0A13" w:rsidRDefault="00941E4C" w:rsidP="00941E4C">
      <w:pPr>
        <w:tabs>
          <w:tab w:val="left" w:pos="720"/>
        </w:tabs>
        <w:ind w:firstLine="4820"/>
      </w:pPr>
    </w:p>
    <w:p w14:paraId="58D33E03" w14:textId="77777777" w:rsidR="00941E4C" w:rsidRPr="00DF0A13" w:rsidRDefault="00941E4C" w:rsidP="00941E4C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DF0A13">
        <w:rPr>
          <w:rFonts w:ascii="Times New Roman" w:hAnsi="Times New Roman" w:cs="Times New Roman"/>
          <w:sz w:val="24"/>
          <w:szCs w:val="24"/>
        </w:rPr>
        <w:t xml:space="preserve">2024. gada “___.”_________ </w:t>
      </w:r>
    </w:p>
    <w:p w14:paraId="3AFEE224" w14:textId="77777777" w:rsidR="00941E4C" w:rsidRPr="00DF0A13" w:rsidRDefault="00941E4C" w:rsidP="00941E4C">
      <w:pPr>
        <w:tabs>
          <w:tab w:val="left" w:pos="720"/>
        </w:tabs>
        <w:rPr>
          <w:lang w:eastAsia="lv-LV"/>
        </w:rPr>
      </w:pPr>
    </w:p>
    <w:p w14:paraId="5F364BE1" w14:textId="77777777" w:rsidR="00941E4C" w:rsidRPr="00DF0A13" w:rsidRDefault="00941E4C" w:rsidP="00941E4C">
      <w:pPr>
        <w:tabs>
          <w:tab w:val="left" w:pos="720"/>
        </w:tabs>
        <w:jc w:val="center"/>
        <w:rPr>
          <w:b/>
        </w:rPr>
      </w:pPr>
      <w:r w:rsidRPr="00DF0A13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4109D78C" w14:textId="77777777" w:rsidR="00941E4C" w:rsidRPr="00DF0A13" w:rsidRDefault="00941E4C" w:rsidP="00941E4C">
      <w:pPr>
        <w:tabs>
          <w:tab w:val="left" w:pos="720"/>
        </w:tabs>
        <w:jc w:val="center"/>
      </w:pPr>
      <w:r w:rsidRPr="00DF0A13">
        <w:t>/forma/</w:t>
      </w:r>
    </w:p>
    <w:p w14:paraId="319EE369" w14:textId="77777777" w:rsidR="00941E4C" w:rsidRPr="00DF0A13" w:rsidRDefault="00941E4C" w:rsidP="00941E4C">
      <w:pPr>
        <w:tabs>
          <w:tab w:val="left" w:pos="720"/>
          <w:tab w:val="left" w:pos="7105"/>
        </w:tabs>
        <w:rPr>
          <w:b/>
        </w:rPr>
      </w:pPr>
    </w:p>
    <w:p w14:paraId="37870CE9" w14:textId="77777777" w:rsidR="00941E4C" w:rsidRPr="00DF0A13" w:rsidRDefault="00941E4C" w:rsidP="00941E4C">
      <w:pPr>
        <w:tabs>
          <w:tab w:val="left" w:pos="7105"/>
        </w:tabs>
        <w:rPr>
          <w:b/>
        </w:rPr>
      </w:pPr>
      <w:r w:rsidRPr="00DF0A13">
        <w:rPr>
          <w:b/>
          <w:bCs/>
        </w:rPr>
        <w:t xml:space="preserve">Atklāts konkurss </w:t>
      </w:r>
      <w:r w:rsidRPr="00DF0A13">
        <w:rPr>
          <w:b/>
        </w:rPr>
        <w:t>„Kuģu radīto atkritumu pieņemšanas pakalpojums”</w:t>
      </w:r>
    </w:p>
    <w:p w14:paraId="53071159" w14:textId="77777777" w:rsidR="00941E4C" w:rsidRPr="00DF0A13" w:rsidRDefault="00941E4C" w:rsidP="00941E4C">
      <w:pPr>
        <w:tabs>
          <w:tab w:val="left" w:pos="575"/>
        </w:tabs>
        <w:spacing w:after="240"/>
      </w:pPr>
      <w:r w:rsidRPr="00DF0A13">
        <w:rPr>
          <w:b/>
          <w:bCs/>
          <w:iCs/>
        </w:rPr>
        <w:t xml:space="preserve">Iepirkuma identifikācijas numurs </w:t>
      </w:r>
      <w:r w:rsidRPr="00DF0A13">
        <w:rPr>
          <w:b/>
        </w:rPr>
        <w:t>RBP 2024/23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727"/>
        <w:gridCol w:w="1506"/>
        <w:gridCol w:w="1735"/>
        <w:gridCol w:w="1756"/>
      </w:tblGrid>
      <w:tr w:rsidR="00941E4C" w:rsidRPr="00DF0A13" w14:paraId="78B6944F" w14:textId="77777777" w:rsidTr="006F7560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13160D8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DF0A13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6E5D0C51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DF0A13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2AE7511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DF0A13">
              <w:rPr>
                <w:lang w:eastAsia="lv-LV"/>
              </w:rPr>
              <w:t>Amats</w:t>
            </w:r>
          </w:p>
          <w:p w14:paraId="79CDC78B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666D0C71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DF0A13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00834005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DF0A13">
              <w:rPr>
                <w:lang w:eastAsia="lv-LV"/>
              </w:rPr>
              <w:t xml:space="preserve">Dzīvesvietas valsts identifikators </w:t>
            </w:r>
          </w:p>
          <w:p w14:paraId="463BA1AF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DF0A13">
              <w:rPr>
                <w:lang w:eastAsia="lv-LV"/>
              </w:rPr>
              <w:t>(ja piešķirts)</w:t>
            </w:r>
          </w:p>
        </w:tc>
      </w:tr>
      <w:tr w:rsidR="00941E4C" w:rsidRPr="00DF0A13" w14:paraId="16051EB0" w14:textId="77777777" w:rsidTr="006F7560">
        <w:tc>
          <w:tcPr>
            <w:tcW w:w="1914" w:type="dxa"/>
            <w:shd w:val="clear" w:color="auto" w:fill="auto"/>
          </w:tcPr>
          <w:p w14:paraId="0F6488EC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EE580B5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6587515B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348F357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70AC1DEE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941E4C" w:rsidRPr="00DF0A13" w14:paraId="05554B82" w14:textId="77777777" w:rsidTr="006F7560">
        <w:tc>
          <w:tcPr>
            <w:tcW w:w="1914" w:type="dxa"/>
            <w:shd w:val="clear" w:color="auto" w:fill="auto"/>
          </w:tcPr>
          <w:p w14:paraId="5D76F6B7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37E3ADD6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3490BF0A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FFDA35F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30714AF4" w14:textId="77777777" w:rsidR="00941E4C" w:rsidRPr="00DF0A13" w:rsidRDefault="00941E4C" w:rsidP="006F7560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343E7E0A" w14:textId="77777777" w:rsidR="00941E4C" w:rsidRPr="00DF0A13" w:rsidRDefault="00941E4C" w:rsidP="00941E4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5C7607DE" w14:textId="77777777" w:rsidR="00941E4C" w:rsidRPr="00DF0A13" w:rsidRDefault="00941E4C" w:rsidP="00941E4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3718BF5E" w14:textId="77777777" w:rsidR="00941E4C" w:rsidRPr="00DF0A13" w:rsidRDefault="00941E4C" w:rsidP="00941E4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4B724C52" w14:textId="77777777" w:rsidR="00941E4C" w:rsidRPr="00DF0A13" w:rsidRDefault="00941E4C" w:rsidP="00941E4C">
      <w:pPr>
        <w:tabs>
          <w:tab w:val="left" w:pos="720"/>
        </w:tabs>
        <w:rPr>
          <w:i/>
          <w:iCs/>
        </w:rPr>
      </w:pPr>
      <w:r w:rsidRPr="00DF0A13">
        <w:rPr>
          <w:i/>
          <w:iCs/>
        </w:rPr>
        <w:t>[datums:]________________________________________________</w:t>
      </w:r>
    </w:p>
    <w:p w14:paraId="7AE6B117" w14:textId="77777777" w:rsidR="00941E4C" w:rsidRPr="00DF0A13" w:rsidRDefault="00941E4C" w:rsidP="00941E4C">
      <w:pPr>
        <w:tabs>
          <w:tab w:val="left" w:pos="720"/>
        </w:tabs>
        <w:rPr>
          <w:i/>
          <w:iCs/>
        </w:rPr>
      </w:pPr>
    </w:p>
    <w:p w14:paraId="7F24AE3F" w14:textId="77777777" w:rsidR="00941E4C" w:rsidRPr="00DF0A13" w:rsidRDefault="00941E4C" w:rsidP="00941E4C">
      <w:pPr>
        <w:tabs>
          <w:tab w:val="left" w:pos="720"/>
        </w:tabs>
        <w:rPr>
          <w:i/>
          <w:iCs/>
        </w:rPr>
      </w:pPr>
      <w:r w:rsidRPr="00DF0A13">
        <w:rPr>
          <w:i/>
          <w:iCs/>
        </w:rPr>
        <w:t>[Pretendenta pilnvarotās personas paraksts:] ________________________________________________</w:t>
      </w:r>
    </w:p>
    <w:p w14:paraId="3D3DA07F" w14:textId="77777777" w:rsidR="00941E4C" w:rsidRPr="00DF0A13" w:rsidRDefault="00941E4C" w:rsidP="00941E4C">
      <w:pPr>
        <w:tabs>
          <w:tab w:val="left" w:pos="720"/>
        </w:tabs>
        <w:rPr>
          <w:i/>
          <w:iCs/>
        </w:rPr>
      </w:pPr>
    </w:p>
    <w:p w14:paraId="0042FA7D" w14:textId="77777777" w:rsidR="00941E4C" w:rsidRPr="00DF0A13" w:rsidRDefault="00941E4C" w:rsidP="00941E4C">
      <w:pPr>
        <w:tabs>
          <w:tab w:val="left" w:pos="720"/>
        </w:tabs>
        <w:rPr>
          <w:i/>
          <w:iCs/>
        </w:rPr>
      </w:pPr>
      <w:r w:rsidRPr="00DF0A13">
        <w:rPr>
          <w:i/>
          <w:iCs/>
        </w:rPr>
        <w:t>[Pretendenta pilnvarotās personas vārds, uzvārds un amats:]____________________________</w:t>
      </w:r>
    </w:p>
    <w:p w14:paraId="4648A081" w14:textId="77777777" w:rsidR="00E91B33" w:rsidRDefault="00E91B33"/>
    <w:sectPr w:rsidR="00E91B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B06C9" w14:textId="77777777" w:rsidR="00941E4C" w:rsidRDefault="00941E4C" w:rsidP="00941E4C">
      <w:r>
        <w:separator/>
      </w:r>
    </w:p>
  </w:endnote>
  <w:endnote w:type="continuationSeparator" w:id="0">
    <w:p w14:paraId="7B38B987" w14:textId="77777777" w:rsidR="00941E4C" w:rsidRDefault="00941E4C" w:rsidP="00941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D32BD" w14:textId="77777777" w:rsidR="00941E4C" w:rsidRDefault="00941E4C" w:rsidP="00941E4C">
      <w:r>
        <w:separator/>
      </w:r>
    </w:p>
  </w:footnote>
  <w:footnote w:type="continuationSeparator" w:id="0">
    <w:p w14:paraId="18793A4C" w14:textId="77777777" w:rsidR="00941E4C" w:rsidRDefault="00941E4C" w:rsidP="00941E4C">
      <w:r>
        <w:continuationSeparator/>
      </w:r>
    </w:p>
  </w:footnote>
  <w:footnote w:id="1">
    <w:p w14:paraId="2490326D" w14:textId="77777777" w:rsidR="00941E4C" w:rsidRPr="00040868" w:rsidRDefault="00941E4C" w:rsidP="00941E4C">
      <w:pPr>
        <w:pStyle w:val="FootnoteText"/>
        <w:jc w:val="both"/>
      </w:pPr>
      <w:r w:rsidRPr="00040868">
        <w:rPr>
          <w:rStyle w:val="FootnoteReferen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14096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7B4"/>
    <w:rsid w:val="004167B4"/>
    <w:rsid w:val="00941E4C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CC8A"/>
  <w15:chartTrackingRefBased/>
  <w15:docId w15:val="{8110F5DC-D474-4BBC-A750-D096BAEAE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E4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uiPriority w:val="9"/>
    <w:qFormat/>
    <w:rsid w:val="004167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7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167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167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167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167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167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4167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167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7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67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7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67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67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67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67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67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67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67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67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67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67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67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67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67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67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67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67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67B4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941E4C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iPriority w:val="99"/>
    <w:unhideWhenUsed/>
    <w:qFormat/>
    <w:rsid w:val="00941E4C"/>
    <w:rPr>
      <w:sz w:val="20"/>
      <w:szCs w:val="20"/>
      <w:lang w:eastAsia="zh-CN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uiPriority w:val="99"/>
    <w:rsid w:val="00941E4C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941E4C"/>
    <w:rPr>
      <w:vertAlign w:val="superscript"/>
    </w:rPr>
  </w:style>
  <w:style w:type="character" w:customStyle="1" w:styleId="BodyText21Char">
    <w:name w:val="Body Text 21 Char"/>
    <w:link w:val="BodyText21"/>
    <w:locked/>
    <w:rsid w:val="00941E4C"/>
    <w:rPr>
      <w:rFonts w:eastAsia="Times New Roman"/>
    </w:rPr>
  </w:style>
  <w:style w:type="paragraph" w:customStyle="1" w:styleId="BodyText21">
    <w:name w:val="Body Text 21"/>
    <w:basedOn w:val="Normal"/>
    <w:link w:val="BodyText21Char"/>
    <w:rsid w:val="00941E4C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941E4C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806</Characters>
  <Application>Microsoft Office Word</Application>
  <DocSecurity>0</DocSecurity>
  <Lines>21</Lines>
  <Paragraphs>8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2024-04-22T13:20:00Z</dcterms:created>
  <dcterms:modified xsi:type="dcterms:W3CDTF">2024-04-22T13:20:00Z</dcterms:modified>
</cp:coreProperties>
</file>