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FA400CC"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C41E59" w:rsidRPr="00C41E59">
        <w:rPr>
          <w:rFonts w:ascii="Times New Roman" w:eastAsia="Calibri" w:hAnsi="Times New Roman" w:cs="Times New Roman"/>
          <w:b/>
        </w:rPr>
        <w:t>295-2026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309F56FA" w:rsidR="007E58B2" w:rsidRPr="007E58B2" w:rsidRDefault="005B48CA"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8</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8</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746A3DE8" w14:textId="77777777" w:rsidR="00F159D1" w:rsidRPr="00D21311" w:rsidRDefault="00F159D1" w:rsidP="00F159D1">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2AD5E6BE" w14:textId="77777777" w:rsidR="00F159D1" w:rsidRPr="00D21311" w:rsidRDefault="00F159D1" w:rsidP="00F159D1">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F2B7C34"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5B48CA">
        <w:rPr>
          <w:rFonts w:ascii="Times New Roman" w:eastAsia="Calibri" w:hAnsi="Times New Roman" w:cs="Times New Roman"/>
        </w:rPr>
        <w:t>8</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5B48CA">
        <w:rPr>
          <w:rFonts w:ascii="Times New Roman" w:hAnsi="Times New Roman" w:cs="Times New Roman"/>
          <w:lang w:eastAsia="zh-CN"/>
        </w:rPr>
        <w:t>8</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4AA2D29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5B48CA" w:rsidRPr="005B48CA">
        <w:rPr>
          <w:rFonts w:ascii="Times New Roman" w:eastAsia="Calibri" w:hAnsi="Times New Roman" w:cs="Times New Roman"/>
          <w:b/>
          <w:bCs/>
        </w:rPr>
        <w:t>10 450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5B48CA" w:rsidRPr="005B48CA">
        <w:rPr>
          <w:rFonts w:ascii="Times New Roman" w:eastAsia="Calibri" w:hAnsi="Times New Roman" w:cs="Times New Roman"/>
          <w:bCs/>
        </w:rPr>
        <w:t xml:space="preserve">desmit tūkstoši četri simti piecdesmit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3DD8DEA4" w:rsidR="00CC7A04" w:rsidRPr="004D7FBE" w:rsidRDefault="00F159D1"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59CB91DE" w:rsidR="0063676C" w:rsidRPr="000972B3" w:rsidRDefault="00F159D1"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78D252A" w14:textId="77777777" w:rsidR="00F159D1" w:rsidRDefault="00F159D1" w:rsidP="00F159D1">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D79BA4" w14:textId="77777777" w:rsidR="00F159D1" w:rsidRDefault="00F159D1" w:rsidP="00F159D1">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567AC52F" w:rsidR="00EA3473" w:rsidRPr="00045B8F" w:rsidRDefault="00F159D1" w:rsidP="00F159D1">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F159D1" w:rsidRPr="00697B24" w14:paraId="5EE65A55" w14:textId="77777777" w:rsidTr="00CF5BC2">
        <w:trPr>
          <w:trHeight w:val="309"/>
        </w:trPr>
        <w:tc>
          <w:tcPr>
            <w:tcW w:w="4815" w:type="dxa"/>
            <w:vAlign w:val="center"/>
          </w:tcPr>
          <w:p w14:paraId="5A1214B4" w14:textId="77777777" w:rsidR="00F159D1" w:rsidRPr="00697B24" w:rsidRDefault="00F159D1"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2B117B0" w14:textId="77777777" w:rsidR="00F159D1" w:rsidRPr="00697B24" w:rsidRDefault="00F159D1"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F159D1" w:rsidRPr="00697B24" w14:paraId="2D7DEDBC" w14:textId="77777777" w:rsidTr="00CF5BC2">
        <w:tc>
          <w:tcPr>
            <w:tcW w:w="4815" w:type="dxa"/>
          </w:tcPr>
          <w:p w14:paraId="46244CD7" w14:textId="77777777" w:rsidR="00F159D1" w:rsidRPr="00697B24" w:rsidRDefault="00F159D1" w:rsidP="00CF5BC2">
            <w:pPr>
              <w:pStyle w:val="Bezatstarpm"/>
              <w:ind w:right="43"/>
              <w:rPr>
                <w:rFonts w:ascii="Times New Roman" w:hAnsi="Times New Roman"/>
                <w:b/>
              </w:rPr>
            </w:pPr>
            <w:r w:rsidRPr="00697B24">
              <w:rPr>
                <w:rFonts w:ascii="Times New Roman" w:hAnsi="Times New Roman"/>
                <w:b/>
              </w:rPr>
              <w:t>SIA “Rīgas namu pārvaldnieks”</w:t>
            </w:r>
          </w:p>
          <w:p w14:paraId="79A4BC67"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Juridiskā adrese:</w:t>
            </w:r>
          </w:p>
          <w:p w14:paraId="3FDCB5A0"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Aleksandra Čaka iela 42, Rīga, LV-1011</w:t>
            </w:r>
          </w:p>
          <w:p w14:paraId="11309EDC"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14B0856"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Reģ. Nr. 40103362321</w:t>
            </w:r>
          </w:p>
          <w:p w14:paraId="068B7761"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F6F7731" w14:textId="77777777" w:rsidR="00F159D1" w:rsidRPr="00697B24" w:rsidRDefault="00F159D1" w:rsidP="00CF5BC2">
            <w:pPr>
              <w:pStyle w:val="Bezatstarpm"/>
              <w:ind w:right="43"/>
              <w:rPr>
                <w:rFonts w:ascii="Times New Roman" w:hAnsi="Times New Roman"/>
              </w:rPr>
            </w:pPr>
            <w:r w:rsidRPr="00697B24">
              <w:rPr>
                <w:rFonts w:ascii="Times New Roman" w:hAnsi="Times New Roman"/>
                <w:noProof/>
              </w:rPr>
              <w:t>Latvijas filiāle</w:t>
            </w:r>
          </w:p>
          <w:p w14:paraId="623C5A0E"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057C153"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1A058C2" w14:textId="77777777" w:rsidR="00F159D1" w:rsidRDefault="00F159D1" w:rsidP="00CF5BC2">
            <w:pPr>
              <w:pStyle w:val="Bezatstarpm"/>
              <w:ind w:right="43"/>
              <w:rPr>
                <w:rFonts w:ascii="Times New Roman" w:hAnsi="Times New Roman"/>
              </w:rPr>
            </w:pPr>
          </w:p>
          <w:p w14:paraId="7F79C883" w14:textId="77777777" w:rsidR="00F159D1" w:rsidRDefault="00F159D1" w:rsidP="00CF5BC2">
            <w:pPr>
              <w:pStyle w:val="Bezatstarpm"/>
              <w:ind w:right="43"/>
              <w:rPr>
                <w:rFonts w:ascii="Times New Roman" w:hAnsi="Times New Roman"/>
              </w:rPr>
            </w:pPr>
          </w:p>
          <w:p w14:paraId="7E0E5913" w14:textId="77777777" w:rsidR="00F159D1" w:rsidRPr="00697B24" w:rsidRDefault="00F159D1" w:rsidP="00CF5BC2">
            <w:pPr>
              <w:pStyle w:val="Bezatstarpm"/>
              <w:ind w:right="43"/>
              <w:rPr>
                <w:rFonts w:ascii="Times New Roman" w:hAnsi="Times New Roman"/>
              </w:rPr>
            </w:pPr>
          </w:p>
          <w:p w14:paraId="077C33A7" w14:textId="77777777" w:rsidR="00F159D1" w:rsidRPr="00697B24" w:rsidRDefault="00F159D1"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42D649FC" w14:textId="77777777" w:rsidR="00F159D1" w:rsidRPr="00697B24" w:rsidRDefault="00F159D1"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31E12ADB" w14:textId="77777777" w:rsidR="00F159D1" w:rsidRPr="00697B24" w:rsidRDefault="00F159D1"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2635D306" w14:textId="77777777" w:rsidR="00F159D1" w:rsidRPr="00697B24" w:rsidRDefault="00F159D1"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79ED613F" w14:textId="77777777" w:rsidR="00F159D1" w:rsidRPr="00697B24" w:rsidRDefault="00F159D1"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22B8A673" w14:textId="77777777" w:rsidR="00F159D1" w:rsidRPr="00CE3FDC" w:rsidRDefault="00F159D1"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20D6474C" w14:textId="77777777" w:rsidR="00F159D1" w:rsidRDefault="00F159D1"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779E6F4" w14:textId="77777777" w:rsidR="00F159D1" w:rsidRPr="00697B24" w:rsidRDefault="00F159D1"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7A9E0F41" w14:textId="77777777" w:rsidR="00F159D1" w:rsidRPr="00697B24" w:rsidRDefault="00F159D1"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CBC310B" w14:textId="77777777" w:rsidR="00F159D1" w:rsidRDefault="00F159D1"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7AB2335B" w14:textId="77777777" w:rsidR="00F159D1" w:rsidRDefault="00F159D1" w:rsidP="00CF5BC2">
            <w:pPr>
              <w:pStyle w:val="Bezatstarpm"/>
              <w:ind w:left="1" w:right="43" w:hanging="1"/>
              <w:rPr>
                <w:rFonts w:ascii="Times New Roman" w:eastAsia="Calibri" w:hAnsi="Times New Roman" w:cs="Times New Roman"/>
              </w:rPr>
            </w:pPr>
          </w:p>
          <w:p w14:paraId="21692B63" w14:textId="77777777" w:rsidR="00F159D1" w:rsidRDefault="00F159D1" w:rsidP="00CF5BC2">
            <w:pPr>
              <w:pStyle w:val="Bezatstarpm"/>
              <w:ind w:left="1" w:right="43" w:hanging="1"/>
              <w:rPr>
                <w:rFonts w:ascii="Times New Roman" w:eastAsia="Calibri" w:hAnsi="Times New Roman" w:cs="Times New Roman"/>
              </w:rPr>
            </w:pPr>
          </w:p>
          <w:p w14:paraId="5AB23C38" w14:textId="77777777" w:rsidR="00F159D1" w:rsidRDefault="00F159D1"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02BD2696" w14:textId="77777777" w:rsidR="00F159D1" w:rsidRPr="00697B24" w:rsidRDefault="00F159D1"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AE1D9" w14:textId="77777777" w:rsidR="00ED781C" w:rsidRDefault="00ED781C" w:rsidP="00A53732">
      <w:pPr>
        <w:spacing w:after="0" w:line="240" w:lineRule="auto"/>
      </w:pPr>
      <w:r>
        <w:separator/>
      </w:r>
    </w:p>
  </w:endnote>
  <w:endnote w:type="continuationSeparator" w:id="0">
    <w:p w14:paraId="4CC0111D" w14:textId="77777777" w:rsidR="00ED781C" w:rsidRDefault="00ED781C"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BC285" w14:textId="77777777" w:rsidR="00ED781C" w:rsidRDefault="00ED781C" w:rsidP="00A53732">
      <w:pPr>
        <w:spacing w:after="0" w:line="240" w:lineRule="auto"/>
      </w:pPr>
      <w:r>
        <w:separator/>
      </w:r>
    </w:p>
  </w:footnote>
  <w:footnote w:type="continuationSeparator" w:id="0">
    <w:p w14:paraId="6ED8DEC8" w14:textId="77777777" w:rsidR="00ED781C" w:rsidRDefault="00ED781C"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6307502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5B8F"/>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A769F"/>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4FB0"/>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B768C"/>
    <w:rsid w:val="00BC38E0"/>
    <w:rsid w:val="00BC4167"/>
    <w:rsid w:val="00BC7927"/>
    <w:rsid w:val="00BD4A52"/>
    <w:rsid w:val="00BE2D37"/>
    <w:rsid w:val="00BE6539"/>
    <w:rsid w:val="00BF5AC0"/>
    <w:rsid w:val="00BF5CCF"/>
    <w:rsid w:val="00C0097C"/>
    <w:rsid w:val="00C00A40"/>
    <w:rsid w:val="00C236BD"/>
    <w:rsid w:val="00C41E59"/>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D781C"/>
    <w:rsid w:val="00EE5818"/>
    <w:rsid w:val="00EE5CC4"/>
    <w:rsid w:val="00EE6094"/>
    <w:rsid w:val="00EE70A0"/>
    <w:rsid w:val="00EF2468"/>
    <w:rsid w:val="00EF2E1B"/>
    <w:rsid w:val="00EF4E1E"/>
    <w:rsid w:val="00EF7C25"/>
    <w:rsid w:val="00F03B84"/>
    <w:rsid w:val="00F07C3E"/>
    <w:rsid w:val="00F10C6F"/>
    <w:rsid w:val="00F111B9"/>
    <w:rsid w:val="00F159D1"/>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190</TotalTime>
  <Pages>10</Pages>
  <Words>4485</Words>
  <Characters>32519</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37</cp:revision>
  <dcterms:created xsi:type="dcterms:W3CDTF">2025-04-15T13:22:00Z</dcterms:created>
  <dcterms:modified xsi:type="dcterms:W3CDTF">2026-03-13T13:54:00Z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