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0A931" w14:textId="70B1284F" w:rsidR="007D078B" w:rsidRPr="00627EE7" w:rsidRDefault="007D078B" w:rsidP="007D078B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02090"/>
      <w:bookmarkStart w:id="1" w:name="_Toc166849957"/>
      <w:bookmarkStart w:id="2" w:name="_Hlk155269230"/>
      <w:r>
        <w:rPr>
          <w:i/>
        </w:rPr>
        <w:t>5. </w:t>
      </w:r>
      <w:r w:rsidRPr="00627EE7">
        <w:rPr>
          <w:i/>
        </w:rPr>
        <w:t xml:space="preserve">pielikums – </w:t>
      </w:r>
      <w:bookmarkStart w:id="3" w:name="_Hlk127399164"/>
      <w:r w:rsidRPr="00627EE7">
        <w:rPr>
          <w:i/>
        </w:rPr>
        <w:t>Apakšuzņēmēju saraksts (forma)</w:t>
      </w:r>
      <w:bookmarkEnd w:id="0"/>
      <w:bookmarkEnd w:id="1"/>
      <w:bookmarkEnd w:id="3"/>
    </w:p>
    <w:p w14:paraId="1077C001" w14:textId="77777777" w:rsidR="007D078B" w:rsidRPr="00627EE7" w:rsidRDefault="007D078B" w:rsidP="007D078B">
      <w:pPr>
        <w:tabs>
          <w:tab w:val="left" w:pos="720"/>
        </w:tabs>
        <w:jc w:val="center"/>
        <w:rPr>
          <w:lang w:eastAsia="lv-LV"/>
        </w:rPr>
      </w:pPr>
      <w:r w:rsidRPr="00627EE7">
        <w:t>Atklāta konkursa „Ostas informācijas sistēmas uzturēšana un funkcionalitātes paplašināšana” (</w:t>
      </w:r>
      <w:proofErr w:type="spellStart"/>
      <w:r w:rsidRPr="00627EE7">
        <w:t>Id</w:t>
      </w:r>
      <w:proofErr w:type="spellEnd"/>
      <w:r w:rsidRPr="00627EE7">
        <w:t>. Nr.</w:t>
      </w:r>
      <w:r w:rsidRPr="00627EE7">
        <w:rPr>
          <w:lang w:eastAsia="lv-LV"/>
        </w:rPr>
        <w:t xml:space="preserve"> RBP 2024/11</w:t>
      </w:r>
      <w:r w:rsidRPr="00627EE7">
        <w:t>) nolikumam</w:t>
      </w:r>
    </w:p>
    <w:p w14:paraId="5D0D9BF0" w14:textId="77777777" w:rsidR="007D078B" w:rsidRPr="00627EE7" w:rsidRDefault="007D078B" w:rsidP="007D078B">
      <w:pPr>
        <w:tabs>
          <w:tab w:val="left" w:pos="720"/>
        </w:tabs>
        <w:ind w:firstLine="5245"/>
      </w:pPr>
    </w:p>
    <w:p w14:paraId="6E241B27" w14:textId="77777777" w:rsidR="007D078B" w:rsidRPr="00627EE7" w:rsidRDefault="007D078B" w:rsidP="007D078B">
      <w:pPr>
        <w:pStyle w:val="Galvene"/>
        <w:jc w:val="center"/>
        <w:rPr>
          <w:b/>
          <w:caps/>
        </w:rPr>
      </w:pPr>
      <w:r w:rsidRPr="00627EE7">
        <w:rPr>
          <w:b/>
          <w:caps/>
        </w:rPr>
        <w:t>apakšuzņēmēju SARAKSTS</w:t>
      </w:r>
    </w:p>
    <w:p w14:paraId="7A32A69E" w14:textId="77777777" w:rsidR="007D078B" w:rsidRPr="00627EE7" w:rsidRDefault="007D078B" w:rsidP="007D078B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627EE7">
        <w:rPr>
          <w:rFonts w:ascii="Times New Roman" w:hAnsi="Times New Roman" w:cs="Times New Roman"/>
          <w:sz w:val="24"/>
          <w:szCs w:val="24"/>
        </w:rPr>
        <w:t>/forma/</w:t>
      </w:r>
    </w:p>
    <w:p w14:paraId="042EFA8E" w14:textId="77777777" w:rsidR="007D078B" w:rsidRPr="00627EE7" w:rsidRDefault="007D078B" w:rsidP="007D078B">
      <w:pPr>
        <w:pStyle w:val="Galvene"/>
        <w:jc w:val="center"/>
        <w:rPr>
          <w:b/>
          <w:caps/>
        </w:rPr>
      </w:pPr>
    </w:p>
    <w:p w14:paraId="194ED681" w14:textId="77777777" w:rsidR="007D078B" w:rsidRPr="00627EE7" w:rsidRDefault="007D078B" w:rsidP="007D078B">
      <w:pPr>
        <w:widowControl w:val="0"/>
        <w:tabs>
          <w:tab w:val="num" w:pos="3960"/>
        </w:tabs>
        <w:jc w:val="both"/>
        <w:rPr>
          <w:i/>
        </w:rPr>
      </w:pPr>
      <w:bookmarkStart w:id="4" w:name="_Hlk127399292"/>
      <w:r w:rsidRPr="00627EE7">
        <w:rPr>
          <w:i/>
        </w:rPr>
        <w:t xml:space="preserve">[Norāda informāciju, par katru apakšuzņēmēju, </w:t>
      </w:r>
      <w:bookmarkStart w:id="5" w:name="_Hlk138934932"/>
      <w:r w:rsidRPr="00627EE7">
        <w:rPr>
          <w:i/>
        </w:rPr>
        <w:t xml:space="preserve">kura sniedzamo pakalpojumu vērtība ir vismaz 10 000 </w:t>
      </w:r>
      <w:proofErr w:type="spellStart"/>
      <w:r w:rsidRPr="00627EE7">
        <w:rPr>
          <w:i/>
        </w:rPr>
        <w:t>euro</w:t>
      </w:r>
      <w:proofErr w:type="spellEnd"/>
      <w:r w:rsidRPr="00627EE7">
        <w:rPr>
          <w:i/>
        </w:rPr>
        <w:t xml:space="preserve"> </w:t>
      </w:r>
      <w:bookmarkEnd w:id="5"/>
      <w:r w:rsidRPr="00627EE7">
        <w:rPr>
          <w:i/>
        </w:rPr>
        <w:t>kā arī iesniedz veidlapā minētos dokumentus]</w:t>
      </w:r>
      <w:bookmarkEnd w:id="4"/>
    </w:p>
    <w:p w14:paraId="0087E032" w14:textId="77777777" w:rsidR="007D078B" w:rsidRPr="00627EE7" w:rsidRDefault="007D078B" w:rsidP="007D078B">
      <w:pPr>
        <w:pStyle w:val="Galvene"/>
        <w:jc w:val="center"/>
        <w:rPr>
          <w:b/>
          <w:caps/>
        </w:rPr>
      </w:pPr>
    </w:p>
    <w:p w14:paraId="77B07CA8" w14:textId="77777777" w:rsidR="007D078B" w:rsidRPr="00627EE7" w:rsidRDefault="007D078B" w:rsidP="007D078B">
      <w:pPr>
        <w:tabs>
          <w:tab w:val="left" w:pos="7105"/>
        </w:tabs>
        <w:rPr>
          <w:b/>
        </w:rPr>
      </w:pPr>
      <w:r w:rsidRPr="00627EE7">
        <w:rPr>
          <w:b/>
          <w:bCs/>
        </w:rPr>
        <w:t xml:space="preserve">Atklāts konkurss </w:t>
      </w:r>
      <w:r w:rsidRPr="00627EE7">
        <w:rPr>
          <w:b/>
        </w:rPr>
        <w:t>„Ostas informācijas sistēmas uzturēšana un funkcionalitātes paplašināšana”</w:t>
      </w:r>
    </w:p>
    <w:p w14:paraId="48AB3676" w14:textId="77777777" w:rsidR="007D078B" w:rsidRPr="00627EE7" w:rsidRDefault="007D078B" w:rsidP="007D078B">
      <w:pPr>
        <w:tabs>
          <w:tab w:val="left" w:pos="575"/>
        </w:tabs>
        <w:spacing w:after="240"/>
      </w:pPr>
      <w:r w:rsidRPr="00627EE7">
        <w:rPr>
          <w:b/>
          <w:bCs/>
          <w:iCs/>
        </w:rPr>
        <w:t xml:space="preserve">Iepirkuma identifikācijas numurs </w:t>
      </w:r>
      <w:r w:rsidRPr="00627EE7">
        <w:rPr>
          <w:b/>
        </w:rPr>
        <w:t>RBP 2024/11</w:t>
      </w:r>
    </w:p>
    <w:p w14:paraId="6B5534CA" w14:textId="77777777" w:rsidR="007D078B" w:rsidRPr="00627EE7" w:rsidRDefault="007D078B" w:rsidP="007D078B"/>
    <w:tbl>
      <w:tblPr>
        <w:tblW w:w="93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67"/>
        <w:gridCol w:w="3960"/>
        <w:gridCol w:w="1701"/>
      </w:tblGrid>
      <w:tr w:rsidR="007D078B" w:rsidRPr="00627EE7" w14:paraId="6736B89E" w14:textId="77777777" w:rsidTr="001E15E3">
        <w:trPr>
          <w:cantSplit/>
          <w:trHeight w:val="1126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D7271D" w14:textId="77777777" w:rsidR="007D078B" w:rsidRPr="00627EE7" w:rsidRDefault="007D078B" w:rsidP="001E15E3">
            <w:pPr>
              <w:jc w:val="center"/>
            </w:pPr>
            <w:r w:rsidRPr="00627EE7">
              <w:t>Apakšuzņēmēja nosaukums, reģistrācijas numurs, adrese, (tālrunis, kontaktpersona)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45594" w14:textId="77777777" w:rsidR="007D078B" w:rsidRPr="00627EE7" w:rsidRDefault="007D078B" w:rsidP="001E15E3">
            <w:pPr>
              <w:jc w:val="center"/>
            </w:pPr>
            <w:r w:rsidRPr="00627EE7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540AFF" w14:textId="77777777" w:rsidR="007D078B" w:rsidRPr="00627EE7" w:rsidRDefault="007D078B" w:rsidP="001E15E3">
            <w:pPr>
              <w:jc w:val="center"/>
            </w:pPr>
            <w:r w:rsidRPr="00627EE7">
              <w:rPr>
                <w:bCs/>
              </w:rPr>
              <w:t xml:space="preserve">Nododamo darbu apjoms </w:t>
            </w:r>
            <w:proofErr w:type="spellStart"/>
            <w:r w:rsidRPr="00627EE7">
              <w:rPr>
                <w:bCs/>
                <w:i/>
                <w:iCs/>
              </w:rPr>
              <w:t>euro</w:t>
            </w:r>
            <w:proofErr w:type="spellEnd"/>
            <w:r w:rsidRPr="00627EE7">
              <w:rPr>
                <w:bCs/>
              </w:rPr>
              <w:t xml:space="preserve"> bez PVN</w:t>
            </w:r>
          </w:p>
        </w:tc>
      </w:tr>
      <w:tr w:rsidR="007D078B" w:rsidRPr="00627EE7" w14:paraId="01901690" w14:textId="77777777" w:rsidTr="001E15E3">
        <w:trPr>
          <w:cantSplit/>
          <w:trHeight w:val="414"/>
        </w:trPr>
        <w:tc>
          <w:tcPr>
            <w:tcW w:w="36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57963" w14:textId="77777777" w:rsidR="007D078B" w:rsidRPr="00627EE7" w:rsidRDefault="007D078B" w:rsidP="001E15E3">
            <w:r w:rsidRPr="00627EE7">
              <w:t>1)</w:t>
            </w:r>
          </w:p>
        </w:tc>
        <w:tc>
          <w:tcPr>
            <w:tcW w:w="3960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F1EABB3" w14:textId="77777777" w:rsidR="007D078B" w:rsidRPr="00627EE7" w:rsidRDefault="007D078B" w:rsidP="001E15E3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ADB89B" w14:textId="77777777" w:rsidR="007D078B" w:rsidRPr="00627EE7" w:rsidRDefault="007D078B" w:rsidP="001E15E3"/>
        </w:tc>
      </w:tr>
      <w:tr w:rsidR="007D078B" w:rsidRPr="00627EE7" w14:paraId="23391AED" w14:textId="77777777" w:rsidTr="001E15E3">
        <w:trPr>
          <w:cantSplit/>
          <w:trHeight w:val="435"/>
        </w:trPr>
        <w:tc>
          <w:tcPr>
            <w:tcW w:w="3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E365B" w14:textId="77777777" w:rsidR="007D078B" w:rsidRPr="00627EE7" w:rsidRDefault="007D078B" w:rsidP="001E15E3">
            <w:r w:rsidRPr="00627EE7">
              <w:t>2)</w:t>
            </w: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802B3" w14:textId="77777777" w:rsidR="007D078B" w:rsidRPr="00627EE7" w:rsidRDefault="007D078B" w:rsidP="001E15E3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72CC507F" w14:textId="77777777" w:rsidR="007D078B" w:rsidRPr="00627EE7" w:rsidRDefault="007D078B" w:rsidP="001E15E3"/>
        </w:tc>
      </w:tr>
      <w:tr w:rsidR="007D078B" w:rsidRPr="00627EE7" w14:paraId="5F6F5D0E" w14:textId="77777777" w:rsidTr="001E15E3">
        <w:trPr>
          <w:cantSplit/>
          <w:trHeight w:val="173"/>
        </w:trPr>
        <w:tc>
          <w:tcPr>
            <w:tcW w:w="3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ABEDA" w14:textId="77777777" w:rsidR="007D078B" w:rsidRPr="00627EE7" w:rsidRDefault="007D078B" w:rsidP="001E15E3">
            <w:r w:rsidRPr="00627EE7">
              <w:t>…</w:t>
            </w: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89958" w14:textId="77777777" w:rsidR="007D078B" w:rsidRPr="00627EE7" w:rsidRDefault="007D078B" w:rsidP="001E15E3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2DEFB13E" w14:textId="77777777" w:rsidR="007D078B" w:rsidRPr="00627EE7" w:rsidRDefault="007D078B" w:rsidP="001E15E3"/>
        </w:tc>
      </w:tr>
    </w:tbl>
    <w:p w14:paraId="4E51D181" w14:textId="77777777" w:rsidR="007D078B" w:rsidRPr="00627EE7" w:rsidRDefault="007D078B" w:rsidP="007D078B"/>
    <w:p w14:paraId="33DF1F86" w14:textId="77777777" w:rsidR="007D078B" w:rsidRPr="00627EE7" w:rsidRDefault="007D078B" w:rsidP="007D078B">
      <w:pPr>
        <w:jc w:val="both"/>
        <w:rPr>
          <w:b/>
        </w:rPr>
      </w:pPr>
      <w:r w:rsidRPr="00627EE7">
        <w:rPr>
          <w:b/>
        </w:rPr>
        <w:t>Pielikumā:</w:t>
      </w:r>
    </w:p>
    <w:p w14:paraId="11C93378" w14:textId="77777777" w:rsidR="007D078B" w:rsidRPr="00627EE7" w:rsidRDefault="007D078B" w:rsidP="007D078B">
      <w:pPr>
        <w:ind w:left="567"/>
        <w:jc w:val="both"/>
      </w:pPr>
      <w:r w:rsidRPr="00627EE7">
        <w:t xml:space="preserve">Rakstiskas pretendenta un apakšuzņēmēja vienošanās par sadarbību iepirkuma līguma izpildē un par apakšuzņēmēja gatavību veikt tam izpildei nododamo līguma daļu. </w:t>
      </w:r>
    </w:p>
    <w:p w14:paraId="6EC849A0" w14:textId="77777777" w:rsidR="007D078B" w:rsidRPr="00627EE7" w:rsidRDefault="007D078B" w:rsidP="007D078B">
      <w:pPr>
        <w:rPr>
          <w:i/>
        </w:rPr>
      </w:pPr>
    </w:p>
    <w:p w14:paraId="14BD6076" w14:textId="77777777" w:rsidR="007D078B" w:rsidRPr="00627EE7" w:rsidRDefault="007D078B" w:rsidP="007D078B">
      <w:pPr>
        <w:spacing w:before="240" w:after="240"/>
        <w:ind w:right="28"/>
        <w:jc w:val="both"/>
        <w:rPr>
          <w:lang w:eastAsia="lv-LV"/>
        </w:rPr>
      </w:pPr>
      <w:r w:rsidRPr="00627EE7">
        <w:rPr>
          <w:lang w:eastAsia="lv-LV"/>
        </w:rPr>
        <w:t>Vārds, uzvārds: ____________________________</w:t>
      </w:r>
    </w:p>
    <w:p w14:paraId="402A408C" w14:textId="77777777" w:rsidR="007D078B" w:rsidRPr="00627EE7" w:rsidRDefault="007D078B" w:rsidP="007D078B">
      <w:pPr>
        <w:spacing w:before="240" w:after="240"/>
        <w:ind w:right="28"/>
        <w:jc w:val="both"/>
        <w:rPr>
          <w:lang w:eastAsia="lv-LV"/>
        </w:rPr>
      </w:pPr>
      <w:r w:rsidRPr="00627EE7">
        <w:rPr>
          <w:lang w:eastAsia="lv-LV"/>
        </w:rPr>
        <w:t>Amats: ___________________________________</w:t>
      </w:r>
    </w:p>
    <w:bookmarkEnd w:id="2"/>
    <w:p w14:paraId="5E7B0E3C" w14:textId="14051A77" w:rsidR="00C27C91" w:rsidRDefault="00C27C91" w:rsidP="007D078B">
      <w:pPr>
        <w:spacing w:after="160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78B"/>
    <w:rsid w:val="007D078B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64B79"/>
  <w15:chartTrackingRefBased/>
  <w15:docId w15:val="{CC3F6C65-974D-4D92-A00C-B0434EBEA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D07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7D078B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7D078B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7D078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7D078B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7D078B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7D078B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7D078B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7D078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7D078B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7D078B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7D078B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7D078B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7D078B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7D078B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7D078B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7D078B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7D078B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7D078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7D078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21Char">
    <w:name w:val="Body Text 21 Char"/>
    <w:link w:val="BodyText21"/>
    <w:locked/>
    <w:rsid w:val="007D078B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7D078B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2024-05-17T12:25:00Z</dcterms:created>
  <dcterms:modified xsi:type="dcterms:W3CDTF">2024-05-17T12:26:00Z</dcterms:modified>
</cp:coreProperties>
</file>