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11FA2" w14:textId="69111944" w:rsidR="00A02410" w:rsidRPr="00A02410" w:rsidRDefault="00D75172" w:rsidP="00A02410">
      <w:pPr>
        <w:ind w:left="6379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3</w:t>
      </w:r>
      <w:r w:rsidR="00A02410" w:rsidRPr="00A02410">
        <w:rPr>
          <w:b w:val="0"/>
          <w:sz w:val="22"/>
          <w:szCs w:val="22"/>
        </w:rPr>
        <w:t xml:space="preserve">. pielikums </w:t>
      </w:r>
    </w:p>
    <w:p w14:paraId="205752FC" w14:textId="77777777" w:rsidR="00A02410" w:rsidRPr="00A02410" w:rsidRDefault="00A02410" w:rsidP="00A0241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Iepirkums nolikumam</w:t>
      </w:r>
    </w:p>
    <w:p w14:paraId="51174BD0" w14:textId="4DED046F" w:rsidR="00A02410" w:rsidRPr="00A02410" w:rsidRDefault="00A02410" w:rsidP="00A0241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ID Nr. DI 202</w:t>
      </w:r>
      <w:r w:rsidR="000E2B6F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0E2B6F">
        <w:rPr>
          <w:b w:val="0"/>
          <w:sz w:val="22"/>
          <w:szCs w:val="22"/>
        </w:rPr>
        <w:t>1</w:t>
      </w:r>
      <w:r w:rsidR="008504AF">
        <w:rPr>
          <w:b w:val="0"/>
          <w:sz w:val="22"/>
          <w:szCs w:val="22"/>
        </w:rPr>
        <w:t>5</w:t>
      </w:r>
    </w:p>
    <w:p w14:paraId="2F74FBF1" w14:textId="77777777" w:rsidR="009446AB" w:rsidRPr="00156DAD" w:rsidRDefault="009446AB" w:rsidP="00EB4A36">
      <w:pPr>
        <w:jc w:val="center"/>
        <w:rPr>
          <w:b w:val="0"/>
        </w:rPr>
      </w:pPr>
    </w:p>
    <w:p w14:paraId="4FF07DEA" w14:textId="544F4E36" w:rsidR="00EB4A36" w:rsidRDefault="008504AF" w:rsidP="00EB4A36">
      <w:pPr>
        <w:jc w:val="center"/>
        <w:rPr>
          <w:b w:val="0"/>
        </w:rPr>
      </w:pPr>
      <w:bookmarkStart w:id="0" w:name="_Hlk130407821"/>
      <w:r>
        <w:rPr>
          <w:b w:val="0"/>
        </w:rPr>
        <w:t>Atklāts konkurss</w:t>
      </w:r>
    </w:p>
    <w:p w14:paraId="4D0A4136" w14:textId="77777777" w:rsidR="00A75082" w:rsidRPr="00156DAD" w:rsidRDefault="00A75082" w:rsidP="00EB4A36">
      <w:pPr>
        <w:jc w:val="center"/>
        <w:rPr>
          <w:b w:val="0"/>
        </w:rPr>
      </w:pPr>
    </w:p>
    <w:p w14:paraId="7FA1D66E" w14:textId="77777777" w:rsidR="008504AF" w:rsidRDefault="008504AF" w:rsidP="00A75082">
      <w:pPr>
        <w:jc w:val="center"/>
        <w:rPr>
          <w:sz w:val="22"/>
          <w:szCs w:val="22"/>
        </w:rPr>
      </w:pPr>
      <w:r w:rsidRPr="008504AF">
        <w:rPr>
          <w:sz w:val="22"/>
          <w:szCs w:val="22"/>
        </w:rPr>
        <w:t>LABORATORIJAS IEKĀRTU UN APRĪKOJUMA IEGĀDE DĀRZKOPĪBAS INSTITŪTAM</w:t>
      </w:r>
    </w:p>
    <w:p w14:paraId="7A32F76C" w14:textId="2EC4CB9E" w:rsidR="00A02410" w:rsidRPr="00A02410" w:rsidRDefault="00A02410" w:rsidP="00A75082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DI </w:t>
      </w:r>
      <w:r w:rsidR="000E2B6F" w:rsidRPr="00A02410">
        <w:rPr>
          <w:b w:val="0"/>
          <w:sz w:val="22"/>
          <w:szCs w:val="22"/>
        </w:rPr>
        <w:t>202</w:t>
      </w:r>
      <w:r w:rsidR="000E2B6F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423B7E">
        <w:rPr>
          <w:b w:val="0"/>
          <w:sz w:val="22"/>
          <w:szCs w:val="22"/>
        </w:rPr>
        <w:t>1</w:t>
      </w:r>
      <w:r w:rsidR="008504AF">
        <w:rPr>
          <w:b w:val="0"/>
          <w:sz w:val="22"/>
          <w:szCs w:val="22"/>
        </w:rPr>
        <w:t>5</w:t>
      </w:r>
    </w:p>
    <w:p w14:paraId="07A26538" w14:textId="77777777" w:rsidR="00A02410" w:rsidRPr="00A02410" w:rsidRDefault="00A02410" w:rsidP="00A02410"/>
    <w:p w14:paraId="4EAF1827" w14:textId="67D3188B" w:rsidR="00A02410" w:rsidRDefault="00591539" w:rsidP="00A02410">
      <w:pPr>
        <w:jc w:val="center"/>
        <w:rPr>
          <w:sz w:val="22"/>
          <w:szCs w:val="22"/>
        </w:rPr>
      </w:pPr>
      <w:r>
        <w:rPr>
          <w:sz w:val="22"/>
          <w:szCs w:val="22"/>
        </w:rPr>
        <w:t>FINANŠU</w:t>
      </w:r>
      <w:r w:rsidR="00A02410" w:rsidRPr="00BE5D4B">
        <w:rPr>
          <w:sz w:val="22"/>
          <w:szCs w:val="22"/>
        </w:rPr>
        <w:t xml:space="preserve"> PIEDĀVĀJUMS </w:t>
      </w:r>
    </w:p>
    <w:p w14:paraId="5659A177" w14:textId="1D8A0A79" w:rsidR="00D75172" w:rsidRDefault="00D75172" w:rsidP="00A02410">
      <w:pPr>
        <w:jc w:val="center"/>
        <w:rPr>
          <w:sz w:val="22"/>
          <w:szCs w:val="22"/>
        </w:rPr>
      </w:pPr>
    </w:p>
    <w:p w14:paraId="1C7E6ECC" w14:textId="77777777" w:rsidR="00A75082" w:rsidRPr="00A75082" w:rsidRDefault="00A75082" w:rsidP="00A75082">
      <w:pPr>
        <w:jc w:val="center"/>
        <w:rPr>
          <w:b w:val="0"/>
          <w:i/>
          <w:sz w:val="22"/>
          <w:szCs w:val="22"/>
        </w:rPr>
      </w:pPr>
      <w:r w:rsidRPr="00A75082">
        <w:rPr>
          <w:b w:val="0"/>
          <w:i/>
          <w:sz w:val="22"/>
          <w:szCs w:val="22"/>
        </w:rPr>
        <w:t>/aizpilda par iepirkuma priekšmeta daļām, par kurām iesniedz piedāvājumu/</w:t>
      </w:r>
    </w:p>
    <w:p w14:paraId="53C08A17" w14:textId="77777777" w:rsidR="00A75082" w:rsidRDefault="00A75082" w:rsidP="00A02410">
      <w:pPr>
        <w:jc w:val="center"/>
        <w:rPr>
          <w:sz w:val="22"/>
          <w:szCs w:val="22"/>
        </w:rPr>
      </w:pPr>
    </w:p>
    <w:p w14:paraId="5B61009C" w14:textId="2C33BA93" w:rsidR="00591539" w:rsidRDefault="00D75172" w:rsidP="005A06FA">
      <w:pPr>
        <w:rPr>
          <w:sz w:val="22"/>
          <w:szCs w:val="22"/>
        </w:rPr>
      </w:pPr>
      <w:r>
        <w:rPr>
          <w:sz w:val="22"/>
          <w:szCs w:val="22"/>
        </w:rPr>
        <w:t>Preten</w:t>
      </w:r>
      <w:r w:rsidR="005A06FA">
        <w:rPr>
          <w:sz w:val="22"/>
          <w:szCs w:val="22"/>
        </w:rPr>
        <w:t>dents:</w:t>
      </w:r>
    </w:p>
    <w:p w14:paraId="66787C1B" w14:textId="1D74A430" w:rsidR="005A06FA" w:rsidRDefault="005A06FA" w:rsidP="00A02410">
      <w:pPr>
        <w:jc w:val="center"/>
        <w:rPr>
          <w:sz w:val="22"/>
          <w:szCs w:val="22"/>
        </w:rPr>
      </w:pPr>
    </w:p>
    <w:p w14:paraId="1ECB8AAC" w14:textId="76BB69BF" w:rsidR="00A75082" w:rsidRDefault="00A75082" w:rsidP="00A750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1.daļa - </w:t>
      </w:r>
      <w:proofErr w:type="spellStart"/>
      <w:r w:rsidR="008504AF" w:rsidRPr="008504AF">
        <w:rPr>
          <w:sz w:val="22"/>
          <w:szCs w:val="22"/>
        </w:rPr>
        <w:t>Termocikleri</w:t>
      </w:r>
      <w:proofErr w:type="spellEnd"/>
      <w:r w:rsidR="008504AF" w:rsidRPr="008504AF">
        <w:rPr>
          <w:sz w:val="22"/>
          <w:szCs w:val="22"/>
        </w:rPr>
        <w:t xml:space="preserve"> ar vadības bloku</w:t>
      </w:r>
    </w:p>
    <w:tbl>
      <w:tblPr>
        <w:tblW w:w="96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160"/>
        <w:gridCol w:w="1030"/>
        <w:gridCol w:w="1800"/>
        <w:gridCol w:w="1030"/>
        <w:gridCol w:w="1310"/>
      </w:tblGrid>
      <w:tr w:rsidR="008504AF" w14:paraId="060DEAD9" w14:textId="77777777" w:rsidTr="008504AF">
        <w:trPr>
          <w:trHeight w:val="601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C2E6A8" w14:textId="77777777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Nosaukums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8F1267" w14:textId="77777777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bez PVN</w:t>
            </w:r>
          </w:p>
          <w:p w14:paraId="64B8CA34" w14:textId="539C8A48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(par 1 vienību)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8EB4EA" w14:textId="19766A8D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vienības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B89B2D" w14:textId="77777777" w:rsidR="008504AF" w:rsidRDefault="008504AF" w:rsidP="008504A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bez PVN</w:t>
            </w:r>
          </w:p>
          <w:p w14:paraId="4685E12C" w14:textId="4EB89794" w:rsidR="008504AF" w:rsidRDefault="008504AF" w:rsidP="008504A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(par 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vienīb</w:t>
            </w:r>
            <w:r>
              <w:rPr>
                <w:sz w:val="20"/>
                <w:szCs w:val="20"/>
              </w:rPr>
              <w:t>ām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BBB58D" w14:textId="0739913F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PVN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87EBD1" w14:textId="20513F34" w:rsidR="008504AF" w:rsidRDefault="008504AF" w:rsidP="0080485F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ar PVN</w:t>
            </w:r>
          </w:p>
        </w:tc>
      </w:tr>
      <w:tr w:rsidR="008504AF" w14:paraId="35EA23F6" w14:textId="77777777" w:rsidTr="008504AF">
        <w:trPr>
          <w:trHeight w:val="679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03AA" w14:textId="7279AA37" w:rsidR="008504AF" w:rsidRPr="00F6620A" w:rsidRDefault="008504AF" w:rsidP="006F45CA">
            <w:pPr>
              <w:spacing w:line="254" w:lineRule="auto"/>
              <w:jc w:val="center"/>
              <w:rPr>
                <w:b w:val="0"/>
                <w:bCs/>
                <w:kern w:val="28"/>
                <w:sz w:val="22"/>
                <w:szCs w:val="22"/>
                <w:lang w:eastAsia="lv-LV"/>
              </w:rPr>
            </w:pPr>
            <w:proofErr w:type="spellStart"/>
            <w:r w:rsidRPr="008504AF">
              <w:rPr>
                <w:b w:val="0"/>
                <w:bCs/>
                <w:sz w:val="22"/>
                <w:lang w:eastAsia="lv-LV"/>
              </w:rPr>
              <w:t>Termocikleri</w:t>
            </w:r>
            <w:proofErr w:type="spellEnd"/>
            <w:r w:rsidRPr="008504AF">
              <w:rPr>
                <w:b w:val="0"/>
                <w:bCs/>
                <w:sz w:val="22"/>
                <w:lang w:eastAsia="lv-LV"/>
              </w:rPr>
              <w:t xml:space="preserve"> ar vadības bloku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4D36" w14:textId="77777777" w:rsidR="008504AF" w:rsidRDefault="008504AF" w:rsidP="006F45CA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260" w14:textId="4EA32F45" w:rsidR="008504AF" w:rsidRDefault="008504AF" w:rsidP="006F45CA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 </w:t>
            </w:r>
            <w:proofErr w:type="spellStart"/>
            <w:r>
              <w:rPr>
                <w:sz w:val="20"/>
                <w:szCs w:val="20"/>
              </w:rPr>
              <w:t>gab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DED2" w14:textId="77777777" w:rsidR="008504AF" w:rsidRDefault="008504AF" w:rsidP="006F45CA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CADF" w14:textId="191C332C" w:rsidR="008504AF" w:rsidRDefault="008504AF" w:rsidP="006F45CA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8DA4" w14:textId="3A3092B4" w:rsidR="008504AF" w:rsidRDefault="008504AF" w:rsidP="006F45CA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</w:tr>
    </w:tbl>
    <w:p w14:paraId="005CC8F7" w14:textId="64FDBD77" w:rsidR="0044511D" w:rsidRDefault="0044511D" w:rsidP="00A02410">
      <w:pPr>
        <w:jc w:val="center"/>
        <w:rPr>
          <w:b w:val="0"/>
          <w:sz w:val="22"/>
          <w:szCs w:val="22"/>
        </w:rPr>
      </w:pPr>
    </w:p>
    <w:bookmarkEnd w:id="0"/>
    <w:p w14:paraId="35C735CB" w14:textId="44E2C261" w:rsidR="00A75082" w:rsidRPr="00A75082" w:rsidRDefault="00A75082" w:rsidP="00A75082">
      <w:pPr>
        <w:shd w:val="clear" w:color="auto" w:fill="FFFFFF"/>
        <w:autoSpaceDE w:val="0"/>
        <w:autoSpaceDN w:val="0"/>
        <w:adjustRightInd w:val="0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2.daļa - </w:t>
      </w:r>
      <w:r w:rsidR="008504AF" w:rsidRPr="008504AF">
        <w:rPr>
          <w:iCs/>
          <w:sz w:val="22"/>
          <w:szCs w:val="22"/>
        </w:rPr>
        <w:t>Digitālā PCR sistēma</w:t>
      </w:r>
    </w:p>
    <w:p w14:paraId="3B4CE98E" w14:textId="0EF07087" w:rsidR="00A75082" w:rsidRDefault="00A75082" w:rsidP="0046460F">
      <w:pPr>
        <w:shd w:val="clear" w:color="auto" w:fill="FFFFFF"/>
        <w:autoSpaceDE w:val="0"/>
        <w:autoSpaceDN w:val="0"/>
        <w:adjustRightInd w:val="0"/>
        <w:rPr>
          <w:i/>
          <w:iCs/>
          <w:sz w:val="22"/>
          <w:szCs w:val="22"/>
        </w:rPr>
      </w:pPr>
    </w:p>
    <w:tbl>
      <w:tblPr>
        <w:tblW w:w="83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160"/>
        <w:gridCol w:w="1800"/>
        <w:gridCol w:w="2070"/>
      </w:tblGrid>
      <w:tr w:rsidR="008504AF" w14:paraId="11715AF5" w14:textId="77777777" w:rsidTr="008504AF">
        <w:trPr>
          <w:trHeight w:val="601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ADC4F3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Nosaukums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962E9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bez PVN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046D2B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PVN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CF35F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ar PVN</w:t>
            </w:r>
          </w:p>
        </w:tc>
      </w:tr>
      <w:tr w:rsidR="008504AF" w14:paraId="50EB2109" w14:textId="77777777" w:rsidTr="008504AF">
        <w:trPr>
          <w:trHeight w:val="679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0E09" w14:textId="612CA93E" w:rsidR="008504AF" w:rsidRPr="00F6620A" w:rsidRDefault="008504AF" w:rsidP="00863686">
            <w:pPr>
              <w:spacing w:line="254" w:lineRule="auto"/>
              <w:jc w:val="center"/>
              <w:rPr>
                <w:b w:val="0"/>
                <w:bCs/>
                <w:kern w:val="28"/>
                <w:sz w:val="22"/>
                <w:szCs w:val="22"/>
                <w:lang w:eastAsia="lv-LV"/>
              </w:rPr>
            </w:pPr>
            <w:r w:rsidRPr="008504AF">
              <w:rPr>
                <w:b w:val="0"/>
                <w:bCs/>
                <w:sz w:val="22"/>
                <w:lang w:eastAsia="lv-LV"/>
              </w:rPr>
              <w:t>Digitālā PCR sistēma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57DE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CF5D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1C66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</w:tr>
    </w:tbl>
    <w:p w14:paraId="3919B646" w14:textId="2A725CFE" w:rsidR="00A75082" w:rsidRDefault="00A75082" w:rsidP="0046460F">
      <w:pPr>
        <w:shd w:val="clear" w:color="auto" w:fill="FFFFFF"/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006653A5" w14:textId="70A38C79" w:rsidR="00A75082" w:rsidRDefault="00A75082" w:rsidP="0046460F">
      <w:pPr>
        <w:shd w:val="clear" w:color="auto" w:fill="FFFFFF"/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4013BE5B" w14:textId="2486FC9D" w:rsidR="00A75082" w:rsidRDefault="00A75082" w:rsidP="008504AF">
      <w:pPr>
        <w:shd w:val="clear" w:color="auto" w:fill="FFFFFF"/>
        <w:autoSpaceDE w:val="0"/>
        <w:autoSpaceDN w:val="0"/>
        <w:adjustRightInd w:val="0"/>
        <w:jc w:val="center"/>
        <w:rPr>
          <w:iCs/>
          <w:sz w:val="22"/>
          <w:szCs w:val="22"/>
        </w:rPr>
      </w:pPr>
      <w:r w:rsidRPr="00A75082">
        <w:rPr>
          <w:iCs/>
          <w:sz w:val="22"/>
          <w:szCs w:val="22"/>
        </w:rPr>
        <w:t xml:space="preserve">3.daļa  - </w:t>
      </w:r>
      <w:r w:rsidR="008504AF" w:rsidRPr="008504AF">
        <w:rPr>
          <w:iCs/>
          <w:sz w:val="22"/>
          <w:szCs w:val="22"/>
        </w:rPr>
        <w:t>Ģenētiskais analizators</w:t>
      </w:r>
    </w:p>
    <w:p w14:paraId="35237C47" w14:textId="77777777" w:rsidR="008504AF" w:rsidRDefault="008504AF" w:rsidP="008504AF">
      <w:pPr>
        <w:shd w:val="clear" w:color="auto" w:fill="FFFFFF"/>
        <w:autoSpaceDE w:val="0"/>
        <w:autoSpaceDN w:val="0"/>
        <w:adjustRightInd w:val="0"/>
        <w:jc w:val="center"/>
        <w:rPr>
          <w:i/>
          <w:iCs/>
          <w:sz w:val="22"/>
          <w:szCs w:val="22"/>
        </w:rPr>
      </w:pPr>
    </w:p>
    <w:tbl>
      <w:tblPr>
        <w:tblW w:w="83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160"/>
        <w:gridCol w:w="1800"/>
        <w:gridCol w:w="2070"/>
      </w:tblGrid>
      <w:tr w:rsidR="008504AF" w14:paraId="1AAA68C1" w14:textId="77777777" w:rsidTr="008504AF">
        <w:trPr>
          <w:trHeight w:val="601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5BD1CD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Nosaukums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C799E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bez PVN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27B91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PVN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B2300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EUR ar PVN</w:t>
            </w:r>
          </w:p>
        </w:tc>
      </w:tr>
      <w:tr w:rsidR="008504AF" w14:paraId="393886CB" w14:textId="77777777" w:rsidTr="008504AF">
        <w:trPr>
          <w:trHeight w:val="679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B52F" w14:textId="24A57F53" w:rsidR="008504AF" w:rsidRPr="00F6620A" w:rsidRDefault="008504AF" w:rsidP="00863686">
            <w:pPr>
              <w:spacing w:line="254" w:lineRule="auto"/>
              <w:jc w:val="center"/>
              <w:rPr>
                <w:b w:val="0"/>
                <w:bCs/>
                <w:kern w:val="28"/>
                <w:sz w:val="22"/>
                <w:szCs w:val="22"/>
                <w:lang w:eastAsia="lv-LV"/>
              </w:rPr>
            </w:pPr>
            <w:r w:rsidRPr="008504AF">
              <w:rPr>
                <w:b w:val="0"/>
                <w:bCs/>
                <w:sz w:val="22"/>
                <w:lang w:eastAsia="lv-LV"/>
              </w:rPr>
              <w:t>Ģenētiskais analizators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6B52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F8D0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289B" w14:textId="77777777" w:rsidR="008504AF" w:rsidRDefault="008504AF" w:rsidP="00863686">
            <w:pPr>
              <w:spacing w:line="254" w:lineRule="auto"/>
              <w:jc w:val="center"/>
              <w:rPr>
                <w:sz w:val="20"/>
                <w:szCs w:val="20"/>
              </w:rPr>
            </w:pPr>
          </w:p>
        </w:tc>
      </w:tr>
    </w:tbl>
    <w:p w14:paraId="072A8129" w14:textId="04A9BFB7" w:rsidR="00A75082" w:rsidRDefault="00A75082" w:rsidP="0046460F">
      <w:pPr>
        <w:shd w:val="clear" w:color="auto" w:fill="FFFFFF"/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2AA31CEF" w14:textId="77777777" w:rsidR="00A75082" w:rsidRDefault="00A75082" w:rsidP="0046460F">
      <w:pPr>
        <w:shd w:val="clear" w:color="auto" w:fill="FFFFFF"/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4A0DADB8" w14:textId="36677DAB" w:rsidR="00E83B29" w:rsidRPr="0046460F" w:rsidRDefault="00F96DA3" w:rsidP="0046460F">
      <w:pPr>
        <w:shd w:val="clear" w:color="auto" w:fill="FFFFFF"/>
        <w:autoSpaceDE w:val="0"/>
        <w:autoSpaceDN w:val="0"/>
        <w:adjustRightInd w:val="0"/>
        <w:rPr>
          <w:b w:val="0"/>
          <w:i/>
          <w:iCs/>
          <w:sz w:val="22"/>
          <w:szCs w:val="22"/>
        </w:rPr>
      </w:pPr>
      <w:r w:rsidRPr="0046460F">
        <w:rPr>
          <w:i/>
          <w:iCs/>
          <w:sz w:val="22"/>
          <w:szCs w:val="22"/>
        </w:rPr>
        <w:t>*</w:t>
      </w:r>
      <w:r w:rsidRPr="0046460F">
        <w:rPr>
          <w:b w:val="0"/>
          <w:i/>
          <w:iCs/>
          <w:sz w:val="22"/>
          <w:szCs w:val="22"/>
        </w:rPr>
        <w:t xml:space="preserve"> Piedāvātā līgumcena ietver visas izmaksas, tai skaitā nodokļi un nodevas, izņemot PVN, kas saistītas ar iepirkuma līguma izpildi.</w:t>
      </w:r>
    </w:p>
    <w:p w14:paraId="37AEB853" w14:textId="42C23842" w:rsidR="0046460F" w:rsidRPr="008A5705" w:rsidRDefault="0046460F" w:rsidP="00E83B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1124AEC5" w14:textId="77777777" w:rsidR="00DC008C" w:rsidRDefault="00DC008C" w:rsidP="00CA7682">
      <w:pPr>
        <w:tabs>
          <w:tab w:val="center" w:pos="7697"/>
          <w:tab w:val="right" w:pos="11850"/>
        </w:tabs>
        <w:rPr>
          <w:b w:val="0"/>
          <w:i/>
        </w:rPr>
      </w:pPr>
    </w:p>
    <w:p w14:paraId="2B2900C2" w14:textId="77777777" w:rsidR="00D75172" w:rsidRDefault="00D75172" w:rsidP="00CA7682">
      <w:pPr>
        <w:tabs>
          <w:tab w:val="center" w:pos="7697"/>
          <w:tab w:val="right" w:pos="11850"/>
        </w:tabs>
        <w:rPr>
          <w:b w:val="0"/>
          <w:i/>
        </w:rPr>
      </w:pPr>
    </w:p>
    <w:p w14:paraId="2BB58DA0" w14:textId="4D085432" w:rsidR="00CA7682" w:rsidRPr="00CA7682" w:rsidRDefault="00CA7682" w:rsidP="00CA7682">
      <w:pPr>
        <w:tabs>
          <w:tab w:val="center" w:pos="7697"/>
          <w:tab w:val="right" w:pos="11850"/>
        </w:tabs>
        <w:rPr>
          <w:b w:val="0"/>
          <w:i/>
        </w:rPr>
      </w:pPr>
      <w:r w:rsidRPr="00CA7682">
        <w:rPr>
          <w:b w:val="0"/>
          <w:i/>
        </w:rPr>
        <w:t>Amats, vārds, uzvārds, paraksts</w:t>
      </w:r>
    </w:p>
    <w:p w14:paraId="5F9D3261" w14:textId="2AAABBD1" w:rsidR="00FB2F10" w:rsidRPr="00A903B0" w:rsidRDefault="00FB2F10" w:rsidP="00A903B0">
      <w:pPr>
        <w:widowControl w:val="0"/>
        <w:suppressAutoHyphens/>
        <w:ind w:right="-1"/>
        <w:rPr>
          <w:sz w:val="22"/>
          <w:szCs w:val="22"/>
          <w:u w:val="single"/>
        </w:rPr>
      </w:pPr>
    </w:p>
    <w:sectPr w:rsidR="00FB2F10" w:rsidRPr="00A903B0" w:rsidSect="005842B6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6" w:h="16838" w:code="9"/>
      <w:pgMar w:top="568" w:right="141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A0595" w14:textId="77777777" w:rsidR="00C83CCE" w:rsidRDefault="00C83CCE" w:rsidP="00FE7168">
      <w:r>
        <w:separator/>
      </w:r>
    </w:p>
  </w:endnote>
  <w:endnote w:type="continuationSeparator" w:id="0">
    <w:p w14:paraId="5791556C" w14:textId="77777777" w:rsidR="00C83CCE" w:rsidRDefault="00C83CCE" w:rsidP="00FE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41FFF" w14:textId="3032B589" w:rsidR="00FE7168" w:rsidRDefault="00FE716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46B131A" wp14:editId="5C8998A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884407761" name="Text Box 5" descr="IEROBEŽOTA PIEEJAMĪB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DEEAC" w14:textId="5C2A2EAC" w:rsidR="00FE7168" w:rsidRPr="00FE7168" w:rsidRDefault="00FE7168" w:rsidP="00FE7168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FE7168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IEROBEŽOTA PIEEJAMĪBA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246B131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IEROBEŽOTA PIEEJAMĪBA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" filled="f" stroked="f">
              <v:textbox style="mso-fit-shape-to-text:t" inset="0,0,0,15pt">
                <w:txbxContent>
                  <w:p w14:paraId="6B2DEEAC" w14:textId="5C2A2EAC" w:rsidR="00FE7168" w:rsidRPr="00FE7168" w:rsidRDefault="00FE7168" w:rsidP="00FE7168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FE7168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IEROBEŽOTA PIEEJAMĪBA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E4E8E" w14:textId="1784A6E8" w:rsidR="00FE7168" w:rsidRDefault="00FE716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703CB4D" wp14:editId="0FEE47D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977836254" name="Text Box 4" descr="IEROBEŽOTA PIEEJAMĪB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B4D766" w14:textId="62B81162" w:rsidR="00FE7168" w:rsidRPr="00FE7168" w:rsidRDefault="00FE7168" w:rsidP="00FE7168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FE7168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IEROBEŽOTA PIEEJAMĪBA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703CB4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IEROBEŽOTA PIEEJAMĪBA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" filled="f" stroked="f">
              <v:textbox style="mso-fit-shape-to-text:t" inset="0,0,0,15pt">
                <w:txbxContent>
                  <w:p w14:paraId="06B4D766" w14:textId="62B81162" w:rsidR="00FE7168" w:rsidRPr="00FE7168" w:rsidRDefault="00FE7168" w:rsidP="00FE7168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FE7168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IEROBEŽOTA PIEEJAMĪBA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6CBDF" w14:textId="77777777" w:rsidR="00C83CCE" w:rsidRDefault="00C83CCE" w:rsidP="00FE7168">
      <w:r>
        <w:separator/>
      </w:r>
    </w:p>
  </w:footnote>
  <w:footnote w:type="continuationSeparator" w:id="0">
    <w:p w14:paraId="01C6ED26" w14:textId="77777777" w:rsidR="00C83CCE" w:rsidRDefault="00C83CCE" w:rsidP="00FE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7D3B" w14:textId="4E21941F" w:rsidR="00FE7168" w:rsidRDefault="00FE716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93C4D83" wp14:editId="18BAB82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16510"/>
              <wp:wrapNone/>
              <wp:docPr id="494005897" name="Text Box 2" descr="IEROBEŽOTA PIEEJAMĪB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A7472A" w14:textId="4161E71B" w:rsidR="00FE7168" w:rsidRPr="00FE7168" w:rsidRDefault="00FE7168" w:rsidP="00FE7168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FE7168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IEROBEŽOTA PIEEJAMĪBA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93C4D8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EROBEŽOTA PIEEJAMĪBA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" filled="f" stroked="f">
              <v:textbox style="mso-fit-shape-to-text:t" inset="0,15pt,0,0">
                <w:txbxContent>
                  <w:p w14:paraId="19A7472A" w14:textId="4161E71B" w:rsidR="00FE7168" w:rsidRPr="00FE7168" w:rsidRDefault="00FE7168" w:rsidP="00FE7168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FE7168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IEROBEŽOTA PIEEJAMĪBA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47CB4" w14:textId="43600447" w:rsidR="00FE7168" w:rsidRDefault="00FE716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90F9B9" wp14:editId="5D990939">
              <wp:simplePos x="107632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16510"/>
              <wp:wrapNone/>
              <wp:docPr id="245743858" name="Text Box 3" descr="IEROBEŽOTA PIEEJAMĪB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8059A9" w14:textId="0B22D060" w:rsidR="00FE7168" w:rsidRPr="00FE7168" w:rsidRDefault="00FE7168" w:rsidP="00FE7168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590F9B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EROBEŽOTA PIEEJAMĪBA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" filled="f" stroked="f">
              <v:textbox style="mso-fit-shape-to-text:t" inset="0,15pt,0,0">
                <w:txbxContent>
                  <w:p w14:paraId="638059A9" w14:textId="0B22D060" w:rsidR="00FE7168" w:rsidRPr="00FE7168" w:rsidRDefault="00FE7168" w:rsidP="00FE7168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EF4D" w14:textId="47496643" w:rsidR="00FE7168" w:rsidRDefault="00FE716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5E4FCAB" wp14:editId="16D0F69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16510"/>
              <wp:wrapNone/>
              <wp:docPr id="1337389838" name="Text Box 1" descr="IEROBEŽOTA PIEEJAMĪB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7FC2E3" w14:textId="3A644FEA" w:rsidR="00FE7168" w:rsidRPr="00FE7168" w:rsidRDefault="00FE7168" w:rsidP="00FE7168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FE7168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IEROBEŽOTA PIEEJAMĪBA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5E4FC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IEROBEŽOTA PIEEJAMĪBA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" filled="f" stroked="f">
              <v:textbox style="mso-fit-shape-to-text:t" inset="0,15pt,0,0">
                <w:txbxContent>
                  <w:p w14:paraId="427FC2E3" w14:textId="3A644FEA" w:rsidR="00FE7168" w:rsidRPr="00FE7168" w:rsidRDefault="00FE7168" w:rsidP="00FE7168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FE7168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IEROBEŽOTA PIEEJAMĪBA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8751A9B"/>
    <w:multiLevelType w:val="hybridMultilevel"/>
    <w:tmpl w:val="DF9041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4D672788"/>
    <w:multiLevelType w:val="hybridMultilevel"/>
    <w:tmpl w:val="843084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34015F"/>
    <w:multiLevelType w:val="hybridMultilevel"/>
    <w:tmpl w:val="AD1EF54A"/>
    <w:lvl w:ilvl="0" w:tplc="58AE9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5563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8564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492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04826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4510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75500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3833692">
    <w:abstractNumId w:val="7"/>
  </w:num>
  <w:num w:numId="8" w16cid:durableId="123281290">
    <w:abstractNumId w:val="2"/>
  </w:num>
  <w:num w:numId="9" w16cid:durableId="81226119">
    <w:abstractNumId w:val="10"/>
  </w:num>
  <w:num w:numId="10" w16cid:durableId="1591936174">
    <w:abstractNumId w:val="1"/>
  </w:num>
  <w:num w:numId="11" w16cid:durableId="1446727248">
    <w:abstractNumId w:val="5"/>
  </w:num>
  <w:num w:numId="12" w16cid:durableId="10751299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1606"/>
    <w:rsid w:val="00082B7D"/>
    <w:rsid w:val="000E2B6F"/>
    <w:rsid w:val="00131AF2"/>
    <w:rsid w:val="00142942"/>
    <w:rsid w:val="00156DAD"/>
    <w:rsid w:val="00177661"/>
    <w:rsid w:val="00191001"/>
    <w:rsid w:val="001B5E3C"/>
    <w:rsid w:val="001D14B5"/>
    <w:rsid w:val="001E1A2C"/>
    <w:rsid w:val="001E5778"/>
    <w:rsid w:val="001E596F"/>
    <w:rsid w:val="001F591F"/>
    <w:rsid w:val="002730B3"/>
    <w:rsid w:val="002E3FA8"/>
    <w:rsid w:val="002F217B"/>
    <w:rsid w:val="002F52C9"/>
    <w:rsid w:val="002F6A61"/>
    <w:rsid w:val="003076FB"/>
    <w:rsid w:val="00381079"/>
    <w:rsid w:val="00383AA2"/>
    <w:rsid w:val="003924F6"/>
    <w:rsid w:val="00392ACF"/>
    <w:rsid w:val="00392D3F"/>
    <w:rsid w:val="003B18CC"/>
    <w:rsid w:val="003B4D26"/>
    <w:rsid w:val="003D3E7C"/>
    <w:rsid w:val="003E100D"/>
    <w:rsid w:val="003F5C99"/>
    <w:rsid w:val="003F64C7"/>
    <w:rsid w:val="00413F70"/>
    <w:rsid w:val="00423B7E"/>
    <w:rsid w:val="00424B8C"/>
    <w:rsid w:val="0043000D"/>
    <w:rsid w:val="00430229"/>
    <w:rsid w:val="0043515F"/>
    <w:rsid w:val="0044468D"/>
    <w:rsid w:val="00445090"/>
    <w:rsid w:val="0044511D"/>
    <w:rsid w:val="0044733A"/>
    <w:rsid w:val="004522C5"/>
    <w:rsid w:val="0046460F"/>
    <w:rsid w:val="00473A61"/>
    <w:rsid w:val="00477C31"/>
    <w:rsid w:val="004841C8"/>
    <w:rsid w:val="004F0775"/>
    <w:rsid w:val="00514F4F"/>
    <w:rsid w:val="00515EB5"/>
    <w:rsid w:val="0057308C"/>
    <w:rsid w:val="005842B6"/>
    <w:rsid w:val="00585C50"/>
    <w:rsid w:val="0059008E"/>
    <w:rsid w:val="00591539"/>
    <w:rsid w:val="005A06FA"/>
    <w:rsid w:val="005D3BEC"/>
    <w:rsid w:val="00603F07"/>
    <w:rsid w:val="00624820"/>
    <w:rsid w:val="00642046"/>
    <w:rsid w:val="006710B3"/>
    <w:rsid w:val="00681E3B"/>
    <w:rsid w:val="00683579"/>
    <w:rsid w:val="006B56B8"/>
    <w:rsid w:val="006C066D"/>
    <w:rsid w:val="006F45CA"/>
    <w:rsid w:val="00746F77"/>
    <w:rsid w:val="00792BC0"/>
    <w:rsid w:val="007B2A8D"/>
    <w:rsid w:val="007D63E0"/>
    <w:rsid w:val="007E5BE8"/>
    <w:rsid w:val="007F462F"/>
    <w:rsid w:val="0080485F"/>
    <w:rsid w:val="0080639F"/>
    <w:rsid w:val="00816B57"/>
    <w:rsid w:val="0084421E"/>
    <w:rsid w:val="008504AF"/>
    <w:rsid w:val="008640A7"/>
    <w:rsid w:val="008800A7"/>
    <w:rsid w:val="008A5705"/>
    <w:rsid w:val="008C6CD5"/>
    <w:rsid w:val="008D556C"/>
    <w:rsid w:val="008D6A2B"/>
    <w:rsid w:val="008D737B"/>
    <w:rsid w:val="008E1149"/>
    <w:rsid w:val="00901EE3"/>
    <w:rsid w:val="0091013E"/>
    <w:rsid w:val="009446AB"/>
    <w:rsid w:val="00982E6C"/>
    <w:rsid w:val="00990DB4"/>
    <w:rsid w:val="009A3250"/>
    <w:rsid w:val="009B65BC"/>
    <w:rsid w:val="009C1F05"/>
    <w:rsid w:val="009C5BB4"/>
    <w:rsid w:val="00A02410"/>
    <w:rsid w:val="00A06345"/>
    <w:rsid w:val="00A15C7C"/>
    <w:rsid w:val="00A31B96"/>
    <w:rsid w:val="00A52BC8"/>
    <w:rsid w:val="00A55123"/>
    <w:rsid w:val="00A75082"/>
    <w:rsid w:val="00A8357F"/>
    <w:rsid w:val="00A903B0"/>
    <w:rsid w:val="00A92CF0"/>
    <w:rsid w:val="00AB0737"/>
    <w:rsid w:val="00AD5D33"/>
    <w:rsid w:val="00B31CB6"/>
    <w:rsid w:val="00B458B1"/>
    <w:rsid w:val="00B515C5"/>
    <w:rsid w:val="00B5285A"/>
    <w:rsid w:val="00B5509B"/>
    <w:rsid w:val="00B70B66"/>
    <w:rsid w:val="00B81E03"/>
    <w:rsid w:val="00B90F46"/>
    <w:rsid w:val="00B94D97"/>
    <w:rsid w:val="00BA2811"/>
    <w:rsid w:val="00BC1E7C"/>
    <w:rsid w:val="00BC389B"/>
    <w:rsid w:val="00BC68BC"/>
    <w:rsid w:val="00BE7958"/>
    <w:rsid w:val="00C03315"/>
    <w:rsid w:val="00C51FB3"/>
    <w:rsid w:val="00C5645F"/>
    <w:rsid w:val="00C83CCE"/>
    <w:rsid w:val="00C8697F"/>
    <w:rsid w:val="00CA7682"/>
    <w:rsid w:val="00CB74D0"/>
    <w:rsid w:val="00CC5007"/>
    <w:rsid w:val="00D0194D"/>
    <w:rsid w:val="00D120F1"/>
    <w:rsid w:val="00D16C14"/>
    <w:rsid w:val="00D20F62"/>
    <w:rsid w:val="00D276FC"/>
    <w:rsid w:val="00D372EC"/>
    <w:rsid w:val="00D42211"/>
    <w:rsid w:val="00D43488"/>
    <w:rsid w:val="00D572A9"/>
    <w:rsid w:val="00D75172"/>
    <w:rsid w:val="00D933BD"/>
    <w:rsid w:val="00DB1699"/>
    <w:rsid w:val="00DC008C"/>
    <w:rsid w:val="00DC7114"/>
    <w:rsid w:val="00DD2F02"/>
    <w:rsid w:val="00DE2748"/>
    <w:rsid w:val="00DE7580"/>
    <w:rsid w:val="00E0281A"/>
    <w:rsid w:val="00E10104"/>
    <w:rsid w:val="00E12506"/>
    <w:rsid w:val="00E1368C"/>
    <w:rsid w:val="00E25521"/>
    <w:rsid w:val="00E26B93"/>
    <w:rsid w:val="00E3780B"/>
    <w:rsid w:val="00E47C29"/>
    <w:rsid w:val="00E83B29"/>
    <w:rsid w:val="00E9154D"/>
    <w:rsid w:val="00EB4A36"/>
    <w:rsid w:val="00EB514A"/>
    <w:rsid w:val="00ED7DFF"/>
    <w:rsid w:val="00F12E85"/>
    <w:rsid w:val="00F1685B"/>
    <w:rsid w:val="00F17880"/>
    <w:rsid w:val="00F40D23"/>
    <w:rsid w:val="00F6620A"/>
    <w:rsid w:val="00F84F67"/>
    <w:rsid w:val="00F93E80"/>
    <w:rsid w:val="00F96DA3"/>
    <w:rsid w:val="00FB2F10"/>
    <w:rsid w:val="00FC2B59"/>
    <w:rsid w:val="00FD4D0F"/>
    <w:rsid w:val="00FE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65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65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5BC"/>
    <w:rPr>
      <w:rFonts w:ascii="Segoe UI" w:eastAsia="Times New Roman" w:hAnsi="Segoe UI" w:cs="Segoe UI"/>
      <w:b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77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7C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7C31"/>
    <w:rPr>
      <w:rFonts w:ascii="Times New Roman" w:eastAsia="Times New Roman" w:hAnsi="Times New Roman" w:cs="Times New Roman"/>
      <w:b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C31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C3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LONormalnospace">
    <w:name w:val="SLO Normal (nospace)"/>
    <w:basedOn w:val="Normal"/>
    <w:rsid w:val="00423B7E"/>
    <w:pPr>
      <w:overflowPunct w:val="0"/>
      <w:autoSpaceDE w:val="0"/>
      <w:autoSpaceDN w:val="0"/>
      <w:adjustRightInd w:val="0"/>
      <w:jc w:val="both"/>
      <w:textAlignment w:val="baseline"/>
    </w:pPr>
    <w:rPr>
      <w:b w:val="0"/>
      <w:noProof/>
      <w:lang w:val="en-GB"/>
    </w:rPr>
  </w:style>
  <w:style w:type="paragraph" w:styleId="Revision">
    <w:name w:val="Revision"/>
    <w:hidden/>
    <w:uiPriority w:val="99"/>
    <w:semiHidden/>
    <w:rsid w:val="00F96DA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E71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7168"/>
    <w:rPr>
      <w:rFonts w:ascii="Times New Roman" w:eastAsia="Times New Roman" w:hAnsi="Times New Roman" w:cs="Times New Roman"/>
      <w:b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E71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7168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C8977-48E6-4C2F-894D-0EF8C35B4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Laura Prikule</cp:lastModifiedBy>
  <cp:revision>20</cp:revision>
  <cp:lastPrinted>2023-01-12T08:43:00Z</cp:lastPrinted>
  <dcterms:created xsi:type="dcterms:W3CDTF">2024-01-18T13:19:00Z</dcterms:created>
  <dcterms:modified xsi:type="dcterms:W3CDTF">2024-07-30T15:46:00Z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4fb6f30e,1d71ee89,ea5c0f2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IEROBEŽOTA PIEEJAMĪBA</vt:lpwstr>
  </property>
  <property fmtid="{D5CDD505-2E9C-101B-9397-08002B2CF9AE}" pid="5" name="ClassificationContentMarkingFooterShapeIds">
    <vt:lpwstr>3a4898de,34b6fdd1,26e3f730</vt:lpwstr>
  </property>
  <property fmtid="{D5CDD505-2E9C-101B-9397-08002B2CF9AE}" pid="6" name="ClassificationContentMarkingFooterFontProps">
    <vt:lpwstr>#ff0000,10,Calibri</vt:lpwstr>
  </property>
  <property fmtid="{D5CDD505-2E9C-101B-9397-08002B2CF9AE}" pid="7" name="ClassificationContentMarkingFooterText">
    <vt:lpwstr>IEROBEŽOTA PIEEJAMĪBA</vt:lpwstr>
  </property>
  <property fmtid="{D5CDD505-2E9C-101B-9397-08002B2CF9AE}" pid="8" name="MSIP_Label_7fc0f9a5-bc80-433b-89c9-6418faf4432a_Enabled">
    <vt:lpwstr>true</vt:lpwstr>
  </property>
  <property fmtid="{D5CDD505-2E9C-101B-9397-08002B2CF9AE}" pid="9" name="MSIP_Label_7fc0f9a5-bc80-433b-89c9-6418faf4432a_SetDate">
    <vt:lpwstr>2024-01-19T08:38:35Z</vt:lpwstr>
  </property>
  <property fmtid="{D5CDD505-2E9C-101B-9397-08002B2CF9AE}" pid="10" name="MSIP_Label_7fc0f9a5-bc80-433b-89c9-6418faf4432a_Method">
    <vt:lpwstr>Standard</vt:lpwstr>
  </property>
  <property fmtid="{D5CDD505-2E9C-101B-9397-08002B2CF9AE}" pid="11" name="MSIP_Label_7fc0f9a5-bc80-433b-89c9-6418faf4432a_Name">
    <vt:lpwstr>Protected</vt:lpwstr>
  </property>
  <property fmtid="{D5CDD505-2E9C-101B-9397-08002B2CF9AE}" pid="12" name="MSIP_Label_7fc0f9a5-bc80-433b-89c9-6418faf4432a_SiteId">
    <vt:lpwstr>2e6b31ee-fbe1-4453-b89a-0a3a7c6ad5fc</vt:lpwstr>
  </property>
  <property fmtid="{D5CDD505-2E9C-101B-9397-08002B2CF9AE}" pid="13" name="MSIP_Label_7fc0f9a5-bc80-433b-89c9-6418faf4432a_ActionId">
    <vt:lpwstr>ca28a187-29a1-4eec-b274-1f97018bc886</vt:lpwstr>
  </property>
  <property fmtid="{D5CDD505-2E9C-101B-9397-08002B2CF9AE}" pid="14" name="MSIP_Label_7fc0f9a5-bc80-433b-89c9-6418faf4432a_ContentBits">
    <vt:lpwstr>3</vt:lpwstr>
  </property>
</Properties>
</file>